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1D49D" w14:textId="70D01654" w:rsidR="0042205A" w:rsidRDefault="0042205A">
      <w:r>
        <w:t>Gestores de Bases de Datos:</w:t>
      </w:r>
    </w:p>
    <w:p w14:paraId="5B715E85" w14:textId="57B9C9F8" w:rsidR="0042205A" w:rsidRDefault="0042205A">
      <w:r>
        <w:t xml:space="preserve">Link: </w:t>
      </w:r>
      <w:r w:rsidRPr="0042205A">
        <w:t>https://youtu.be/cdIJZZmY9jw?si=U4LHqNXMWe7PgEa5</w:t>
      </w:r>
    </w:p>
    <w:sectPr w:rsidR="00422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5A"/>
    <w:rsid w:val="0042205A"/>
    <w:rsid w:val="0094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6A5D5D"/>
  <w15:chartTrackingRefBased/>
  <w15:docId w15:val="{A7D8C4FE-9C67-4856-B669-F2F136D7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76</Characters>
  <Application>Microsoft Office Word</Application>
  <DocSecurity>0</DocSecurity>
  <Lines>2</Lines>
  <Paragraphs>2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mendoza tovar</dc:creator>
  <cp:keywords/>
  <dc:description/>
  <cp:lastModifiedBy>alejandro de mendoza tovar</cp:lastModifiedBy>
  <cp:revision>1</cp:revision>
  <dcterms:created xsi:type="dcterms:W3CDTF">2024-10-05T01:01:00Z</dcterms:created>
  <dcterms:modified xsi:type="dcterms:W3CDTF">2024-10-05T01:06:00Z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4fa7f725-2e52-4412-aa2b-5a48b5d8757a</vt:lpwstr>
  </property>
</Properties>
</file>