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C4D2" w14:textId="77777777" w:rsidR="00287A88" w:rsidRDefault="008E1723">
      <w:pPr>
        <w:pStyle w:val="3"/>
        <w:tabs>
          <w:tab w:val="center" w:pos="14459"/>
        </w:tabs>
        <w:jc w:val="center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39B77E90" w14:textId="77777777" w:rsidR="00287A88" w:rsidRDefault="008E1723">
      <w:pPr>
        <w:pStyle w:val="3"/>
        <w:tabs>
          <w:tab w:val="center" w:pos="14459"/>
        </w:tabs>
        <w:spacing w:before="120"/>
        <w:jc w:val="center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Федеральное государственное бюджетное образовательное учреждение</w:t>
      </w:r>
    </w:p>
    <w:p w14:paraId="4F7F1EB9" w14:textId="77777777" w:rsidR="00287A88" w:rsidRDefault="008E1723">
      <w:pPr>
        <w:tabs>
          <w:tab w:val="center" w:pos="14459"/>
        </w:tabs>
        <w:jc w:val="center"/>
        <w:rPr>
          <w:sz w:val="26"/>
          <w:szCs w:val="26"/>
        </w:rPr>
      </w:pPr>
      <w:r>
        <w:rPr>
          <w:sz w:val="26"/>
          <w:szCs w:val="26"/>
        </w:rPr>
        <w:t>высшего образования</w:t>
      </w:r>
    </w:p>
    <w:p w14:paraId="5ACA72D3" w14:textId="77777777" w:rsidR="00287A88" w:rsidRDefault="008E1723">
      <w:pPr>
        <w:tabs>
          <w:tab w:val="center" w:pos="14459"/>
        </w:tabs>
        <w:jc w:val="center"/>
        <w:rPr>
          <w:sz w:val="26"/>
          <w:szCs w:val="26"/>
        </w:rPr>
      </w:pPr>
      <w:r>
        <w:rPr>
          <w:sz w:val="26"/>
          <w:szCs w:val="26"/>
        </w:rPr>
        <w:t>«Воронежский государственный технический университет»</w:t>
      </w:r>
    </w:p>
    <w:p w14:paraId="23A3FDC4" w14:textId="77777777" w:rsidR="00287A88" w:rsidRDefault="008E1723">
      <w:pPr>
        <w:tabs>
          <w:tab w:val="center" w:pos="14459"/>
        </w:tabs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(ФГБОУ ВО «ВГТУ» ВГТУ)</w:t>
      </w:r>
    </w:p>
    <w:p w14:paraId="654B1E5E" w14:textId="77777777" w:rsidR="00287A88" w:rsidRDefault="00287A88">
      <w:pPr>
        <w:tabs>
          <w:tab w:val="center" w:pos="14459"/>
        </w:tabs>
        <w:jc w:val="center"/>
        <w:rPr>
          <w:bCs/>
          <w:sz w:val="26"/>
          <w:szCs w:val="26"/>
        </w:rPr>
      </w:pPr>
    </w:p>
    <w:p w14:paraId="0DD8F802" w14:textId="77777777" w:rsidR="00287A88" w:rsidRDefault="00287A88">
      <w:pPr>
        <w:tabs>
          <w:tab w:val="center" w:pos="14459"/>
        </w:tabs>
        <w:jc w:val="center"/>
        <w:rPr>
          <w:bCs/>
          <w:sz w:val="26"/>
          <w:szCs w:val="26"/>
        </w:rPr>
      </w:pPr>
    </w:p>
    <w:p w14:paraId="57AF21DE" w14:textId="77777777" w:rsidR="00287A88" w:rsidRDefault="00287A88">
      <w:pPr>
        <w:tabs>
          <w:tab w:val="center" w:pos="14459"/>
        </w:tabs>
        <w:jc w:val="center"/>
        <w:rPr>
          <w:bCs/>
          <w:sz w:val="26"/>
          <w:szCs w:val="26"/>
        </w:rPr>
      </w:pPr>
    </w:p>
    <w:p w14:paraId="74B323E0" w14:textId="77777777" w:rsidR="00287A88" w:rsidRDefault="00287A88">
      <w:pPr>
        <w:tabs>
          <w:tab w:val="center" w:pos="14459"/>
        </w:tabs>
        <w:jc w:val="center"/>
        <w:rPr>
          <w:bCs/>
          <w:sz w:val="26"/>
          <w:szCs w:val="26"/>
        </w:rPr>
      </w:pPr>
    </w:p>
    <w:p w14:paraId="17744D9A" w14:textId="77777777" w:rsidR="00287A88" w:rsidRDefault="00287A88">
      <w:pPr>
        <w:pStyle w:val="2"/>
        <w:ind w:firstLine="0"/>
        <w:rPr>
          <w:b w:val="0"/>
          <w:sz w:val="26"/>
          <w:szCs w:val="26"/>
        </w:rPr>
      </w:pPr>
    </w:p>
    <w:p w14:paraId="63D1BEEC" w14:textId="77777777" w:rsidR="00287A88" w:rsidRDefault="008E1723">
      <w:pPr>
        <w:pStyle w:val="2"/>
        <w:ind w:firstLine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ДНЕВНИК ПРАКТИКИ</w:t>
      </w:r>
    </w:p>
    <w:p w14:paraId="0096437F" w14:textId="77777777" w:rsidR="00287A88" w:rsidRDefault="00287A88">
      <w:pPr>
        <w:rPr>
          <w:sz w:val="26"/>
          <w:szCs w:val="26"/>
        </w:rPr>
      </w:pPr>
    </w:p>
    <w:p w14:paraId="1FA817DC" w14:textId="77777777" w:rsidR="00287A88" w:rsidRDefault="008E1723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ОБУЧАЮЩИЙСЯ</w:t>
      </w:r>
    </w:p>
    <w:p w14:paraId="0EA819A9" w14:textId="5DBD1EE4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>_________________________</w:t>
      </w:r>
      <w:r w:rsidR="00BC00B9" w:rsidRPr="00BC00B9">
        <w:rPr>
          <w:sz w:val="26"/>
          <w:szCs w:val="26"/>
          <w:u w:val="single"/>
        </w:rPr>
        <w:t xml:space="preserve"> Сонмез Берк Рыдванович</w:t>
      </w:r>
      <w:r>
        <w:rPr>
          <w:sz w:val="26"/>
          <w:szCs w:val="26"/>
        </w:rPr>
        <w:t>________________________</w:t>
      </w:r>
    </w:p>
    <w:p w14:paraId="61ED12FD" w14:textId="77777777" w:rsidR="00287A88" w:rsidRDefault="008E1723">
      <w:pPr>
        <w:tabs>
          <w:tab w:val="center" w:pos="14459"/>
        </w:tabs>
        <w:jc w:val="center"/>
        <w:rPr>
          <w:bCs/>
          <w:i/>
        </w:rPr>
      </w:pPr>
      <w:r>
        <w:rPr>
          <w:bCs/>
          <w:i/>
        </w:rPr>
        <w:t>(фамилия, имя, отчество)</w:t>
      </w:r>
    </w:p>
    <w:p w14:paraId="5EFE6B02" w14:textId="77777777" w:rsidR="00287A88" w:rsidRDefault="00287A88">
      <w:pPr>
        <w:tabs>
          <w:tab w:val="center" w:pos="14459"/>
        </w:tabs>
        <w:rPr>
          <w:bCs/>
          <w:sz w:val="26"/>
          <w:szCs w:val="26"/>
        </w:rPr>
      </w:pPr>
    </w:p>
    <w:p w14:paraId="615C0DE2" w14:textId="77777777" w:rsidR="00287A88" w:rsidRDefault="008E1723">
      <w:pPr>
        <w:tabs>
          <w:tab w:val="center" w:pos="14459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НАПРАВЛЕНИЕ ПОДГОТОВКИ/СПЕЦИАЛЬНОСТЬ </w:t>
      </w:r>
      <w:r w:rsidRPr="00BC00B9">
        <w:rPr>
          <w:bCs/>
          <w:sz w:val="26"/>
          <w:szCs w:val="26"/>
          <w:u w:val="single"/>
        </w:rPr>
        <w:t>09.</w:t>
      </w:r>
      <w:r>
        <w:rPr>
          <w:bCs/>
          <w:sz w:val="26"/>
          <w:szCs w:val="26"/>
          <w:u w:val="single"/>
        </w:rPr>
        <w:t>03.01 Информатика и вычислительная техника</w:t>
      </w:r>
    </w:p>
    <w:p w14:paraId="238D6EFF" w14:textId="77777777" w:rsidR="00287A88" w:rsidRDefault="008E1723">
      <w:pPr>
        <w:tabs>
          <w:tab w:val="center" w:pos="14459"/>
        </w:tabs>
        <w:jc w:val="center"/>
        <w:rPr>
          <w:bCs/>
          <w:i/>
        </w:rPr>
      </w:pPr>
      <w:r>
        <w:rPr>
          <w:bCs/>
          <w:i/>
        </w:rPr>
        <w:t xml:space="preserve"> </w:t>
      </w:r>
    </w:p>
    <w:p w14:paraId="03E7E297" w14:textId="77777777" w:rsidR="00287A88" w:rsidRDefault="00287A88">
      <w:pPr>
        <w:rPr>
          <w:bCs/>
          <w:sz w:val="26"/>
          <w:szCs w:val="26"/>
        </w:rPr>
      </w:pPr>
    </w:p>
    <w:p w14:paraId="71EC65F0" w14:textId="77777777" w:rsidR="00287A88" w:rsidRDefault="008E1723"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НАПРАВЛЕННОСТЬ (ПРОФИЛЬ)/СПЕЦИАЛИЗАЦИЯ  </w:t>
      </w:r>
      <w:r>
        <w:rPr>
          <w:bCs/>
          <w:sz w:val="26"/>
          <w:szCs w:val="26"/>
          <w:u w:val="single"/>
        </w:rPr>
        <w:t>Программное обеспечение автоматизированных систем</w:t>
      </w:r>
    </w:p>
    <w:p w14:paraId="150F930A" w14:textId="77777777" w:rsidR="00287A88" w:rsidRDefault="008E1723">
      <w:pPr>
        <w:tabs>
          <w:tab w:val="center" w:pos="14459"/>
        </w:tabs>
        <w:jc w:val="center"/>
        <w:rPr>
          <w:bCs/>
          <w:i/>
        </w:rPr>
      </w:pPr>
      <w:r>
        <w:rPr>
          <w:bCs/>
          <w:i/>
        </w:rPr>
        <w:t xml:space="preserve"> </w:t>
      </w:r>
    </w:p>
    <w:p w14:paraId="11889B03" w14:textId="77777777" w:rsidR="00287A88" w:rsidRDefault="00287A88">
      <w:pPr>
        <w:tabs>
          <w:tab w:val="center" w:pos="14459"/>
        </w:tabs>
      </w:pPr>
    </w:p>
    <w:p w14:paraId="40AF744B" w14:textId="23056C8E" w:rsidR="00287A88" w:rsidRDefault="008E1723">
      <w:pPr>
        <w:tabs>
          <w:tab w:val="center" w:pos="14459"/>
        </w:tabs>
        <w:rPr>
          <w:sz w:val="26"/>
          <w:szCs w:val="26"/>
        </w:rPr>
      </w:pPr>
      <w:r>
        <w:rPr>
          <w:sz w:val="26"/>
          <w:szCs w:val="26"/>
        </w:rPr>
        <w:t xml:space="preserve">УЧЕБНАЯ ГРУППА </w:t>
      </w:r>
      <w:r>
        <w:rPr>
          <w:sz w:val="26"/>
          <w:szCs w:val="26"/>
          <w:u w:val="single"/>
        </w:rPr>
        <w:t>б</w:t>
      </w:r>
      <w:r w:rsidR="00AB6DDA">
        <w:rPr>
          <w:sz w:val="26"/>
          <w:szCs w:val="26"/>
          <w:u w:val="single"/>
        </w:rPr>
        <w:t>ПО</w:t>
      </w:r>
      <w:r>
        <w:rPr>
          <w:sz w:val="26"/>
          <w:szCs w:val="26"/>
          <w:u w:val="single"/>
        </w:rPr>
        <w:t>-211</w:t>
      </w:r>
    </w:p>
    <w:p w14:paraId="260D2F8C" w14:textId="77777777" w:rsidR="00287A88" w:rsidRDefault="00287A88">
      <w:pPr>
        <w:ind w:right="-2"/>
        <w:rPr>
          <w:sz w:val="26"/>
          <w:szCs w:val="26"/>
        </w:rPr>
      </w:pPr>
    </w:p>
    <w:p w14:paraId="62E5E094" w14:textId="77777777" w:rsidR="00287A88" w:rsidRDefault="008E1723">
      <w:pPr>
        <w:ind w:right="-2"/>
        <w:rPr>
          <w:sz w:val="26"/>
          <w:szCs w:val="26"/>
        </w:rPr>
      </w:pPr>
      <w:r>
        <w:rPr>
          <w:sz w:val="26"/>
          <w:szCs w:val="26"/>
        </w:rPr>
        <w:t xml:space="preserve">ОЧНОЙ ФОРМЫ ОБУЧЕНИЯ </w:t>
      </w:r>
    </w:p>
    <w:p w14:paraId="27E57BFD" w14:textId="77777777" w:rsidR="00287A88" w:rsidRDefault="00287A88">
      <w:pPr>
        <w:ind w:left="5664" w:right="-2" w:firstLine="708"/>
        <w:jc w:val="center"/>
        <w:rPr>
          <w:bCs/>
          <w:i/>
        </w:rPr>
      </w:pPr>
    </w:p>
    <w:p w14:paraId="29D253CE" w14:textId="77777777" w:rsidR="00287A88" w:rsidRDefault="008E1723">
      <w:pPr>
        <w:tabs>
          <w:tab w:val="center" w:pos="14459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ВИД ПРАКТИКИ </w:t>
      </w:r>
      <w:r>
        <w:rPr>
          <w:bCs/>
          <w:sz w:val="26"/>
          <w:szCs w:val="26"/>
          <w:u w:val="single"/>
        </w:rPr>
        <w:t>производственная</w:t>
      </w:r>
      <w:r>
        <w:rPr>
          <w:bCs/>
          <w:sz w:val="26"/>
          <w:szCs w:val="26"/>
        </w:rPr>
        <w:t xml:space="preserve">  </w:t>
      </w:r>
    </w:p>
    <w:p w14:paraId="04E5D6D6" w14:textId="77777777" w:rsidR="00287A88" w:rsidRDefault="008E1723">
      <w:pPr>
        <w:tabs>
          <w:tab w:val="center" w:pos="14459"/>
        </w:tabs>
        <w:jc w:val="center"/>
        <w:rPr>
          <w:bCs/>
          <w:i/>
        </w:rPr>
      </w:pPr>
      <w:r>
        <w:rPr>
          <w:bCs/>
          <w:i/>
        </w:rPr>
        <w:t xml:space="preserve"> </w:t>
      </w:r>
    </w:p>
    <w:p w14:paraId="006F90C9" w14:textId="3CFDFDB9" w:rsidR="00287A88" w:rsidRDefault="008E1723">
      <w:pPr>
        <w:pStyle w:val="4"/>
        <w:tabs>
          <w:tab w:val="left" w:pos="0"/>
          <w:tab w:val="center" w:pos="14459"/>
        </w:tabs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ТИП ПРАКТИКИ</w:t>
      </w:r>
      <w:r w:rsidR="00316E04">
        <w:rPr>
          <w:b w:val="0"/>
          <w:sz w:val="26"/>
          <w:szCs w:val="26"/>
          <w:lang w:val="tr-TR"/>
        </w:rPr>
        <w:t xml:space="preserve"> </w:t>
      </w:r>
      <w:r w:rsidR="00316E04" w:rsidRPr="00316E04">
        <w:rPr>
          <w:b w:val="0"/>
          <w:sz w:val="26"/>
          <w:szCs w:val="26"/>
          <w:u w:val="single"/>
        </w:rPr>
        <w:t>эксплуатационная</w:t>
      </w:r>
      <w:r>
        <w:rPr>
          <w:b w:val="0"/>
          <w:sz w:val="26"/>
          <w:szCs w:val="26"/>
        </w:rPr>
        <w:t xml:space="preserve">  </w:t>
      </w:r>
    </w:p>
    <w:p w14:paraId="5312159B" w14:textId="77777777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7D3CA0D" w14:textId="77777777" w:rsidR="00287A88" w:rsidRDefault="00287A88">
      <w:pPr>
        <w:rPr>
          <w:sz w:val="26"/>
          <w:szCs w:val="26"/>
        </w:rPr>
      </w:pPr>
    </w:p>
    <w:p w14:paraId="12FB4BDD" w14:textId="12066197" w:rsidR="00287A88" w:rsidRDefault="008E1723">
      <w:pPr>
        <w:tabs>
          <w:tab w:val="left" w:pos="284"/>
          <w:tab w:val="left" w:pos="426"/>
          <w:tab w:val="left" w:pos="8647"/>
          <w:tab w:val="left" w:pos="8789"/>
          <w:tab w:val="center" w:pos="14459"/>
        </w:tabs>
        <w:rPr>
          <w:sz w:val="26"/>
          <w:szCs w:val="26"/>
        </w:rPr>
      </w:pPr>
      <w:r>
        <w:rPr>
          <w:sz w:val="26"/>
          <w:szCs w:val="26"/>
        </w:rPr>
        <w:t>202</w:t>
      </w:r>
      <w:r w:rsidR="00AB6DDA">
        <w:rPr>
          <w:sz w:val="26"/>
          <w:szCs w:val="26"/>
        </w:rPr>
        <w:t>3</w:t>
      </w:r>
      <w:r>
        <w:rPr>
          <w:sz w:val="26"/>
          <w:szCs w:val="26"/>
        </w:rPr>
        <w:t>/202</w:t>
      </w:r>
      <w:r w:rsidR="00AB6DDA">
        <w:rPr>
          <w:sz w:val="26"/>
          <w:szCs w:val="26"/>
        </w:rPr>
        <w:t>4</w:t>
      </w:r>
      <w:r>
        <w:rPr>
          <w:sz w:val="26"/>
          <w:szCs w:val="26"/>
        </w:rPr>
        <w:t xml:space="preserve"> УЧЕБНЫЙ ГОД</w:t>
      </w:r>
    </w:p>
    <w:p w14:paraId="4D9A0991" w14:textId="77777777" w:rsidR="00287A88" w:rsidRDefault="00287A88">
      <w:pPr>
        <w:tabs>
          <w:tab w:val="center" w:pos="14459"/>
        </w:tabs>
        <w:rPr>
          <w:bCs/>
          <w:sz w:val="26"/>
          <w:szCs w:val="26"/>
        </w:rPr>
      </w:pPr>
    </w:p>
    <w:p w14:paraId="296DE6EE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7840F779" w14:textId="77777777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 xml:space="preserve">КАФЕДРА </w:t>
      </w:r>
      <w:r>
        <w:rPr>
          <w:sz w:val="26"/>
          <w:szCs w:val="26"/>
          <w:u w:val="single"/>
        </w:rPr>
        <w:t>компьютерных интеллектуальных технологий проектирования</w:t>
      </w:r>
      <w:r>
        <w:rPr>
          <w:sz w:val="26"/>
          <w:szCs w:val="26"/>
        </w:rPr>
        <w:t xml:space="preserve">  </w:t>
      </w:r>
    </w:p>
    <w:p w14:paraId="6F62D3F1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3D69AF79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1A7D9697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5F06EC54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27A54BAD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0B54FAAD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5621759F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5CAA2622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0685CA3C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55AC1824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46270DB2" w14:textId="77777777" w:rsidR="00287A88" w:rsidRDefault="00287A88">
      <w:pPr>
        <w:tabs>
          <w:tab w:val="center" w:pos="14459"/>
        </w:tabs>
        <w:rPr>
          <w:sz w:val="26"/>
          <w:szCs w:val="26"/>
        </w:rPr>
      </w:pPr>
    </w:p>
    <w:p w14:paraId="63453FBA" w14:textId="77777777" w:rsidR="00287A88" w:rsidRDefault="008E1723">
      <w:pPr>
        <w:tabs>
          <w:tab w:val="left" w:pos="284"/>
          <w:tab w:val="left" w:pos="426"/>
          <w:tab w:val="left" w:pos="8647"/>
          <w:tab w:val="left" w:pos="8789"/>
          <w:tab w:val="center" w:pos="14459"/>
        </w:tabs>
        <w:jc w:val="center"/>
        <w:rPr>
          <w:sz w:val="26"/>
          <w:szCs w:val="26"/>
        </w:rPr>
      </w:pPr>
      <w:r>
        <w:rPr>
          <w:sz w:val="26"/>
          <w:szCs w:val="26"/>
        </w:rPr>
        <w:t>г. Воронеж</w:t>
      </w:r>
      <w:r>
        <w:br w:type="page"/>
      </w:r>
    </w:p>
    <w:p w14:paraId="72AAA925" w14:textId="77777777" w:rsidR="00287A88" w:rsidRDefault="008E172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НАПРАВЛЕНИЕ НА ПРАКТИКУ</w:t>
      </w:r>
    </w:p>
    <w:p w14:paraId="1827E3D5" w14:textId="77777777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>Обучающийся ____________________________________________________________</w:t>
      </w:r>
    </w:p>
    <w:p w14:paraId="4D5C31BA" w14:textId="77777777" w:rsidR="00287A88" w:rsidRDefault="008E1723">
      <w:pPr>
        <w:jc w:val="center"/>
        <w:rPr>
          <w:i/>
        </w:rPr>
      </w:pPr>
      <w:r>
        <w:rPr>
          <w:i/>
        </w:rPr>
        <w:t>(Ф.И.О. обучающегося)</w:t>
      </w:r>
    </w:p>
    <w:p w14:paraId="64EC941F" w14:textId="77777777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 xml:space="preserve">направляется для прохождения практики в форме практической подготовки </w:t>
      </w:r>
      <w:r>
        <w:rPr>
          <w:sz w:val="26"/>
          <w:szCs w:val="26"/>
          <w:u w:val="single"/>
        </w:rPr>
        <w:t>производственная</w:t>
      </w:r>
    </w:p>
    <w:p w14:paraId="62FB4426" w14:textId="77777777" w:rsidR="00287A88" w:rsidRDefault="008E1723">
      <w:pPr>
        <w:ind w:left="3540" w:firstLine="708"/>
        <w:rPr>
          <w:i/>
        </w:rPr>
      </w:pPr>
      <w:r>
        <w:rPr>
          <w:i/>
        </w:rPr>
        <w:t xml:space="preserve"> </w:t>
      </w:r>
    </w:p>
    <w:p w14:paraId="5C724C4E" w14:textId="46EA0D22" w:rsidR="00287A88" w:rsidRPr="006C1815" w:rsidRDefault="006C1815">
      <w:pPr>
        <w:rPr>
          <w:bCs/>
          <w:u w:val="single"/>
        </w:rPr>
      </w:pPr>
      <w:r w:rsidRPr="006C1815">
        <w:rPr>
          <w:bCs/>
          <w:sz w:val="26"/>
          <w:szCs w:val="26"/>
          <w:u w:val="single"/>
        </w:rPr>
        <w:t>эксплуатационная</w:t>
      </w:r>
    </w:p>
    <w:p w14:paraId="27E638C2" w14:textId="77777777" w:rsidR="00287A88" w:rsidRDefault="008E1723">
      <w:pPr>
        <w:jc w:val="center"/>
        <w:rPr>
          <w:i/>
        </w:rPr>
      </w:pPr>
      <w:r>
        <w:rPr>
          <w:i/>
        </w:rPr>
        <w:t xml:space="preserve"> </w:t>
      </w:r>
    </w:p>
    <w:p w14:paraId="461C3DF2" w14:textId="1493C926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 xml:space="preserve">в </w:t>
      </w:r>
      <w:r>
        <w:rPr>
          <w:sz w:val="26"/>
          <w:szCs w:val="26"/>
          <w:u w:val="single"/>
        </w:rPr>
        <w:t>г. Воронеж, ООО «</w:t>
      </w:r>
      <w:r w:rsidR="006C1815">
        <w:rPr>
          <w:sz w:val="26"/>
          <w:szCs w:val="26"/>
          <w:u w:val="single"/>
        </w:rPr>
        <w:t>ДМ Солюшн</w:t>
      </w:r>
      <w:r>
        <w:rPr>
          <w:sz w:val="26"/>
          <w:szCs w:val="26"/>
          <w:u w:val="single"/>
        </w:rPr>
        <w:t xml:space="preserve">» </w:t>
      </w:r>
    </w:p>
    <w:p w14:paraId="44815417" w14:textId="77777777" w:rsidR="00287A88" w:rsidRDefault="00287A88">
      <w:pPr>
        <w:jc w:val="center"/>
        <w:rPr>
          <w:sz w:val="26"/>
          <w:szCs w:val="26"/>
        </w:rPr>
      </w:pPr>
    </w:p>
    <w:p w14:paraId="3083D4C4" w14:textId="77777777" w:rsidR="00287A88" w:rsidRDefault="00287A88">
      <w:pPr>
        <w:rPr>
          <w:sz w:val="10"/>
          <w:szCs w:val="10"/>
        </w:rPr>
      </w:pPr>
    </w:p>
    <w:p w14:paraId="4C8637F2" w14:textId="77777777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>Срок организации практической подготовки при проведении практики</w:t>
      </w:r>
    </w:p>
    <w:p w14:paraId="541D2976" w14:textId="34314A23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 xml:space="preserve"> с «</w:t>
      </w:r>
      <w:r w:rsidR="00E663EB">
        <w:rPr>
          <w:sz w:val="26"/>
          <w:szCs w:val="26"/>
          <w:lang w:val="tr-TR"/>
        </w:rPr>
        <w:t>14</w:t>
      </w:r>
      <w:r>
        <w:rPr>
          <w:sz w:val="26"/>
          <w:szCs w:val="26"/>
        </w:rPr>
        <w:t>» июня 2023 г. по «11» июля 2023 г.</w:t>
      </w:r>
    </w:p>
    <w:p w14:paraId="7DCC78F1" w14:textId="7C5E8C96" w:rsidR="00287A88" w:rsidRDefault="008E1723">
      <w:pPr>
        <w:pStyle w:val="a4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Руководитель по практической подготовке от кафедры </w:t>
      </w:r>
      <w:r w:rsidR="006C1815">
        <w:rPr>
          <w:sz w:val="26"/>
          <w:szCs w:val="26"/>
          <w:u w:val="single"/>
        </w:rPr>
        <w:t>А.Ю. Мануковский</w:t>
      </w:r>
      <w:r>
        <w:rPr>
          <w:sz w:val="26"/>
          <w:szCs w:val="26"/>
        </w:rPr>
        <w:t xml:space="preserve">, </w:t>
      </w:r>
    </w:p>
    <w:p w14:paraId="2848B707" w14:textId="77777777" w:rsidR="00287A88" w:rsidRDefault="008E1723">
      <w:pPr>
        <w:jc w:val="center"/>
        <w:rPr>
          <w:i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i/>
          <w:sz w:val="26"/>
          <w:szCs w:val="26"/>
        </w:rPr>
        <w:t xml:space="preserve"> </w:t>
      </w:r>
    </w:p>
    <w:tbl>
      <w:tblPr>
        <w:tblW w:w="97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287A88" w14:paraId="57C6C68D" w14:textId="77777777">
        <w:trPr>
          <w:trHeight w:val="294"/>
        </w:trPr>
        <w:tc>
          <w:tcPr>
            <w:tcW w:w="9747" w:type="dxa"/>
          </w:tcPr>
          <w:p w14:paraId="08A25C97" w14:textId="33C75920" w:rsidR="00287A88" w:rsidRDefault="008E1723">
            <w:pPr>
              <w:widowControl w:val="0"/>
              <w:ind w:right="-46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Обучающийся ____________________/___</w:t>
            </w:r>
            <w:r w:rsidR="005D7D51" w:rsidRPr="005D7D51">
              <w:rPr>
                <w:sz w:val="26"/>
                <w:szCs w:val="26"/>
                <w:u w:val="single"/>
              </w:rPr>
              <w:t>Б.Р. Сонмез</w:t>
            </w:r>
            <w:r>
              <w:rPr>
                <w:sz w:val="26"/>
                <w:szCs w:val="26"/>
              </w:rPr>
              <w:t xml:space="preserve">______________________________ </w:t>
            </w:r>
          </w:p>
        </w:tc>
      </w:tr>
      <w:tr w:rsidR="00287A88" w14:paraId="661FA589" w14:textId="77777777">
        <w:trPr>
          <w:trHeight w:val="255"/>
        </w:trPr>
        <w:tc>
          <w:tcPr>
            <w:tcW w:w="9747" w:type="dxa"/>
          </w:tcPr>
          <w:p w14:paraId="7FBBE3D0" w14:textId="77777777" w:rsidR="00287A88" w:rsidRDefault="008E1723">
            <w:pPr>
              <w:widowControl w:val="0"/>
              <w:ind w:left="1452" w:hanging="1452"/>
              <w:jc w:val="center"/>
              <w:rPr>
                <w:i/>
                <w:szCs w:val="22"/>
              </w:rPr>
            </w:pPr>
            <w:r>
              <w:rPr>
                <w:i/>
                <w:szCs w:val="22"/>
              </w:rPr>
              <w:t>(подпись, И.О.Фамилия обучающегося)</w:t>
            </w:r>
          </w:p>
        </w:tc>
      </w:tr>
    </w:tbl>
    <w:p w14:paraId="671E6616" w14:textId="77777777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 xml:space="preserve">И.о. заведующего кафедрой КИТП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_____________________/</w:t>
      </w:r>
      <w:r>
        <w:rPr>
          <w:sz w:val="26"/>
          <w:szCs w:val="26"/>
          <w:u w:val="single"/>
        </w:rPr>
        <w:t>М.И. Чижов</w:t>
      </w:r>
      <w:r>
        <w:rPr>
          <w:sz w:val="26"/>
          <w:szCs w:val="26"/>
        </w:rPr>
        <w:t>/</w:t>
      </w:r>
    </w:p>
    <w:p w14:paraId="143F5AB9" w14:textId="77777777" w:rsidR="00287A88" w:rsidRDefault="008E1723">
      <w:pPr>
        <w:ind w:left="3679" w:firstLine="7"/>
        <w:jc w:val="both"/>
        <w:rPr>
          <w:i/>
          <w:szCs w:val="22"/>
        </w:rPr>
      </w:pPr>
      <w:r>
        <w:rPr>
          <w:i/>
          <w:szCs w:val="22"/>
        </w:rPr>
        <w:tab/>
        <w:t>(подпись, И.О.Фамилия)</w:t>
      </w:r>
    </w:p>
    <w:p w14:paraId="5D8820EE" w14:textId="77777777" w:rsidR="00287A88" w:rsidRDefault="00287A88">
      <w:pPr>
        <w:ind w:left="3679" w:firstLine="7"/>
        <w:jc w:val="both"/>
        <w:rPr>
          <w:i/>
          <w:szCs w:val="22"/>
        </w:rPr>
      </w:pPr>
    </w:p>
    <w:p w14:paraId="4A642D5E" w14:textId="77777777" w:rsidR="00287A88" w:rsidRDefault="008E1723">
      <w:pPr>
        <w:pStyle w:val="6"/>
        <w:spacing w:before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ОТМЕТКИ О ПРИБЫТИИ И УБЫТИИ НА ПРАКТИКУ, </w:t>
      </w:r>
    </w:p>
    <w:p w14:paraId="002D4000" w14:textId="77777777" w:rsidR="00287A88" w:rsidRDefault="008E1723">
      <w:pPr>
        <w:pStyle w:val="6"/>
        <w:spacing w:before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ПРОВОДИМУЮ В ФОРМЕ ПРАКТИЧЕСКОЙ ПОДГОТОВКИ</w:t>
      </w:r>
    </w:p>
    <w:p w14:paraId="62FCF319" w14:textId="77777777" w:rsidR="00287A88" w:rsidRDefault="00287A88">
      <w:pPr>
        <w:rPr>
          <w:sz w:val="10"/>
          <w:szCs w:val="10"/>
        </w:rPr>
      </w:pPr>
    </w:p>
    <w:p w14:paraId="1D0701A5" w14:textId="53A0BE39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>Прибыл на практику: «</w:t>
      </w:r>
      <w:r w:rsidR="006C1815">
        <w:rPr>
          <w:sz w:val="26"/>
          <w:szCs w:val="26"/>
        </w:rPr>
        <w:t>14</w:t>
      </w:r>
      <w:r>
        <w:rPr>
          <w:sz w:val="26"/>
          <w:szCs w:val="26"/>
        </w:rPr>
        <w:t>» июня 202</w:t>
      </w:r>
      <w:r w:rsidR="00AB6DDA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</w:p>
    <w:p w14:paraId="30D6C699" w14:textId="355A189F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>Убыл: «_</w:t>
      </w:r>
      <w:r w:rsidR="005D7D51" w:rsidRPr="005D7D51">
        <w:rPr>
          <w:sz w:val="26"/>
          <w:szCs w:val="26"/>
          <w:u w:val="single"/>
        </w:rPr>
        <w:t>1</w:t>
      </w:r>
      <w:r w:rsidR="006C1815">
        <w:rPr>
          <w:sz w:val="26"/>
          <w:szCs w:val="26"/>
          <w:u w:val="single"/>
        </w:rPr>
        <w:t>1</w:t>
      </w:r>
      <w:r>
        <w:rPr>
          <w:sz w:val="26"/>
          <w:szCs w:val="26"/>
        </w:rPr>
        <w:t>_» июля 202</w:t>
      </w:r>
      <w:r w:rsidR="00AB6DDA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</w:p>
    <w:p w14:paraId="3A8DA324" w14:textId="77777777" w:rsidR="00287A88" w:rsidRDefault="00287A88"/>
    <w:p w14:paraId="66B86176" w14:textId="77777777" w:rsidR="00287A88" w:rsidRDefault="008E1723">
      <w:pPr>
        <w:pStyle w:val="3"/>
        <w:ind w:left="6379" w:hanging="6379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Руководитель по практической подготовке от профильной организации </w:t>
      </w:r>
    </w:p>
    <w:p w14:paraId="4A7FCD59" w14:textId="77777777" w:rsidR="00287A88" w:rsidRDefault="008E1723">
      <w:pPr>
        <w:pStyle w:val="3"/>
        <w:ind w:left="5245" w:hanging="5245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Руководитель по практической подготовке от кафедры</w:t>
      </w:r>
      <w:r>
        <w:rPr>
          <w:rStyle w:val="ac"/>
          <w:b w:val="0"/>
          <w:sz w:val="26"/>
          <w:szCs w:val="26"/>
        </w:rPr>
        <w:footnoteReference w:id="1"/>
      </w:r>
      <w:r>
        <w:rPr>
          <w:b w:val="0"/>
          <w:sz w:val="26"/>
          <w:szCs w:val="26"/>
        </w:rPr>
        <w:t xml:space="preserve"> </w:t>
      </w:r>
    </w:p>
    <w:p w14:paraId="23F5B53D" w14:textId="77777777" w:rsidR="00287A88" w:rsidRDefault="00287A88">
      <w:pPr>
        <w:rPr>
          <w:sz w:val="10"/>
          <w:szCs w:val="10"/>
        </w:rPr>
      </w:pPr>
    </w:p>
    <w:p w14:paraId="243699D6" w14:textId="77777777" w:rsidR="00287A88" w:rsidRDefault="008E1723">
      <w:pPr>
        <w:rPr>
          <w:sz w:val="10"/>
          <w:szCs w:val="10"/>
        </w:rPr>
      </w:pPr>
      <w:r>
        <w:rPr>
          <w:sz w:val="10"/>
          <w:szCs w:val="10"/>
        </w:rPr>
        <w:t>_______________________________________________________________________________/_______________________________________________________________________________________________________________</w:t>
      </w:r>
    </w:p>
    <w:p w14:paraId="5DB874D1" w14:textId="77777777" w:rsidR="00287A88" w:rsidRDefault="008E1723">
      <w:pPr>
        <w:jc w:val="both"/>
        <w:rPr>
          <w:i/>
          <w:szCs w:val="22"/>
        </w:rPr>
      </w:pPr>
      <w:r>
        <w:rPr>
          <w:bCs/>
          <w:sz w:val="26"/>
          <w:szCs w:val="26"/>
        </w:rPr>
        <w:t>М.П.</w:t>
      </w:r>
      <w:r>
        <w:rPr>
          <w:rStyle w:val="ac"/>
          <w:bCs/>
          <w:sz w:val="26"/>
          <w:szCs w:val="26"/>
        </w:rPr>
        <w:footnoteReference w:id="2"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i/>
          <w:szCs w:val="22"/>
        </w:rPr>
        <w:t>(подпись, И.О.Фамилия)</w:t>
      </w:r>
    </w:p>
    <w:p w14:paraId="08665A1C" w14:textId="77777777" w:rsidR="00287A88" w:rsidRDefault="00287A88">
      <w:pPr>
        <w:pStyle w:val="6"/>
        <w:spacing w:before="0"/>
        <w:jc w:val="center"/>
        <w:rPr>
          <w:rFonts w:ascii="Times New Roman" w:hAnsi="Times New Roman"/>
          <w:sz w:val="26"/>
          <w:szCs w:val="26"/>
        </w:rPr>
      </w:pPr>
    </w:p>
    <w:p w14:paraId="599B9207" w14:textId="77777777" w:rsidR="00287A88" w:rsidRDefault="008E1723">
      <w:pPr>
        <w:pStyle w:val="6"/>
        <w:spacing w:before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ОТМЕТКИ О ПРОХОЖДЕНИИ ИНСТРУКТАЖЕЙ</w:t>
      </w:r>
    </w:p>
    <w:p w14:paraId="403DF6AD" w14:textId="77777777" w:rsidR="00287A88" w:rsidRDefault="00287A88">
      <w:pPr>
        <w:rPr>
          <w:sz w:val="16"/>
          <w:szCs w:val="16"/>
        </w:rPr>
      </w:pPr>
    </w:p>
    <w:tbl>
      <w:tblPr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36"/>
        <w:gridCol w:w="3975"/>
        <w:gridCol w:w="1245"/>
        <w:gridCol w:w="3678"/>
      </w:tblGrid>
      <w:tr w:rsidR="00287A88" w14:paraId="22E82ECB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D2669" w14:textId="77777777" w:rsidR="00287A88" w:rsidRDefault="008E1723">
            <w:pPr>
              <w:pStyle w:val="a8"/>
              <w:widowControl w:val="0"/>
              <w:tabs>
                <w:tab w:val="left" w:pos="4678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Дата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762A2" w14:textId="77777777" w:rsidR="00287A88" w:rsidRDefault="008E1723">
            <w:pPr>
              <w:pStyle w:val="a8"/>
              <w:widowControl w:val="0"/>
              <w:tabs>
                <w:tab w:val="left" w:pos="4678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Вид инструктажа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FCE8C" w14:textId="77777777" w:rsidR="00287A88" w:rsidRDefault="008E1723">
            <w:pPr>
              <w:pStyle w:val="a8"/>
              <w:widowControl w:val="0"/>
              <w:tabs>
                <w:tab w:val="left" w:pos="4678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Подпись обучающе-гося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3A7B4" w14:textId="77777777" w:rsidR="00287A88" w:rsidRDefault="008E1723">
            <w:pPr>
              <w:pStyle w:val="a8"/>
              <w:widowControl w:val="0"/>
              <w:tabs>
                <w:tab w:val="left" w:pos="4678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Подпись руководителя по практической подготовке от профильной организации </w:t>
            </w:r>
          </w:p>
          <w:p w14:paraId="59656BDF" w14:textId="77777777" w:rsidR="00287A88" w:rsidRDefault="008E1723">
            <w:pPr>
              <w:pStyle w:val="a8"/>
              <w:widowControl w:val="0"/>
              <w:tabs>
                <w:tab w:val="left" w:pos="4678"/>
              </w:tabs>
              <w:rPr>
                <w:bCs/>
                <w:sz w:val="20"/>
              </w:rPr>
            </w:pPr>
            <w:r>
              <w:rPr>
                <w:bCs/>
                <w:i/>
                <w:sz w:val="20"/>
              </w:rPr>
              <w:t>(</w:t>
            </w:r>
            <w:r>
              <w:rPr>
                <w:i/>
                <w:sz w:val="20"/>
              </w:rPr>
              <w:t xml:space="preserve">в случае прохождения практической подготовки в структурных подразделениях ВГТУ - </w:t>
            </w:r>
            <w:r>
              <w:rPr>
                <w:bCs/>
                <w:i/>
                <w:sz w:val="20"/>
              </w:rPr>
              <w:t>руководитель по практической подготовке от кафедры</w:t>
            </w:r>
            <w:r>
              <w:rPr>
                <w:bCs/>
                <w:sz w:val="20"/>
              </w:rPr>
              <w:t>)</w:t>
            </w:r>
          </w:p>
        </w:tc>
      </w:tr>
      <w:tr w:rsidR="00287A88" w14:paraId="2B17662B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7E0FC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F0914" w14:textId="77777777" w:rsidR="00287A88" w:rsidRDefault="008E1723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Ознакомление с правилами внутреннего трудового распорядка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BFC77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11D8D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</w:tr>
      <w:tr w:rsidR="00287A88" w14:paraId="029D9006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73F16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C030F" w14:textId="77777777" w:rsidR="00287A88" w:rsidRDefault="008E1723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Инструктаж по охране труда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E4F03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9E39A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</w:tr>
      <w:tr w:rsidR="00287A88" w14:paraId="3D6B3014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AF125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216C6" w14:textId="77777777" w:rsidR="00287A88" w:rsidRDefault="008E1723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Инструктаж по технике безопасности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07DEC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BB853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</w:tr>
      <w:tr w:rsidR="00287A88" w14:paraId="2A3E1791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046A2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286BF" w14:textId="77777777" w:rsidR="00287A88" w:rsidRDefault="008E1723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Инструктаж по пожарной безопасности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3BAF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66A70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</w:tr>
      <w:tr w:rsidR="00287A88" w14:paraId="495DB32C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AD717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A56C9" w14:textId="77777777" w:rsidR="00287A88" w:rsidRDefault="008E1723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  <w:r>
              <w:rPr>
                <w:sz w:val="20"/>
              </w:rPr>
              <w:t>Соблюдение санитарно</w:t>
            </w:r>
            <w:r>
              <w:rPr>
                <w:bCs/>
                <w:sz w:val="20"/>
              </w:rPr>
              <w:t>-эпидемиологических правил и гигиенических нормативов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03728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0E714" w14:textId="77777777" w:rsidR="00287A88" w:rsidRDefault="00287A88">
            <w:pPr>
              <w:pStyle w:val="a8"/>
              <w:widowControl w:val="0"/>
              <w:tabs>
                <w:tab w:val="left" w:pos="4678"/>
              </w:tabs>
              <w:jc w:val="left"/>
              <w:rPr>
                <w:bCs/>
                <w:sz w:val="20"/>
              </w:rPr>
            </w:pPr>
          </w:p>
        </w:tc>
      </w:tr>
    </w:tbl>
    <w:p w14:paraId="2AAF6EB6" w14:textId="77777777" w:rsidR="00287A88" w:rsidRDefault="00287A88">
      <w:pPr>
        <w:pStyle w:val="6"/>
        <w:spacing w:before="0"/>
        <w:ind w:left="360"/>
        <w:jc w:val="center"/>
        <w:rPr>
          <w:rFonts w:ascii="Times New Roman" w:hAnsi="Times New Roman"/>
          <w:sz w:val="26"/>
          <w:szCs w:val="26"/>
        </w:rPr>
      </w:pPr>
    </w:p>
    <w:p w14:paraId="2736F9C9" w14:textId="77777777" w:rsidR="00287A88" w:rsidRDefault="008E1723">
      <w:pPr>
        <w:pStyle w:val="6"/>
        <w:spacing w:before="0"/>
        <w:ind w:left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ИНДИВИДУАЛЬНОЕ ЗАДАНИЕ, ВЫПОЛНЯЕМОЕ ОБУЧАЮЩИМСЯ НА ПРАКТИКЕ, ПРОВОДИМОЙ В ФОРМЕ ПРАКТИЧЕСКОЙ ПОДГОТОВКИ </w:t>
      </w:r>
    </w:p>
    <w:p w14:paraId="03195A4E" w14:textId="77777777" w:rsidR="00287A88" w:rsidRDefault="00287A88">
      <w:pPr>
        <w:ind w:right="-1"/>
        <w:jc w:val="both"/>
        <w:rPr>
          <w:sz w:val="26"/>
          <w:szCs w:val="26"/>
        </w:rPr>
      </w:pPr>
    </w:p>
    <w:p w14:paraId="7EAA2458" w14:textId="77777777" w:rsidR="00287A88" w:rsidRDefault="008E1723">
      <w:pPr>
        <w:ind w:right="-1"/>
        <w:jc w:val="both"/>
        <w:rPr>
          <w:sz w:val="26"/>
          <w:szCs w:val="26"/>
        </w:rPr>
      </w:pPr>
      <w:r>
        <w:rPr>
          <w:sz w:val="26"/>
          <w:szCs w:val="26"/>
        </w:rPr>
        <w:t>(Определяется руководителем по практической подготовке от кафедры в соответствии с рабочей программой практики, видом и типом практики, согласовывается с руководителем по практической подготовке от профильной организации)</w:t>
      </w:r>
    </w:p>
    <w:p w14:paraId="60414525" w14:textId="77777777" w:rsidR="00287A88" w:rsidRDefault="00287A88">
      <w:pPr>
        <w:ind w:right="-1"/>
        <w:jc w:val="both"/>
        <w:rPr>
          <w:sz w:val="26"/>
          <w:szCs w:val="26"/>
        </w:rPr>
      </w:pPr>
    </w:p>
    <w:tbl>
      <w:tblPr>
        <w:tblW w:w="96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70"/>
        <w:gridCol w:w="236"/>
      </w:tblGrid>
      <w:tr w:rsidR="00287A88" w14:paraId="4C91696B" w14:textId="77777777">
        <w:trPr>
          <w:trHeight w:val="443"/>
        </w:trPr>
        <w:tc>
          <w:tcPr>
            <w:tcW w:w="9463" w:type="dxa"/>
            <w:tcBorders>
              <w:top w:val="single" w:sz="4" w:space="0" w:color="000000"/>
              <w:bottom w:val="single" w:sz="4" w:space="0" w:color="000000"/>
            </w:tcBorders>
          </w:tcPr>
          <w:p w14:paraId="4306930E" w14:textId="77777777" w:rsidR="00287A88" w:rsidRDefault="00287A88">
            <w:pPr>
              <w:widowControl w:val="0"/>
              <w:rPr>
                <w:sz w:val="26"/>
                <w:szCs w:val="26"/>
              </w:rPr>
            </w:pPr>
          </w:p>
        </w:tc>
        <w:tc>
          <w:tcPr>
            <w:tcW w:w="142" w:type="dxa"/>
          </w:tcPr>
          <w:p w14:paraId="6E44482A" w14:textId="77777777" w:rsidR="00287A88" w:rsidRDefault="00287A88">
            <w:pPr>
              <w:widowControl w:val="0"/>
            </w:pPr>
          </w:p>
        </w:tc>
      </w:tr>
      <w:tr w:rsidR="00287A88" w14:paraId="5DCF1BA0" w14:textId="77777777">
        <w:trPr>
          <w:trHeight w:val="443"/>
        </w:trPr>
        <w:tc>
          <w:tcPr>
            <w:tcW w:w="9463" w:type="dxa"/>
            <w:tcBorders>
              <w:top w:val="single" w:sz="4" w:space="0" w:color="000000"/>
              <w:bottom w:val="single" w:sz="4" w:space="0" w:color="000000"/>
            </w:tcBorders>
          </w:tcPr>
          <w:p w14:paraId="018618F3" w14:textId="77777777" w:rsidR="00287A88" w:rsidRDefault="00287A88">
            <w:pPr>
              <w:widowControl w:val="0"/>
              <w:rPr>
                <w:sz w:val="26"/>
                <w:szCs w:val="26"/>
              </w:rPr>
            </w:pPr>
          </w:p>
        </w:tc>
        <w:tc>
          <w:tcPr>
            <w:tcW w:w="142" w:type="dxa"/>
          </w:tcPr>
          <w:p w14:paraId="1077C50C" w14:textId="77777777" w:rsidR="00287A88" w:rsidRDefault="00287A88">
            <w:pPr>
              <w:widowControl w:val="0"/>
            </w:pPr>
          </w:p>
        </w:tc>
      </w:tr>
      <w:tr w:rsidR="00287A88" w14:paraId="52E5EB42" w14:textId="77777777">
        <w:trPr>
          <w:trHeight w:val="443"/>
        </w:trPr>
        <w:tc>
          <w:tcPr>
            <w:tcW w:w="9463" w:type="dxa"/>
            <w:tcBorders>
              <w:top w:val="single" w:sz="4" w:space="0" w:color="000000"/>
              <w:bottom w:val="single" w:sz="4" w:space="0" w:color="000000"/>
            </w:tcBorders>
          </w:tcPr>
          <w:p w14:paraId="6D63AC4A" w14:textId="77777777" w:rsidR="00287A88" w:rsidRDefault="00287A88">
            <w:pPr>
              <w:widowControl w:val="0"/>
              <w:rPr>
                <w:sz w:val="26"/>
                <w:szCs w:val="26"/>
              </w:rPr>
            </w:pPr>
          </w:p>
        </w:tc>
        <w:tc>
          <w:tcPr>
            <w:tcW w:w="142" w:type="dxa"/>
          </w:tcPr>
          <w:p w14:paraId="23D58F44" w14:textId="77777777" w:rsidR="00287A88" w:rsidRDefault="00287A88">
            <w:pPr>
              <w:widowControl w:val="0"/>
            </w:pPr>
          </w:p>
        </w:tc>
      </w:tr>
      <w:tr w:rsidR="00287A88" w14:paraId="7B9455D6" w14:textId="77777777">
        <w:trPr>
          <w:trHeight w:val="476"/>
        </w:trPr>
        <w:tc>
          <w:tcPr>
            <w:tcW w:w="9463" w:type="dxa"/>
            <w:tcBorders>
              <w:top w:val="single" w:sz="4" w:space="0" w:color="000000"/>
              <w:bottom w:val="single" w:sz="4" w:space="0" w:color="000000"/>
            </w:tcBorders>
          </w:tcPr>
          <w:p w14:paraId="597F2EB9" w14:textId="77777777" w:rsidR="00287A88" w:rsidRDefault="00287A88">
            <w:pPr>
              <w:widowControl w:val="0"/>
              <w:rPr>
                <w:sz w:val="26"/>
                <w:szCs w:val="26"/>
              </w:rPr>
            </w:pPr>
          </w:p>
        </w:tc>
        <w:tc>
          <w:tcPr>
            <w:tcW w:w="142" w:type="dxa"/>
          </w:tcPr>
          <w:p w14:paraId="7F3050AF" w14:textId="77777777" w:rsidR="00287A88" w:rsidRDefault="00287A88">
            <w:pPr>
              <w:widowControl w:val="0"/>
            </w:pPr>
          </w:p>
        </w:tc>
      </w:tr>
      <w:tr w:rsidR="00287A88" w14:paraId="4FBC7501" w14:textId="77777777">
        <w:trPr>
          <w:trHeight w:val="476"/>
        </w:trPr>
        <w:tc>
          <w:tcPr>
            <w:tcW w:w="9463" w:type="dxa"/>
            <w:tcBorders>
              <w:top w:val="single" w:sz="4" w:space="0" w:color="000000"/>
              <w:bottom w:val="single" w:sz="4" w:space="0" w:color="000000"/>
            </w:tcBorders>
          </w:tcPr>
          <w:p w14:paraId="04ADF426" w14:textId="77777777" w:rsidR="00287A88" w:rsidRDefault="00287A88">
            <w:pPr>
              <w:widowControl w:val="0"/>
              <w:rPr>
                <w:sz w:val="26"/>
                <w:szCs w:val="26"/>
              </w:rPr>
            </w:pPr>
          </w:p>
        </w:tc>
        <w:tc>
          <w:tcPr>
            <w:tcW w:w="142" w:type="dxa"/>
          </w:tcPr>
          <w:p w14:paraId="207BFD98" w14:textId="77777777" w:rsidR="00287A88" w:rsidRDefault="00287A88">
            <w:pPr>
              <w:widowControl w:val="0"/>
            </w:pPr>
          </w:p>
        </w:tc>
      </w:tr>
      <w:tr w:rsidR="00287A88" w14:paraId="63B0CA5F" w14:textId="77777777">
        <w:trPr>
          <w:trHeight w:val="476"/>
        </w:trPr>
        <w:tc>
          <w:tcPr>
            <w:tcW w:w="96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E17777" w14:textId="77777777" w:rsidR="00287A88" w:rsidRDefault="00287A88">
            <w:pPr>
              <w:widowControl w:val="0"/>
              <w:rPr>
                <w:sz w:val="26"/>
                <w:szCs w:val="26"/>
              </w:rPr>
            </w:pPr>
          </w:p>
        </w:tc>
      </w:tr>
      <w:tr w:rsidR="00287A88" w14:paraId="7FA0A741" w14:textId="77777777">
        <w:trPr>
          <w:trHeight w:val="476"/>
        </w:trPr>
        <w:tc>
          <w:tcPr>
            <w:tcW w:w="96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0509CEB" w14:textId="77777777" w:rsidR="00287A88" w:rsidRDefault="00287A88">
            <w:pPr>
              <w:widowControl w:val="0"/>
              <w:rPr>
                <w:sz w:val="26"/>
                <w:szCs w:val="26"/>
              </w:rPr>
            </w:pPr>
          </w:p>
        </w:tc>
      </w:tr>
      <w:tr w:rsidR="00287A88" w14:paraId="396CC862" w14:textId="77777777">
        <w:trPr>
          <w:trHeight w:val="476"/>
        </w:trPr>
        <w:tc>
          <w:tcPr>
            <w:tcW w:w="96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3D582E" w14:textId="77777777" w:rsidR="00287A88" w:rsidRDefault="00287A88">
            <w:pPr>
              <w:widowControl w:val="0"/>
              <w:rPr>
                <w:sz w:val="26"/>
                <w:szCs w:val="26"/>
              </w:rPr>
            </w:pPr>
          </w:p>
        </w:tc>
      </w:tr>
      <w:tr w:rsidR="00287A88" w14:paraId="289F6C8F" w14:textId="77777777">
        <w:trPr>
          <w:trHeight w:val="476"/>
        </w:trPr>
        <w:tc>
          <w:tcPr>
            <w:tcW w:w="96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50321E" w14:textId="77777777" w:rsidR="00287A88" w:rsidRDefault="00287A88">
            <w:pPr>
              <w:widowControl w:val="0"/>
              <w:rPr>
                <w:sz w:val="26"/>
                <w:szCs w:val="26"/>
              </w:rPr>
            </w:pPr>
          </w:p>
        </w:tc>
      </w:tr>
      <w:tr w:rsidR="00287A88" w14:paraId="39304CA2" w14:textId="77777777">
        <w:trPr>
          <w:trHeight w:val="476"/>
        </w:trPr>
        <w:tc>
          <w:tcPr>
            <w:tcW w:w="96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14849E" w14:textId="77777777" w:rsidR="00287A88" w:rsidRDefault="00287A88">
            <w:pPr>
              <w:widowControl w:val="0"/>
              <w:rPr>
                <w:sz w:val="26"/>
                <w:szCs w:val="26"/>
              </w:rPr>
            </w:pPr>
          </w:p>
        </w:tc>
      </w:tr>
      <w:tr w:rsidR="00287A88" w14:paraId="3C4F10C7" w14:textId="77777777">
        <w:trPr>
          <w:trHeight w:val="476"/>
        </w:trPr>
        <w:tc>
          <w:tcPr>
            <w:tcW w:w="96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F8B547" w14:textId="77777777" w:rsidR="00287A88" w:rsidRDefault="00287A88">
            <w:pPr>
              <w:widowControl w:val="0"/>
              <w:rPr>
                <w:sz w:val="26"/>
                <w:szCs w:val="26"/>
              </w:rPr>
            </w:pPr>
          </w:p>
        </w:tc>
      </w:tr>
    </w:tbl>
    <w:p w14:paraId="40436DAC" w14:textId="77777777" w:rsidR="00287A88" w:rsidRDefault="00287A88">
      <w:pPr>
        <w:pStyle w:val="6"/>
        <w:spacing w:before="0"/>
        <w:jc w:val="center"/>
        <w:rPr>
          <w:rFonts w:ascii="Times New Roman" w:hAnsi="Times New Roman"/>
          <w:sz w:val="10"/>
          <w:szCs w:val="10"/>
        </w:rPr>
      </w:pPr>
    </w:p>
    <w:p w14:paraId="75D32EFB" w14:textId="77777777" w:rsidR="00287A88" w:rsidRDefault="008E1723">
      <w:pPr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Содержание практики и планируемые результаты по практике, определенные рабочей программой практики, соответствуют индивидуальному заданию, выданному обучающемуся.</w:t>
      </w:r>
    </w:p>
    <w:p w14:paraId="41BE48AC" w14:textId="77777777" w:rsidR="00287A88" w:rsidRDefault="00287A88">
      <w:pPr>
        <w:rPr>
          <w:highlight w:val="yellow"/>
        </w:rPr>
      </w:pPr>
    </w:p>
    <w:tbl>
      <w:tblPr>
        <w:tblW w:w="91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08"/>
      </w:tblGrid>
      <w:tr w:rsidR="00287A88" w14:paraId="124AE9C2" w14:textId="77777777">
        <w:trPr>
          <w:trHeight w:val="294"/>
        </w:trPr>
        <w:tc>
          <w:tcPr>
            <w:tcW w:w="9108" w:type="dxa"/>
          </w:tcPr>
          <w:p w14:paraId="3BF6C121" w14:textId="77777777" w:rsidR="00287A88" w:rsidRDefault="008E1723">
            <w:pPr>
              <w:widowControl w:val="0"/>
              <w:ind w:left="-108" w:right="-46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Руководитель по практической подготовке от кафедры </w:t>
            </w:r>
          </w:p>
          <w:p w14:paraId="045BF63E" w14:textId="34E077B7" w:rsidR="00287A88" w:rsidRDefault="008E1723">
            <w:pPr>
              <w:widowControl w:val="0"/>
              <w:ind w:right="-60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_______________/</w:t>
            </w:r>
            <w:r w:rsidR="006C1815">
              <w:rPr>
                <w:sz w:val="26"/>
                <w:szCs w:val="26"/>
                <w:u w:val="single"/>
              </w:rPr>
              <w:t>А.Ю. Мануковский</w:t>
            </w:r>
            <w:r>
              <w:rPr>
                <w:sz w:val="26"/>
                <w:szCs w:val="26"/>
              </w:rPr>
              <w:t>/</w:t>
            </w:r>
          </w:p>
          <w:p w14:paraId="57026789" w14:textId="77777777" w:rsidR="00287A88" w:rsidRDefault="008E1723">
            <w:pPr>
              <w:widowControl w:val="0"/>
              <w:ind w:left="1276" w:firstLine="7"/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(подпись, И.О.Фамилия)</w:t>
            </w:r>
          </w:p>
        </w:tc>
      </w:tr>
      <w:tr w:rsidR="00287A88" w14:paraId="1906F987" w14:textId="77777777">
        <w:trPr>
          <w:trHeight w:val="405"/>
        </w:trPr>
        <w:tc>
          <w:tcPr>
            <w:tcW w:w="9108" w:type="dxa"/>
          </w:tcPr>
          <w:p w14:paraId="5EF67C09" w14:textId="77777777" w:rsidR="00287A88" w:rsidRDefault="008E1723">
            <w:pPr>
              <w:widowControl w:val="0"/>
              <w:ind w:left="-108" w:right="-60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«____»_____________ 202__г.</w:t>
            </w:r>
          </w:p>
          <w:p w14:paraId="310146D4" w14:textId="77777777" w:rsidR="00287A88" w:rsidRDefault="00287A88">
            <w:pPr>
              <w:widowControl w:val="0"/>
              <w:ind w:firstLine="2019"/>
              <w:jc w:val="center"/>
              <w:rPr>
                <w:sz w:val="26"/>
                <w:szCs w:val="26"/>
              </w:rPr>
            </w:pPr>
          </w:p>
        </w:tc>
      </w:tr>
      <w:tr w:rsidR="00287A88" w14:paraId="311B6B0B" w14:textId="77777777">
        <w:trPr>
          <w:trHeight w:val="622"/>
        </w:trPr>
        <w:tc>
          <w:tcPr>
            <w:tcW w:w="9108" w:type="dxa"/>
          </w:tcPr>
          <w:p w14:paraId="3B9F6099" w14:textId="77777777" w:rsidR="00287A88" w:rsidRDefault="008E1723">
            <w:pPr>
              <w:widowControl w:val="0"/>
              <w:ind w:right="-60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СОГЛАСОВАНО:</w:t>
            </w:r>
          </w:p>
          <w:p w14:paraId="6C499C08" w14:textId="77777777" w:rsidR="00287A88" w:rsidRDefault="008E1723">
            <w:pPr>
              <w:widowControl w:val="0"/>
              <w:ind w:right="-60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по практической подготовке от профильной организации</w:t>
            </w:r>
          </w:p>
          <w:p w14:paraId="5EF3BF90" w14:textId="77777777" w:rsidR="00287A88" w:rsidRDefault="008E1723">
            <w:pPr>
              <w:widowControl w:val="0"/>
              <w:ind w:right="-60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_______________/______________________</w:t>
            </w:r>
          </w:p>
          <w:p w14:paraId="4808DD71" w14:textId="77777777" w:rsidR="00287A88" w:rsidRDefault="008E1723">
            <w:pPr>
              <w:widowControl w:val="0"/>
              <w:ind w:left="1276" w:firstLine="7"/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(подпись, И.О.Фамилия)</w:t>
            </w:r>
          </w:p>
          <w:p w14:paraId="172401A2" w14:textId="77777777" w:rsidR="00287A88" w:rsidRDefault="008E1723">
            <w:pPr>
              <w:widowControl w:val="0"/>
              <w:ind w:right="-60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«____»_____________ 202__ г.</w:t>
            </w:r>
          </w:p>
          <w:p w14:paraId="5B5F6590" w14:textId="77777777" w:rsidR="00287A88" w:rsidRDefault="00287A88">
            <w:pPr>
              <w:widowControl w:val="0"/>
            </w:pPr>
          </w:p>
          <w:p w14:paraId="75C82A9D" w14:textId="77777777" w:rsidR="00287A88" w:rsidRDefault="00287A88">
            <w:pPr>
              <w:widowControl w:val="0"/>
            </w:pPr>
          </w:p>
          <w:p w14:paraId="1B17B90E" w14:textId="77777777" w:rsidR="00287A88" w:rsidRDefault="008E172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Задание принято к исполнению «____» __________ 202__ г.</w:t>
            </w:r>
          </w:p>
          <w:tbl>
            <w:tblPr>
              <w:tblW w:w="10314" w:type="dxa"/>
              <w:tblLayout w:type="fixed"/>
              <w:tblLook w:val="0000" w:firstRow="0" w:lastRow="0" w:firstColumn="0" w:lastColumn="0" w:noHBand="0" w:noVBand="0"/>
            </w:tblPr>
            <w:tblGrid>
              <w:gridCol w:w="10314"/>
            </w:tblGrid>
            <w:tr w:rsidR="00287A88" w14:paraId="75301E41" w14:textId="77777777">
              <w:trPr>
                <w:trHeight w:val="294"/>
              </w:trPr>
              <w:tc>
                <w:tcPr>
                  <w:tcW w:w="10314" w:type="dxa"/>
                </w:tcPr>
                <w:p w14:paraId="782316D7" w14:textId="7465A682" w:rsidR="00287A88" w:rsidRDefault="008E1723">
                  <w:pPr>
                    <w:widowControl w:val="0"/>
                    <w:ind w:right="-46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__________________/___</w:t>
                  </w:r>
                  <w:r w:rsidR="005D7D51" w:rsidRPr="005D7D51">
                    <w:rPr>
                      <w:sz w:val="26"/>
                      <w:szCs w:val="26"/>
                      <w:u w:val="single"/>
                    </w:rPr>
                    <w:t xml:space="preserve"> Б.Р. Сонмез</w:t>
                  </w:r>
                  <w:r>
                    <w:rPr>
                      <w:sz w:val="26"/>
                      <w:szCs w:val="26"/>
                    </w:rPr>
                    <w:t xml:space="preserve">_________________________ </w:t>
                  </w:r>
                </w:p>
              </w:tc>
            </w:tr>
            <w:tr w:rsidR="00287A88" w14:paraId="3A737CD1" w14:textId="77777777">
              <w:trPr>
                <w:trHeight w:val="405"/>
              </w:trPr>
              <w:tc>
                <w:tcPr>
                  <w:tcW w:w="10314" w:type="dxa"/>
                </w:tcPr>
                <w:p w14:paraId="52059009" w14:textId="77777777" w:rsidR="00287A88" w:rsidRDefault="008E1723">
                  <w:pPr>
                    <w:widowControl w:val="0"/>
                    <w:ind w:left="1452"/>
                    <w:jc w:val="both"/>
                    <w:rPr>
                      <w:i/>
                      <w:szCs w:val="22"/>
                    </w:rPr>
                  </w:pPr>
                  <w:r>
                    <w:rPr>
                      <w:i/>
                      <w:szCs w:val="22"/>
                    </w:rPr>
                    <w:t>(подпись, И.О.Фамилия обучающегося)</w:t>
                  </w:r>
                </w:p>
              </w:tc>
            </w:tr>
          </w:tbl>
          <w:p w14:paraId="7B8825B4" w14:textId="77777777" w:rsidR="00287A88" w:rsidRDefault="00287A88">
            <w:pPr>
              <w:widowControl w:val="0"/>
              <w:ind w:left="-108" w:right="-606"/>
              <w:rPr>
                <w:sz w:val="26"/>
                <w:szCs w:val="26"/>
              </w:rPr>
            </w:pPr>
          </w:p>
        </w:tc>
      </w:tr>
    </w:tbl>
    <w:p w14:paraId="03E65A32" w14:textId="77777777" w:rsidR="00287A88" w:rsidRDefault="008E1723">
      <w:pPr>
        <w:jc w:val="center"/>
        <w:rPr>
          <w:b/>
          <w:sz w:val="26"/>
          <w:szCs w:val="26"/>
        </w:rPr>
      </w:pPr>
      <w:r>
        <w:br w:type="page"/>
      </w:r>
    </w:p>
    <w:p w14:paraId="371ED16F" w14:textId="77777777" w:rsidR="00287A88" w:rsidRDefault="008E172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РАБОЧИЙ ГРАФИК (ПЛАН) ПРОВЕДЕНИЯ ПРАКТИКИ </w:t>
      </w:r>
    </w:p>
    <w:p w14:paraId="34555BAD" w14:textId="77777777" w:rsidR="00287A88" w:rsidRDefault="008E172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В ФОРМЕ ПРАКТИЧЕСКОЙ ПОДГОТОВКИ</w:t>
      </w:r>
    </w:p>
    <w:p w14:paraId="49AAD935" w14:textId="77777777" w:rsidR="00287A88" w:rsidRDefault="008E172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Составляется совместно руководителем по практической подготовке от кафедры и руководителем по практической подготовке от профильной организации.</w:t>
      </w:r>
    </w:p>
    <w:p w14:paraId="3A5BAC88" w14:textId="77777777" w:rsidR="00287A88" w:rsidRDefault="00287A88">
      <w:pPr>
        <w:jc w:val="center"/>
        <w:rPr>
          <w:sz w:val="26"/>
          <w:szCs w:val="26"/>
        </w:rPr>
      </w:pPr>
    </w:p>
    <w:p w14:paraId="69F6B4EC" w14:textId="77777777" w:rsidR="00287A88" w:rsidRDefault="008E1723">
      <w:pPr>
        <w:jc w:val="both"/>
        <w:rPr>
          <w:sz w:val="26"/>
          <w:szCs w:val="26"/>
        </w:rPr>
      </w:pPr>
      <w:r>
        <w:rPr>
          <w:sz w:val="26"/>
          <w:szCs w:val="26"/>
        </w:rPr>
        <w:t>(в случае организации практической подготовки при проведении практики в структурных подразделениях ВГТУ - составляется руководителем по практической подготовке от кафедры)</w:t>
      </w:r>
    </w:p>
    <w:p w14:paraId="3887A192" w14:textId="77777777" w:rsidR="00287A88" w:rsidRDefault="00287A88">
      <w:pPr>
        <w:jc w:val="both"/>
        <w:rPr>
          <w:sz w:val="26"/>
          <w:szCs w:val="26"/>
        </w:rPr>
      </w:pPr>
    </w:p>
    <w:tbl>
      <w:tblPr>
        <w:tblW w:w="974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102"/>
        <w:gridCol w:w="2295"/>
        <w:gridCol w:w="3232"/>
        <w:gridCol w:w="3118"/>
      </w:tblGrid>
      <w:tr w:rsidR="00287A88" w14:paraId="4D53B61B" w14:textId="77777777">
        <w:trPr>
          <w:trHeight w:val="500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1DBA" w14:textId="77777777" w:rsidR="00287A88" w:rsidRDefault="008E1723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Сроки </w:t>
            </w:r>
          </w:p>
        </w:tc>
        <w:tc>
          <w:tcPr>
            <w:tcW w:w="5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518C" w14:textId="77777777" w:rsidR="00287A88" w:rsidRDefault="008E1723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практики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02DB2" w14:textId="77777777" w:rsidR="00287A88" w:rsidRDefault="008E172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Отметка о выполнении</w:t>
            </w:r>
          </w:p>
          <w:p w14:paraId="6CC5C43A" w14:textId="77777777" w:rsidR="00287A88" w:rsidRDefault="008E1723">
            <w:pPr>
              <w:widowControl w:val="0"/>
              <w:jc w:val="both"/>
            </w:pPr>
            <w:r>
              <w:t>(подпись руководителя по практической подготовке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t>от профильной организации</w:t>
            </w:r>
          </w:p>
          <w:p w14:paraId="7A05D89B" w14:textId="77777777" w:rsidR="00287A88" w:rsidRDefault="008E1723">
            <w:pPr>
              <w:widowControl w:val="0"/>
              <w:jc w:val="both"/>
              <w:rPr>
                <w:b/>
                <w:bCs/>
                <w:i/>
              </w:rPr>
            </w:pPr>
            <w:r>
              <w:t>(</w:t>
            </w:r>
            <w:r>
              <w:rPr>
                <w:bCs/>
                <w:i/>
              </w:rPr>
              <w:t xml:space="preserve">в случае прохождения практики в структурных подразделениях ВГТУ – подпись руководителя </w:t>
            </w:r>
            <w:r>
              <w:rPr>
                <w:i/>
              </w:rPr>
              <w:t>по практической подготовке</w:t>
            </w:r>
            <w:r>
              <w:rPr>
                <w:bCs/>
                <w:i/>
              </w:rPr>
              <w:t xml:space="preserve"> от кафедры</w:t>
            </w:r>
            <w:r>
              <w:rPr>
                <w:bCs/>
              </w:rPr>
              <w:t>))</w:t>
            </w:r>
          </w:p>
        </w:tc>
      </w:tr>
      <w:tr w:rsidR="00287A88" w14:paraId="1CC7CF2A" w14:textId="77777777"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1722" w14:textId="77777777" w:rsidR="00287A88" w:rsidRDefault="00287A88">
            <w:pPr>
              <w:widowControl w:val="0"/>
              <w:rPr>
                <w:b/>
                <w:bCs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275A" w14:textId="77777777" w:rsidR="00287A88" w:rsidRDefault="008E1723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этапов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83C9" w14:textId="77777777" w:rsidR="00287A88" w:rsidRDefault="008E1723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Наименование работ 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7291" w14:textId="77777777" w:rsidR="00287A88" w:rsidRDefault="00287A88">
            <w:pPr>
              <w:widowControl w:val="0"/>
              <w:rPr>
                <w:b/>
                <w:bCs/>
              </w:rPr>
            </w:pPr>
          </w:p>
        </w:tc>
      </w:tr>
      <w:tr w:rsidR="00287A88" w14:paraId="26AE586A" w14:textId="7777777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315C" w14:textId="77777777" w:rsidR="00287A88" w:rsidRDefault="00287A88">
            <w:pPr>
              <w:widowControl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96B9D" w14:textId="77777777" w:rsidR="00287A88" w:rsidRDefault="008E1723">
            <w:pPr>
              <w:widowContro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Подготовительный этап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5407" w14:textId="77777777" w:rsidR="00287A88" w:rsidRDefault="008E1723">
            <w:pPr>
              <w:widowControl w:val="0"/>
              <w:jc w:val="both"/>
            </w:pPr>
            <w:r>
              <w:rPr>
                <w:rFonts w:eastAsiaTheme="minorEastAsia"/>
              </w:rPr>
              <w:t>Проведение собрания по организации практики. Знакомство с целями, задачами, требованиями к практике и формой отчетности. Распределение заданий. Инструктаж по охране труда, пожарной безопасности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8342" w14:textId="77777777" w:rsidR="00287A88" w:rsidRDefault="00287A88">
            <w:pPr>
              <w:widowControl w:val="0"/>
              <w:rPr>
                <w:b/>
                <w:bCs/>
              </w:rPr>
            </w:pPr>
          </w:p>
        </w:tc>
      </w:tr>
      <w:tr w:rsidR="00287A88" w14:paraId="7D448200" w14:textId="7777777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A165" w14:textId="77777777" w:rsidR="00287A88" w:rsidRDefault="00287A88">
            <w:pPr>
              <w:widowControl w:val="0"/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64CB8" w14:textId="77777777" w:rsidR="00287A88" w:rsidRDefault="008E1723">
            <w:pPr>
              <w:widowContro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Знакомство с ведущей организацией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356B" w14:textId="77777777" w:rsidR="00287A88" w:rsidRDefault="008E1723">
            <w:pPr>
              <w:widowControl w:val="0"/>
              <w:jc w:val="both"/>
            </w:pPr>
            <w:r>
              <w:rPr>
                <w:rFonts w:eastAsiaTheme="minorEastAsia"/>
              </w:rPr>
              <w:t xml:space="preserve">Изучение организационной структуры предприятия (организации). Изучение нормативно-технической документации.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060A" w14:textId="77777777" w:rsidR="00287A88" w:rsidRDefault="00287A88">
            <w:pPr>
              <w:widowControl w:val="0"/>
              <w:rPr>
                <w:b/>
                <w:bCs/>
              </w:rPr>
            </w:pPr>
          </w:p>
        </w:tc>
      </w:tr>
      <w:tr w:rsidR="00287A88" w14:paraId="54AB780E" w14:textId="7777777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2812" w14:textId="77777777" w:rsidR="00287A88" w:rsidRDefault="00287A88">
            <w:pPr>
              <w:widowControl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A0DEF" w14:textId="77777777" w:rsidR="00287A88" w:rsidRDefault="008E1723">
            <w:pPr>
              <w:widowContro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Практическая работа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6A08" w14:textId="77777777" w:rsidR="00287A88" w:rsidRDefault="008E1723">
            <w:pPr>
              <w:widowControl w:val="0"/>
              <w:jc w:val="both"/>
            </w:pPr>
            <w:r>
              <w:rPr>
                <w:rFonts w:eastAsiaTheme="minorEastAsia"/>
              </w:rPr>
              <w:t>Выполнение индивидуальных заданий. Сбор практического материала.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9771" w14:textId="77777777" w:rsidR="00287A88" w:rsidRDefault="00287A88">
            <w:pPr>
              <w:widowControl w:val="0"/>
              <w:rPr>
                <w:b/>
                <w:bCs/>
              </w:rPr>
            </w:pPr>
          </w:p>
        </w:tc>
      </w:tr>
      <w:tr w:rsidR="00287A88" w14:paraId="23E73AD1" w14:textId="7777777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9F28" w14:textId="77777777" w:rsidR="00287A88" w:rsidRDefault="00287A88">
            <w:pPr>
              <w:widowControl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B94DA" w14:textId="77777777" w:rsidR="00287A88" w:rsidRDefault="008E1723">
            <w:pPr>
              <w:widowControl w:val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Подготовка отчета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486F" w14:textId="77777777" w:rsidR="00287A88" w:rsidRDefault="008E1723">
            <w:pPr>
              <w:widowControl w:val="0"/>
              <w:jc w:val="both"/>
            </w:pPr>
            <w:r>
              <w:rPr>
                <w:rFonts w:eastAsiaTheme="minorEastAsia"/>
              </w:rPr>
              <w:t xml:space="preserve">Обработка материалов практики, подбор и структурирование материала для раскрытия соответствующих тем для отчета. Оформление отчета. Предоставление отчета руководителю.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0F9" w14:textId="77777777" w:rsidR="00287A88" w:rsidRDefault="00287A88">
            <w:pPr>
              <w:widowControl w:val="0"/>
              <w:rPr>
                <w:b/>
                <w:bCs/>
              </w:rPr>
            </w:pPr>
          </w:p>
        </w:tc>
      </w:tr>
      <w:tr w:rsidR="00287A88" w14:paraId="41456221" w14:textId="7777777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2F3A" w14:textId="77777777" w:rsidR="00287A88" w:rsidRDefault="008E1723">
            <w:pPr>
              <w:widowControl w:val="0"/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11.07.2023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8B2F7" w14:textId="77777777" w:rsidR="00287A88" w:rsidRDefault="008E1723">
            <w:pPr>
              <w:widowControl w:val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Защита отчета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80FA" w14:textId="77777777" w:rsidR="00287A88" w:rsidRDefault="008E1723">
            <w:pPr>
              <w:widowControl w:val="0"/>
              <w:jc w:val="both"/>
            </w:pPr>
            <w:r>
              <w:rPr>
                <w:rFonts w:eastAsiaTheme="minorEastAsia"/>
              </w:rPr>
              <w:t>Зачет с оценкой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C918" w14:textId="77777777" w:rsidR="00287A88" w:rsidRDefault="00287A88">
            <w:pPr>
              <w:widowControl w:val="0"/>
              <w:rPr>
                <w:b/>
                <w:bCs/>
              </w:rPr>
            </w:pPr>
          </w:p>
        </w:tc>
      </w:tr>
    </w:tbl>
    <w:p w14:paraId="1DD25F9C" w14:textId="77777777" w:rsidR="00287A88" w:rsidRDefault="00287A88">
      <w:pPr>
        <w:jc w:val="both"/>
        <w:rPr>
          <w:sz w:val="26"/>
          <w:szCs w:val="26"/>
        </w:rPr>
      </w:pPr>
    </w:p>
    <w:tbl>
      <w:tblPr>
        <w:tblW w:w="96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287A88" w14:paraId="16D4D7EA" w14:textId="77777777">
        <w:trPr>
          <w:trHeight w:val="294"/>
        </w:trPr>
        <w:tc>
          <w:tcPr>
            <w:tcW w:w="9606" w:type="dxa"/>
          </w:tcPr>
          <w:p w14:paraId="2AAAB26C" w14:textId="77777777" w:rsidR="00287A88" w:rsidRDefault="008E1723">
            <w:pPr>
              <w:widowControl w:val="0"/>
              <w:ind w:right="-465" w:hanging="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по практической подготовке от кафедры</w:t>
            </w:r>
          </w:p>
          <w:p w14:paraId="718BAF66" w14:textId="0BE63D09" w:rsidR="00287A88" w:rsidRDefault="008E1723">
            <w:pPr>
              <w:widowControl w:val="0"/>
              <w:ind w:right="-46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_________________/</w:t>
            </w:r>
            <w:r w:rsidR="006C1815">
              <w:rPr>
                <w:sz w:val="26"/>
                <w:szCs w:val="26"/>
                <w:u w:val="single"/>
              </w:rPr>
              <w:t>А.Ю. Мануковский</w:t>
            </w:r>
            <w:r>
              <w:rPr>
                <w:sz w:val="26"/>
                <w:szCs w:val="26"/>
              </w:rPr>
              <w:t>/</w:t>
            </w:r>
          </w:p>
        </w:tc>
      </w:tr>
      <w:tr w:rsidR="00287A88" w14:paraId="65CB5704" w14:textId="77777777">
        <w:trPr>
          <w:trHeight w:val="323"/>
        </w:trPr>
        <w:tc>
          <w:tcPr>
            <w:tcW w:w="9606" w:type="dxa"/>
          </w:tcPr>
          <w:p w14:paraId="7E6BE939" w14:textId="77777777" w:rsidR="00287A88" w:rsidRDefault="008E1723">
            <w:pPr>
              <w:widowControl w:val="0"/>
              <w:ind w:left="1701"/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(подпись, И.О.Фамилия)</w:t>
            </w:r>
          </w:p>
          <w:p w14:paraId="0CDF18E9" w14:textId="77777777" w:rsidR="00287A88" w:rsidRDefault="00287A88">
            <w:pPr>
              <w:widowControl w:val="0"/>
              <w:ind w:firstLine="1310"/>
              <w:rPr>
                <w:sz w:val="26"/>
                <w:szCs w:val="26"/>
              </w:rPr>
            </w:pPr>
          </w:p>
        </w:tc>
      </w:tr>
    </w:tbl>
    <w:p w14:paraId="44D63362" w14:textId="77777777" w:rsidR="00287A88" w:rsidRDefault="008E1723">
      <w:pPr>
        <w:rPr>
          <w:sz w:val="26"/>
          <w:szCs w:val="26"/>
        </w:rPr>
      </w:pPr>
      <w:r>
        <w:rPr>
          <w:sz w:val="26"/>
          <w:szCs w:val="26"/>
        </w:rPr>
        <w:t>Руководитель по практической подготовке от профильной организации</w:t>
      </w:r>
    </w:p>
    <w:tbl>
      <w:tblPr>
        <w:tblW w:w="96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287A88" w14:paraId="458EE4A4" w14:textId="77777777">
        <w:trPr>
          <w:trHeight w:val="294"/>
        </w:trPr>
        <w:tc>
          <w:tcPr>
            <w:tcW w:w="9606" w:type="dxa"/>
          </w:tcPr>
          <w:p w14:paraId="687E04E6" w14:textId="77777777" w:rsidR="00287A88" w:rsidRDefault="008E1723">
            <w:pPr>
              <w:widowControl w:val="0"/>
              <w:ind w:right="-46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_______________/______________________________</w:t>
            </w:r>
          </w:p>
        </w:tc>
      </w:tr>
      <w:tr w:rsidR="00287A88" w14:paraId="09BBA321" w14:textId="77777777">
        <w:trPr>
          <w:trHeight w:val="405"/>
        </w:trPr>
        <w:tc>
          <w:tcPr>
            <w:tcW w:w="9606" w:type="dxa"/>
          </w:tcPr>
          <w:p w14:paraId="15E62F70" w14:textId="77777777" w:rsidR="00287A88" w:rsidRDefault="008E1723">
            <w:pPr>
              <w:widowControl w:val="0"/>
              <w:ind w:left="1560" w:firstLine="141"/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(подпись, И.О.Фамилия)</w:t>
            </w:r>
          </w:p>
          <w:p w14:paraId="3AB69695" w14:textId="77777777" w:rsidR="00287A88" w:rsidRDefault="00287A88">
            <w:pPr>
              <w:widowControl w:val="0"/>
              <w:ind w:firstLine="1026"/>
            </w:pPr>
          </w:p>
        </w:tc>
      </w:tr>
      <w:tr w:rsidR="00287A88" w14:paraId="59B7DB7E" w14:textId="77777777">
        <w:trPr>
          <w:trHeight w:val="405"/>
        </w:trPr>
        <w:tc>
          <w:tcPr>
            <w:tcW w:w="9606" w:type="dxa"/>
          </w:tcPr>
          <w:p w14:paraId="7E6DEA06" w14:textId="77777777" w:rsidR="00287A88" w:rsidRDefault="008E172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«____»_____________ 202__ г.</w:t>
            </w:r>
          </w:p>
        </w:tc>
      </w:tr>
    </w:tbl>
    <w:p w14:paraId="7D6C5F97" w14:textId="77777777" w:rsidR="00287A88" w:rsidRDefault="008E1723">
      <w:pPr>
        <w:pStyle w:val="6"/>
        <w:spacing w:before="0"/>
        <w:jc w:val="center"/>
        <w:rPr>
          <w:rFonts w:ascii="Times New Roman" w:hAnsi="Times New Roman"/>
          <w:sz w:val="26"/>
          <w:szCs w:val="26"/>
        </w:rPr>
      </w:pPr>
      <w:r>
        <w:br w:type="page"/>
      </w:r>
    </w:p>
    <w:p w14:paraId="419C167F" w14:textId="77777777" w:rsidR="00287A88" w:rsidRDefault="008E1723">
      <w:pPr>
        <w:pStyle w:val="6"/>
        <w:spacing w:before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ХАРАКТЕРИСТИКА–ОТЗЫВ РУКОВОДИТЕЛЯ ПО ПРАКТИЧЕСКОЙ ПОДГОТОВКЕ ОТ ПРОФИЛЬНОЙ ОРГАНИЗАЦИИ </w:t>
      </w:r>
    </w:p>
    <w:p w14:paraId="1C17DCAE" w14:textId="77777777" w:rsidR="00287A88" w:rsidRDefault="00287A88">
      <w:pPr>
        <w:rPr>
          <w:sz w:val="26"/>
          <w:szCs w:val="26"/>
        </w:rPr>
      </w:pPr>
    </w:p>
    <w:p w14:paraId="5A79D12E" w14:textId="77777777" w:rsidR="00287A88" w:rsidRDefault="008E1723">
      <w:pPr>
        <w:jc w:val="both"/>
        <w:rPr>
          <w:sz w:val="26"/>
          <w:szCs w:val="26"/>
        </w:rPr>
      </w:pPr>
      <w:r>
        <w:rPr>
          <w:sz w:val="26"/>
          <w:szCs w:val="26"/>
        </w:rPr>
        <w:t>(В характеристике дается экспертная оценка работе обучающегося в период практической подготовки в условиях выполнения обучающимся определенных видов работ, связанных с будущей профессиональной деятельностью и направленных на формирование, закрепление, развитие практических навыков и компетенций по профилю образовательной программы, оцениваются результаты обучения по практике, качество и объем выполненных обучающимися работ, связанных с будущей профессиональной деятельностью, уровень и оперативность выполнения обучающимся индивидуального задания, соблюдение трудовой дисциплины и т.п.)</w:t>
      </w:r>
    </w:p>
    <w:p w14:paraId="0E5AC6FA" w14:textId="77777777" w:rsidR="00287A88" w:rsidRDefault="00287A88">
      <w:pPr>
        <w:pStyle w:val="a6"/>
        <w:jc w:val="both"/>
        <w:rPr>
          <w:sz w:val="26"/>
          <w:szCs w:val="26"/>
        </w:rPr>
      </w:pPr>
    </w:p>
    <w:tbl>
      <w:tblPr>
        <w:tblW w:w="95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575"/>
      </w:tblGrid>
      <w:tr w:rsidR="00287A88" w14:paraId="738ABB90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4B902290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3D740104" w14:textId="77777777">
        <w:trPr>
          <w:trHeight w:val="28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2C4A6791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0E88E555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2657BA0A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0EE6D8D9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34D29D3C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78F53F39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4919AC56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2BBBCA66" w14:textId="77777777">
        <w:trPr>
          <w:trHeight w:val="28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738761B1" w14:textId="77777777" w:rsidR="00287A88" w:rsidRDefault="00287A88">
            <w:pPr>
              <w:widowControl w:val="0"/>
              <w:ind w:left="-567" w:hanging="567"/>
              <w:rPr>
                <w:sz w:val="26"/>
                <w:szCs w:val="26"/>
              </w:rPr>
            </w:pPr>
          </w:p>
        </w:tc>
      </w:tr>
      <w:tr w:rsidR="00287A88" w14:paraId="4F2737F8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5E5071B6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0E01882B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2E9B11AB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61E240F5" w14:textId="77777777">
        <w:trPr>
          <w:trHeight w:val="28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6BD19231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7F66929D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3FE2EB38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13BA5745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1D1397FC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596855EE" w14:textId="77777777">
        <w:trPr>
          <w:trHeight w:val="28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6EB2B8CC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562F734C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12B573FD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0BC0C5DA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756701E6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3B5082F4" w14:textId="77777777">
        <w:trPr>
          <w:trHeight w:val="28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7D72E1E1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509A6464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1ABC9B31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78C6B0DB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4E0A3601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1BDC268E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797BC25B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  <w:tr w:rsidR="00287A88" w14:paraId="455D27CB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67BFD50C" w14:textId="77777777" w:rsidR="00287A88" w:rsidRDefault="00287A88">
            <w:pPr>
              <w:widowControl w:val="0"/>
              <w:ind w:hanging="567"/>
              <w:rPr>
                <w:sz w:val="26"/>
                <w:szCs w:val="26"/>
              </w:rPr>
            </w:pPr>
          </w:p>
        </w:tc>
      </w:tr>
    </w:tbl>
    <w:p w14:paraId="21CC68F2" w14:textId="77777777" w:rsidR="00287A88" w:rsidRDefault="00287A88">
      <w:pPr>
        <w:jc w:val="both"/>
        <w:rPr>
          <w:sz w:val="26"/>
          <w:szCs w:val="26"/>
        </w:rPr>
      </w:pPr>
    </w:p>
    <w:p w14:paraId="39E2C95B" w14:textId="77777777" w:rsidR="00287A88" w:rsidRDefault="008E1723">
      <w:pPr>
        <w:jc w:val="both"/>
        <w:rPr>
          <w:sz w:val="26"/>
          <w:szCs w:val="26"/>
        </w:rPr>
      </w:pPr>
      <w:r>
        <w:rPr>
          <w:sz w:val="26"/>
          <w:szCs w:val="26"/>
        </w:rPr>
        <w:t>Руководитель по практической подготовке от профильной организации</w:t>
      </w:r>
    </w:p>
    <w:p w14:paraId="4C537FCD" w14:textId="77777777" w:rsidR="00287A88" w:rsidRDefault="008E1723">
      <w:pPr>
        <w:pStyle w:val="3"/>
        <w:ind w:left="5245" w:hanging="5245"/>
        <w:jc w:val="both"/>
        <w:rPr>
          <w:b w:val="0"/>
          <w:sz w:val="20"/>
        </w:rPr>
      </w:pPr>
      <w:r>
        <w:rPr>
          <w:b w:val="0"/>
          <w:sz w:val="26"/>
          <w:szCs w:val="26"/>
        </w:rPr>
        <w:t>Руководитель по практической подготовке от кафедры</w:t>
      </w:r>
      <w:r>
        <w:rPr>
          <w:rStyle w:val="ac"/>
          <w:b w:val="0"/>
          <w:sz w:val="26"/>
          <w:szCs w:val="26"/>
        </w:rPr>
        <w:footnoteReference w:id="3"/>
      </w:r>
    </w:p>
    <w:p w14:paraId="3A5AA9D9" w14:textId="77777777" w:rsidR="00287A88" w:rsidRDefault="008E1723">
      <w:pPr>
        <w:jc w:val="both"/>
        <w:rPr>
          <w:sz w:val="26"/>
          <w:szCs w:val="26"/>
        </w:rPr>
      </w:pPr>
      <w:r>
        <w:rPr>
          <w:sz w:val="26"/>
          <w:szCs w:val="26"/>
        </w:rPr>
        <w:t>______________________________________________</w:t>
      </w:r>
    </w:p>
    <w:p w14:paraId="4332C385" w14:textId="77777777" w:rsidR="00287A88" w:rsidRDefault="008E1723">
      <w:pPr>
        <w:ind w:left="1416" w:firstLine="708"/>
        <w:rPr>
          <w:i/>
        </w:rPr>
      </w:pPr>
      <w:r>
        <w:rPr>
          <w:i/>
        </w:rPr>
        <w:t xml:space="preserve">(должность) </w:t>
      </w:r>
    </w:p>
    <w:p w14:paraId="0D83AF6B" w14:textId="77777777" w:rsidR="00287A88" w:rsidRDefault="008E1723">
      <w:pPr>
        <w:jc w:val="both"/>
        <w:rPr>
          <w:sz w:val="26"/>
          <w:szCs w:val="26"/>
        </w:rPr>
      </w:pPr>
      <w:r>
        <w:rPr>
          <w:sz w:val="26"/>
          <w:szCs w:val="26"/>
        </w:rPr>
        <w:t>____________________/__________________________</w:t>
      </w:r>
    </w:p>
    <w:p w14:paraId="0FED5725" w14:textId="77777777" w:rsidR="00287A88" w:rsidRDefault="008E1723">
      <w:pPr>
        <w:ind w:firstLine="708"/>
        <w:jc w:val="both"/>
        <w:rPr>
          <w:i/>
          <w:szCs w:val="22"/>
        </w:rPr>
      </w:pPr>
      <w:r>
        <w:rPr>
          <w:i/>
          <w:szCs w:val="22"/>
        </w:rPr>
        <w:t>(подпись)</w:t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  <w:t>(И.О.Фамилия)</w:t>
      </w:r>
    </w:p>
    <w:p w14:paraId="1F34CD8E" w14:textId="77777777" w:rsidR="00287A88" w:rsidRDefault="008E1723">
      <w:pPr>
        <w:rPr>
          <w:sz w:val="26"/>
          <w:szCs w:val="26"/>
        </w:rPr>
      </w:pPr>
      <w:r>
        <w:rPr>
          <w:bCs/>
          <w:sz w:val="26"/>
          <w:szCs w:val="26"/>
        </w:rPr>
        <w:t>М.П.</w:t>
      </w:r>
      <w:r>
        <w:rPr>
          <w:rStyle w:val="ac"/>
          <w:bCs/>
          <w:sz w:val="26"/>
          <w:szCs w:val="26"/>
        </w:rPr>
        <w:footnoteReference w:id="4"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sz w:val="26"/>
          <w:szCs w:val="26"/>
        </w:rPr>
        <w:t xml:space="preserve"> «____»_____________ 202__ г.</w:t>
      </w:r>
    </w:p>
    <w:p w14:paraId="47BE9362" w14:textId="77777777" w:rsidR="00287A88" w:rsidRDefault="008E1723">
      <w:pPr>
        <w:rPr>
          <w:sz w:val="26"/>
          <w:szCs w:val="26"/>
        </w:rPr>
      </w:pPr>
      <w:r>
        <w:br w:type="page"/>
      </w:r>
    </w:p>
    <w:p w14:paraId="7528E56C" w14:textId="77777777" w:rsidR="00287A88" w:rsidRDefault="008E1723">
      <w:pPr>
        <w:pStyle w:val="6"/>
        <w:spacing w:before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АТТЕСТАЦИОННЫЙ ЛИСТ –</w:t>
      </w:r>
    </w:p>
    <w:p w14:paraId="3CF663BC" w14:textId="77777777" w:rsidR="00287A88" w:rsidRDefault="008E1723">
      <w:pPr>
        <w:pStyle w:val="6"/>
        <w:spacing w:before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ОЦЕНКА УРОВНЯ СФОРМИРОВАННОСТИ КОМПЕТЕНЦИЙ В ХОДЕ ПРОХОЖДЕНИЯ ОБУЧАЮЩИМСЯ ПРАКТИКИ В ФОРМЕ ПРАКТИЧЕСКОЙ ПОДГОТОВКИ</w:t>
      </w:r>
    </w:p>
    <w:p w14:paraId="535CF4BE" w14:textId="77777777" w:rsidR="00287A88" w:rsidRDefault="00287A88">
      <w:pPr>
        <w:pStyle w:val="3"/>
        <w:jc w:val="center"/>
        <w:rPr>
          <w:b w:val="0"/>
          <w:sz w:val="26"/>
          <w:szCs w:val="26"/>
        </w:rPr>
      </w:pPr>
    </w:p>
    <w:p w14:paraId="302607DF" w14:textId="77777777" w:rsidR="00287A88" w:rsidRDefault="008E1723">
      <w:pPr>
        <w:jc w:val="both"/>
        <w:rPr>
          <w:sz w:val="26"/>
          <w:szCs w:val="26"/>
        </w:rPr>
      </w:pPr>
      <w:r>
        <w:rPr>
          <w:sz w:val="26"/>
          <w:szCs w:val="26"/>
        </w:rPr>
        <w:t>(В случае, если практическая подготовка при проведении практики проходила в структурных подразделениях ВГТУ оценку уровня сформированности компетенций дает руководитель по практической подготовке от кафедры.)</w:t>
      </w:r>
    </w:p>
    <w:p w14:paraId="3E08D09A" w14:textId="77777777" w:rsidR="00287A88" w:rsidRDefault="00287A88">
      <w:pPr>
        <w:jc w:val="center"/>
        <w:rPr>
          <w:sz w:val="10"/>
          <w:szCs w:val="10"/>
        </w:rPr>
      </w:pPr>
    </w:p>
    <w:tbl>
      <w:tblPr>
        <w:tblW w:w="974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077"/>
        <w:gridCol w:w="5670"/>
      </w:tblGrid>
      <w:tr w:rsidR="00287A88" w14:paraId="1864BCF7" w14:textId="77777777">
        <w:trPr>
          <w:trHeight w:val="549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76E92" w14:textId="77777777" w:rsidR="00287A88" w:rsidRDefault="008E1723">
            <w:pPr>
              <w:widowControl w:val="0"/>
              <w:jc w:val="center"/>
            </w:pPr>
            <w:r>
              <w:t>Код и наименование компетенций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D3F2" w14:textId="77777777" w:rsidR="00287A88" w:rsidRDefault="008E1723">
            <w:pPr>
              <w:widowControl w:val="0"/>
              <w:jc w:val="center"/>
            </w:pPr>
            <w:r>
              <w:t xml:space="preserve">Оценка уровня сформированности компетенций </w:t>
            </w:r>
            <w:r>
              <w:rPr>
                <w:i/>
              </w:rPr>
              <w:t>(отлично/хорошо/удовлетворительно/неудовлетворительно)</w:t>
            </w:r>
          </w:p>
        </w:tc>
      </w:tr>
      <w:tr w:rsidR="00287A88" w14:paraId="69EE465B" w14:textId="77777777">
        <w:trPr>
          <w:trHeight w:val="777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FF3C" w14:textId="77777777" w:rsidR="00287A88" w:rsidRDefault="008E1723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ПК-3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Способен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подготавливать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данные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для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проведения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аналитических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работ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80C8" w14:textId="77777777" w:rsidR="00287A88" w:rsidRDefault="00287A88">
            <w:pPr>
              <w:widowControl w:val="0"/>
              <w:jc w:val="center"/>
            </w:pPr>
          </w:p>
        </w:tc>
      </w:tr>
      <w:tr w:rsidR="00287A88" w14:paraId="74AA4F4E" w14:textId="77777777">
        <w:trPr>
          <w:trHeight w:val="777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F8C2" w14:textId="77777777" w:rsidR="00287A88" w:rsidRDefault="008E1723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ПК-4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Способен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разрабатывать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использовать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техническую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документацию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соответствии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спецификой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образовательной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134D" w14:textId="77777777" w:rsidR="00287A88" w:rsidRDefault="00287A88">
            <w:pPr>
              <w:widowControl w:val="0"/>
              <w:jc w:val="center"/>
            </w:pPr>
          </w:p>
        </w:tc>
      </w:tr>
      <w:tr w:rsidR="00287A88" w14:paraId="574BBD92" w14:textId="77777777">
        <w:trPr>
          <w:trHeight w:val="777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577A" w14:textId="77777777" w:rsidR="00287A88" w:rsidRDefault="008E1723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ПК-5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Способен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обеспечивать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производственный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процесс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предприятия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программным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обеспечением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соответствии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предъявляемыми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требованиями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ABC6" w14:textId="77777777" w:rsidR="00287A88" w:rsidRDefault="00287A88">
            <w:pPr>
              <w:widowControl w:val="0"/>
              <w:jc w:val="center"/>
            </w:pPr>
          </w:p>
        </w:tc>
      </w:tr>
      <w:tr w:rsidR="00287A88" w14:paraId="716C0E90" w14:textId="77777777">
        <w:trPr>
          <w:trHeight w:val="777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606F" w14:textId="77777777" w:rsidR="00287A88" w:rsidRDefault="008E1723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ПК-6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Способен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разрабатывать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техническое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задание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для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разработки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модулей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автоматизированных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систем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465D" w14:textId="77777777" w:rsidR="00287A88" w:rsidRDefault="00287A88">
            <w:pPr>
              <w:widowControl w:val="0"/>
              <w:jc w:val="center"/>
            </w:pPr>
          </w:p>
        </w:tc>
      </w:tr>
    </w:tbl>
    <w:p w14:paraId="59778DAB" w14:textId="77777777" w:rsidR="00287A88" w:rsidRDefault="00287A88">
      <w:pPr>
        <w:jc w:val="both"/>
        <w:rPr>
          <w:sz w:val="26"/>
          <w:szCs w:val="26"/>
        </w:rPr>
      </w:pPr>
    </w:p>
    <w:p w14:paraId="5A82AD90" w14:textId="77777777" w:rsidR="00287A88" w:rsidRDefault="00287A88">
      <w:pPr>
        <w:jc w:val="both"/>
        <w:rPr>
          <w:sz w:val="26"/>
          <w:szCs w:val="26"/>
        </w:rPr>
      </w:pPr>
    </w:p>
    <w:p w14:paraId="62496259" w14:textId="77777777" w:rsidR="00287A88" w:rsidRDefault="008E1723">
      <w:pPr>
        <w:jc w:val="both"/>
        <w:rPr>
          <w:sz w:val="26"/>
          <w:szCs w:val="26"/>
        </w:rPr>
      </w:pPr>
      <w:r>
        <w:rPr>
          <w:sz w:val="26"/>
          <w:szCs w:val="26"/>
        </w:rPr>
        <w:t>Руководитель по практической подготовке от профильной организации</w:t>
      </w:r>
    </w:p>
    <w:p w14:paraId="344EE5E5" w14:textId="77777777" w:rsidR="00287A88" w:rsidRDefault="008E1723">
      <w:pPr>
        <w:pStyle w:val="3"/>
        <w:ind w:left="5245" w:hanging="5245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Руководитель по практической подготовке от кафедры</w:t>
      </w:r>
      <w:r>
        <w:rPr>
          <w:rStyle w:val="ac"/>
          <w:b w:val="0"/>
          <w:sz w:val="26"/>
          <w:szCs w:val="26"/>
        </w:rPr>
        <w:footnoteReference w:id="5"/>
      </w:r>
    </w:p>
    <w:tbl>
      <w:tblPr>
        <w:tblW w:w="96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287A88" w14:paraId="278CD0F8" w14:textId="77777777">
        <w:trPr>
          <w:trHeight w:val="294"/>
        </w:trPr>
        <w:tc>
          <w:tcPr>
            <w:tcW w:w="9606" w:type="dxa"/>
          </w:tcPr>
          <w:p w14:paraId="51D65BCE" w14:textId="77777777" w:rsidR="00287A88" w:rsidRDefault="008E1723">
            <w:pPr>
              <w:widowControl w:val="0"/>
              <w:ind w:right="-46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_______________/______________________________</w:t>
            </w:r>
          </w:p>
        </w:tc>
      </w:tr>
      <w:tr w:rsidR="00287A88" w14:paraId="607A231F" w14:textId="77777777">
        <w:trPr>
          <w:trHeight w:val="405"/>
        </w:trPr>
        <w:tc>
          <w:tcPr>
            <w:tcW w:w="9606" w:type="dxa"/>
          </w:tcPr>
          <w:p w14:paraId="6039797B" w14:textId="77777777" w:rsidR="00287A88" w:rsidRDefault="008E1723">
            <w:pPr>
              <w:widowControl w:val="0"/>
              <w:ind w:left="1276"/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(подпись, И.О.Фамилия)</w:t>
            </w:r>
          </w:p>
          <w:p w14:paraId="17F65727" w14:textId="77777777" w:rsidR="00287A88" w:rsidRDefault="00287A88">
            <w:pPr>
              <w:widowControl w:val="0"/>
              <w:ind w:firstLine="1026"/>
            </w:pPr>
          </w:p>
        </w:tc>
      </w:tr>
      <w:tr w:rsidR="00287A88" w14:paraId="13724491" w14:textId="77777777">
        <w:trPr>
          <w:trHeight w:val="405"/>
        </w:trPr>
        <w:tc>
          <w:tcPr>
            <w:tcW w:w="9606" w:type="dxa"/>
          </w:tcPr>
          <w:p w14:paraId="48A23FB1" w14:textId="77777777" w:rsidR="00287A88" w:rsidRDefault="008E172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«____»_____________ 202__ г.</w:t>
            </w:r>
          </w:p>
        </w:tc>
      </w:tr>
    </w:tbl>
    <w:p w14:paraId="21BD2B4C" w14:textId="77777777" w:rsidR="00287A88" w:rsidRDefault="008E1723">
      <w:pPr>
        <w:pStyle w:val="6"/>
        <w:spacing w:before="0"/>
        <w:jc w:val="center"/>
        <w:rPr>
          <w:rFonts w:ascii="Times New Roman" w:hAnsi="Times New Roman"/>
          <w:sz w:val="26"/>
          <w:szCs w:val="26"/>
        </w:rPr>
      </w:pPr>
      <w:r>
        <w:br w:type="page"/>
      </w:r>
    </w:p>
    <w:p w14:paraId="7132B40F" w14:textId="77777777" w:rsidR="00287A88" w:rsidRDefault="008E1723">
      <w:pPr>
        <w:pStyle w:val="6"/>
        <w:spacing w:before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Выводы и оценки кафедры по итогам прохождения обучающимся практики в форме практической подготовки</w:t>
      </w:r>
    </w:p>
    <w:p w14:paraId="41329F28" w14:textId="77777777" w:rsidR="00287A88" w:rsidRDefault="00287A88">
      <w:pPr>
        <w:jc w:val="both"/>
        <w:rPr>
          <w:sz w:val="26"/>
          <w:szCs w:val="26"/>
        </w:rPr>
      </w:pPr>
    </w:p>
    <w:p w14:paraId="4E10972C" w14:textId="77777777" w:rsidR="00287A88" w:rsidRDefault="008E1723">
      <w:pPr>
        <w:jc w:val="both"/>
      </w:pPr>
      <w:r>
        <w:rPr>
          <w:sz w:val="26"/>
          <w:szCs w:val="26"/>
        </w:rPr>
        <w:t>(Отзыв о работе обучающегося в период практической подготовки при проведении практики (с оценкой уровня и оперативности выполнения обучающимся индивидуального задания, результатов обучения по практике, соблюдения трудовой дисциплины и т.п.) дает руководитель по практической подготовке от кафедры)</w:t>
      </w:r>
    </w:p>
    <w:p w14:paraId="6D84646C" w14:textId="77777777" w:rsidR="00287A88" w:rsidRDefault="00287A88">
      <w:pPr>
        <w:ind w:left="7020"/>
        <w:jc w:val="center"/>
        <w:rPr>
          <w:sz w:val="26"/>
          <w:szCs w:val="26"/>
          <w:u w:val="single"/>
        </w:rPr>
      </w:pPr>
    </w:p>
    <w:tbl>
      <w:tblPr>
        <w:tblW w:w="95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575"/>
      </w:tblGrid>
      <w:tr w:rsidR="00287A88" w14:paraId="207DF12E" w14:textId="77777777">
        <w:trPr>
          <w:trHeight w:val="323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0B0D8397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264F5716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1A9A2377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62F240DF" w14:textId="77777777">
        <w:trPr>
          <w:trHeight w:val="28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4CCCAC13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26CF9F99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02AFA167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23A6981E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062A6663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64389A9C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49267A8F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3C8BFB46" w14:textId="77777777">
        <w:trPr>
          <w:trHeight w:val="28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6A904AA1" w14:textId="77777777" w:rsidR="00287A88" w:rsidRDefault="00287A88">
            <w:pPr>
              <w:widowControl w:val="0"/>
              <w:spacing w:line="360" w:lineRule="auto"/>
              <w:ind w:left="-567" w:hanging="567"/>
              <w:rPr>
                <w:sz w:val="26"/>
                <w:szCs w:val="26"/>
              </w:rPr>
            </w:pPr>
          </w:p>
        </w:tc>
      </w:tr>
      <w:tr w:rsidR="00287A88" w14:paraId="0F9363AD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61337EC6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1A246EAC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24638CFC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309DCC3E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02B68F22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16FA06C3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30B1258B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4E4BF942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10E22256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2CCF8CE1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53A645C6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40CDC4FB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315C664F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03A89BD4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310ABAAF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103EBD19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766EB5BB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796830DF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51E92CCA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6EAF8C1A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2D27E601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  <w:tr w:rsidR="00287A88" w14:paraId="66C002E9" w14:textId="77777777">
        <w:trPr>
          <w:trHeight w:val="266"/>
        </w:trPr>
        <w:tc>
          <w:tcPr>
            <w:tcW w:w="9575" w:type="dxa"/>
            <w:tcBorders>
              <w:top w:val="single" w:sz="4" w:space="0" w:color="000000"/>
              <w:bottom w:val="single" w:sz="4" w:space="0" w:color="000000"/>
            </w:tcBorders>
          </w:tcPr>
          <w:p w14:paraId="5F9EB62F" w14:textId="77777777" w:rsidR="00287A88" w:rsidRDefault="00287A88">
            <w:pPr>
              <w:widowControl w:val="0"/>
              <w:spacing w:line="360" w:lineRule="auto"/>
              <w:ind w:hanging="567"/>
              <w:rPr>
                <w:sz w:val="26"/>
                <w:szCs w:val="26"/>
              </w:rPr>
            </w:pPr>
          </w:p>
        </w:tc>
      </w:tr>
    </w:tbl>
    <w:p w14:paraId="6F3C9CAD" w14:textId="77777777" w:rsidR="00287A88" w:rsidRDefault="00287A88"/>
    <w:tbl>
      <w:tblPr>
        <w:tblW w:w="11237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1237"/>
      </w:tblGrid>
      <w:tr w:rsidR="00287A88" w14:paraId="0685B59D" w14:textId="77777777">
        <w:trPr>
          <w:trHeight w:val="294"/>
        </w:trPr>
        <w:tc>
          <w:tcPr>
            <w:tcW w:w="11237" w:type="dxa"/>
          </w:tcPr>
          <w:p w14:paraId="0353989B" w14:textId="77777777" w:rsidR="00287A88" w:rsidRDefault="008E1723">
            <w:pPr>
              <w:widowControl w:val="0"/>
              <w:ind w:left="-10" w:right="-46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по практической подготовке от кафедры</w:t>
            </w:r>
          </w:p>
          <w:p w14:paraId="39121A3F" w14:textId="7B050D90" w:rsidR="00287A88" w:rsidRDefault="008E1723">
            <w:pPr>
              <w:widowControl w:val="0"/>
              <w:ind w:right="-46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_________________/</w:t>
            </w:r>
            <w:r w:rsidR="006C1815">
              <w:rPr>
                <w:sz w:val="26"/>
                <w:szCs w:val="26"/>
                <w:u w:val="single"/>
              </w:rPr>
              <w:t>А.Ю. Мануковский</w:t>
            </w:r>
            <w:r>
              <w:rPr>
                <w:sz w:val="26"/>
                <w:szCs w:val="26"/>
              </w:rPr>
              <w:t>/</w:t>
            </w:r>
          </w:p>
        </w:tc>
      </w:tr>
      <w:tr w:rsidR="00287A88" w14:paraId="3CA87467" w14:textId="77777777">
        <w:trPr>
          <w:trHeight w:val="323"/>
        </w:trPr>
        <w:tc>
          <w:tcPr>
            <w:tcW w:w="11237" w:type="dxa"/>
          </w:tcPr>
          <w:p w14:paraId="52950088" w14:textId="77777777" w:rsidR="00287A88" w:rsidRDefault="008E1723">
            <w:pPr>
              <w:widowControl w:val="0"/>
              <w:ind w:left="1091" w:hanging="37"/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(подпись, И.О.Фамилия)</w:t>
            </w:r>
          </w:p>
          <w:p w14:paraId="39423999" w14:textId="77777777" w:rsidR="00287A88" w:rsidRDefault="00287A88">
            <w:pPr>
              <w:widowControl w:val="0"/>
              <w:ind w:firstLine="1550"/>
            </w:pPr>
          </w:p>
        </w:tc>
      </w:tr>
    </w:tbl>
    <w:p w14:paraId="25867ABF" w14:textId="77777777" w:rsidR="00287A88" w:rsidRDefault="008E1723">
      <w:pPr>
        <w:tabs>
          <w:tab w:val="left" w:pos="284"/>
          <w:tab w:val="left" w:pos="426"/>
          <w:tab w:val="left" w:pos="8647"/>
          <w:tab w:val="left" w:pos="8789"/>
          <w:tab w:val="center" w:pos="14459"/>
        </w:tabs>
        <w:jc w:val="center"/>
        <w:rPr>
          <w:sz w:val="26"/>
          <w:szCs w:val="26"/>
        </w:rPr>
      </w:pPr>
      <w:r>
        <w:rPr>
          <w:sz w:val="26"/>
          <w:szCs w:val="26"/>
        </w:rPr>
        <w:t>«_____»________________202__ г.</w:t>
      </w:r>
    </w:p>
    <w:sectPr w:rsidR="00287A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5B99" w14:textId="77777777" w:rsidR="00B40C99" w:rsidRDefault="00B40C99">
      <w:r>
        <w:separator/>
      </w:r>
    </w:p>
  </w:endnote>
  <w:endnote w:type="continuationSeparator" w:id="0">
    <w:p w14:paraId="10739893" w14:textId="77777777" w:rsidR="00B40C99" w:rsidRDefault="00B4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E043" w14:textId="77777777" w:rsidR="00B40C99" w:rsidRDefault="00B40C99">
      <w:pPr>
        <w:rPr>
          <w:sz w:val="12"/>
        </w:rPr>
      </w:pPr>
      <w:r>
        <w:separator/>
      </w:r>
    </w:p>
  </w:footnote>
  <w:footnote w:type="continuationSeparator" w:id="0">
    <w:p w14:paraId="3F0FFBA9" w14:textId="77777777" w:rsidR="00B40C99" w:rsidRDefault="00B40C99">
      <w:pPr>
        <w:rPr>
          <w:sz w:val="12"/>
        </w:rPr>
      </w:pPr>
      <w:r>
        <w:continuationSeparator/>
      </w:r>
    </w:p>
  </w:footnote>
  <w:footnote w:id="1">
    <w:p w14:paraId="6194D8AE" w14:textId="77777777" w:rsidR="00287A88" w:rsidRDefault="008E1723">
      <w:pPr>
        <w:pStyle w:val="aa"/>
      </w:pPr>
      <w:r>
        <w:rPr>
          <w:rStyle w:val="ab"/>
        </w:rPr>
        <w:footnoteRef/>
      </w:r>
      <w:r>
        <w:t xml:space="preserve"> Заполняется в случае прохождения практической подготовки в структурных подразделениях ВГТУ (ставить печать в данном случае необязательно)</w:t>
      </w:r>
    </w:p>
  </w:footnote>
  <w:footnote w:id="2">
    <w:p w14:paraId="264976F6" w14:textId="77777777" w:rsidR="00287A88" w:rsidRDefault="008E1723">
      <w:pPr>
        <w:pStyle w:val="aa"/>
      </w:pPr>
      <w:r>
        <w:rPr>
          <w:rStyle w:val="ab"/>
        </w:rPr>
        <w:footnoteRef/>
      </w:r>
      <w:r>
        <w:t xml:space="preserve"> Заполняется в случае прохождения практической подготовки в профильной организации</w:t>
      </w:r>
    </w:p>
  </w:footnote>
  <w:footnote w:id="3">
    <w:p w14:paraId="6B65767C" w14:textId="77777777" w:rsidR="00287A88" w:rsidRDefault="008E1723">
      <w:pPr>
        <w:pStyle w:val="aa"/>
      </w:pPr>
      <w:r>
        <w:rPr>
          <w:rStyle w:val="ab"/>
        </w:rPr>
        <w:footnoteRef/>
      </w:r>
      <w:r>
        <w:t xml:space="preserve"> Заполняется в случае прохождения практической подготовки в структурных подразделениях ВГТУ (ставить печать в данном случае необязательно)</w:t>
      </w:r>
    </w:p>
  </w:footnote>
  <w:footnote w:id="4">
    <w:p w14:paraId="2E7F58F3" w14:textId="77777777" w:rsidR="00287A88" w:rsidRDefault="008E1723">
      <w:pPr>
        <w:pStyle w:val="aa"/>
      </w:pPr>
      <w:r>
        <w:rPr>
          <w:rStyle w:val="ab"/>
        </w:rPr>
        <w:footnoteRef/>
      </w:r>
      <w:r>
        <w:t xml:space="preserve"> Заполняется в случае прохождения практической подготовки в профильной организации</w:t>
      </w:r>
    </w:p>
  </w:footnote>
  <w:footnote w:id="5">
    <w:p w14:paraId="66843D50" w14:textId="77777777" w:rsidR="00287A88" w:rsidRDefault="008E1723">
      <w:pPr>
        <w:pStyle w:val="aa"/>
      </w:pPr>
      <w:r>
        <w:rPr>
          <w:rStyle w:val="ab"/>
        </w:rPr>
        <w:footnoteRef/>
      </w:r>
      <w:r>
        <w:t xml:space="preserve"> Заполняется в случае прохождения практической подготовки в структурных подразделениях ВГТУ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A88"/>
    <w:rsid w:val="00287A88"/>
    <w:rsid w:val="00316E04"/>
    <w:rsid w:val="005D7D51"/>
    <w:rsid w:val="006C1815"/>
    <w:rsid w:val="008E1723"/>
    <w:rsid w:val="00AB6DDA"/>
    <w:rsid w:val="00B40C99"/>
    <w:rsid w:val="00BC00B9"/>
    <w:rsid w:val="00D15CBB"/>
    <w:rsid w:val="00E663EB"/>
    <w:rsid w:val="00F5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DB81"/>
  <w15:docId w15:val="{947CDC0A-244F-4C7C-9A33-BA709E58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A61EA"/>
    <w:pPr>
      <w:keepNext/>
      <w:ind w:firstLine="567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4A61EA"/>
    <w:pPr>
      <w:keepNext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4A61EA"/>
    <w:pPr>
      <w:keepNext/>
      <w:widowControl w:val="0"/>
      <w:jc w:val="center"/>
      <w:outlineLvl w:val="3"/>
    </w:pPr>
    <w:rPr>
      <w:b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3C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4A61E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qFormat/>
    <w:rsid w:val="004A61E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sid w:val="004A61E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D943C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character" w:customStyle="1" w:styleId="a3">
    <w:name w:val="Основной текст с отступом Знак"/>
    <w:basedOn w:val="a0"/>
    <w:link w:val="a4"/>
    <w:qFormat/>
    <w:rsid w:val="00D943C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6"/>
    <w:qFormat/>
    <w:rsid w:val="00D943C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Заголовок Знак"/>
    <w:basedOn w:val="a0"/>
    <w:link w:val="a8"/>
    <w:qFormat/>
    <w:rsid w:val="00D943C5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9">
    <w:name w:val="Текст сноски Знак"/>
    <w:basedOn w:val="a0"/>
    <w:link w:val="aa"/>
    <w:semiHidden/>
    <w:qFormat/>
    <w:rsid w:val="00D943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Символ сноски"/>
    <w:semiHidden/>
    <w:qFormat/>
    <w:rsid w:val="00D943C5"/>
    <w:rPr>
      <w:vertAlign w:val="superscript"/>
    </w:rPr>
  </w:style>
  <w:style w:type="character" w:styleId="ac">
    <w:name w:val="footnote reference"/>
    <w:rPr>
      <w:vertAlign w:val="superscript"/>
    </w:rPr>
  </w:style>
  <w:style w:type="character" w:styleId="ad">
    <w:name w:val="endnote reference"/>
    <w:rPr>
      <w:vertAlign w:val="superscript"/>
    </w:rPr>
  </w:style>
  <w:style w:type="character" w:customStyle="1" w:styleId="ae">
    <w:name w:val="Символ концевой сноски"/>
    <w:qFormat/>
  </w:style>
  <w:style w:type="paragraph" w:styleId="a8">
    <w:name w:val="Title"/>
    <w:basedOn w:val="a"/>
    <w:next w:val="a6"/>
    <w:link w:val="a7"/>
    <w:qFormat/>
    <w:rsid w:val="00D943C5"/>
    <w:pPr>
      <w:tabs>
        <w:tab w:val="left" w:pos="5670"/>
      </w:tabs>
      <w:jc w:val="center"/>
    </w:pPr>
    <w:rPr>
      <w:sz w:val="36"/>
    </w:rPr>
  </w:style>
  <w:style w:type="paragraph" w:styleId="a6">
    <w:name w:val="Body Text"/>
    <w:basedOn w:val="a"/>
    <w:link w:val="a5"/>
    <w:rsid w:val="00D943C5"/>
    <w:rPr>
      <w:sz w:val="24"/>
    </w:rPr>
  </w:style>
  <w:style w:type="paragraph" w:styleId="af">
    <w:name w:val="List"/>
    <w:basedOn w:val="a6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ucida Sans"/>
    </w:rPr>
  </w:style>
  <w:style w:type="paragraph" w:styleId="a4">
    <w:name w:val="Body Text Indent"/>
    <w:basedOn w:val="a"/>
    <w:link w:val="a3"/>
    <w:rsid w:val="00D943C5"/>
    <w:pPr>
      <w:ind w:firstLine="567"/>
    </w:pPr>
    <w:rPr>
      <w:sz w:val="24"/>
    </w:rPr>
  </w:style>
  <w:style w:type="paragraph" w:styleId="aa">
    <w:name w:val="footnote text"/>
    <w:basedOn w:val="a"/>
    <w:link w:val="a9"/>
    <w:semiHidden/>
    <w:rsid w:val="00D9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titova</dc:creator>
  <dc:description/>
  <cp:lastModifiedBy>Berk</cp:lastModifiedBy>
  <cp:revision>12</cp:revision>
  <dcterms:created xsi:type="dcterms:W3CDTF">2021-05-31T08:42:00Z</dcterms:created>
  <dcterms:modified xsi:type="dcterms:W3CDTF">2024-07-09T19:14:00Z</dcterms:modified>
  <dc:language>ru-RU</dc:language>
</cp:coreProperties>
</file>