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DE4B" w14:textId="2BA2B70E" w:rsidR="00336A41" w:rsidRPr="00944F36" w:rsidRDefault="00347820" w:rsidP="00336A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color w:val="000000"/>
        </w:rPr>
        <w:t>Rosicrucian</w:t>
      </w:r>
      <w:r w:rsidR="004855A8">
        <w:rPr>
          <w:color w:val="000000"/>
        </w:rPr>
        <w:t xml:space="preserve"> </w:t>
      </w:r>
    </w:p>
    <w:p w14:paraId="349AAE66" w14:textId="77777777" w:rsidR="00336A41" w:rsidRDefault="00336A41" w:rsidP="00336A4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400D507" wp14:editId="2EF922AB">
            <wp:extent cx="5943600" cy="50800"/>
            <wp:effectExtent l="0" t="0" r="0" b="0"/>
            <wp:docPr id="2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85CD" w14:textId="77777777" w:rsidR="00336A41" w:rsidRDefault="00336A4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44666BA1" w14:textId="159377A4" w:rsidR="00F871B0" w:rsidRDefault="00777BE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Creator Name</w:t>
      </w:r>
      <w:r w:rsidR="00541FFD">
        <w:rPr>
          <w:sz w:val="22"/>
          <w:szCs w:val="22"/>
        </w:rPr>
        <w:t xml:space="preserve">: </w:t>
      </w:r>
      <w:r w:rsidR="0064128E">
        <w:rPr>
          <w:sz w:val="22"/>
          <w:szCs w:val="22"/>
        </w:rPr>
        <w:t>Colin</w:t>
      </w:r>
    </w:p>
    <w:p w14:paraId="283BD9C7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kwsyc5wl8bzd" w:colFirst="0" w:colLast="0"/>
      <w:bookmarkEnd w:id="0"/>
      <w:r>
        <w:t xml:space="preserve">Setup: </w:t>
      </w:r>
    </w:p>
    <w:p w14:paraId="1B1E7C6A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5qakb2re2vwk" w:colFirst="0" w:colLast="0"/>
      <w:bookmarkEnd w:id="1"/>
      <w:r>
        <w:rPr>
          <w:sz w:val="22"/>
          <w:szCs w:val="22"/>
        </w:rPr>
        <w:t>Login Data:</w:t>
      </w:r>
    </w:p>
    <w:p w14:paraId="7B97AF2B" w14:textId="2987F854" w:rsidR="00F871B0" w:rsidRDefault="00A907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527FB76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2" w:name="_vm2db651zw47" w:colFirst="0" w:colLast="0"/>
      <w:bookmarkEnd w:id="2"/>
      <w:r>
        <w:rPr>
          <w:sz w:val="22"/>
          <w:szCs w:val="22"/>
        </w:rPr>
        <w:t>Static Files:</w:t>
      </w:r>
    </w:p>
    <w:p w14:paraId="264C8518" w14:textId="7552C9BB" w:rsidR="00C25AFB" w:rsidRDefault="00901966" w:rsidP="00A31D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xmx2owcz9g" w:colFirst="0" w:colLast="0"/>
      <w:bookmarkEnd w:id="3"/>
      <w:r>
        <w:t>Message.</w:t>
      </w:r>
      <w:r w:rsidR="004F6C63">
        <w:t>PNG</w:t>
      </w:r>
    </w:p>
    <w:p w14:paraId="4DE128F3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How to set up:</w:t>
      </w:r>
    </w:p>
    <w:p w14:paraId="51ECD628" w14:textId="36F0E09D" w:rsidR="00F871B0" w:rsidRDefault="00A90795">
      <w:pPr>
        <w:numPr>
          <w:ilvl w:val="1"/>
          <w:numId w:val="3"/>
        </w:numPr>
        <w:spacing w:before="0"/>
      </w:pPr>
      <w:r>
        <w:t>NA</w:t>
      </w:r>
    </w:p>
    <w:p w14:paraId="05E09B3F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Description:</w:t>
      </w:r>
    </w:p>
    <w:p w14:paraId="14B063C8" w14:textId="77777777" w:rsidR="00F871B0" w:rsidRDefault="00777BE5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4DF0A35B" w14:textId="05FFE89E" w:rsidR="00F871B0" w:rsidRDefault="00347820" w:rsidP="00200833">
      <w:pPr>
        <w:numPr>
          <w:ilvl w:val="1"/>
          <w:numId w:val="1"/>
        </w:numPr>
        <w:spacing w:before="0"/>
      </w:pPr>
      <w:r>
        <w:t>A friend sent to me what seem like a pig pen cipher decode it.</w:t>
      </w:r>
    </w:p>
    <w:p w14:paraId="458B9A43" w14:textId="63E49747" w:rsidR="00347820" w:rsidRDefault="00347820" w:rsidP="00200833">
      <w:pPr>
        <w:numPr>
          <w:ilvl w:val="1"/>
          <w:numId w:val="1"/>
        </w:numPr>
        <w:spacing w:before="0"/>
      </w:pPr>
      <w:r>
        <w:rPr>
          <w:noProof/>
        </w:rPr>
        <w:drawing>
          <wp:inline distT="0" distB="0" distL="0" distR="0" wp14:anchorId="17C740B2" wp14:editId="5209B592">
            <wp:extent cx="31527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79F9" w14:textId="408AF67D" w:rsidR="009A1F8B" w:rsidRDefault="009A1F8B" w:rsidP="00200833">
      <w:pPr>
        <w:numPr>
          <w:ilvl w:val="1"/>
          <w:numId w:val="1"/>
        </w:numPr>
        <w:spacing w:before="0"/>
      </w:pPr>
      <w:r>
        <w:t>Submit in HNC{…} format.</w:t>
      </w:r>
    </w:p>
    <w:p w14:paraId="23B7C0A3" w14:textId="77777777" w:rsidR="00F871B0" w:rsidRDefault="0077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7C8F7565" w14:textId="5F76D24B" w:rsidR="005075C6" w:rsidRPr="00760BD3" w:rsidRDefault="00347820" w:rsidP="00A31D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There is Not only 1 pigpen cipher.</w:t>
      </w:r>
    </w:p>
    <w:p w14:paraId="48C55236" w14:textId="5ABE3225" w:rsidR="006004A8" w:rsidRDefault="00347820" w:rsidP="00A3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Solution – Use Rosicrucian Cipher.</w:t>
      </w:r>
    </w:p>
    <w:p w14:paraId="4D968F21" w14:textId="706F8560" w:rsidR="004B270A" w:rsidRDefault="004B270A" w:rsidP="00A3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ANS:</w:t>
      </w:r>
      <w:r w:rsidR="00A40848">
        <w:t>HNC{</w:t>
      </w:r>
      <w:r w:rsidR="00A40848" w:rsidRPr="00A40848">
        <w:t>UHAKKEDIT</w:t>
      </w:r>
      <w:r w:rsidR="00A40848">
        <w:t>}</w:t>
      </w:r>
    </w:p>
    <w:sectPr w:rsidR="004B270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0A28E" w14:textId="77777777" w:rsidR="00324C04" w:rsidRDefault="00324C04">
      <w:pPr>
        <w:spacing w:before="0" w:line="240" w:lineRule="auto"/>
      </w:pPr>
      <w:r>
        <w:separator/>
      </w:r>
    </w:p>
  </w:endnote>
  <w:endnote w:type="continuationSeparator" w:id="0">
    <w:p w14:paraId="43772368" w14:textId="77777777" w:rsidR="00324C04" w:rsidRDefault="00324C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CFF06" w14:textId="77777777" w:rsidR="00F871B0" w:rsidRDefault="00F871B0"/>
  <w:p w14:paraId="54D04B0A" w14:textId="77777777" w:rsidR="00F871B0" w:rsidRDefault="00324C04">
    <w:r>
      <w:pict w14:anchorId="76F0F94C">
        <v:rect id="_x0000_i1025" style="width:0;height:1.5pt" o:hralign="center" o:hrstd="t" o:hr="t" fillcolor="#a0a0a0" stroked="f"/>
      </w:pict>
    </w:r>
  </w:p>
  <w:p w14:paraId="55DBB1DF" w14:textId="56F9E234" w:rsidR="00F871B0" w:rsidRDefault="00777BE5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4128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A92" w14:textId="77777777" w:rsidR="00F871B0" w:rsidRDefault="00324C04">
    <w:r>
      <w:pict w14:anchorId="1598CB07">
        <v:rect id="_x0000_i1026" style="width:0;height:1.5pt" o:hralign="center" o:hrstd="t" o:hr="t" fillcolor="#a0a0a0" stroked="f"/>
      </w:pict>
    </w:r>
  </w:p>
  <w:p w14:paraId="5849924E" w14:textId="77777777" w:rsidR="00F871B0" w:rsidRDefault="00777BE5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41F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56F9" w14:textId="77777777" w:rsidR="00324C04" w:rsidRDefault="00324C04">
      <w:pPr>
        <w:spacing w:before="0" w:line="240" w:lineRule="auto"/>
      </w:pPr>
      <w:r>
        <w:separator/>
      </w:r>
    </w:p>
  </w:footnote>
  <w:footnote w:type="continuationSeparator" w:id="0">
    <w:p w14:paraId="30ED73A4" w14:textId="77777777" w:rsidR="00324C04" w:rsidRDefault="00324C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73604" w14:textId="6A38FE93" w:rsidR="00944F36" w:rsidRPr="00336A41" w:rsidRDefault="00944F36" w:rsidP="00336A41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ascii="Oswald" w:eastAsia="Oswald" w:hAnsi="Oswald" w:cs="Oswald"/>
        <w:color w:val="666666"/>
        <w:sz w:val="28"/>
        <w:szCs w:val="28"/>
      </w:rPr>
    </w:pPr>
    <w:r>
      <w:rPr>
        <w:rFonts w:ascii="Oswald" w:eastAsia="Oswald" w:hAnsi="Oswald" w:cs="Oswald"/>
        <w:color w:val="666666"/>
        <w:sz w:val="28"/>
        <w:szCs w:val="28"/>
      </w:rPr>
      <w:t>Lag N Crash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D8AB" w14:textId="72B1FFFC" w:rsidR="00944F36" w:rsidRDefault="00347820" w:rsidP="00944F36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ascii="Oswald" w:eastAsia="Oswald" w:hAnsi="Oswald" w:cs="Oswald"/>
        <w:color w:val="666666"/>
        <w:sz w:val="28"/>
        <w:szCs w:val="28"/>
      </w:rPr>
    </w:pPr>
    <w:r>
      <w:rPr>
        <w:rFonts w:ascii="Oswald" w:eastAsia="Oswald" w:hAnsi="Oswald" w:cs="Oswald"/>
        <w:color w:val="666666"/>
        <w:sz w:val="28"/>
        <w:szCs w:val="28"/>
      </w:rPr>
      <w:t>Hack n Flag</w:t>
    </w:r>
  </w:p>
  <w:p w14:paraId="38672EA5" w14:textId="77777777" w:rsidR="00944F36" w:rsidRDefault="00944F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35FE"/>
    <w:multiLevelType w:val="multilevel"/>
    <w:tmpl w:val="094A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204F9"/>
    <w:multiLevelType w:val="multilevel"/>
    <w:tmpl w:val="C35C47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9273F8"/>
    <w:multiLevelType w:val="multilevel"/>
    <w:tmpl w:val="A22AB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B0"/>
    <w:rsid w:val="00020F0A"/>
    <w:rsid w:val="00045B5A"/>
    <w:rsid w:val="0006048A"/>
    <w:rsid w:val="000D273B"/>
    <w:rsid w:val="000D4720"/>
    <w:rsid w:val="000E5450"/>
    <w:rsid w:val="00157DA9"/>
    <w:rsid w:val="0018706B"/>
    <w:rsid w:val="001A1D66"/>
    <w:rsid w:val="00200833"/>
    <w:rsid w:val="00214EFA"/>
    <w:rsid w:val="00324C04"/>
    <w:rsid w:val="003320E6"/>
    <w:rsid w:val="00336A41"/>
    <w:rsid w:val="00346491"/>
    <w:rsid w:val="00347820"/>
    <w:rsid w:val="00363B4B"/>
    <w:rsid w:val="003A2FCB"/>
    <w:rsid w:val="003C6818"/>
    <w:rsid w:val="00410FD8"/>
    <w:rsid w:val="00452859"/>
    <w:rsid w:val="004855A8"/>
    <w:rsid w:val="004916A5"/>
    <w:rsid w:val="004A3EC6"/>
    <w:rsid w:val="004B270A"/>
    <w:rsid w:val="004F6C63"/>
    <w:rsid w:val="005075C6"/>
    <w:rsid w:val="00525E0A"/>
    <w:rsid w:val="00541FFD"/>
    <w:rsid w:val="0058446E"/>
    <w:rsid w:val="00593DB2"/>
    <w:rsid w:val="005B4DAB"/>
    <w:rsid w:val="006004A8"/>
    <w:rsid w:val="006325E9"/>
    <w:rsid w:val="00635BCA"/>
    <w:rsid w:val="00637E3D"/>
    <w:rsid w:val="0064128E"/>
    <w:rsid w:val="00686FC6"/>
    <w:rsid w:val="00713669"/>
    <w:rsid w:val="00760BD3"/>
    <w:rsid w:val="00777BE5"/>
    <w:rsid w:val="007909EC"/>
    <w:rsid w:val="007B3BF8"/>
    <w:rsid w:val="00835EE6"/>
    <w:rsid w:val="00853511"/>
    <w:rsid w:val="008536EF"/>
    <w:rsid w:val="008D2CC8"/>
    <w:rsid w:val="00901966"/>
    <w:rsid w:val="00944F36"/>
    <w:rsid w:val="009A1F8B"/>
    <w:rsid w:val="009F3B12"/>
    <w:rsid w:val="009F471E"/>
    <w:rsid w:val="00A31D9A"/>
    <w:rsid w:val="00A40848"/>
    <w:rsid w:val="00A43F81"/>
    <w:rsid w:val="00A84858"/>
    <w:rsid w:val="00A90795"/>
    <w:rsid w:val="00B10F61"/>
    <w:rsid w:val="00B45B0A"/>
    <w:rsid w:val="00B519AE"/>
    <w:rsid w:val="00BA350E"/>
    <w:rsid w:val="00C25233"/>
    <w:rsid w:val="00C2585A"/>
    <w:rsid w:val="00C25AFB"/>
    <w:rsid w:val="00C45086"/>
    <w:rsid w:val="00C7331F"/>
    <w:rsid w:val="00CA4822"/>
    <w:rsid w:val="00CA76C7"/>
    <w:rsid w:val="00D24C26"/>
    <w:rsid w:val="00DA695E"/>
    <w:rsid w:val="00DB4AB4"/>
    <w:rsid w:val="00E54CF3"/>
    <w:rsid w:val="00E62E53"/>
    <w:rsid w:val="00E76ED6"/>
    <w:rsid w:val="00F665DC"/>
    <w:rsid w:val="00F85165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1C2D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character" w:styleId="Hyperlink">
    <w:name w:val="Hyperlink"/>
    <w:basedOn w:val="DefaultParagraphFont"/>
    <w:uiPriority w:val="99"/>
    <w:unhideWhenUsed/>
    <w:rsid w:val="006412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2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4F3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36"/>
  </w:style>
  <w:style w:type="paragraph" w:styleId="Footer">
    <w:name w:val="footer"/>
    <w:basedOn w:val="Normal"/>
    <w:link w:val="FooterChar"/>
    <w:uiPriority w:val="99"/>
    <w:unhideWhenUsed/>
    <w:rsid w:val="00944F3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Foo Chi Yang /CSF</cp:lastModifiedBy>
  <cp:revision>251</cp:revision>
  <dcterms:created xsi:type="dcterms:W3CDTF">2020-04-30T11:51:00Z</dcterms:created>
  <dcterms:modified xsi:type="dcterms:W3CDTF">2020-11-08T15:04:00Z</dcterms:modified>
</cp:coreProperties>
</file>