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2DED6" w14:textId="77777777" w:rsidR="00745A93" w:rsidRDefault="009E3D81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DATA  ANALYTICS</w:t>
      </w:r>
    </w:p>
    <w:p w14:paraId="792B8DD5" w14:textId="77777777" w:rsidR="00745A93" w:rsidRDefault="00745A93">
      <w:pPr>
        <w:jc w:val="center"/>
        <w:rPr>
          <w:rFonts w:ascii="Calibri" w:hAnsi="Calibri" w:cs="Calibri"/>
          <w:sz w:val="24"/>
          <w:szCs w:val="24"/>
        </w:rPr>
      </w:pPr>
    </w:p>
    <w:p w14:paraId="16ED1945" w14:textId="77777777" w:rsidR="00745A93" w:rsidRDefault="009E3D81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STUDENT EXAM PERFORMNCE</w:t>
      </w:r>
    </w:p>
    <w:p w14:paraId="20EF2D55" w14:textId="77777777" w:rsidR="00745A93" w:rsidRDefault="00745A93">
      <w:pPr>
        <w:jc w:val="center"/>
        <w:rPr>
          <w:rFonts w:ascii="Calibri" w:hAnsi="Calibri" w:cs="Calibri"/>
          <w:sz w:val="24"/>
          <w:szCs w:val="24"/>
        </w:rPr>
      </w:pPr>
    </w:p>
    <w:p w14:paraId="12AAD160" w14:textId="77777777" w:rsidR="00745A93" w:rsidRDefault="009E3D81">
      <w:pPr>
        <w:ind w:firstLineChars="50" w:firstLine="1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Performing queries Students Performance in Exam </w:t>
      </w:r>
    </w:p>
    <w:p w14:paraId="3E2F0BE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DE816A0" w14:textId="77777777" w:rsidR="00745A93" w:rsidRDefault="009E3D81">
      <w:pPr>
        <w:numPr>
          <w:ilvl w:val="0"/>
          <w:numId w:val="1"/>
        </w:numPr>
        <w:rPr>
          <w:rFonts w:ascii="Calibri" w:eastAsia="SimSun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 xml:space="preserve"> imports the </w:t>
      </w:r>
      <w:r>
        <w:rPr>
          <w:rStyle w:val="Strong"/>
          <w:rFonts w:ascii="Calibri" w:eastAsia="SimSun" w:hAnsi="Calibri" w:cs="Calibri"/>
          <w:sz w:val="24"/>
          <w:szCs w:val="24"/>
        </w:rPr>
        <w:t>Pandas</w:t>
      </w:r>
      <w:r>
        <w:rPr>
          <w:rFonts w:ascii="Calibri" w:eastAsia="SimSun" w:hAnsi="Calibri" w:cs="Calibri"/>
          <w:sz w:val="24"/>
          <w:szCs w:val="24"/>
        </w:rPr>
        <w:t xml:space="preserve"> library and assigns it .</w:t>
      </w:r>
    </w:p>
    <w:p w14:paraId="3BB8C813" w14:textId="77777777" w:rsidR="00745A93" w:rsidRDefault="00745A93">
      <w:pPr>
        <w:rPr>
          <w:rFonts w:ascii="Calibri" w:eastAsia="SimSun" w:hAnsi="Calibri" w:cs="Calibri"/>
          <w:sz w:val="24"/>
          <w:szCs w:val="24"/>
        </w:rPr>
      </w:pPr>
    </w:p>
    <w:p w14:paraId="3AE05379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B54CDD7" wp14:editId="5F698852">
            <wp:extent cx="5081270" cy="1153160"/>
            <wp:effectExtent l="0" t="0" r="889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293D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40DF2A9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 xml:space="preserve">loads the </w:t>
      </w:r>
      <w:r>
        <w:rPr>
          <w:rStyle w:val="Strong"/>
          <w:rFonts w:ascii="Calibri" w:eastAsia="SimSun" w:hAnsi="Calibri" w:cs="Calibri"/>
          <w:sz w:val="24"/>
          <w:szCs w:val="24"/>
        </w:rPr>
        <w:t>CSV file</w:t>
      </w:r>
      <w:r>
        <w:rPr>
          <w:rFonts w:ascii="Calibri" w:eastAsia="SimSun" w:hAnsi="Calibri" w:cs="Calibri"/>
          <w:sz w:val="24"/>
          <w:szCs w:val="24"/>
        </w:rPr>
        <w:t xml:space="preserve"> into a </w:t>
      </w:r>
      <w:r>
        <w:rPr>
          <w:rStyle w:val="Strong"/>
          <w:rFonts w:ascii="Calibri" w:eastAsia="SimSun" w:hAnsi="Calibri" w:cs="Calibri"/>
          <w:sz w:val="24"/>
          <w:szCs w:val="24"/>
        </w:rPr>
        <w:t>Pandas DataFrame</w:t>
      </w:r>
      <w:r>
        <w:rPr>
          <w:rFonts w:ascii="Calibri" w:eastAsia="SimSun" w:hAnsi="Calibri" w:cs="Calibri"/>
          <w:sz w:val="24"/>
          <w:szCs w:val="24"/>
        </w:rPr>
        <w:t xml:space="preserve"> named </w:t>
      </w:r>
      <w:r>
        <w:rPr>
          <w:rStyle w:val="HTMLCode"/>
          <w:rFonts w:ascii="Calibri" w:eastAsia="SimSun" w:hAnsi="Calibri" w:cs="Calibri"/>
          <w:sz w:val="24"/>
          <w:szCs w:val="24"/>
        </w:rPr>
        <w:t>rg</w:t>
      </w:r>
      <w:r>
        <w:rPr>
          <w:rFonts w:ascii="Calibri" w:eastAsia="SimSun" w:hAnsi="Calibri" w:cs="Calibri"/>
          <w:sz w:val="24"/>
          <w:szCs w:val="24"/>
        </w:rPr>
        <w:t xml:space="preserve"> for data analysis.</w:t>
      </w:r>
    </w:p>
    <w:p w14:paraId="36230DA5" w14:textId="77777777" w:rsidR="00745A93" w:rsidRDefault="00745A93">
      <w:pPr>
        <w:rPr>
          <w:rFonts w:ascii="Calibri" w:eastAsia="SimSun" w:hAnsi="Calibri" w:cs="Calibri"/>
          <w:sz w:val="24"/>
          <w:szCs w:val="24"/>
        </w:rPr>
      </w:pPr>
    </w:p>
    <w:p w14:paraId="79CF3B05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E9F9C1C" wp14:editId="7C34D4B5">
            <wp:extent cx="5018405" cy="1790065"/>
            <wp:effectExtent l="0" t="0" r="1079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24FB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F4F75E5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print(rg)</w:t>
      </w:r>
      <w:r>
        <w:rPr>
          <w:rFonts w:ascii="Calibri" w:eastAsia="SimSun" w:hAnsi="Calibri" w:cs="Calibri"/>
          <w:sz w:val="24"/>
          <w:szCs w:val="24"/>
        </w:rPr>
        <w:t xml:space="preserve"> displays the entire </w:t>
      </w:r>
      <w:r>
        <w:rPr>
          <w:rStyle w:val="Strong"/>
          <w:rFonts w:ascii="Calibri" w:eastAsia="SimSun" w:hAnsi="Calibri" w:cs="Calibri"/>
          <w:sz w:val="24"/>
          <w:szCs w:val="24"/>
        </w:rPr>
        <w:t xml:space="preserve">DataFrame </w:t>
      </w:r>
      <w:r>
        <w:rPr>
          <w:rStyle w:val="HTMLCode"/>
          <w:rFonts w:ascii="Calibri" w:eastAsia="SimSun" w:hAnsi="Calibri" w:cs="Calibri"/>
          <w:sz w:val="24"/>
          <w:szCs w:val="24"/>
        </w:rPr>
        <w:t>rg</w:t>
      </w:r>
      <w:r>
        <w:rPr>
          <w:rFonts w:ascii="Calibri" w:eastAsia="SimSun" w:hAnsi="Calibri" w:cs="Calibri"/>
          <w:sz w:val="24"/>
          <w:szCs w:val="24"/>
        </w:rPr>
        <w:t xml:space="preserve">, showing the dataset loaded from </w:t>
      </w:r>
      <w:r>
        <w:rPr>
          <w:rStyle w:val="HTMLCode"/>
          <w:rFonts w:ascii="Calibri" w:eastAsia="SimSun" w:hAnsi="Calibri" w:cs="Calibri"/>
          <w:sz w:val="24"/>
          <w:szCs w:val="24"/>
        </w:rPr>
        <w:t>"StudentsPerformance.csv</w:t>
      </w:r>
    </w:p>
    <w:p w14:paraId="466A9B52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02D57D6C" w14:textId="77777777"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11D10B62" wp14:editId="1BAE6A2C">
            <wp:extent cx="5271770" cy="2378710"/>
            <wp:effectExtent l="0" t="0" r="127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4989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57C6FA8A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078674F3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4C414892" w14:textId="77777777"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lastRenderedPageBreak/>
        <w:t>display the first five rows of data cell.</w:t>
      </w:r>
    </w:p>
    <w:p w14:paraId="7F89EF03" w14:textId="77777777"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0D2BDCF9" wp14:editId="66C8FEC4">
            <wp:extent cx="5267960" cy="1619250"/>
            <wp:effectExtent l="0" t="0" r="508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4E75" w14:textId="77777777"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display the last five rows of data set.</w:t>
      </w:r>
    </w:p>
    <w:p w14:paraId="3905CED2" w14:textId="77777777"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47E29BE4" wp14:editId="5B8348E0">
            <wp:extent cx="5273675" cy="1651635"/>
            <wp:effectExtent l="0" t="0" r="146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32D8" w14:textId="77777777"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display the number of counts of rows and columns.</w:t>
      </w:r>
    </w:p>
    <w:p w14:paraId="5097592A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68FAB6A" wp14:editId="60AFECE1">
            <wp:extent cx="5269230" cy="69215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9226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6A7993E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display summary or information about data set including data types and non null counts.</w:t>
      </w:r>
    </w:p>
    <w:p w14:paraId="56AEA668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81F58BE" wp14:editId="459C452B">
            <wp:extent cx="5270500" cy="2318385"/>
            <wp:effectExtent l="0" t="0" r="254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B72E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5AA198F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69A33F1D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6B9364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7A63BCC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F4DCB40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67B2F7D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7ED9B50F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103FAD0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0B9A281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C9BF76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66EBC70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get descriptive statistics for numerical columns in data frame.</w:t>
      </w:r>
    </w:p>
    <w:p w14:paraId="213FF5A6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17165BCA" wp14:editId="4FCC0DB4">
            <wp:extent cx="5273675" cy="3362325"/>
            <wp:effectExtent l="0" t="0" r="146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66E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maths score column from data set.</w:t>
      </w:r>
    </w:p>
    <w:p w14:paraId="29FACB7C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2368A81" wp14:editId="616C6814">
            <wp:extent cx="5270500" cy="2894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1F81" w14:textId="77777777"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 xml:space="preserve">Selecting  a specific column </w:t>
      </w:r>
    </w:p>
    <w:p w14:paraId="308E47F8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16E1B2B7" wp14:editId="6B91DC16">
            <wp:extent cx="2943225" cy="5667375"/>
            <wp:effectExtent l="0" t="0" r="133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C018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first row from the the data set by index.</w:t>
      </w:r>
    </w:p>
    <w:p w14:paraId="09B5521B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5B52E61" wp14:editId="22C118C8">
            <wp:extent cx="5191125" cy="2838450"/>
            <wp:effectExtent l="0" t="0" r="571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32E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18E9F620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6293D5C2" w14:textId="77777777"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 xml:space="preserve"> select the row with label index 0 from data set.</w:t>
      </w:r>
    </w:p>
    <w:p w14:paraId="5C7C4CCA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4E06674" wp14:editId="0FC75A04">
            <wp:extent cx="5269865" cy="240093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CF01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rows from 1 to 4 and column from 2 to 6</w:t>
      </w:r>
    </w:p>
    <w:p w14:paraId="7904293C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DD5182D" wp14:editId="230D768D">
            <wp:extent cx="5272405" cy="186626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D4C4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filter the data set for rows where math score is greater than 30(data framework method).</w:t>
      </w:r>
    </w:p>
    <w:p w14:paraId="61252151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689D0F8" wp14:editId="00229A75">
            <wp:extent cx="5264150" cy="296291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1084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7A928DF6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635D19CA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05B34B4E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4A5C988C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5D5508F3" w14:textId="77777777"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 xml:space="preserve"> Performing specific condition </w:t>
      </w:r>
    </w:p>
    <w:p w14:paraId="2245472B" w14:textId="77777777" w:rsidR="00745A93" w:rsidRDefault="009E3D81">
      <w:p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4A8C1E3F" wp14:editId="7C712303">
            <wp:extent cx="5264785" cy="2741930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FDE2" w14:textId="77777777" w:rsidR="00745A93" w:rsidRDefault="00745A93">
      <w:pPr>
        <w:rPr>
          <w:rStyle w:val="HTMLCode"/>
          <w:rFonts w:ascii="Calibri" w:eastAsia="SimSun" w:hAnsi="Calibri" w:cs="Calibri"/>
          <w:sz w:val="24"/>
          <w:szCs w:val="24"/>
        </w:rPr>
      </w:pPr>
    </w:p>
    <w:p w14:paraId="5163A8F5" w14:textId="77777777" w:rsidR="00745A93" w:rsidRDefault="009E3D81">
      <w:pPr>
        <w:numPr>
          <w:ilvl w:val="0"/>
          <w:numId w:val="1"/>
        </w:numPr>
        <w:rPr>
          <w:rStyle w:val="HTMLCode"/>
          <w:rFonts w:ascii="Calibri" w:eastAsia="SimSun" w:hAnsi="Calibri" w:cs="Calibri"/>
          <w:sz w:val="24"/>
          <w:szCs w:val="24"/>
        </w:rPr>
      </w:pPr>
      <w:r>
        <w:rPr>
          <w:rStyle w:val="HTMLCode"/>
          <w:rFonts w:ascii="Calibri" w:eastAsia="SimSun" w:hAnsi="Calibri" w:cs="Calibri"/>
          <w:sz w:val="24"/>
          <w:szCs w:val="24"/>
        </w:rPr>
        <w:t>check if there are any missing values in data frame.</w:t>
      </w:r>
    </w:p>
    <w:p w14:paraId="7755A162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1B59274C" wp14:editId="4645562A">
            <wp:extent cx="5270500" cy="268922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1966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6642E02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C45AEF0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854E71C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C32E04F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6D406F3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7F1B605B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84C7938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8D3446C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BF48601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EC592A1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C970227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83A7FF1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674AF7FF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218DB5C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EA43D93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DDB127D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860EFF9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9E2DD87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count the number of missing values in the dataset</w:t>
      </w:r>
    </w:p>
    <w:p w14:paraId="7F59551D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D077501" wp14:editId="522088D8">
            <wp:extent cx="5271135" cy="253746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27E8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CBEB82F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fill missing values with zero.</w:t>
      </w:r>
    </w:p>
    <w:p w14:paraId="1BACD92A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452EAC72" wp14:editId="2A9A736C">
            <wp:extent cx="5266690" cy="25844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DDEC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Checking the records.</w:t>
      </w:r>
    </w:p>
    <w:p w14:paraId="02359362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024AC031" wp14:editId="08BBD5FF">
            <wp:extent cx="5274310" cy="2632075"/>
            <wp:effectExtent l="0" t="0" r="1397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D89D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7D79D9D9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6A7505E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check the datatypes of the column</w:t>
      </w:r>
    </w:p>
    <w:p w14:paraId="1BC30DC7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290D41FA" wp14:editId="7CA8CFFA">
            <wp:extent cx="5273675" cy="1878965"/>
            <wp:effectExtent l="0" t="0" r="1460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46CA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A4C6F66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sort the dataset or dataframe based on specific column True=female false= male</w:t>
      </w:r>
    </w:p>
    <w:p w14:paraId="715A88D9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733F954D" wp14:editId="694FADB8">
            <wp:extent cx="5271770" cy="2605405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E32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956D517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Shorting the data with certain conditions</w:t>
      </w:r>
    </w:p>
    <w:p w14:paraId="6339943E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30C86AB3" wp14:editId="13B21C5D">
            <wp:extent cx="5266690" cy="2609850"/>
            <wp:effectExtent l="0" t="0" r="635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F3E7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13B1B58B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238E5A0F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2721ACA5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51E8FC73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72299EB1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41B9E11D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12FDF645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Sortind the data with  head head </w:t>
      </w:r>
    </w:p>
    <w:p w14:paraId="33DD7BA6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32F6CC44" wp14:editId="4107142F">
            <wp:extent cx="5269865" cy="2274570"/>
            <wp:effectExtent l="0" t="0" r="317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6D30" w14:textId="77777777" w:rsidR="00745A93" w:rsidRDefault="009E3D81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find minimum and maximum value of column.</w:t>
      </w:r>
    </w:p>
    <w:p w14:paraId="13B2BB22" w14:textId="77777777" w:rsidR="00745A93" w:rsidRDefault="009E3D81">
      <w:pPr>
        <w:ind w:left="20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479E33DA" wp14:editId="1B3817CD">
            <wp:extent cx="5269865" cy="1119505"/>
            <wp:effectExtent l="0" t="0" r="317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C205" w14:textId="77777777" w:rsidR="00745A93" w:rsidRDefault="00745A93">
      <w:pPr>
        <w:ind w:left="200"/>
        <w:rPr>
          <w:rFonts w:ascii="Calibri" w:hAnsi="Calibri" w:cs="Calibri"/>
          <w:sz w:val="24"/>
          <w:szCs w:val="24"/>
        </w:rPr>
      </w:pPr>
    </w:p>
    <w:p w14:paraId="063D1C47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25 . maximum value of the column</w:t>
      </w:r>
    </w:p>
    <w:p w14:paraId="717276D4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51F5D2A3" wp14:editId="5E9E95C6">
            <wp:extent cx="4168140" cy="85344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9535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26 . unique values in the column</w:t>
      </w:r>
    </w:p>
    <w:p w14:paraId="3B79E533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04E4AF9D" wp14:editId="5431D5FA">
            <wp:extent cx="5269230" cy="2400935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B24A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87695C8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 of unique valus in the column</w:t>
      </w:r>
    </w:p>
    <w:p w14:paraId="485CC56A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A0E5058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16EABDA7" wp14:editId="467A5D60">
            <wp:extent cx="5512435" cy="530860"/>
            <wp:effectExtent l="0" t="0" r="444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rcRect l="-4830" t="15758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1BD6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7918862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filter the rows where thetest preparation course has completed (data frame method)</w:t>
      </w:r>
    </w:p>
    <w:p w14:paraId="4529CE74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F5CFE12" wp14:editId="0D8BDC59">
            <wp:extent cx="5264150" cy="2829560"/>
            <wp:effectExtent l="0" t="0" r="889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011E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C51D8F4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filter for high reading score.</w:t>
      </w:r>
    </w:p>
    <w:p w14:paraId="7AFCE89F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4990F3B6" wp14:editId="58E25B7E">
            <wp:extent cx="5273040" cy="246697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0FC0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CEA197B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change he value of column</w:t>
      </w:r>
    </w:p>
    <w:p w14:paraId="4BE070A1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7EDCCA76" wp14:editId="774FFAF6">
            <wp:extent cx="5269230" cy="2536190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AE5F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B276334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element in the first row and first column</w:t>
      </w:r>
    </w:p>
    <w:p w14:paraId="4115A2EC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76181A30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25BB75C" wp14:editId="23963857">
            <wp:extent cx="5401310" cy="10331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rcRect l="-2494" t="10703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9734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90271CB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element in the specific row and first column</w:t>
      </w:r>
    </w:p>
    <w:p w14:paraId="4DD452A9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4FC1501" wp14:editId="65BEB86E">
            <wp:extent cx="3512820" cy="73914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F608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CB28C8A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find all rows where gender is male  and writing score is 60</w:t>
      </w:r>
    </w:p>
    <w:p w14:paraId="58C658BB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60B63178" wp14:editId="4894BCCF">
            <wp:extent cx="5267960" cy="2884805"/>
            <wp:effectExtent l="0" t="0" r="508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EC87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7ECD4C7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the first thre rows of the writing and reading column</w:t>
      </w:r>
    </w:p>
    <w:p w14:paraId="33ABB90D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0D1C207A" wp14:editId="0B16A28B">
            <wp:extent cx="5272405" cy="2914650"/>
            <wp:effectExtent l="0" t="0" r="635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EAA2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change the lunch for gender </w:t>
      </w:r>
    </w:p>
    <w:p w14:paraId="7EC42A8E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7E666723" wp14:editId="398FB635">
            <wp:extent cx="5274310" cy="1915160"/>
            <wp:effectExtent l="0" t="0" r="1397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846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D60E571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print the first and fifth row along with second column</w:t>
      </w:r>
    </w:p>
    <w:p w14:paraId="494EF638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594DD8E8" wp14:editId="1A872B54">
            <wp:extent cx="5267960" cy="1247775"/>
            <wp:effectExtent l="0" t="0" r="508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97D6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7CF5D03E" w14:textId="77777777" w:rsidR="00745A93" w:rsidRDefault="009E3D81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>Show the 'gender' values for the rows at index 0 and 5</w:t>
      </w:r>
    </w:p>
    <w:p w14:paraId="7D42E31D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4E95F055" wp14:editId="6931DD45">
            <wp:extent cx="5238750" cy="1495425"/>
            <wp:effectExtent l="0" t="0" r="381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D4D6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C64CE9E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38 . C</w:t>
      </w:r>
      <w:r>
        <w:rPr>
          <w:rFonts w:ascii="Calibri" w:eastAsia="SimSun" w:hAnsi="Calibri" w:cs="Calibri"/>
          <w:sz w:val="24"/>
          <w:szCs w:val="24"/>
        </w:rPr>
        <w:t>ount and display the occurrences of each unique value in the 'parental level of education' column</w:t>
      </w:r>
    </w:p>
    <w:p w14:paraId="625731B4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39028B97" wp14:editId="31B1EC6F">
            <wp:extent cx="5269865" cy="2386330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A9F8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7F7784C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BCEAFFC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3422F1E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D1639D6" w14:textId="77777777"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select twwo column named race/ethnicity   and lunch start from index no1 and end on index no18 and skip at 2</w:t>
      </w:r>
    </w:p>
    <w:p w14:paraId="78B59976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11C82A3B" wp14:editId="4708CCFC">
            <wp:extent cx="5272405" cy="3564890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4916" w14:textId="77777777"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rangee of column</w:t>
      </w:r>
    </w:p>
    <w:p w14:paraId="0379CFB3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37ACB830" wp14:editId="7822DEB4">
            <wp:extent cx="5269865" cy="2600325"/>
            <wp:effectExtent l="0" t="0" r="317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BF6B" w14:textId="77777777"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eastAsia="SimSun" w:hAnsi="Calibri" w:cs="Calibri"/>
          <w:sz w:val="24"/>
          <w:szCs w:val="24"/>
        </w:rPr>
        <w:t>Show all data for male students and display the first five rows.</w:t>
      </w:r>
    </w:p>
    <w:p w14:paraId="70B97151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CC6945A" wp14:editId="19362F5E">
            <wp:extent cx="5272405" cy="1936115"/>
            <wp:effectExtent l="0" t="0" r="635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1D99" w14:textId="77777777"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</w:t>
      </w:r>
      <w:r>
        <w:rPr>
          <w:rFonts w:ascii="Calibri" w:eastAsia="SimSun" w:hAnsi="Calibri" w:cs="Calibri"/>
          <w:sz w:val="24"/>
          <w:szCs w:val="24"/>
        </w:rPr>
        <w:t>Show all data for male students and display the first five rows.</w:t>
      </w:r>
      <w:r>
        <w:rPr>
          <w:rFonts w:ascii="Calibri" w:hAnsi="Calibri" w:cs="Calibri"/>
          <w:sz w:val="24"/>
          <w:szCs w:val="24"/>
        </w:rPr>
        <w:t xml:space="preserve">        </w:t>
      </w:r>
    </w:p>
    <w:p w14:paraId="64A54315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114300" distR="114300" wp14:anchorId="4EC3E790" wp14:editId="4C9764EA">
            <wp:extent cx="5267960" cy="262128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67ED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79ECD22" w14:textId="77777777" w:rsidR="00745A93" w:rsidRDefault="009E3D81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>Show the math, reading, and writing scores along with gender for all male students and display the first five rows</w:t>
      </w:r>
    </w:p>
    <w:p w14:paraId="0230699F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7074A89" wp14:editId="1DC34855">
            <wp:extent cx="5266690" cy="1497965"/>
            <wp:effectExtent l="0" t="0" r="635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AB31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>44."Show all values from the 'test preparation course' column where the data is either 'none' or 'completed'.</w:t>
      </w:r>
    </w:p>
    <w:p w14:paraId="2FC433A5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67BAA132" wp14:editId="7DC6DD77">
            <wp:extent cx="5269230" cy="2927985"/>
            <wp:effectExtent l="0" t="0" r="3810" b="133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1E4E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73DD563F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D42ACC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51EABB09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5162E53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EFBE8C4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111D6D0A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30ECD733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09088CB5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280AB2AE" w14:textId="77777777" w:rsidR="00745A93" w:rsidRDefault="009E3D81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eastAsia="SimSun" w:hAnsi="Calibri" w:cs="Calibri"/>
          <w:sz w:val="24"/>
          <w:szCs w:val="24"/>
        </w:rPr>
        <w:t>Show all values from the 'race/ethnicity' column where the data contains 'group A'.</w:t>
      </w:r>
    </w:p>
    <w:p w14:paraId="3D757628" w14:textId="77777777" w:rsidR="00745A93" w:rsidRDefault="009E3D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114300" distR="114300" wp14:anchorId="512B2A6C" wp14:editId="00074562">
            <wp:extent cx="5272405" cy="2706370"/>
            <wp:effectExtent l="0" t="0" r="63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B82B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p w14:paraId="40A02914" w14:textId="77777777" w:rsidR="00745A93" w:rsidRDefault="00745A93">
      <w:pPr>
        <w:rPr>
          <w:rFonts w:ascii="Calibri" w:hAnsi="Calibri" w:cs="Calibri"/>
          <w:sz w:val="24"/>
          <w:szCs w:val="24"/>
        </w:rPr>
      </w:pPr>
    </w:p>
    <w:sectPr w:rsidR="00745A9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6F1E9DA"/>
    <w:multiLevelType w:val="singleLevel"/>
    <w:tmpl w:val="96F1E9DA"/>
    <w:lvl w:ilvl="0">
      <w:start w:val="45"/>
      <w:numFmt w:val="decimal"/>
      <w:suff w:val="space"/>
      <w:lvlText w:val="%1."/>
      <w:lvlJc w:val="left"/>
    </w:lvl>
  </w:abstractNum>
  <w:abstractNum w:abstractNumId="1" w15:restartNumberingAfterBreak="0">
    <w:nsid w:val="CD571AD3"/>
    <w:multiLevelType w:val="singleLevel"/>
    <w:tmpl w:val="CD571AD3"/>
    <w:lvl w:ilvl="0">
      <w:start w:val="27"/>
      <w:numFmt w:val="decimal"/>
      <w:suff w:val="space"/>
      <w:lvlText w:val="%1."/>
      <w:lvlJc w:val="left"/>
    </w:lvl>
  </w:abstractNum>
  <w:abstractNum w:abstractNumId="2" w15:restartNumberingAfterBreak="0">
    <w:nsid w:val="0175C2CF"/>
    <w:multiLevelType w:val="singleLevel"/>
    <w:tmpl w:val="0175C2CF"/>
    <w:lvl w:ilvl="0">
      <w:start w:val="39"/>
      <w:numFmt w:val="decimal"/>
      <w:suff w:val="space"/>
      <w:lvlText w:val="%1."/>
      <w:lvlJc w:val="left"/>
    </w:lvl>
  </w:abstractNum>
  <w:abstractNum w:abstractNumId="3" w15:restartNumberingAfterBreak="0">
    <w:nsid w:val="7D2D8950"/>
    <w:multiLevelType w:val="singleLevel"/>
    <w:tmpl w:val="7D2D8950"/>
    <w:lvl w:ilvl="0">
      <w:start w:val="1"/>
      <w:numFmt w:val="decimal"/>
      <w:suff w:val="space"/>
      <w:lvlText w:val="%1."/>
      <w:lvlJc w:val="left"/>
      <w:pPr>
        <w:ind w:left="200"/>
      </w:pPr>
    </w:lvl>
  </w:abstractNum>
  <w:num w:numId="1" w16cid:durableId="48575097">
    <w:abstractNumId w:val="3"/>
  </w:num>
  <w:num w:numId="2" w16cid:durableId="135802766">
    <w:abstractNumId w:val="1"/>
  </w:num>
  <w:num w:numId="3" w16cid:durableId="1269629428">
    <w:abstractNumId w:val="2"/>
  </w:num>
  <w:num w:numId="4" w16cid:durableId="43144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C660AA9"/>
    <w:rsid w:val="00110926"/>
    <w:rsid w:val="006F2426"/>
    <w:rsid w:val="00745A93"/>
    <w:rsid w:val="009E3D81"/>
    <w:rsid w:val="5A2D1911"/>
    <w:rsid w:val="6B0630A0"/>
    <w:rsid w:val="6B562AEA"/>
    <w:rsid w:val="6C66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A876A1"/>
  <w15:docId w15:val="{5B0A4FE6-9D5F-46A4-8E73-788838E3C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488</Words>
  <Characters>2306</Characters>
  <Application>Microsoft Office Word</Application>
  <DocSecurity>4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RAINA  GUPTA</dc:creator>
  <cp:lastModifiedBy>asif ansari</cp:lastModifiedBy>
  <cp:revision>2</cp:revision>
  <dcterms:created xsi:type="dcterms:W3CDTF">2025-02-09T17:19:00Z</dcterms:created>
  <dcterms:modified xsi:type="dcterms:W3CDTF">2025-02-09T17:19:00Z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7164ECCA1D70440CA95511BA21E28050_11</vt:lpwstr>
  </property>
</Properties>
</file>