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BAA2" w14:textId="77777777" w:rsidR="00605A2E" w:rsidRPr="00605A2E" w:rsidRDefault="00605A2E" w:rsidP="00605A2E">
      <w:r w:rsidRPr="00605A2E">
        <w:t>Ever since I was young, I’ve been curious about how websites and technology work behind the scenes. What started as a hobby trying out bits of code and experimenting with computers has grown into a real ambition to build a career in web development. I enjoy the challenge of solving problems through coding and the creativity that comes with designing something people can use. That’s why I want to study Web Development at SAE, where I know I’ll be able to turn my passion into professional skills.</w:t>
      </w:r>
    </w:p>
    <w:p w14:paraId="4609AC66" w14:textId="77777777" w:rsidR="00605A2E" w:rsidRPr="00605A2E" w:rsidRDefault="00605A2E" w:rsidP="00605A2E">
      <w:r w:rsidRPr="00605A2E">
        <w:t>At college, I’m currently working towards a BTEC in IT, which has given me a solid base in computer science, hardware, and software. One of the highlights has been the projects I’ve worked on, like creating a car game and a room-based game using Python and building a website in HTML. Most of these were group projects, so I’ve also learned how to share ideas, divide tasks, and bring everything together as a team.</w:t>
      </w:r>
    </w:p>
    <w:p w14:paraId="7C278CD5" w14:textId="77777777" w:rsidR="00605A2E" w:rsidRPr="00605A2E" w:rsidRDefault="00605A2E" w:rsidP="00605A2E">
      <w:r w:rsidRPr="00605A2E">
        <w:t xml:space="preserve">Outside of the classroom, I like pushing myself further by exploring technology on my own. I’ve been teaching myself C++ to understand programming logic more deeply, and I spend time troubleshooting computers and reading about new tech and gaming. I find it rewarding to figure things out on my own whether it’s fixing a technical issue or trying out a new coding language. </w:t>
      </w:r>
    </w:p>
    <w:p w14:paraId="1452C809" w14:textId="77777777" w:rsidR="00605A2E" w:rsidRPr="00605A2E" w:rsidRDefault="00605A2E" w:rsidP="00605A2E">
      <w:r w:rsidRPr="00605A2E">
        <w:t>I’ve also had chances to gain experience in real-world settings. At a charity, I worked on moving customer information onto a database, which taught me about handling data carefully and professionally. Helping as a teaching assistant for younger students gave me confidence in communicating and supporting others. These experiences have made me more adaptable and confident; skills I know will help me in web development and beyond.</w:t>
      </w:r>
    </w:p>
    <w:p w14:paraId="46D0B01A" w14:textId="77777777" w:rsidR="00605A2E" w:rsidRPr="00605A2E" w:rsidRDefault="00605A2E" w:rsidP="00605A2E">
      <w:r w:rsidRPr="00605A2E">
        <w:t>What attracts me to SAE is the hands-on style of learning and the focus on preparing students for the creative industries. I’m excited by the idea of collaborating with other like-minded people and working on projects that feel close to the real world.</w:t>
      </w:r>
    </w:p>
    <w:p w14:paraId="4F009D13" w14:textId="77777777" w:rsidR="00605A2E" w:rsidRPr="00605A2E" w:rsidRDefault="00605A2E" w:rsidP="00605A2E">
      <w:r w:rsidRPr="00605A2E">
        <w:t xml:space="preserve">In the future, I see myself working as a professional web developer, creating websites that are not only functional but also enjoyable to use. My goal is to grow into full-stack development and keep challenging myself to learn new skills. I believe web development will give me the environment, guidance, and opportunities in my future. </w:t>
      </w:r>
    </w:p>
    <w:p w14:paraId="6596D49E" w14:textId="77777777" w:rsidR="00605A2E" w:rsidRPr="00605A2E" w:rsidRDefault="00605A2E" w:rsidP="00605A2E"/>
    <w:p w14:paraId="5567D879" w14:textId="77777777" w:rsidR="0082386F" w:rsidRDefault="0082386F"/>
    <w:sectPr w:rsidR="00823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2E"/>
    <w:rsid w:val="000B4E0F"/>
    <w:rsid w:val="00605A2E"/>
    <w:rsid w:val="0082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3D5A"/>
  <w15:chartTrackingRefBased/>
  <w15:docId w15:val="{8ED94DBE-2EFB-4C69-9E83-FB205EA0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Farhan</dc:creator>
  <cp:keywords/>
  <dc:description/>
  <cp:lastModifiedBy>Anas Farhan</cp:lastModifiedBy>
  <cp:revision>2</cp:revision>
  <dcterms:created xsi:type="dcterms:W3CDTF">2025-08-29T20:27:00Z</dcterms:created>
  <dcterms:modified xsi:type="dcterms:W3CDTF">2025-08-29T20:27:00Z</dcterms:modified>
</cp:coreProperties>
</file>