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508ED" w14:textId="77777777" w:rsidR="00CB1754" w:rsidRDefault="00CB1754">
      <w:pPr>
        <w:rPr>
          <w:b/>
          <w:bCs/>
        </w:rPr>
      </w:pPr>
      <w:r>
        <w:rPr>
          <w:b/>
          <w:bCs/>
        </w:rPr>
        <w:t>1. Les équipements par employé</w:t>
      </w:r>
    </w:p>
    <w:p w14:paraId="21F73CB3" w14:textId="11128DD3" w:rsidR="006343EC" w:rsidRDefault="00CB1754">
      <w:pPr>
        <w:rPr>
          <w:b/>
          <w:bCs/>
        </w:rPr>
      </w:pPr>
      <w:r>
        <w:rPr>
          <w:b/>
          <w:bCs/>
        </w:rPr>
        <w:t xml:space="preserve"> a. admin :</w:t>
      </w:r>
    </w:p>
    <w:p w14:paraId="50EB18AE" w14:textId="4B6FEFDD" w:rsidR="00CB1754" w:rsidRDefault="0063219F">
      <w:r>
        <w:t>L’admin</w:t>
      </w:r>
      <w:r w:rsidR="00CB1754">
        <w:t xml:space="preserve"> aura besoin comme matériels de : </w:t>
      </w:r>
    </w:p>
    <w:p w14:paraId="0FD7A522" w14:textId="1162E7BD" w:rsidR="00CB1754" w:rsidRDefault="00CB1754">
      <w:r>
        <w:rPr>
          <w:rFonts w:ascii="Wingdings" w:hAnsi="Wingdings" w:cs="Wingdings"/>
        </w:rPr>
        <w:t xml:space="preserve"> </w:t>
      </w:r>
      <w:r w:rsidR="00F02D49">
        <w:t xml:space="preserve">➢ </w:t>
      </w:r>
      <w:r>
        <w:t>Un ordinateur portable qui a les caractéristiques suivantes :</w:t>
      </w:r>
    </w:p>
    <w:p w14:paraId="1E3211FE" w14:textId="66F557A1" w:rsidR="00CB1754" w:rsidRDefault="00CB1754">
      <w:r>
        <w:rPr>
          <w:b/>
          <w:bCs/>
        </w:rPr>
        <w:t xml:space="preserve">            Marque </w:t>
      </w:r>
      <w:r>
        <w:rPr>
          <w:rFonts w:ascii="JIBGKF+TimesNewRomanPSMT" w:hAnsi="JIBGKF+TimesNewRomanPSMT" w:cs="JIBGKF+TimesNewRomanPSMT"/>
        </w:rPr>
        <w:t>: Apple MacBook</w:t>
      </w:r>
      <w:r w:rsidR="00893747">
        <w:rPr>
          <w:rFonts w:ascii="JIBGKF+TimesNewRomanPSMT" w:hAnsi="JIBGKF+TimesNewRomanPSMT" w:cs="JIBGKF+TimesNewRomanPSMT"/>
        </w:rPr>
        <w:t>13,2</w:t>
      </w:r>
    </w:p>
    <w:p w14:paraId="51099133" w14:textId="3223651D" w:rsidR="00CB1754" w:rsidRDefault="00CB1754">
      <w:pPr>
        <w:rPr>
          <w:rFonts w:ascii="Times New Roman" w:hAnsi="Times New Roman" w:cs="Times New Roman"/>
        </w:rPr>
      </w:pPr>
      <w:r>
        <w:rPr>
          <w:b/>
          <w:bCs/>
        </w:rPr>
        <w:t xml:space="preserve">             Processeur :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coeurs</w:t>
      </w:r>
      <w:proofErr w:type="spellEnd"/>
      <w:r>
        <w:rPr>
          <w:rFonts w:ascii="Times New Roman" w:hAnsi="Times New Roman" w:cs="Times New Roman"/>
        </w:rPr>
        <w:t xml:space="preserve"> Intel 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i5 de 7e génération à 2,3 GHz</w:t>
      </w:r>
    </w:p>
    <w:p w14:paraId="376EB7E8" w14:textId="77777777" w:rsidR="00CB1754" w:rsidRDefault="00CB1754" w:rsidP="00CB1754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b/>
          <w:bCs/>
        </w:rPr>
        <w:t xml:space="preserve">Mémoire : </w:t>
      </w:r>
      <w:r>
        <w:rPr>
          <w:rFonts w:ascii="JIBGKF+TimesNewRomanPSMT" w:hAnsi="JIBGKF+TimesNewRomanPSMT" w:cs="JIBGKF+TimesNewRomanPSMT"/>
        </w:rPr>
        <w:t xml:space="preserve">8 Go de mémoire LPDDR3 à 2 133 MHz </w:t>
      </w:r>
    </w:p>
    <w:p w14:paraId="6DE614BA" w14:textId="3EA4EE2D" w:rsidR="00CB1754" w:rsidRDefault="00CB1754" w:rsidP="00CB1754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Système d’exploitation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macOS</w:t>
      </w:r>
      <w:proofErr w:type="spellEnd"/>
      <w:r>
        <w:rPr>
          <w:rFonts w:ascii="JIBGKF+TimesNewRomanPSMT" w:hAnsi="JIBGKF+TimesNewRomanPSMT" w:cs="JIBGKF+TimesNewRomanPSMT"/>
        </w:rPr>
        <w:t xml:space="preserve"> High Sierra </w:t>
      </w:r>
    </w:p>
    <w:p w14:paraId="37B8D283" w14:textId="1FBC7FF2" w:rsidR="00CB1754" w:rsidRPr="008301EE" w:rsidRDefault="00CB1754" w:rsidP="00CB1754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</w:t>
      </w:r>
      <w:r w:rsidRPr="008301EE">
        <w:rPr>
          <w:b/>
          <w:bCs/>
        </w:rPr>
        <w:t xml:space="preserve">Stockage: </w:t>
      </w:r>
      <w:r w:rsidRPr="008301EE">
        <w:rPr>
          <w:rFonts w:ascii="JIBGKF+TimesNewRomanPSMT" w:hAnsi="JIBGKF+TimesNewRomanPSMT" w:cs="JIBGKF+TimesNewRomanPSMT"/>
        </w:rPr>
        <w:t>256 Go</w:t>
      </w:r>
    </w:p>
    <w:p w14:paraId="33308F12" w14:textId="20E59A8E" w:rsidR="00CB1754" w:rsidRPr="008301EE" w:rsidRDefault="00CB1754" w:rsidP="00CB1754">
      <w:pPr>
        <w:rPr>
          <w:rFonts w:ascii="JIBGKF+TimesNewRomanPSMT" w:hAnsi="JIBGKF+TimesNewRomanPSMT" w:cs="JIBGKF+TimesNewRomanPSMT"/>
        </w:rPr>
      </w:pPr>
      <w:r w:rsidRPr="008301EE">
        <w:rPr>
          <w:rFonts w:ascii="JIBGKF+TimesNewRomanPSMT" w:hAnsi="JIBGKF+TimesNewRomanPSMT" w:cs="JIBGKF+TimesNewRomanPSMT"/>
        </w:rPr>
        <w:t xml:space="preserve">             </w:t>
      </w: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 xml:space="preserve">: </w:t>
      </w:r>
      <w:r w:rsidR="00893747">
        <w:rPr>
          <w:rFonts w:ascii="JIBGKF+TimesNewRomanPSMT" w:hAnsi="JIBGKF+TimesNewRomanPSMT" w:cs="JIBGKF+TimesNewRomanPSMT"/>
          <w:noProof/>
        </w:rPr>
        <w:drawing>
          <wp:inline distT="0" distB="0" distL="0" distR="0" wp14:anchorId="79B8CAB7" wp14:editId="140F1000">
            <wp:extent cx="2141855" cy="2141855"/>
            <wp:effectExtent l="0" t="0" r="0" b="0"/>
            <wp:docPr id="1" name="Image 1" descr="Une image contenant texte, équipement électroniqu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ordinateur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90039" w14:textId="7DF36492" w:rsidR="00CB1754" w:rsidRDefault="00CB1754" w:rsidP="00CB1754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            Coût </w:t>
      </w:r>
      <w:r>
        <w:rPr>
          <w:rFonts w:ascii="JIBGKF+TimesNewRomanPSMT" w:hAnsi="JIBGKF+TimesNewRomanPSMT" w:cs="JIBGKF+TimesNewRomanPSMT"/>
        </w:rPr>
        <w:t>: 3999,00 $</w:t>
      </w:r>
    </w:p>
    <w:p w14:paraId="599B362D" w14:textId="77777777" w:rsidR="00F02D49" w:rsidRDefault="00F02D49" w:rsidP="00CB1754"/>
    <w:p w14:paraId="72F6D636" w14:textId="171B8E7D" w:rsidR="00F02D49" w:rsidRDefault="00F02D49" w:rsidP="00CB1754">
      <w:r>
        <w:t xml:space="preserve">➢ Un câble réseau Ethernet </w:t>
      </w:r>
    </w:p>
    <w:p w14:paraId="3A59CA13" w14:textId="77777777" w:rsidR="00F02D49" w:rsidRDefault="00F02D49" w:rsidP="00CB1754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>: RJ45 / 8P8C</w:t>
      </w:r>
    </w:p>
    <w:p w14:paraId="14A2C8EF" w14:textId="77777777" w:rsidR="00F02D49" w:rsidRDefault="00F02D49" w:rsidP="00CB1754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Identifiant </w:t>
      </w:r>
      <w:r>
        <w:t xml:space="preserve">: 03097 </w:t>
      </w:r>
    </w:p>
    <w:p w14:paraId="4B4B3AAD" w14:textId="132FCEE2" w:rsidR="00F02D49" w:rsidRDefault="00F02D49" w:rsidP="00CB1754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8 mètres </w:t>
      </w:r>
    </w:p>
    <w:p w14:paraId="2C20724B" w14:textId="73CD77F1" w:rsidR="00893747" w:rsidRDefault="00893747" w:rsidP="00CB1754">
      <w:pPr>
        <w:rPr>
          <w:rFonts w:ascii="PMYXEO+TimesNewRomanPS-BoldMT" w:hAnsi="PMYXEO+TimesNewRomanPS-BoldMT" w:cs="PMYXEO+TimesNewRomanPS-BoldMT"/>
          <w:b/>
          <w:bCs/>
        </w:rPr>
      </w:pPr>
      <w:proofErr w:type="gramStart"/>
      <w:r>
        <w:rPr>
          <w:rFonts w:ascii="PMYXEO+TimesNewRomanPS-BoldMT" w:hAnsi="PMYXEO+TimesNewRomanPS-BoldMT" w:cs="PMYXEO+TimesNewRomanPS-BoldMT"/>
          <w:b/>
          <w:bCs/>
        </w:rPr>
        <w:t>photo</w:t>
      </w:r>
      <w:proofErr w:type="gramEnd"/>
      <w:r>
        <w:rPr>
          <w:rFonts w:ascii="PMYXEO+TimesNewRomanPS-BoldMT" w:hAnsi="PMYXEO+TimesNewRomanPS-BoldMT" w:cs="PMYXEO+TimesNewRomanPS-BoldMT"/>
          <w:b/>
          <w:bCs/>
        </w:rPr>
        <w:t xml:space="preserve"> </w:t>
      </w:r>
      <w:r>
        <w:t>:</w:t>
      </w:r>
    </w:p>
    <w:p w14:paraId="7D6624AE" w14:textId="60114FD0" w:rsidR="00F02D49" w:rsidRPr="00CB1754" w:rsidRDefault="00893747" w:rsidP="00CB1754">
      <w:pPr>
        <w:rPr>
          <w:rFonts w:ascii="JIBGKF+TimesNewRomanPSMT" w:hAnsi="JIBGKF+TimesNewRomanPSMT" w:cs="JIBGKF+TimesNewRomanPSMT"/>
        </w:rPr>
      </w:pPr>
      <w:r>
        <w:rPr>
          <w:noProof/>
        </w:rPr>
        <w:lastRenderedPageBreak/>
        <w:drawing>
          <wp:inline distT="0" distB="0" distL="0" distR="0" wp14:anchorId="107FDDE3" wp14:editId="12754708">
            <wp:extent cx="2133600" cy="2133600"/>
            <wp:effectExtent l="0" t="0" r="0" b="0"/>
            <wp:docPr id="2" name="Image 2" descr="Une image contenant texte,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AE7D" w14:textId="6BEFB316" w:rsidR="00893747" w:rsidRDefault="00893747"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15$</w:t>
      </w:r>
    </w:p>
    <w:p w14:paraId="753F9ED8" w14:textId="2C7F4A71" w:rsidR="008301EE" w:rsidRDefault="008301EE">
      <w:r>
        <w:t xml:space="preserve">➢Un câble HDMI </w:t>
      </w:r>
    </w:p>
    <w:p w14:paraId="1BED31BD" w14:textId="77777777" w:rsidR="008301EE" w:rsidRDefault="008301EE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 xml:space="preserve">: </w:t>
      </w:r>
      <w:proofErr w:type="spellStart"/>
      <w:r>
        <w:t>StarTech</w:t>
      </w:r>
      <w:proofErr w:type="spellEnd"/>
      <w:r>
        <w:t xml:space="preserve"> </w:t>
      </w:r>
    </w:p>
    <w:p w14:paraId="2B20020D" w14:textId="1B32F007" w:rsidR="008301EE" w:rsidRDefault="008301EE"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OWEZVD+Arial-BoldMT" w:hAnsi="OWEZVD+Arial-BoldMT" w:cs="OWEZVD+Arial-BoldMT"/>
          <w:b/>
          <w:bCs/>
          <w:sz w:val="19"/>
          <w:szCs w:val="19"/>
        </w:rPr>
        <w:t xml:space="preserve">: </w:t>
      </w:r>
      <w:hyperlink r:id="rId8" w:history="1">
        <w:r w:rsidRPr="00FB192D">
          <w:rPr>
            <w:rStyle w:val="Lienhypertexte"/>
          </w:rPr>
          <w:t>https://www.bestbuy.ca</w:t>
        </w:r>
      </w:hyperlink>
      <w:r>
        <w:t xml:space="preserve"> </w:t>
      </w:r>
    </w:p>
    <w:p w14:paraId="4D5B245F" w14:textId="77777777" w:rsidR="008301EE" w:rsidRDefault="008301EE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1.8 mètres </w:t>
      </w:r>
    </w:p>
    <w:p w14:paraId="4C1FFE56" w14:textId="24C330C4" w:rsidR="00CB1754" w:rsidRDefault="008301EE"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t xml:space="preserve">: </w:t>
      </w:r>
    </w:p>
    <w:p w14:paraId="6F32A033" w14:textId="691F28E3" w:rsidR="00893747" w:rsidRDefault="00893747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6B707822" wp14:editId="54BDB13A">
            <wp:extent cx="2133600" cy="2133600"/>
            <wp:effectExtent l="0" t="0" r="0" b="0"/>
            <wp:docPr id="3" name="Image 3" descr="Une image contenant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8F42" w14:textId="18F117BD" w:rsidR="008301EE" w:rsidRDefault="008301EE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9$</w:t>
      </w:r>
    </w:p>
    <w:p w14:paraId="57B937C3" w14:textId="77777777" w:rsidR="008301EE" w:rsidRDefault="008301EE">
      <w:r>
        <w:t xml:space="preserve">L’admin aura besoin comme logiciels de : </w:t>
      </w:r>
      <w:r>
        <w:rPr>
          <w:rFonts w:ascii="Wingdings" w:hAnsi="Wingdings" w:cs="Wingdings"/>
        </w:rPr>
        <w:t xml:space="preserve"> </w:t>
      </w:r>
      <w:r>
        <w:t>Licence de Microsoft Office</w:t>
      </w:r>
    </w:p>
    <w:p w14:paraId="62501948" w14:textId="77777777" w:rsidR="008301EE" w:rsidRDefault="008301EE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t xml:space="preserve">: Microsoft </w:t>
      </w:r>
    </w:p>
    <w:p w14:paraId="72B7F940" w14:textId="77777777" w:rsidR="008301EE" w:rsidRDefault="008301EE">
      <w:pPr>
        <w:rPr>
          <w:lang w:val="en-US"/>
        </w:rPr>
      </w:pPr>
      <w:proofErr w:type="spellStart"/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>Identifiant</w:t>
      </w:r>
      <w:proofErr w:type="spellEnd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Microsoft Office 2016 for Mac Home &amp; Business </w:t>
      </w:r>
    </w:p>
    <w:p w14:paraId="7669ADE3" w14:textId="0C44E819" w:rsidR="008301EE" w:rsidRDefault="008301EE">
      <w:pPr>
        <w:rPr>
          <w:lang w:val="en-US"/>
        </w:rPr>
      </w:pPr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Photo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</w:t>
      </w:r>
    </w:p>
    <w:p w14:paraId="4A88BB62" w14:textId="305407F6" w:rsidR="00893747" w:rsidRDefault="00893747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  <w:lang w:val="en-US"/>
        </w:rPr>
      </w:pPr>
      <w:r>
        <w:rPr>
          <w:rFonts w:ascii="YFXMEJ+TimesNewRomanPS-ItalicMT" w:hAnsi="YFXMEJ+TimesNewRomanPS-ItalicMT" w:cs="YFXMEJ+TimesNewRomanPS-ItalicMT"/>
          <w:i/>
          <w:iCs/>
          <w:noProof/>
          <w:sz w:val="16"/>
          <w:szCs w:val="16"/>
          <w:lang w:val="en-US"/>
        </w:rPr>
        <w:lastRenderedPageBreak/>
        <w:drawing>
          <wp:inline distT="0" distB="0" distL="0" distR="0" wp14:anchorId="6425A022" wp14:editId="7E236E86">
            <wp:extent cx="2141855" cy="214185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7178" w14:textId="0452B26E" w:rsidR="008301EE" w:rsidRPr="00CD4E75" w:rsidRDefault="008301EE">
      <w:r w:rsidRPr="00CD4E75"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 w:rsidRPr="00CD4E75">
        <w:t>: 2</w:t>
      </w:r>
      <w:r w:rsidR="00893747" w:rsidRPr="00CD4E75">
        <w:t>39</w:t>
      </w:r>
      <w:r w:rsidRPr="00CD4E75">
        <w:t>.99$</w:t>
      </w:r>
    </w:p>
    <w:p w14:paraId="22FCD4E9" w14:textId="37191FBE" w:rsidR="008301EE" w:rsidRDefault="008301EE">
      <w:pPr>
        <w:rPr>
          <w:rFonts w:ascii="PMYXEO+TimesNewRomanPS-BoldMT" w:hAnsi="PMYXEO+TimesNewRomanPS-BoldMT" w:cs="PMYXEO+TimesNewRomanPS-BoldMT"/>
          <w:b/>
          <w:bCs/>
        </w:rPr>
      </w:pPr>
      <w:r>
        <w:t xml:space="preserve">➢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total de l’admin Matériel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6"/>
        <w:gridCol w:w="12"/>
        <w:gridCol w:w="4622"/>
      </w:tblGrid>
      <w:tr w:rsidR="00EC2696" w14:paraId="5934629F" w14:textId="77777777" w:rsidTr="00EC2696">
        <w:tc>
          <w:tcPr>
            <w:tcW w:w="8630" w:type="dxa"/>
            <w:gridSpan w:val="3"/>
          </w:tcPr>
          <w:p w14:paraId="7194169C" w14:textId="2B56F768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Matériel</w:t>
            </w:r>
          </w:p>
        </w:tc>
      </w:tr>
      <w:tr w:rsidR="00EC2696" w14:paraId="40519194" w14:textId="2DE88E4E" w:rsidTr="00EC2696">
        <w:tc>
          <w:tcPr>
            <w:tcW w:w="3996" w:type="dxa"/>
          </w:tcPr>
          <w:p w14:paraId="49B85995" w14:textId="30BA683F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MacBook</w:t>
            </w:r>
          </w:p>
        </w:tc>
        <w:tc>
          <w:tcPr>
            <w:tcW w:w="4634" w:type="dxa"/>
            <w:gridSpan w:val="2"/>
          </w:tcPr>
          <w:p w14:paraId="4DA80BB8" w14:textId="4BB65922" w:rsidR="00EC2696" w:rsidRDefault="00893747">
            <w:pPr>
              <w:rPr>
                <w:b/>
                <w:bCs/>
              </w:rPr>
            </w:pPr>
            <w:r>
              <w:rPr>
                <w:b/>
                <w:bCs/>
              </w:rPr>
              <w:t>3999,00$</w:t>
            </w:r>
          </w:p>
        </w:tc>
      </w:tr>
      <w:tr w:rsidR="00EC2696" w14:paraId="12302246" w14:textId="502B7135" w:rsidTr="00EC2696">
        <w:tc>
          <w:tcPr>
            <w:tcW w:w="3996" w:type="dxa"/>
          </w:tcPr>
          <w:p w14:paraId="144ABC8D" w14:textId="073273FA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réseau</w:t>
            </w:r>
          </w:p>
        </w:tc>
        <w:tc>
          <w:tcPr>
            <w:tcW w:w="4634" w:type="dxa"/>
            <w:gridSpan w:val="2"/>
          </w:tcPr>
          <w:p w14:paraId="2DA2D28D" w14:textId="75F07C27" w:rsidR="00EC2696" w:rsidRDefault="00893747">
            <w:pPr>
              <w:rPr>
                <w:b/>
                <w:bCs/>
              </w:rPr>
            </w:pPr>
            <w:r>
              <w:rPr>
                <w:b/>
                <w:bCs/>
              </w:rPr>
              <w:t>15$</w:t>
            </w:r>
          </w:p>
        </w:tc>
      </w:tr>
      <w:tr w:rsidR="00EC2696" w14:paraId="16161020" w14:textId="3E904C26" w:rsidTr="00EC2696">
        <w:tc>
          <w:tcPr>
            <w:tcW w:w="3996" w:type="dxa"/>
          </w:tcPr>
          <w:p w14:paraId="5B9FA1FB" w14:textId="50857D0B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HDMI</w:t>
            </w:r>
          </w:p>
        </w:tc>
        <w:tc>
          <w:tcPr>
            <w:tcW w:w="4634" w:type="dxa"/>
            <w:gridSpan w:val="2"/>
          </w:tcPr>
          <w:p w14:paraId="40C61729" w14:textId="6741182B" w:rsidR="00EC2696" w:rsidRDefault="00893747">
            <w:pPr>
              <w:rPr>
                <w:b/>
                <w:bCs/>
              </w:rPr>
            </w:pPr>
            <w:r>
              <w:rPr>
                <w:b/>
                <w:bCs/>
              </w:rPr>
              <w:t>9$</w:t>
            </w:r>
          </w:p>
        </w:tc>
      </w:tr>
      <w:tr w:rsidR="00EC2696" w14:paraId="19D8B096" w14:textId="77777777" w:rsidTr="00EC2696">
        <w:tc>
          <w:tcPr>
            <w:tcW w:w="8630" w:type="dxa"/>
            <w:gridSpan w:val="3"/>
          </w:tcPr>
          <w:p w14:paraId="67754B5A" w14:textId="6385777C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Logiciel</w:t>
            </w:r>
          </w:p>
        </w:tc>
      </w:tr>
      <w:tr w:rsidR="00EC2696" w14:paraId="32F67F9E" w14:textId="112E2E9E" w:rsidTr="00EC2696">
        <w:tc>
          <w:tcPr>
            <w:tcW w:w="4008" w:type="dxa"/>
            <w:gridSpan w:val="2"/>
          </w:tcPr>
          <w:p w14:paraId="7CBB27E5" w14:textId="354E4133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Licence Microsoft office</w:t>
            </w:r>
          </w:p>
        </w:tc>
        <w:tc>
          <w:tcPr>
            <w:tcW w:w="4622" w:type="dxa"/>
          </w:tcPr>
          <w:p w14:paraId="33BF171A" w14:textId="00E63D54" w:rsidR="00EC2696" w:rsidRDefault="00893747">
            <w:pPr>
              <w:rPr>
                <w:b/>
                <w:bCs/>
              </w:rPr>
            </w:pPr>
            <w:r>
              <w:rPr>
                <w:b/>
                <w:bCs/>
              </w:rPr>
              <w:t>239,99$</w:t>
            </w:r>
          </w:p>
        </w:tc>
      </w:tr>
      <w:tr w:rsidR="00EC2696" w14:paraId="13C9DE13" w14:textId="5F836B19" w:rsidTr="00EC2696">
        <w:tc>
          <w:tcPr>
            <w:tcW w:w="4008" w:type="dxa"/>
            <w:gridSpan w:val="2"/>
          </w:tcPr>
          <w:p w14:paraId="21675237" w14:textId="332F435F" w:rsidR="00EC2696" w:rsidRDefault="00EC269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Cout total</w:t>
            </w:r>
          </w:p>
        </w:tc>
        <w:tc>
          <w:tcPr>
            <w:tcW w:w="4622" w:type="dxa"/>
          </w:tcPr>
          <w:p w14:paraId="4FB08495" w14:textId="6CBC3B78" w:rsidR="00EC2696" w:rsidRDefault="00E03547">
            <w:pPr>
              <w:rPr>
                <w:b/>
                <w:bCs/>
              </w:rPr>
            </w:pPr>
            <w:r>
              <w:rPr>
                <w:b/>
                <w:bCs/>
              </w:rPr>
              <w:t>4262,99$</w:t>
            </w:r>
          </w:p>
        </w:tc>
      </w:tr>
    </w:tbl>
    <w:p w14:paraId="6BF207BC" w14:textId="59E37DBD" w:rsidR="008301EE" w:rsidRPr="008301EE" w:rsidRDefault="008301EE">
      <w:pPr>
        <w:rPr>
          <w:b/>
          <w:bCs/>
        </w:rPr>
      </w:pPr>
    </w:p>
    <w:p w14:paraId="613352B4" w14:textId="5612FEDA" w:rsidR="00CB1754" w:rsidRDefault="00CB1754">
      <w:pPr>
        <w:rPr>
          <w:b/>
          <w:bCs/>
          <w:lang w:val="en-US"/>
        </w:rPr>
      </w:pPr>
      <w:r w:rsidRPr="008301EE">
        <w:rPr>
          <w:b/>
          <w:bCs/>
          <w:lang w:val="en-US"/>
        </w:rPr>
        <w:t>b-</w:t>
      </w:r>
      <w:proofErr w:type="spellStart"/>
      <w:r w:rsidRPr="008301EE">
        <w:rPr>
          <w:b/>
          <w:bCs/>
          <w:lang w:val="en-US"/>
        </w:rPr>
        <w:t>médecin</w:t>
      </w:r>
      <w:proofErr w:type="spellEnd"/>
    </w:p>
    <w:p w14:paraId="5D2037C3" w14:textId="4B1D7ADC" w:rsidR="0063219F" w:rsidRDefault="0063219F" w:rsidP="0063219F">
      <w:r>
        <w:t xml:space="preserve">Le médecin aura besoin comme matériels de : </w:t>
      </w:r>
    </w:p>
    <w:p w14:paraId="38081985" w14:textId="77777777" w:rsidR="0063219F" w:rsidRDefault="0063219F" w:rsidP="0063219F">
      <w:r>
        <w:rPr>
          <w:rFonts w:ascii="Wingdings" w:hAnsi="Wingdings" w:cs="Wingdings"/>
        </w:rPr>
        <w:t xml:space="preserve"> </w:t>
      </w:r>
      <w:r>
        <w:t>➢ Un ordinateur portable qui a les caractéristiques suivantes :</w:t>
      </w:r>
    </w:p>
    <w:p w14:paraId="29C7C973" w14:textId="77777777" w:rsidR="0063219F" w:rsidRDefault="0063219F" w:rsidP="0063219F">
      <w:r>
        <w:rPr>
          <w:b/>
          <w:bCs/>
        </w:rPr>
        <w:t xml:space="preserve">            Marque </w:t>
      </w:r>
      <w:r>
        <w:rPr>
          <w:rFonts w:ascii="JIBGKF+TimesNewRomanPSMT" w:hAnsi="JIBGKF+TimesNewRomanPSMT" w:cs="JIBGKF+TimesNewRomanPSMT"/>
        </w:rPr>
        <w:t>: Apple MacBook13,2</w:t>
      </w:r>
    </w:p>
    <w:p w14:paraId="70881B37" w14:textId="77777777" w:rsidR="0063219F" w:rsidRDefault="0063219F" w:rsidP="0063219F">
      <w:pPr>
        <w:rPr>
          <w:rFonts w:ascii="Times New Roman" w:hAnsi="Times New Roman" w:cs="Times New Roman"/>
        </w:rPr>
      </w:pPr>
      <w:r>
        <w:rPr>
          <w:b/>
          <w:bCs/>
        </w:rPr>
        <w:t xml:space="preserve">             Processeur :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coeurs</w:t>
      </w:r>
      <w:proofErr w:type="spellEnd"/>
      <w:r>
        <w:rPr>
          <w:rFonts w:ascii="Times New Roman" w:hAnsi="Times New Roman" w:cs="Times New Roman"/>
        </w:rPr>
        <w:t xml:space="preserve"> Intel 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i5 de 7e génération à 2,3 GHz</w:t>
      </w:r>
    </w:p>
    <w:p w14:paraId="3088F009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b/>
          <w:bCs/>
        </w:rPr>
        <w:t xml:space="preserve">Mémoire : </w:t>
      </w:r>
      <w:r>
        <w:rPr>
          <w:rFonts w:ascii="JIBGKF+TimesNewRomanPSMT" w:hAnsi="JIBGKF+TimesNewRomanPSMT" w:cs="JIBGKF+TimesNewRomanPSMT"/>
        </w:rPr>
        <w:t xml:space="preserve">8 Go de mémoire LPDDR3 à 2 133 MHz </w:t>
      </w:r>
    </w:p>
    <w:p w14:paraId="106D6835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Système d’exploitation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macOS</w:t>
      </w:r>
      <w:proofErr w:type="spellEnd"/>
      <w:r>
        <w:rPr>
          <w:rFonts w:ascii="JIBGKF+TimesNewRomanPSMT" w:hAnsi="JIBGKF+TimesNewRomanPSMT" w:cs="JIBGKF+TimesNewRomanPSMT"/>
        </w:rPr>
        <w:t xml:space="preserve"> High Sierra </w:t>
      </w:r>
    </w:p>
    <w:p w14:paraId="5043720D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</w:t>
      </w:r>
      <w:r w:rsidRPr="008301EE">
        <w:rPr>
          <w:b/>
          <w:bCs/>
        </w:rPr>
        <w:t xml:space="preserve">Stockage: </w:t>
      </w:r>
      <w:r w:rsidRPr="008301EE">
        <w:rPr>
          <w:rFonts w:ascii="JIBGKF+TimesNewRomanPSMT" w:hAnsi="JIBGKF+TimesNewRomanPSMT" w:cs="JIBGKF+TimesNewRomanPSMT"/>
        </w:rPr>
        <w:t>256 Go</w:t>
      </w:r>
    </w:p>
    <w:p w14:paraId="467B2A6C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 w:rsidRPr="008301EE">
        <w:rPr>
          <w:rFonts w:ascii="JIBGKF+TimesNewRomanPSMT" w:hAnsi="JIBGKF+TimesNewRomanPSMT" w:cs="JIBGKF+TimesNewRomanPSMT"/>
        </w:rPr>
        <w:lastRenderedPageBreak/>
        <w:t xml:space="preserve">             </w:t>
      </w: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 xml:space="preserve">: </w:t>
      </w:r>
      <w:r>
        <w:rPr>
          <w:rFonts w:ascii="JIBGKF+TimesNewRomanPSMT" w:hAnsi="JIBGKF+TimesNewRomanPSMT" w:cs="JIBGKF+TimesNewRomanPSMT"/>
          <w:noProof/>
        </w:rPr>
        <w:drawing>
          <wp:inline distT="0" distB="0" distL="0" distR="0" wp14:anchorId="740E16A7" wp14:editId="5B87F4AF">
            <wp:extent cx="2141855" cy="2141855"/>
            <wp:effectExtent l="0" t="0" r="0" b="0"/>
            <wp:docPr id="6" name="Image 6" descr="Une image contenant texte, équipement électroniqu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ordinateur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58EF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            Coût </w:t>
      </w:r>
      <w:r>
        <w:rPr>
          <w:rFonts w:ascii="JIBGKF+TimesNewRomanPSMT" w:hAnsi="JIBGKF+TimesNewRomanPSMT" w:cs="JIBGKF+TimesNewRomanPSMT"/>
        </w:rPr>
        <w:t>: 3999,00 $</w:t>
      </w:r>
    </w:p>
    <w:p w14:paraId="60BBB1A6" w14:textId="77777777" w:rsidR="0063219F" w:rsidRDefault="0063219F" w:rsidP="0063219F"/>
    <w:p w14:paraId="1B9B0BA4" w14:textId="77777777" w:rsidR="0063219F" w:rsidRDefault="0063219F" w:rsidP="0063219F">
      <w:r>
        <w:t xml:space="preserve">➢ Un câble réseau Ethernet </w:t>
      </w:r>
    </w:p>
    <w:p w14:paraId="261A605B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>: RJ45 / 8P8C</w:t>
      </w:r>
    </w:p>
    <w:p w14:paraId="5CEF4B5D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Identifiant </w:t>
      </w:r>
      <w:r>
        <w:t xml:space="preserve">: 03097 </w:t>
      </w:r>
    </w:p>
    <w:p w14:paraId="632B137D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8 mètres </w:t>
      </w:r>
    </w:p>
    <w:p w14:paraId="0697810C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proofErr w:type="gramStart"/>
      <w:r>
        <w:rPr>
          <w:rFonts w:ascii="PMYXEO+TimesNewRomanPS-BoldMT" w:hAnsi="PMYXEO+TimesNewRomanPS-BoldMT" w:cs="PMYXEO+TimesNewRomanPS-BoldMT"/>
          <w:b/>
          <w:bCs/>
        </w:rPr>
        <w:t>photo</w:t>
      </w:r>
      <w:proofErr w:type="gramEnd"/>
      <w:r>
        <w:rPr>
          <w:rFonts w:ascii="PMYXEO+TimesNewRomanPS-BoldMT" w:hAnsi="PMYXEO+TimesNewRomanPS-BoldMT" w:cs="PMYXEO+TimesNewRomanPS-BoldMT"/>
          <w:b/>
          <w:bCs/>
        </w:rPr>
        <w:t xml:space="preserve"> </w:t>
      </w:r>
      <w:r>
        <w:t>:</w:t>
      </w:r>
    </w:p>
    <w:p w14:paraId="7D3E6CA4" w14:textId="77777777" w:rsidR="0063219F" w:rsidRPr="00CB1754" w:rsidRDefault="0063219F" w:rsidP="0063219F">
      <w:pPr>
        <w:rPr>
          <w:rFonts w:ascii="JIBGKF+TimesNewRomanPSMT" w:hAnsi="JIBGKF+TimesNewRomanPSMT" w:cs="JIBGKF+TimesNewRomanPSMT"/>
        </w:rPr>
      </w:pPr>
      <w:r>
        <w:rPr>
          <w:noProof/>
        </w:rPr>
        <w:drawing>
          <wp:inline distT="0" distB="0" distL="0" distR="0" wp14:anchorId="09C2CCB2" wp14:editId="11338A74">
            <wp:extent cx="2133600" cy="2133600"/>
            <wp:effectExtent l="0" t="0" r="0" b="0"/>
            <wp:docPr id="7" name="Image 7" descr="Une image contenant texte,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AD420" w14:textId="77777777" w:rsidR="0063219F" w:rsidRDefault="0063219F" w:rsidP="0063219F"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15$</w:t>
      </w:r>
    </w:p>
    <w:p w14:paraId="0C08B5E8" w14:textId="77777777" w:rsidR="0063219F" w:rsidRDefault="0063219F" w:rsidP="0063219F">
      <w:r>
        <w:t xml:space="preserve">➢Un câble HDMI </w:t>
      </w:r>
    </w:p>
    <w:p w14:paraId="4537366F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 xml:space="preserve">: </w:t>
      </w:r>
      <w:proofErr w:type="spellStart"/>
      <w:r>
        <w:t>StarTech</w:t>
      </w:r>
      <w:proofErr w:type="spellEnd"/>
      <w:r>
        <w:t xml:space="preserve"> </w:t>
      </w:r>
    </w:p>
    <w:p w14:paraId="72302028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OWEZVD+Arial-BoldMT" w:hAnsi="OWEZVD+Arial-BoldMT" w:cs="OWEZVD+Arial-BoldMT"/>
          <w:b/>
          <w:bCs/>
          <w:sz w:val="19"/>
          <w:szCs w:val="19"/>
        </w:rPr>
        <w:t xml:space="preserve">: </w:t>
      </w:r>
      <w:hyperlink r:id="rId11" w:history="1">
        <w:r w:rsidRPr="00FB192D">
          <w:rPr>
            <w:rStyle w:val="Lienhypertexte"/>
          </w:rPr>
          <w:t>https://www.bestbuy.ca</w:t>
        </w:r>
      </w:hyperlink>
      <w:r>
        <w:t xml:space="preserve"> </w:t>
      </w:r>
    </w:p>
    <w:p w14:paraId="3B4E8496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1.8 mètres </w:t>
      </w:r>
    </w:p>
    <w:p w14:paraId="4E413141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t xml:space="preserve">: </w:t>
      </w:r>
    </w:p>
    <w:p w14:paraId="360B5E62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</w:rPr>
      </w:pPr>
      <w:r>
        <w:rPr>
          <w:noProof/>
          <w:lang w:val="en-US"/>
        </w:rPr>
        <w:lastRenderedPageBreak/>
        <w:drawing>
          <wp:inline distT="0" distB="0" distL="0" distR="0" wp14:anchorId="01534A0E" wp14:editId="734C9A41">
            <wp:extent cx="2133600" cy="2133600"/>
            <wp:effectExtent l="0" t="0" r="0" b="0"/>
            <wp:docPr id="8" name="Image 8" descr="Une image contenant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B249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9$</w:t>
      </w:r>
    </w:p>
    <w:p w14:paraId="00348ED0" w14:textId="7D1EA0C6" w:rsidR="0063219F" w:rsidRDefault="0063219F" w:rsidP="0063219F">
      <w:r>
        <w:t>L</w:t>
      </w:r>
      <w:r w:rsidR="00CD4E75">
        <w:t xml:space="preserve">e </w:t>
      </w:r>
      <w:proofErr w:type="spellStart"/>
      <w:r w:rsidR="00CD4E75">
        <w:t>méedecin</w:t>
      </w:r>
      <w:proofErr w:type="spellEnd"/>
      <w:r>
        <w:t xml:space="preserve"> aura besoin comme logiciels de : </w:t>
      </w:r>
      <w:r>
        <w:rPr>
          <w:rFonts w:ascii="Wingdings" w:hAnsi="Wingdings" w:cs="Wingdings"/>
        </w:rPr>
        <w:t xml:space="preserve"> </w:t>
      </w:r>
      <w:r>
        <w:t>Licence de Microsoft Office</w:t>
      </w:r>
    </w:p>
    <w:p w14:paraId="7B577170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t xml:space="preserve">: Microsoft </w:t>
      </w:r>
    </w:p>
    <w:p w14:paraId="64A7D883" w14:textId="77777777" w:rsidR="0063219F" w:rsidRDefault="0063219F" w:rsidP="0063219F">
      <w:pPr>
        <w:rPr>
          <w:lang w:val="en-US"/>
        </w:rPr>
      </w:pPr>
      <w:proofErr w:type="spellStart"/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>Identifiant</w:t>
      </w:r>
      <w:proofErr w:type="spellEnd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Microsoft Office 2016 for Mac Home &amp; Business </w:t>
      </w:r>
    </w:p>
    <w:p w14:paraId="162A075D" w14:textId="77777777" w:rsidR="0063219F" w:rsidRDefault="0063219F" w:rsidP="0063219F">
      <w:pPr>
        <w:rPr>
          <w:lang w:val="en-US"/>
        </w:rPr>
      </w:pPr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Photo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</w:t>
      </w:r>
    </w:p>
    <w:p w14:paraId="6569323B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  <w:lang w:val="en-US"/>
        </w:rPr>
      </w:pPr>
      <w:r>
        <w:rPr>
          <w:rFonts w:ascii="YFXMEJ+TimesNewRomanPS-ItalicMT" w:hAnsi="YFXMEJ+TimesNewRomanPS-ItalicMT" w:cs="YFXMEJ+TimesNewRomanPS-ItalicMT"/>
          <w:i/>
          <w:iCs/>
          <w:noProof/>
          <w:sz w:val="16"/>
          <w:szCs w:val="16"/>
          <w:lang w:val="en-US"/>
        </w:rPr>
        <w:drawing>
          <wp:inline distT="0" distB="0" distL="0" distR="0" wp14:anchorId="5CC69F08" wp14:editId="4ACFDF2E">
            <wp:extent cx="2141855" cy="214185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8EB29" w14:textId="77777777" w:rsidR="0063219F" w:rsidRPr="0063219F" w:rsidRDefault="0063219F" w:rsidP="0063219F">
      <w:r w:rsidRPr="0063219F"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 w:rsidRPr="0063219F">
        <w:t>: 239.99$</w:t>
      </w:r>
    </w:p>
    <w:p w14:paraId="442242AF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r>
        <w:t xml:space="preserve">➢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total de l’admin Matériel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6"/>
        <w:gridCol w:w="12"/>
        <w:gridCol w:w="4622"/>
      </w:tblGrid>
      <w:tr w:rsidR="0063219F" w14:paraId="4DFC9EF4" w14:textId="77777777" w:rsidTr="00DA541E">
        <w:tc>
          <w:tcPr>
            <w:tcW w:w="8630" w:type="dxa"/>
            <w:gridSpan w:val="3"/>
          </w:tcPr>
          <w:p w14:paraId="716515A7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Matériel</w:t>
            </w:r>
          </w:p>
        </w:tc>
      </w:tr>
      <w:tr w:rsidR="0063219F" w14:paraId="079672FB" w14:textId="77777777" w:rsidTr="00DA541E">
        <w:tc>
          <w:tcPr>
            <w:tcW w:w="3996" w:type="dxa"/>
          </w:tcPr>
          <w:p w14:paraId="6F6AD712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MacBook</w:t>
            </w:r>
          </w:p>
        </w:tc>
        <w:tc>
          <w:tcPr>
            <w:tcW w:w="4634" w:type="dxa"/>
            <w:gridSpan w:val="2"/>
          </w:tcPr>
          <w:p w14:paraId="70C9C4F9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3999,00$</w:t>
            </w:r>
          </w:p>
        </w:tc>
      </w:tr>
      <w:tr w:rsidR="0063219F" w14:paraId="3AF954F0" w14:textId="77777777" w:rsidTr="00DA541E">
        <w:tc>
          <w:tcPr>
            <w:tcW w:w="3996" w:type="dxa"/>
          </w:tcPr>
          <w:p w14:paraId="31C5B7A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réseau</w:t>
            </w:r>
          </w:p>
        </w:tc>
        <w:tc>
          <w:tcPr>
            <w:tcW w:w="4634" w:type="dxa"/>
            <w:gridSpan w:val="2"/>
          </w:tcPr>
          <w:p w14:paraId="0923BC3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15$</w:t>
            </w:r>
          </w:p>
        </w:tc>
      </w:tr>
      <w:tr w:rsidR="0063219F" w14:paraId="1E616B35" w14:textId="77777777" w:rsidTr="00DA541E">
        <w:tc>
          <w:tcPr>
            <w:tcW w:w="3996" w:type="dxa"/>
          </w:tcPr>
          <w:p w14:paraId="0A3C60CB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HDMI</w:t>
            </w:r>
          </w:p>
        </w:tc>
        <w:tc>
          <w:tcPr>
            <w:tcW w:w="4634" w:type="dxa"/>
            <w:gridSpan w:val="2"/>
          </w:tcPr>
          <w:p w14:paraId="495A0AE9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9$</w:t>
            </w:r>
          </w:p>
        </w:tc>
      </w:tr>
      <w:tr w:rsidR="0063219F" w14:paraId="1ECF9F59" w14:textId="77777777" w:rsidTr="00DA541E">
        <w:tc>
          <w:tcPr>
            <w:tcW w:w="8630" w:type="dxa"/>
            <w:gridSpan w:val="3"/>
          </w:tcPr>
          <w:p w14:paraId="1A5A8C93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Logiciel</w:t>
            </w:r>
          </w:p>
        </w:tc>
      </w:tr>
      <w:tr w:rsidR="0063219F" w14:paraId="7A3D5CE7" w14:textId="77777777" w:rsidTr="00DA541E">
        <w:tc>
          <w:tcPr>
            <w:tcW w:w="4008" w:type="dxa"/>
            <w:gridSpan w:val="2"/>
          </w:tcPr>
          <w:p w14:paraId="1E20D8CC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Licence Microsoft office</w:t>
            </w:r>
          </w:p>
        </w:tc>
        <w:tc>
          <w:tcPr>
            <w:tcW w:w="4622" w:type="dxa"/>
          </w:tcPr>
          <w:p w14:paraId="6D29DE2D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239,99$</w:t>
            </w:r>
          </w:p>
        </w:tc>
      </w:tr>
      <w:tr w:rsidR="0063219F" w14:paraId="4A06AF6F" w14:textId="77777777" w:rsidTr="00DA541E">
        <w:tc>
          <w:tcPr>
            <w:tcW w:w="4008" w:type="dxa"/>
            <w:gridSpan w:val="2"/>
          </w:tcPr>
          <w:p w14:paraId="1F22142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Cout total</w:t>
            </w:r>
          </w:p>
        </w:tc>
        <w:tc>
          <w:tcPr>
            <w:tcW w:w="4622" w:type="dxa"/>
          </w:tcPr>
          <w:p w14:paraId="796C47AD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4262,99$</w:t>
            </w:r>
          </w:p>
        </w:tc>
      </w:tr>
    </w:tbl>
    <w:p w14:paraId="7D850B43" w14:textId="77777777" w:rsidR="0063219F" w:rsidRPr="008301EE" w:rsidRDefault="0063219F" w:rsidP="0063219F">
      <w:pPr>
        <w:rPr>
          <w:b/>
          <w:bCs/>
        </w:rPr>
      </w:pPr>
    </w:p>
    <w:p w14:paraId="31C7E81C" w14:textId="77777777" w:rsidR="0063219F" w:rsidRPr="008301EE" w:rsidRDefault="0063219F">
      <w:pPr>
        <w:rPr>
          <w:b/>
          <w:bCs/>
          <w:lang w:val="en-US"/>
        </w:rPr>
      </w:pPr>
    </w:p>
    <w:p w14:paraId="3CE26326" w14:textId="23B1C96B" w:rsidR="00CB1754" w:rsidRDefault="00CB1754">
      <w:pPr>
        <w:rPr>
          <w:b/>
          <w:bCs/>
        </w:rPr>
      </w:pPr>
      <w:proofErr w:type="gramStart"/>
      <w:r w:rsidRPr="008301EE">
        <w:rPr>
          <w:b/>
          <w:bCs/>
        </w:rPr>
        <w:lastRenderedPageBreak/>
        <w:t>c</w:t>
      </w:r>
      <w:proofErr w:type="gramEnd"/>
      <w:r w:rsidRPr="008301EE">
        <w:rPr>
          <w:b/>
          <w:bCs/>
        </w:rPr>
        <w:t xml:space="preserve">-infirmier </w:t>
      </w:r>
    </w:p>
    <w:p w14:paraId="7C5F0C19" w14:textId="3FB83BF1" w:rsidR="0063219F" w:rsidRDefault="0063219F" w:rsidP="0063219F">
      <w:r>
        <w:t xml:space="preserve">L’infirmier aura besoin comme matériels de : </w:t>
      </w:r>
    </w:p>
    <w:p w14:paraId="656010CB" w14:textId="77777777" w:rsidR="0063219F" w:rsidRDefault="0063219F" w:rsidP="0063219F">
      <w:r>
        <w:rPr>
          <w:rFonts w:ascii="Wingdings" w:hAnsi="Wingdings" w:cs="Wingdings"/>
        </w:rPr>
        <w:t xml:space="preserve"> </w:t>
      </w:r>
      <w:r>
        <w:t>➢ Un ordinateur portable qui a les caractéristiques suivantes :</w:t>
      </w:r>
    </w:p>
    <w:p w14:paraId="31712360" w14:textId="77777777" w:rsidR="0063219F" w:rsidRDefault="0063219F" w:rsidP="0063219F">
      <w:r>
        <w:rPr>
          <w:b/>
          <w:bCs/>
        </w:rPr>
        <w:t xml:space="preserve">            Marque </w:t>
      </w:r>
      <w:r>
        <w:rPr>
          <w:rFonts w:ascii="JIBGKF+TimesNewRomanPSMT" w:hAnsi="JIBGKF+TimesNewRomanPSMT" w:cs="JIBGKF+TimesNewRomanPSMT"/>
        </w:rPr>
        <w:t>: Apple MacBook13,2</w:t>
      </w:r>
    </w:p>
    <w:p w14:paraId="5C66D55E" w14:textId="77777777" w:rsidR="0063219F" w:rsidRDefault="0063219F" w:rsidP="0063219F">
      <w:pPr>
        <w:rPr>
          <w:rFonts w:ascii="Times New Roman" w:hAnsi="Times New Roman" w:cs="Times New Roman"/>
        </w:rPr>
      </w:pPr>
      <w:r>
        <w:rPr>
          <w:b/>
          <w:bCs/>
        </w:rPr>
        <w:t xml:space="preserve">             Processeur :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coeurs</w:t>
      </w:r>
      <w:proofErr w:type="spellEnd"/>
      <w:r>
        <w:rPr>
          <w:rFonts w:ascii="Times New Roman" w:hAnsi="Times New Roman" w:cs="Times New Roman"/>
        </w:rPr>
        <w:t xml:space="preserve"> Intel 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i5 de 7e génération à 2,3 GHz</w:t>
      </w:r>
    </w:p>
    <w:p w14:paraId="70145987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b/>
          <w:bCs/>
        </w:rPr>
        <w:t xml:space="preserve">Mémoire : </w:t>
      </w:r>
      <w:r>
        <w:rPr>
          <w:rFonts w:ascii="JIBGKF+TimesNewRomanPSMT" w:hAnsi="JIBGKF+TimesNewRomanPSMT" w:cs="JIBGKF+TimesNewRomanPSMT"/>
        </w:rPr>
        <w:t xml:space="preserve">8 Go de mémoire LPDDR3 à 2 133 MHz </w:t>
      </w:r>
    </w:p>
    <w:p w14:paraId="57BB7CD6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Système d’exploitation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macOS</w:t>
      </w:r>
      <w:proofErr w:type="spellEnd"/>
      <w:r>
        <w:rPr>
          <w:rFonts w:ascii="JIBGKF+TimesNewRomanPSMT" w:hAnsi="JIBGKF+TimesNewRomanPSMT" w:cs="JIBGKF+TimesNewRomanPSMT"/>
        </w:rPr>
        <w:t xml:space="preserve"> High Sierra </w:t>
      </w:r>
    </w:p>
    <w:p w14:paraId="4EB1140E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</w:t>
      </w:r>
      <w:r w:rsidRPr="008301EE">
        <w:rPr>
          <w:b/>
          <w:bCs/>
        </w:rPr>
        <w:t xml:space="preserve">Stockage: </w:t>
      </w:r>
      <w:r w:rsidRPr="008301EE">
        <w:rPr>
          <w:rFonts w:ascii="JIBGKF+TimesNewRomanPSMT" w:hAnsi="JIBGKF+TimesNewRomanPSMT" w:cs="JIBGKF+TimesNewRomanPSMT"/>
        </w:rPr>
        <w:t>256 Go</w:t>
      </w:r>
    </w:p>
    <w:p w14:paraId="7A5B2FA7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 w:rsidRPr="008301EE">
        <w:rPr>
          <w:rFonts w:ascii="JIBGKF+TimesNewRomanPSMT" w:hAnsi="JIBGKF+TimesNewRomanPSMT" w:cs="JIBGKF+TimesNewRomanPSMT"/>
        </w:rPr>
        <w:t xml:space="preserve">             </w:t>
      </w: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 xml:space="preserve">: </w:t>
      </w:r>
      <w:r>
        <w:rPr>
          <w:rFonts w:ascii="JIBGKF+TimesNewRomanPSMT" w:hAnsi="JIBGKF+TimesNewRomanPSMT" w:cs="JIBGKF+TimesNewRomanPSMT"/>
          <w:noProof/>
        </w:rPr>
        <w:drawing>
          <wp:inline distT="0" distB="0" distL="0" distR="0" wp14:anchorId="700FA27E" wp14:editId="22D9B828">
            <wp:extent cx="2141855" cy="2141855"/>
            <wp:effectExtent l="0" t="0" r="0" b="0"/>
            <wp:docPr id="10" name="Image 10" descr="Une image contenant texte, équipement électroniqu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ordinateur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02051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            Coût </w:t>
      </w:r>
      <w:r>
        <w:rPr>
          <w:rFonts w:ascii="JIBGKF+TimesNewRomanPSMT" w:hAnsi="JIBGKF+TimesNewRomanPSMT" w:cs="JIBGKF+TimesNewRomanPSMT"/>
        </w:rPr>
        <w:t>: 3999,00 $</w:t>
      </w:r>
    </w:p>
    <w:p w14:paraId="122486A4" w14:textId="77777777" w:rsidR="0063219F" w:rsidRDefault="0063219F" w:rsidP="0063219F"/>
    <w:p w14:paraId="1E4DF26F" w14:textId="77777777" w:rsidR="0063219F" w:rsidRDefault="0063219F" w:rsidP="0063219F">
      <w:r>
        <w:t xml:space="preserve">➢ Un câble réseau Ethernet </w:t>
      </w:r>
    </w:p>
    <w:p w14:paraId="2F5A5049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>: RJ45 / 8P8C</w:t>
      </w:r>
    </w:p>
    <w:p w14:paraId="36C6D0B2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Identifiant </w:t>
      </w:r>
      <w:r>
        <w:t xml:space="preserve">: 03097 </w:t>
      </w:r>
    </w:p>
    <w:p w14:paraId="0440FDC8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8 mètres </w:t>
      </w:r>
    </w:p>
    <w:p w14:paraId="4C548F36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proofErr w:type="gramStart"/>
      <w:r>
        <w:rPr>
          <w:rFonts w:ascii="PMYXEO+TimesNewRomanPS-BoldMT" w:hAnsi="PMYXEO+TimesNewRomanPS-BoldMT" w:cs="PMYXEO+TimesNewRomanPS-BoldMT"/>
          <w:b/>
          <w:bCs/>
        </w:rPr>
        <w:t>photo</w:t>
      </w:r>
      <w:proofErr w:type="gramEnd"/>
      <w:r>
        <w:rPr>
          <w:rFonts w:ascii="PMYXEO+TimesNewRomanPS-BoldMT" w:hAnsi="PMYXEO+TimesNewRomanPS-BoldMT" w:cs="PMYXEO+TimesNewRomanPS-BoldMT"/>
          <w:b/>
          <w:bCs/>
        </w:rPr>
        <w:t xml:space="preserve"> </w:t>
      </w:r>
      <w:r>
        <w:t>:</w:t>
      </w:r>
    </w:p>
    <w:p w14:paraId="6306F53D" w14:textId="77777777" w:rsidR="0063219F" w:rsidRPr="00CB1754" w:rsidRDefault="0063219F" w:rsidP="0063219F">
      <w:pPr>
        <w:rPr>
          <w:rFonts w:ascii="JIBGKF+TimesNewRomanPSMT" w:hAnsi="JIBGKF+TimesNewRomanPSMT" w:cs="JIBGKF+TimesNewRomanPSMT"/>
        </w:rPr>
      </w:pPr>
      <w:r>
        <w:rPr>
          <w:noProof/>
        </w:rPr>
        <w:lastRenderedPageBreak/>
        <w:drawing>
          <wp:inline distT="0" distB="0" distL="0" distR="0" wp14:anchorId="157A9E17" wp14:editId="1C0F9DBE">
            <wp:extent cx="2133600" cy="2133600"/>
            <wp:effectExtent l="0" t="0" r="0" b="0"/>
            <wp:docPr id="11" name="Image 11" descr="Une image contenant texte,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1136" w14:textId="77777777" w:rsidR="0063219F" w:rsidRDefault="0063219F" w:rsidP="0063219F"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15$</w:t>
      </w:r>
    </w:p>
    <w:p w14:paraId="66CFF53E" w14:textId="77777777" w:rsidR="0063219F" w:rsidRDefault="0063219F" w:rsidP="0063219F">
      <w:r>
        <w:t xml:space="preserve">➢Un câble HDMI </w:t>
      </w:r>
    </w:p>
    <w:p w14:paraId="5300474E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 xml:space="preserve">: </w:t>
      </w:r>
      <w:proofErr w:type="spellStart"/>
      <w:r>
        <w:t>StarTech</w:t>
      </w:r>
      <w:proofErr w:type="spellEnd"/>
      <w:r>
        <w:t xml:space="preserve"> </w:t>
      </w:r>
    </w:p>
    <w:p w14:paraId="4CBC57DF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OWEZVD+Arial-BoldMT" w:hAnsi="OWEZVD+Arial-BoldMT" w:cs="OWEZVD+Arial-BoldMT"/>
          <w:b/>
          <w:bCs/>
          <w:sz w:val="19"/>
          <w:szCs w:val="19"/>
        </w:rPr>
        <w:t xml:space="preserve">: </w:t>
      </w:r>
      <w:hyperlink r:id="rId12" w:history="1">
        <w:r w:rsidRPr="00FB192D">
          <w:rPr>
            <w:rStyle w:val="Lienhypertexte"/>
          </w:rPr>
          <w:t>https://www.bestbuy.ca</w:t>
        </w:r>
      </w:hyperlink>
      <w:r>
        <w:t xml:space="preserve"> </w:t>
      </w:r>
    </w:p>
    <w:p w14:paraId="7083EC5C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1.8 mètres </w:t>
      </w:r>
    </w:p>
    <w:p w14:paraId="100F8A46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t xml:space="preserve">: </w:t>
      </w:r>
    </w:p>
    <w:p w14:paraId="3F3854DB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</w:rPr>
      </w:pPr>
      <w:r>
        <w:rPr>
          <w:noProof/>
          <w:lang w:val="en-US"/>
        </w:rPr>
        <w:drawing>
          <wp:inline distT="0" distB="0" distL="0" distR="0" wp14:anchorId="1E233D25" wp14:editId="48ED73FB">
            <wp:extent cx="2133600" cy="2133600"/>
            <wp:effectExtent l="0" t="0" r="0" b="0"/>
            <wp:docPr id="12" name="Image 12" descr="Une image contenant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1C97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9$</w:t>
      </w:r>
    </w:p>
    <w:p w14:paraId="2481AE30" w14:textId="77777777" w:rsidR="0063219F" w:rsidRDefault="0063219F" w:rsidP="0063219F">
      <w:r>
        <w:t xml:space="preserve">L’admin aura besoin comme logiciels de : </w:t>
      </w:r>
      <w:r>
        <w:rPr>
          <w:rFonts w:ascii="Wingdings" w:hAnsi="Wingdings" w:cs="Wingdings"/>
        </w:rPr>
        <w:t xml:space="preserve"> </w:t>
      </w:r>
      <w:r>
        <w:t>Licence de Microsoft Office</w:t>
      </w:r>
    </w:p>
    <w:p w14:paraId="1E043F7B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t xml:space="preserve">: Microsoft </w:t>
      </w:r>
    </w:p>
    <w:p w14:paraId="24041592" w14:textId="77777777" w:rsidR="0063219F" w:rsidRDefault="0063219F" w:rsidP="0063219F">
      <w:pPr>
        <w:rPr>
          <w:lang w:val="en-US"/>
        </w:rPr>
      </w:pPr>
      <w:proofErr w:type="spellStart"/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>Identifiant</w:t>
      </w:r>
      <w:proofErr w:type="spellEnd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Microsoft Office 2016 for Mac Home &amp; Business </w:t>
      </w:r>
    </w:p>
    <w:p w14:paraId="4BBC4B3E" w14:textId="77777777" w:rsidR="0063219F" w:rsidRDefault="0063219F" w:rsidP="0063219F">
      <w:pPr>
        <w:rPr>
          <w:lang w:val="en-US"/>
        </w:rPr>
      </w:pPr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Photo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</w:t>
      </w:r>
    </w:p>
    <w:p w14:paraId="119F7520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  <w:lang w:val="en-US"/>
        </w:rPr>
      </w:pPr>
      <w:r>
        <w:rPr>
          <w:rFonts w:ascii="YFXMEJ+TimesNewRomanPS-ItalicMT" w:hAnsi="YFXMEJ+TimesNewRomanPS-ItalicMT" w:cs="YFXMEJ+TimesNewRomanPS-ItalicMT"/>
          <w:i/>
          <w:iCs/>
          <w:noProof/>
          <w:sz w:val="16"/>
          <w:szCs w:val="16"/>
          <w:lang w:val="en-US"/>
        </w:rPr>
        <w:lastRenderedPageBreak/>
        <w:drawing>
          <wp:inline distT="0" distB="0" distL="0" distR="0" wp14:anchorId="58873F38" wp14:editId="57913BC8">
            <wp:extent cx="2141855" cy="2141855"/>
            <wp:effectExtent l="0" t="0" r="0" b="0"/>
            <wp:docPr id="13" name="Image 1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F9CF" w14:textId="77777777" w:rsidR="0063219F" w:rsidRPr="0063219F" w:rsidRDefault="0063219F" w:rsidP="0063219F">
      <w:r w:rsidRPr="0063219F"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 w:rsidRPr="0063219F">
        <w:t>: 239.99$</w:t>
      </w:r>
    </w:p>
    <w:p w14:paraId="62E841FB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r>
        <w:t xml:space="preserve">➢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total de l’admin Matériel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6"/>
        <w:gridCol w:w="12"/>
        <w:gridCol w:w="4622"/>
      </w:tblGrid>
      <w:tr w:rsidR="0063219F" w14:paraId="19763B14" w14:textId="77777777" w:rsidTr="00DA541E">
        <w:tc>
          <w:tcPr>
            <w:tcW w:w="8630" w:type="dxa"/>
            <w:gridSpan w:val="3"/>
          </w:tcPr>
          <w:p w14:paraId="0338147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Matériel</w:t>
            </w:r>
          </w:p>
        </w:tc>
      </w:tr>
      <w:tr w:rsidR="0063219F" w14:paraId="1022961C" w14:textId="77777777" w:rsidTr="00DA541E">
        <w:tc>
          <w:tcPr>
            <w:tcW w:w="3996" w:type="dxa"/>
          </w:tcPr>
          <w:p w14:paraId="67C52EE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MacBook</w:t>
            </w:r>
          </w:p>
        </w:tc>
        <w:tc>
          <w:tcPr>
            <w:tcW w:w="4634" w:type="dxa"/>
            <w:gridSpan w:val="2"/>
          </w:tcPr>
          <w:p w14:paraId="12A647F1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3999,00$</w:t>
            </w:r>
          </w:p>
        </w:tc>
      </w:tr>
      <w:tr w:rsidR="0063219F" w14:paraId="19F7FFB9" w14:textId="77777777" w:rsidTr="00DA541E">
        <w:tc>
          <w:tcPr>
            <w:tcW w:w="3996" w:type="dxa"/>
          </w:tcPr>
          <w:p w14:paraId="19E5746F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réseau</w:t>
            </w:r>
          </w:p>
        </w:tc>
        <w:tc>
          <w:tcPr>
            <w:tcW w:w="4634" w:type="dxa"/>
            <w:gridSpan w:val="2"/>
          </w:tcPr>
          <w:p w14:paraId="12B08C03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15$</w:t>
            </w:r>
          </w:p>
        </w:tc>
      </w:tr>
      <w:tr w:rsidR="0063219F" w14:paraId="0635A8BB" w14:textId="77777777" w:rsidTr="00DA541E">
        <w:tc>
          <w:tcPr>
            <w:tcW w:w="3996" w:type="dxa"/>
          </w:tcPr>
          <w:p w14:paraId="5A1A0B43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HDMI</w:t>
            </w:r>
          </w:p>
        </w:tc>
        <w:tc>
          <w:tcPr>
            <w:tcW w:w="4634" w:type="dxa"/>
            <w:gridSpan w:val="2"/>
          </w:tcPr>
          <w:p w14:paraId="342EE5E1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9$</w:t>
            </w:r>
          </w:p>
        </w:tc>
      </w:tr>
      <w:tr w:rsidR="0063219F" w14:paraId="5A38E2CC" w14:textId="77777777" w:rsidTr="00DA541E">
        <w:tc>
          <w:tcPr>
            <w:tcW w:w="8630" w:type="dxa"/>
            <w:gridSpan w:val="3"/>
          </w:tcPr>
          <w:p w14:paraId="5396C60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Logiciel</w:t>
            </w:r>
          </w:p>
        </w:tc>
      </w:tr>
      <w:tr w:rsidR="0063219F" w14:paraId="5ACD9D4C" w14:textId="77777777" w:rsidTr="00DA541E">
        <w:tc>
          <w:tcPr>
            <w:tcW w:w="4008" w:type="dxa"/>
            <w:gridSpan w:val="2"/>
          </w:tcPr>
          <w:p w14:paraId="53619289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Licence Microsoft office</w:t>
            </w:r>
          </w:p>
        </w:tc>
        <w:tc>
          <w:tcPr>
            <w:tcW w:w="4622" w:type="dxa"/>
          </w:tcPr>
          <w:p w14:paraId="613F7739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239,99$</w:t>
            </w:r>
          </w:p>
        </w:tc>
      </w:tr>
      <w:tr w:rsidR="0063219F" w14:paraId="6E495340" w14:textId="77777777" w:rsidTr="00DA541E">
        <w:tc>
          <w:tcPr>
            <w:tcW w:w="4008" w:type="dxa"/>
            <w:gridSpan w:val="2"/>
          </w:tcPr>
          <w:p w14:paraId="1D18536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Cout total</w:t>
            </w:r>
          </w:p>
        </w:tc>
        <w:tc>
          <w:tcPr>
            <w:tcW w:w="4622" w:type="dxa"/>
          </w:tcPr>
          <w:p w14:paraId="4944C513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4262,99$</w:t>
            </w:r>
          </w:p>
        </w:tc>
      </w:tr>
    </w:tbl>
    <w:p w14:paraId="0E0BA6EE" w14:textId="77777777" w:rsidR="0063219F" w:rsidRPr="008301EE" w:rsidRDefault="0063219F" w:rsidP="0063219F">
      <w:pPr>
        <w:rPr>
          <w:b/>
          <w:bCs/>
        </w:rPr>
      </w:pPr>
    </w:p>
    <w:p w14:paraId="7688E250" w14:textId="77777777" w:rsidR="0063219F" w:rsidRPr="008301EE" w:rsidRDefault="0063219F">
      <w:pPr>
        <w:rPr>
          <w:b/>
          <w:bCs/>
        </w:rPr>
      </w:pPr>
    </w:p>
    <w:p w14:paraId="69AF651A" w14:textId="79AF4BD5" w:rsidR="00CB1754" w:rsidRDefault="00CB1754">
      <w:pPr>
        <w:rPr>
          <w:b/>
          <w:bCs/>
        </w:rPr>
      </w:pPr>
      <w:proofErr w:type="gramStart"/>
      <w:r w:rsidRPr="008301EE">
        <w:rPr>
          <w:b/>
          <w:bCs/>
        </w:rPr>
        <w:t>d</w:t>
      </w:r>
      <w:proofErr w:type="gramEnd"/>
      <w:r w:rsidRPr="008301EE">
        <w:rPr>
          <w:b/>
          <w:bCs/>
        </w:rPr>
        <w:t>-patient</w:t>
      </w:r>
    </w:p>
    <w:p w14:paraId="0E7FD181" w14:textId="1C9B0C68" w:rsidR="0063219F" w:rsidRDefault="0063219F" w:rsidP="0063219F">
      <w:r>
        <w:t>L</w:t>
      </w:r>
      <w:r w:rsidR="00CD4E75">
        <w:t>e patient</w:t>
      </w:r>
      <w:r>
        <w:t xml:space="preserve"> aura besoin comme matériels de : </w:t>
      </w:r>
    </w:p>
    <w:p w14:paraId="5894F710" w14:textId="77777777" w:rsidR="0063219F" w:rsidRDefault="0063219F" w:rsidP="0063219F">
      <w:r>
        <w:rPr>
          <w:rFonts w:ascii="Wingdings" w:hAnsi="Wingdings" w:cs="Wingdings"/>
        </w:rPr>
        <w:t xml:space="preserve"> </w:t>
      </w:r>
      <w:r>
        <w:t>➢ Un ordinateur portable qui a les caractéristiques suivantes :</w:t>
      </w:r>
    </w:p>
    <w:p w14:paraId="65D6F94D" w14:textId="77777777" w:rsidR="0063219F" w:rsidRDefault="0063219F" w:rsidP="0063219F">
      <w:r>
        <w:rPr>
          <w:b/>
          <w:bCs/>
        </w:rPr>
        <w:t xml:space="preserve">            Marque </w:t>
      </w:r>
      <w:r>
        <w:rPr>
          <w:rFonts w:ascii="JIBGKF+TimesNewRomanPSMT" w:hAnsi="JIBGKF+TimesNewRomanPSMT" w:cs="JIBGKF+TimesNewRomanPSMT"/>
        </w:rPr>
        <w:t>: Apple MacBook13,2</w:t>
      </w:r>
    </w:p>
    <w:p w14:paraId="0326ECAC" w14:textId="77777777" w:rsidR="0063219F" w:rsidRDefault="0063219F" w:rsidP="0063219F">
      <w:pPr>
        <w:rPr>
          <w:rFonts w:ascii="Times New Roman" w:hAnsi="Times New Roman" w:cs="Times New Roman"/>
        </w:rPr>
      </w:pPr>
      <w:r>
        <w:rPr>
          <w:b/>
          <w:bCs/>
        </w:rPr>
        <w:t xml:space="preserve">             Processeur : </w:t>
      </w:r>
      <w:r>
        <w:rPr>
          <w:rFonts w:ascii="Times New Roman" w:hAnsi="Times New Roman" w:cs="Times New Roman"/>
        </w:rPr>
        <w:t xml:space="preserve">2 </w:t>
      </w:r>
      <w:proofErr w:type="spellStart"/>
      <w:r>
        <w:rPr>
          <w:rFonts w:ascii="Times New Roman" w:hAnsi="Times New Roman" w:cs="Times New Roman"/>
        </w:rPr>
        <w:t>coeurs</w:t>
      </w:r>
      <w:proofErr w:type="spellEnd"/>
      <w:r>
        <w:rPr>
          <w:rFonts w:ascii="Times New Roman" w:hAnsi="Times New Roman" w:cs="Times New Roman"/>
        </w:rPr>
        <w:t xml:space="preserve"> Intel </w:t>
      </w:r>
      <w:proofErr w:type="spellStart"/>
      <w:r>
        <w:rPr>
          <w:rFonts w:ascii="Times New Roman" w:hAnsi="Times New Roman" w:cs="Times New Roman"/>
        </w:rPr>
        <w:t>Core</w:t>
      </w:r>
      <w:proofErr w:type="spellEnd"/>
      <w:r>
        <w:rPr>
          <w:rFonts w:ascii="Times New Roman" w:hAnsi="Times New Roman" w:cs="Times New Roman"/>
        </w:rPr>
        <w:t xml:space="preserve"> i5 de 7e génération à 2,3 GHz</w:t>
      </w:r>
    </w:p>
    <w:p w14:paraId="075232F7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b/>
          <w:bCs/>
        </w:rPr>
        <w:t xml:space="preserve">Mémoire : </w:t>
      </w:r>
      <w:r>
        <w:rPr>
          <w:rFonts w:ascii="JIBGKF+TimesNewRomanPSMT" w:hAnsi="JIBGKF+TimesNewRomanPSMT" w:cs="JIBGKF+TimesNewRomanPSMT"/>
        </w:rPr>
        <w:t xml:space="preserve">8 Go de mémoire LPDDR3 à 2 133 MHz </w:t>
      </w:r>
    </w:p>
    <w:p w14:paraId="7779F536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 </w:t>
      </w:r>
      <w:r>
        <w:rPr>
          <w:rFonts w:ascii="Times New Roman" w:hAnsi="Times New Roman" w:cs="Times New Roman"/>
          <w:b/>
          <w:bCs/>
        </w:rPr>
        <w:t xml:space="preserve">Système d’exploitation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macOS</w:t>
      </w:r>
      <w:proofErr w:type="spellEnd"/>
      <w:r>
        <w:rPr>
          <w:rFonts w:ascii="JIBGKF+TimesNewRomanPSMT" w:hAnsi="JIBGKF+TimesNewRomanPSMT" w:cs="JIBGKF+TimesNewRomanPSMT"/>
        </w:rPr>
        <w:t xml:space="preserve"> High Sierra </w:t>
      </w:r>
    </w:p>
    <w:p w14:paraId="1CC11464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 </w:t>
      </w:r>
      <w:r w:rsidRPr="008301EE">
        <w:rPr>
          <w:b/>
          <w:bCs/>
        </w:rPr>
        <w:t xml:space="preserve">Stockage: </w:t>
      </w:r>
      <w:r w:rsidRPr="008301EE">
        <w:rPr>
          <w:rFonts w:ascii="JIBGKF+TimesNewRomanPSMT" w:hAnsi="JIBGKF+TimesNewRomanPSMT" w:cs="JIBGKF+TimesNewRomanPSMT"/>
        </w:rPr>
        <w:t>256 Go</w:t>
      </w:r>
    </w:p>
    <w:p w14:paraId="36380DBB" w14:textId="77777777" w:rsidR="0063219F" w:rsidRPr="008301EE" w:rsidRDefault="0063219F" w:rsidP="0063219F">
      <w:pPr>
        <w:rPr>
          <w:rFonts w:ascii="JIBGKF+TimesNewRomanPSMT" w:hAnsi="JIBGKF+TimesNewRomanPSMT" w:cs="JIBGKF+TimesNewRomanPSMT"/>
        </w:rPr>
      </w:pPr>
      <w:r w:rsidRPr="008301EE">
        <w:rPr>
          <w:rFonts w:ascii="JIBGKF+TimesNewRomanPSMT" w:hAnsi="JIBGKF+TimesNewRomanPSMT" w:cs="JIBGKF+TimesNewRomanPSMT"/>
        </w:rPr>
        <w:lastRenderedPageBreak/>
        <w:t xml:space="preserve">             </w:t>
      </w: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 xml:space="preserve">: </w:t>
      </w:r>
      <w:r>
        <w:rPr>
          <w:rFonts w:ascii="JIBGKF+TimesNewRomanPSMT" w:hAnsi="JIBGKF+TimesNewRomanPSMT" w:cs="JIBGKF+TimesNewRomanPSMT"/>
          <w:noProof/>
        </w:rPr>
        <w:drawing>
          <wp:inline distT="0" distB="0" distL="0" distR="0" wp14:anchorId="6BD99163" wp14:editId="14AB74B5">
            <wp:extent cx="2141855" cy="2141855"/>
            <wp:effectExtent l="0" t="0" r="0" b="0"/>
            <wp:docPr id="14" name="Image 14" descr="Une image contenant texte, équipement électronique, ordinateur, affich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ordinateur, affich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8AC3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            Coût </w:t>
      </w:r>
      <w:r>
        <w:rPr>
          <w:rFonts w:ascii="JIBGKF+TimesNewRomanPSMT" w:hAnsi="JIBGKF+TimesNewRomanPSMT" w:cs="JIBGKF+TimesNewRomanPSMT"/>
        </w:rPr>
        <w:t>: 3999,00 $</w:t>
      </w:r>
    </w:p>
    <w:p w14:paraId="2E9F2DC9" w14:textId="77777777" w:rsidR="0063219F" w:rsidRDefault="0063219F" w:rsidP="0063219F"/>
    <w:p w14:paraId="2BAC54C8" w14:textId="77777777" w:rsidR="0063219F" w:rsidRDefault="0063219F" w:rsidP="0063219F">
      <w:r>
        <w:t xml:space="preserve">➢ Un câble réseau Ethernet </w:t>
      </w:r>
    </w:p>
    <w:p w14:paraId="0D3D518E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>: RJ45 / 8P8C</w:t>
      </w:r>
    </w:p>
    <w:p w14:paraId="046E6059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Identifiant </w:t>
      </w:r>
      <w:r>
        <w:t xml:space="preserve">: 03097 </w:t>
      </w:r>
    </w:p>
    <w:p w14:paraId="1972ECCF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8 mètres </w:t>
      </w:r>
    </w:p>
    <w:p w14:paraId="68F376B2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proofErr w:type="gramStart"/>
      <w:r>
        <w:rPr>
          <w:rFonts w:ascii="PMYXEO+TimesNewRomanPS-BoldMT" w:hAnsi="PMYXEO+TimesNewRomanPS-BoldMT" w:cs="PMYXEO+TimesNewRomanPS-BoldMT"/>
          <w:b/>
          <w:bCs/>
        </w:rPr>
        <w:t>photo</w:t>
      </w:r>
      <w:proofErr w:type="gramEnd"/>
      <w:r>
        <w:rPr>
          <w:rFonts w:ascii="PMYXEO+TimesNewRomanPS-BoldMT" w:hAnsi="PMYXEO+TimesNewRomanPS-BoldMT" w:cs="PMYXEO+TimesNewRomanPS-BoldMT"/>
          <w:b/>
          <w:bCs/>
        </w:rPr>
        <w:t xml:space="preserve"> </w:t>
      </w:r>
      <w:r>
        <w:t>:</w:t>
      </w:r>
    </w:p>
    <w:p w14:paraId="5F1D7F07" w14:textId="77777777" w:rsidR="0063219F" w:rsidRPr="00CB1754" w:rsidRDefault="0063219F" w:rsidP="0063219F">
      <w:pPr>
        <w:rPr>
          <w:rFonts w:ascii="JIBGKF+TimesNewRomanPSMT" w:hAnsi="JIBGKF+TimesNewRomanPSMT" w:cs="JIBGKF+TimesNewRomanPSMT"/>
        </w:rPr>
      </w:pPr>
      <w:r>
        <w:rPr>
          <w:noProof/>
        </w:rPr>
        <w:drawing>
          <wp:inline distT="0" distB="0" distL="0" distR="0" wp14:anchorId="10A91368" wp14:editId="415A337B">
            <wp:extent cx="2133600" cy="2133600"/>
            <wp:effectExtent l="0" t="0" r="0" b="0"/>
            <wp:docPr id="15" name="Image 15" descr="Une image contenant texte,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F0CC2" w14:textId="77777777" w:rsidR="0063219F" w:rsidRDefault="0063219F" w:rsidP="0063219F"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15$</w:t>
      </w:r>
    </w:p>
    <w:p w14:paraId="35B92074" w14:textId="77777777" w:rsidR="0063219F" w:rsidRDefault="0063219F" w:rsidP="0063219F">
      <w:r>
        <w:t xml:space="preserve">➢Un câble HDMI </w:t>
      </w:r>
    </w:p>
    <w:p w14:paraId="1A1EE1E7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t xml:space="preserve">: </w:t>
      </w:r>
      <w:proofErr w:type="spellStart"/>
      <w:r>
        <w:t>StarTech</w:t>
      </w:r>
      <w:proofErr w:type="spellEnd"/>
      <w:r>
        <w:t xml:space="preserve"> </w:t>
      </w:r>
    </w:p>
    <w:p w14:paraId="2DCD13A4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OWEZVD+Arial-BoldMT" w:hAnsi="OWEZVD+Arial-BoldMT" w:cs="OWEZVD+Arial-BoldMT"/>
          <w:b/>
          <w:bCs/>
          <w:sz w:val="19"/>
          <w:szCs w:val="19"/>
        </w:rPr>
        <w:t xml:space="preserve">: </w:t>
      </w:r>
      <w:hyperlink r:id="rId13" w:history="1">
        <w:r w:rsidRPr="00FB192D">
          <w:rPr>
            <w:rStyle w:val="Lienhypertexte"/>
          </w:rPr>
          <w:t>https://www.bestbuy.ca</w:t>
        </w:r>
      </w:hyperlink>
      <w:r>
        <w:t xml:space="preserve"> </w:t>
      </w:r>
    </w:p>
    <w:p w14:paraId="2F774150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Longueur </w:t>
      </w:r>
      <w:r>
        <w:t xml:space="preserve">: 1.8 mètres </w:t>
      </w:r>
    </w:p>
    <w:p w14:paraId="0D115F86" w14:textId="77777777" w:rsidR="0063219F" w:rsidRDefault="0063219F" w:rsidP="0063219F"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t xml:space="preserve">: </w:t>
      </w:r>
    </w:p>
    <w:p w14:paraId="6E8A59C4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</w:rPr>
      </w:pPr>
      <w:r>
        <w:rPr>
          <w:noProof/>
          <w:lang w:val="en-US"/>
        </w:rPr>
        <w:lastRenderedPageBreak/>
        <w:drawing>
          <wp:inline distT="0" distB="0" distL="0" distR="0" wp14:anchorId="3C75C017" wp14:editId="0C56F3FF">
            <wp:extent cx="2133600" cy="2133600"/>
            <wp:effectExtent l="0" t="0" r="0" b="0"/>
            <wp:docPr id="16" name="Image 16" descr="Une image contenant câble, conn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câble, conn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295FC" w14:textId="77777777" w:rsidR="0063219F" w:rsidRDefault="0063219F" w:rsidP="0063219F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9$</w:t>
      </w:r>
    </w:p>
    <w:p w14:paraId="1460C00A" w14:textId="274CB068" w:rsidR="0063219F" w:rsidRDefault="0063219F" w:rsidP="0063219F">
      <w:r>
        <w:t>L</w:t>
      </w:r>
      <w:r w:rsidR="00CD4E75">
        <w:t>e patient</w:t>
      </w:r>
      <w:r>
        <w:t xml:space="preserve"> aura besoin comme logiciels de : </w:t>
      </w:r>
      <w:r>
        <w:rPr>
          <w:rFonts w:ascii="Wingdings" w:hAnsi="Wingdings" w:cs="Wingdings"/>
        </w:rPr>
        <w:t xml:space="preserve"> </w:t>
      </w:r>
      <w:r>
        <w:t>Licence de Microsoft Office</w:t>
      </w:r>
    </w:p>
    <w:p w14:paraId="5EB3EACA" w14:textId="77777777" w:rsidR="0063219F" w:rsidRDefault="0063219F" w:rsidP="0063219F">
      <w: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t xml:space="preserve">: Microsoft </w:t>
      </w:r>
    </w:p>
    <w:p w14:paraId="37433933" w14:textId="77777777" w:rsidR="0063219F" w:rsidRDefault="0063219F" w:rsidP="0063219F">
      <w:pPr>
        <w:rPr>
          <w:lang w:val="en-US"/>
        </w:rPr>
      </w:pPr>
      <w:proofErr w:type="spellStart"/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>Identifiant</w:t>
      </w:r>
      <w:proofErr w:type="spellEnd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Microsoft Office 2016 for Mac Home &amp; Business </w:t>
      </w:r>
    </w:p>
    <w:p w14:paraId="28F62FFF" w14:textId="77777777" w:rsidR="0063219F" w:rsidRDefault="0063219F" w:rsidP="0063219F">
      <w:pPr>
        <w:rPr>
          <w:lang w:val="en-US"/>
        </w:rPr>
      </w:pPr>
      <w:proofErr w:type="gramStart"/>
      <w:r w:rsidRPr="008301EE">
        <w:rPr>
          <w:rFonts w:ascii="PMYXEO+TimesNewRomanPS-BoldMT" w:hAnsi="PMYXEO+TimesNewRomanPS-BoldMT" w:cs="PMYXEO+TimesNewRomanPS-BoldMT"/>
          <w:b/>
          <w:bCs/>
          <w:lang w:val="en-US"/>
        </w:rPr>
        <w:t xml:space="preserve">Photo </w:t>
      </w:r>
      <w:r w:rsidRPr="008301EE">
        <w:rPr>
          <w:lang w:val="en-US"/>
        </w:rPr>
        <w:t>:</w:t>
      </w:r>
      <w:proofErr w:type="gramEnd"/>
      <w:r w:rsidRPr="008301EE">
        <w:rPr>
          <w:lang w:val="en-US"/>
        </w:rPr>
        <w:t xml:space="preserve"> </w:t>
      </w:r>
    </w:p>
    <w:p w14:paraId="079C14A5" w14:textId="77777777" w:rsidR="0063219F" w:rsidRDefault="0063219F" w:rsidP="0063219F">
      <w:pPr>
        <w:rPr>
          <w:rFonts w:ascii="YFXMEJ+TimesNewRomanPS-ItalicMT" w:hAnsi="YFXMEJ+TimesNewRomanPS-ItalicMT" w:cs="YFXMEJ+TimesNewRomanPS-ItalicMT"/>
          <w:i/>
          <w:iCs/>
          <w:sz w:val="16"/>
          <w:szCs w:val="16"/>
          <w:lang w:val="en-US"/>
        </w:rPr>
      </w:pPr>
      <w:r>
        <w:rPr>
          <w:rFonts w:ascii="YFXMEJ+TimesNewRomanPS-ItalicMT" w:hAnsi="YFXMEJ+TimesNewRomanPS-ItalicMT" w:cs="YFXMEJ+TimesNewRomanPS-ItalicMT"/>
          <w:i/>
          <w:iCs/>
          <w:noProof/>
          <w:sz w:val="16"/>
          <w:szCs w:val="16"/>
          <w:lang w:val="en-US"/>
        </w:rPr>
        <w:drawing>
          <wp:inline distT="0" distB="0" distL="0" distR="0" wp14:anchorId="7EDB359B" wp14:editId="3AA46F73">
            <wp:extent cx="2141855" cy="2141855"/>
            <wp:effectExtent l="0" t="0" r="0" b="0"/>
            <wp:docPr id="17" name="Image 1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0AA9A" w14:textId="77777777" w:rsidR="0063219F" w:rsidRPr="0063219F" w:rsidRDefault="0063219F" w:rsidP="0063219F">
      <w:r w:rsidRPr="0063219F"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 w:rsidRPr="0063219F">
        <w:t>: 239.99$</w:t>
      </w:r>
    </w:p>
    <w:p w14:paraId="252D9350" w14:textId="77777777" w:rsidR="0063219F" w:rsidRDefault="0063219F" w:rsidP="0063219F">
      <w:pPr>
        <w:rPr>
          <w:rFonts w:ascii="PMYXEO+TimesNewRomanPS-BoldMT" w:hAnsi="PMYXEO+TimesNewRomanPS-BoldMT" w:cs="PMYXEO+TimesNewRomanPS-BoldMT"/>
          <w:b/>
          <w:bCs/>
        </w:rPr>
      </w:pPr>
      <w:r>
        <w:t xml:space="preserve">➢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total de l’admin Matériel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96"/>
        <w:gridCol w:w="12"/>
        <w:gridCol w:w="4622"/>
      </w:tblGrid>
      <w:tr w:rsidR="0063219F" w14:paraId="24ECC83D" w14:textId="77777777" w:rsidTr="00DA541E">
        <w:tc>
          <w:tcPr>
            <w:tcW w:w="8630" w:type="dxa"/>
            <w:gridSpan w:val="3"/>
          </w:tcPr>
          <w:p w14:paraId="607934D5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Matériel</w:t>
            </w:r>
          </w:p>
        </w:tc>
      </w:tr>
      <w:tr w:rsidR="0063219F" w14:paraId="6191FDA3" w14:textId="77777777" w:rsidTr="00DA541E">
        <w:tc>
          <w:tcPr>
            <w:tcW w:w="3996" w:type="dxa"/>
          </w:tcPr>
          <w:p w14:paraId="2ACAA57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MacBook</w:t>
            </w:r>
          </w:p>
        </w:tc>
        <w:tc>
          <w:tcPr>
            <w:tcW w:w="4634" w:type="dxa"/>
            <w:gridSpan w:val="2"/>
          </w:tcPr>
          <w:p w14:paraId="3B3B0094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3999,00$</w:t>
            </w:r>
          </w:p>
        </w:tc>
      </w:tr>
      <w:tr w:rsidR="0063219F" w14:paraId="2613CEA9" w14:textId="77777777" w:rsidTr="00DA541E">
        <w:tc>
          <w:tcPr>
            <w:tcW w:w="3996" w:type="dxa"/>
          </w:tcPr>
          <w:p w14:paraId="38BC482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réseau</w:t>
            </w:r>
          </w:p>
        </w:tc>
        <w:tc>
          <w:tcPr>
            <w:tcW w:w="4634" w:type="dxa"/>
            <w:gridSpan w:val="2"/>
          </w:tcPr>
          <w:p w14:paraId="2A29F11E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15$</w:t>
            </w:r>
          </w:p>
        </w:tc>
      </w:tr>
      <w:tr w:rsidR="0063219F" w14:paraId="5F02E1D7" w14:textId="77777777" w:rsidTr="00DA541E">
        <w:tc>
          <w:tcPr>
            <w:tcW w:w="3996" w:type="dxa"/>
          </w:tcPr>
          <w:p w14:paraId="60EBFD2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Cable HDMI</w:t>
            </w:r>
          </w:p>
        </w:tc>
        <w:tc>
          <w:tcPr>
            <w:tcW w:w="4634" w:type="dxa"/>
            <w:gridSpan w:val="2"/>
          </w:tcPr>
          <w:p w14:paraId="585C10F1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9$</w:t>
            </w:r>
          </w:p>
        </w:tc>
      </w:tr>
      <w:tr w:rsidR="0063219F" w14:paraId="42EBF1CB" w14:textId="77777777" w:rsidTr="00DA541E">
        <w:tc>
          <w:tcPr>
            <w:tcW w:w="8630" w:type="dxa"/>
            <w:gridSpan w:val="3"/>
          </w:tcPr>
          <w:p w14:paraId="0C9ECB5A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                                                      Logiciel</w:t>
            </w:r>
          </w:p>
        </w:tc>
      </w:tr>
      <w:tr w:rsidR="0063219F" w14:paraId="1C563E8F" w14:textId="77777777" w:rsidTr="00DA541E">
        <w:tc>
          <w:tcPr>
            <w:tcW w:w="4008" w:type="dxa"/>
            <w:gridSpan w:val="2"/>
          </w:tcPr>
          <w:p w14:paraId="70A7D821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Licence Microsoft office</w:t>
            </w:r>
          </w:p>
        </w:tc>
        <w:tc>
          <w:tcPr>
            <w:tcW w:w="4622" w:type="dxa"/>
          </w:tcPr>
          <w:p w14:paraId="721B4C97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239,99$</w:t>
            </w:r>
          </w:p>
        </w:tc>
      </w:tr>
      <w:tr w:rsidR="0063219F" w14:paraId="7B29D2D6" w14:textId="77777777" w:rsidTr="00DA541E">
        <w:tc>
          <w:tcPr>
            <w:tcW w:w="4008" w:type="dxa"/>
            <w:gridSpan w:val="2"/>
          </w:tcPr>
          <w:p w14:paraId="33AAB79C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Cout total</w:t>
            </w:r>
          </w:p>
        </w:tc>
        <w:tc>
          <w:tcPr>
            <w:tcW w:w="4622" w:type="dxa"/>
          </w:tcPr>
          <w:p w14:paraId="3752B656" w14:textId="77777777" w:rsidR="0063219F" w:rsidRDefault="0063219F" w:rsidP="00DA541E">
            <w:pPr>
              <w:rPr>
                <w:b/>
                <w:bCs/>
              </w:rPr>
            </w:pPr>
            <w:r>
              <w:rPr>
                <w:b/>
                <w:bCs/>
              </w:rPr>
              <w:t>4262,99$</w:t>
            </w:r>
          </w:p>
        </w:tc>
      </w:tr>
    </w:tbl>
    <w:p w14:paraId="0E8A5488" w14:textId="77777777" w:rsidR="0063219F" w:rsidRPr="008301EE" w:rsidRDefault="0063219F" w:rsidP="0063219F">
      <w:pPr>
        <w:rPr>
          <w:b/>
          <w:bCs/>
        </w:rPr>
      </w:pPr>
    </w:p>
    <w:p w14:paraId="0F1551CA" w14:textId="77777777" w:rsidR="00CD4E75" w:rsidRDefault="00CD4E75">
      <w:pPr>
        <w:rPr>
          <w:rFonts w:ascii="Wingdings" w:hAnsi="Wingdings" w:cs="Wingdings"/>
        </w:rPr>
      </w:pPr>
      <w:r>
        <w:rPr>
          <w:b/>
          <w:bCs/>
        </w:rPr>
        <w:t xml:space="preserve">2. </w:t>
      </w:r>
      <w:r>
        <w:rPr>
          <w:rFonts w:ascii="Times New Roman" w:hAnsi="Times New Roman" w:cs="Times New Roman"/>
          <w:b/>
          <w:bCs/>
        </w:rPr>
        <w:t xml:space="preserve">Les équipements pour toute l’entreprise </w:t>
      </w:r>
    </w:p>
    <w:p w14:paraId="5D6E62BD" w14:textId="18752944" w:rsidR="00CD4E75" w:rsidRPr="000057A6" w:rsidRDefault="000057A6">
      <w:pPr>
        <w:rPr>
          <w:rFonts w:ascii="JIBGKF+TimesNewRomanPSMT" w:hAnsi="JIBGKF+TimesNewRomanPSMT" w:cs="JIBGKF+TimesNewRomanPSMT"/>
          <w:b/>
          <w:bCs/>
        </w:rPr>
      </w:pPr>
      <w:r>
        <w:lastRenderedPageBreak/>
        <w:t>➢</w:t>
      </w:r>
      <w:r w:rsidR="00CD4E75" w:rsidRPr="000057A6">
        <w:rPr>
          <w:rFonts w:ascii="JIBGKF+TimesNewRomanPSMT" w:hAnsi="JIBGKF+TimesNewRomanPSMT" w:cs="JIBGKF+TimesNewRomanPSMT"/>
          <w:b/>
          <w:bCs/>
        </w:rPr>
        <w:t xml:space="preserve">Imprimante </w:t>
      </w:r>
    </w:p>
    <w:p w14:paraId="11FA5C20" w14:textId="77777777" w:rsidR="00CD4E75" w:rsidRDefault="00CD4E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L’imprimante aura les caractéristiques suivantes :</w:t>
      </w:r>
    </w:p>
    <w:p w14:paraId="4140A20E" w14:textId="7B7F7E2E" w:rsidR="00CD4E75" w:rsidRDefault="00CD4E75" w:rsidP="00CD4E75">
      <w:pPr>
        <w:rPr>
          <w:rFonts w:ascii="JIBGKF+TimesNewRomanPSMT" w:hAnsi="JIBGKF+TimesNewRomanPSMT" w:cs="JIBGKF+TimesNewRomanPSMT"/>
        </w:rPr>
      </w:pPr>
      <w:r>
        <w:rPr>
          <w:rFonts w:ascii="Times New Roman" w:hAnsi="Times New Roman" w:cs="Times New Roman"/>
        </w:rPr>
        <w:t xml:space="preserve"> </w:t>
      </w:r>
      <w:r>
        <w:rPr>
          <w:b/>
          <w:bCs/>
        </w:rPr>
        <w:t xml:space="preserve">Marque </w:t>
      </w:r>
      <w:r>
        <w:rPr>
          <w:rFonts w:ascii="JIBGKF+TimesNewRomanPSMT" w:hAnsi="JIBGKF+TimesNewRomanPSMT" w:cs="JIBGKF+TimesNewRomanPSMT"/>
        </w:rPr>
        <w:t xml:space="preserve">: HP  </w:t>
      </w:r>
    </w:p>
    <w:p w14:paraId="7B2CEA5E" w14:textId="6C8EB9C9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 Format A4/A3 Noir et couleur – </w:t>
      </w:r>
    </w:p>
    <w:p w14:paraId="6D439BC9" w14:textId="374804C4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1 Bac papier A4 –</w:t>
      </w:r>
    </w:p>
    <w:p w14:paraId="1A55E830" w14:textId="176739E6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1 Bac papier A3 – </w:t>
      </w:r>
    </w:p>
    <w:p w14:paraId="04E7097E" w14:textId="4A7BBB1B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1 Bac papier A4R – </w:t>
      </w:r>
    </w:p>
    <w:p w14:paraId="155EA280" w14:textId="360B4C5D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</w:t>
      </w:r>
      <w:r>
        <w:rPr>
          <w:rFonts w:ascii="Times New Roman" w:hAnsi="Times New Roman" w:cs="Times New Roman"/>
        </w:rPr>
        <w:t xml:space="preserve">Module d’agrafage, tri croisé </w:t>
      </w:r>
      <w:r>
        <w:rPr>
          <w:rFonts w:ascii="JIBGKF+TimesNewRomanPSMT" w:hAnsi="JIBGKF+TimesNewRomanPSMT" w:cs="JIBGKF+TimesNewRomanPSMT"/>
        </w:rPr>
        <w:t>–</w:t>
      </w:r>
    </w:p>
    <w:p w14:paraId="5A3EDB7E" w14:textId="55958243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Recto verso automatique – </w:t>
      </w:r>
    </w:p>
    <w:p w14:paraId="2B67AA47" w14:textId="5E8A24E8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 Connexion réseaux Ethernet – </w:t>
      </w:r>
    </w:p>
    <w:p w14:paraId="2C2A19CD" w14:textId="77777777" w:rsidR="00CD4E75" w:rsidRDefault="00CD4E75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  Scanner couleur réseaux - Impression sécurisée </w:t>
      </w:r>
    </w:p>
    <w:p w14:paraId="1BBB7EF1" w14:textId="0F632C6D" w:rsidR="00CD4E75" w:rsidRDefault="00CD4E75">
      <w:pPr>
        <w:rPr>
          <w:b/>
          <w:bCs/>
        </w:rPr>
      </w:pPr>
      <w:r>
        <w:rPr>
          <w:rFonts w:ascii="JIBGKF+TimesNewRomanPSMT" w:hAnsi="JIBGKF+TimesNewRomanPSMT" w:cs="JIBGKF+TimesNewRomanPSMT"/>
        </w:rPr>
        <w:t xml:space="preserve">    </w:t>
      </w:r>
      <w:r>
        <w:rPr>
          <w:b/>
          <w:bCs/>
        </w:rPr>
        <w:t>Photo</w:t>
      </w:r>
      <w:r w:rsidR="000057A6">
        <w:rPr>
          <w:b/>
          <w:bCs/>
        </w:rPr>
        <w:t xml:space="preserve"> </w:t>
      </w:r>
    </w:p>
    <w:p w14:paraId="6AAC1674" w14:textId="682B8BC7" w:rsidR="000057A6" w:rsidRDefault="000057A6">
      <w:pPr>
        <w:rPr>
          <w:b/>
          <w:bCs/>
        </w:rPr>
      </w:pPr>
      <w:r>
        <w:rPr>
          <w:b/>
          <w:bCs/>
        </w:rPr>
        <w:t xml:space="preserve">       </w:t>
      </w:r>
      <w:r>
        <w:rPr>
          <w:b/>
          <w:bCs/>
          <w:noProof/>
        </w:rPr>
        <w:drawing>
          <wp:inline distT="0" distB="0" distL="0" distR="0" wp14:anchorId="5F017A51" wp14:editId="2A53B3F5">
            <wp:extent cx="2145030" cy="2145030"/>
            <wp:effectExtent l="0" t="0" r="7620" b="7620"/>
            <wp:docPr id="4" name="Image 4" descr="Une image contenant impriman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imprimante, équipement électron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24F6" w14:textId="163552EA" w:rsidR="0063219F" w:rsidRDefault="00CD4E75">
      <w:pPr>
        <w:rPr>
          <w:b/>
          <w:bCs/>
        </w:rPr>
      </w:pPr>
      <w:r>
        <w:rPr>
          <w:b/>
          <w:bCs/>
        </w:rPr>
        <w:t xml:space="preserve">    Prix</w:t>
      </w:r>
      <w:r w:rsidR="000057A6">
        <w:rPr>
          <w:b/>
          <w:bCs/>
        </w:rPr>
        <w:t> :</w:t>
      </w:r>
      <w:r w:rsidR="000057A6" w:rsidRPr="000057A6">
        <w:t xml:space="preserve"> </w:t>
      </w:r>
      <w:r w:rsidR="000057A6">
        <w:t>69,99 $</w:t>
      </w:r>
    </w:p>
    <w:p w14:paraId="1167B0D9" w14:textId="77777777" w:rsidR="000057A6" w:rsidRPr="000057A6" w:rsidRDefault="000057A6">
      <w:pPr>
        <w:rPr>
          <w:rFonts w:ascii="JIBGKF+TimesNewRomanPSMT" w:hAnsi="JIBGKF+TimesNewRomanPSMT" w:cs="JIBGKF+TimesNewRomanPSMT"/>
          <w:b/>
          <w:bCs/>
        </w:rPr>
      </w:pPr>
      <w:r>
        <w:t xml:space="preserve">➢ </w:t>
      </w:r>
      <w:r w:rsidRPr="000057A6">
        <w:rPr>
          <w:rFonts w:ascii="JIBGKF+TimesNewRomanPSMT" w:hAnsi="JIBGKF+TimesNewRomanPSMT" w:cs="JIBGKF+TimesNewRomanPSMT"/>
          <w:b/>
          <w:bCs/>
        </w:rPr>
        <w:t xml:space="preserve">Abonnement Internet </w:t>
      </w:r>
    </w:p>
    <w:p w14:paraId="3AEF70B0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MMUFVI+Calibri" w:hAnsi="MMUFVI+Calibri" w:cs="MMUFVI+Calibri"/>
        </w:rPr>
        <w:t xml:space="preserve">- </w:t>
      </w:r>
      <w:r>
        <w:rPr>
          <w:rFonts w:ascii="JIBGKF+TimesNewRomanPSMT" w:hAnsi="JIBGKF+TimesNewRomanPSMT" w:cs="JIBGKF+TimesNewRomanPSMT"/>
        </w:rPr>
        <w:t>Utilisation mensuelle illimitée</w:t>
      </w:r>
    </w:p>
    <w:p w14:paraId="64A97ED2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</w:t>
      </w:r>
      <w:r>
        <w:rPr>
          <w:rFonts w:ascii="MMUFVI+Calibri" w:hAnsi="MMUFVI+Calibri" w:cs="MMUFVI+Calibri"/>
        </w:rPr>
        <w:t xml:space="preserve">- </w:t>
      </w:r>
      <w:r>
        <w:rPr>
          <w:rFonts w:ascii="JIBGKF+TimesNewRomanPSMT" w:hAnsi="JIBGKF+TimesNewRomanPSMT" w:cs="JIBGKF+TimesNewRomanPSMT"/>
        </w:rPr>
        <w:t xml:space="preserve">Vitesse jusqu'à 10Mb/s en aval </w:t>
      </w:r>
    </w:p>
    <w:p w14:paraId="3C435238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MMUFVI+Calibri" w:hAnsi="MMUFVI+Calibri" w:cs="MMUFVI+Calibri"/>
        </w:rPr>
        <w:t xml:space="preserve">- </w:t>
      </w:r>
      <w:r>
        <w:rPr>
          <w:rFonts w:ascii="JIBGKF+TimesNewRomanPSMT" w:hAnsi="JIBGKF+TimesNewRomanPSMT" w:cs="JIBGKF+TimesNewRomanPSMT"/>
        </w:rPr>
        <w:t xml:space="preserve">Vitesse jusqu'à 1Mb/s en amont </w:t>
      </w:r>
    </w:p>
    <w:p w14:paraId="6C36A792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</w:t>
      </w:r>
      <w:r>
        <w:rPr>
          <w:rFonts w:ascii="PMYXEO+TimesNewRomanPS-BoldMT" w:hAnsi="PMYXEO+TimesNewRomanPS-BoldMT" w:cs="PMYXEO+TimesNewRomanPS-BoldMT"/>
          <w:b/>
          <w:bCs/>
        </w:rPr>
        <w:t xml:space="preserve">Reference fournisseur </w:t>
      </w:r>
      <w:r>
        <w:rPr>
          <w:rFonts w:ascii="JIBGKF+TimesNewRomanPSMT" w:hAnsi="JIBGKF+TimesNewRomanPSMT" w:cs="JIBGKF+TimesNewRomanPSMT"/>
        </w:rPr>
        <w:t xml:space="preserve">: </w:t>
      </w:r>
      <w:proofErr w:type="spellStart"/>
      <w:r>
        <w:rPr>
          <w:rFonts w:ascii="JIBGKF+TimesNewRomanPSMT" w:hAnsi="JIBGKF+TimesNewRomanPSMT" w:cs="JIBGKF+TimesNewRomanPSMT"/>
        </w:rPr>
        <w:t>bravotelecom</w:t>
      </w:r>
      <w:proofErr w:type="spellEnd"/>
      <w:r>
        <w:rPr>
          <w:rFonts w:ascii="JIBGKF+TimesNewRomanPSMT" w:hAnsi="JIBGKF+TimesNewRomanPSMT" w:cs="JIBGKF+TimesNewRomanPSMT"/>
        </w:rPr>
        <w:t xml:space="preserve"> </w:t>
      </w:r>
    </w:p>
    <w:p w14:paraId="520C4745" w14:textId="699E3FF6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      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455.4$/année</w:t>
      </w:r>
    </w:p>
    <w:p w14:paraId="4CE5ED5D" w14:textId="77777777" w:rsidR="000057A6" w:rsidRDefault="000057A6">
      <w:pPr>
        <w:rPr>
          <w:rFonts w:ascii="JIBGKF+TimesNewRomanPSMT" w:hAnsi="JIBGKF+TimesNewRomanPSMT" w:cs="JIBGKF+TimesNewRomanPSMT"/>
        </w:rPr>
      </w:pPr>
      <w:r>
        <w:t xml:space="preserve">➢ </w:t>
      </w:r>
      <w:r w:rsidRPr="000057A6">
        <w:rPr>
          <w:rFonts w:ascii="JIBGKF+TimesNewRomanPSMT" w:hAnsi="JIBGKF+TimesNewRomanPSMT" w:cs="JIBGKF+TimesNewRomanPSMT"/>
          <w:b/>
          <w:bCs/>
        </w:rPr>
        <w:t xml:space="preserve">Switcher </w:t>
      </w:r>
    </w:p>
    <w:p w14:paraId="5FDFD52F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Marque </w:t>
      </w:r>
      <w:r>
        <w:rPr>
          <w:rFonts w:ascii="JIBGKF+TimesNewRomanPSMT" w:hAnsi="JIBGKF+TimesNewRomanPSMT" w:cs="JIBGKF+TimesNewRomanPSMT"/>
        </w:rPr>
        <w:t>: D-Link 8-Port Gigabit Desktop Switch (DGS-1008G)</w:t>
      </w:r>
    </w:p>
    <w:p w14:paraId="24A3C2AF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lastRenderedPageBreak/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Reference fournisseur </w:t>
      </w:r>
      <w:r>
        <w:rPr>
          <w:rFonts w:ascii="JIBGKF+TimesNewRomanPSMT" w:hAnsi="JIBGKF+TimesNewRomanPSMT" w:cs="JIBGKF+TimesNewRomanPSMT"/>
        </w:rPr>
        <w:t xml:space="preserve">: www.bestbuy.ca/ </w:t>
      </w:r>
    </w:p>
    <w:p w14:paraId="7708A511" w14:textId="3970791C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>:</w:t>
      </w:r>
    </w:p>
    <w:p w14:paraId="2AE2F03B" w14:textId="3370ED4A" w:rsidR="000057A6" w:rsidRDefault="000057A6">
      <w:r>
        <w:rPr>
          <w:noProof/>
        </w:rPr>
        <w:drawing>
          <wp:inline distT="0" distB="0" distL="0" distR="0" wp14:anchorId="41542154" wp14:editId="59174AC1">
            <wp:extent cx="2365375" cy="1934210"/>
            <wp:effectExtent l="0" t="0" r="0" b="8890"/>
            <wp:docPr id="19" name="Image 19" descr="Une image contenant projec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Une image contenant project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75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25AA3" w14:textId="77777777" w:rsidR="000057A6" w:rsidRDefault="000057A6">
      <w:pPr>
        <w:rPr>
          <w:rFonts w:ascii="Wingdings" w:hAnsi="Wingdings" w:cs="Wingdings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 xml:space="preserve">: 39.99$ </w:t>
      </w:r>
    </w:p>
    <w:p w14:paraId="067663C9" w14:textId="09F5E585" w:rsidR="000057A6" w:rsidRPr="000057A6" w:rsidRDefault="000057A6">
      <w:pPr>
        <w:rPr>
          <w:rFonts w:ascii="JIBGKF+TimesNewRomanPSMT" w:hAnsi="JIBGKF+TimesNewRomanPSMT" w:cs="JIBGKF+TimesNewRomanPSMT"/>
          <w:b/>
          <w:bCs/>
        </w:rPr>
      </w:pPr>
      <w:r w:rsidRPr="000057A6">
        <w:rPr>
          <w:rFonts w:ascii="Wingdings" w:hAnsi="Wingdings" w:cs="Wingdings"/>
          <w:b/>
          <w:bCs/>
        </w:rPr>
        <w:t xml:space="preserve"> </w:t>
      </w:r>
      <w:r w:rsidRPr="000057A6">
        <w:rPr>
          <w:b/>
          <w:bCs/>
        </w:rPr>
        <w:t>➢</w:t>
      </w:r>
      <w:r w:rsidRPr="000057A6">
        <w:rPr>
          <w:rFonts w:ascii="JIBGKF+TimesNewRomanPSMT" w:hAnsi="JIBGKF+TimesNewRomanPSMT" w:cs="JIBGKF+TimesNewRomanPSMT"/>
          <w:b/>
          <w:bCs/>
        </w:rPr>
        <w:t xml:space="preserve">Serveur </w:t>
      </w:r>
    </w:p>
    <w:p w14:paraId="2EB93E38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Marque </w:t>
      </w:r>
      <w:r>
        <w:rPr>
          <w:rFonts w:ascii="JIBGKF+TimesNewRomanPSMT" w:hAnsi="JIBGKF+TimesNewRomanPSMT" w:cs="JIBGKF+TimesNewRomanPSMT"/>
        </w:rPr>
        <w:t>: Lenovo</w:t>
      </w:r>
    </w:p>
    <w:p w14:paraId="4CBE562D" w14:textId="76B2D7F5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Reference fournisseur </w:t>
      </w:r>
      <w:r>
        <w:rPr>
          <w:rFonts w:ascii="JIBGKF+TimesNewRomanPSMT" w:hAnsi="JIBGKF+TimesNewRomanPSMT" w:cs="JIBGKF+TimesNewRomanPSMT"/>
        </w:rPr>
        <w:t xml:space="preserve">: </w:t>
      </w:r>
      <w:hyperlink r:id="rId16" w:history="1">
        <w:r w:rsidRPr="00FC4D91">
          <w:rPr>
            <w:rStyle w:val="Lienhypertexte"/>
            <w:rFonts w:ascii="JIBGKF+TimesNewRomanPSMT" w:hAnsi="JIBGKF+TimesNewRomanPSMT" w:cs="JIBGKF+TimesNewRomanPSMT"/>
          </w:rPr>
          <w:t>https://www.ldlc.com</w:t>
        </w:r>
      </w:hyperlink>
      <w:r>
        <w:rPr>
          <w:rFonts w:ascii="JIBGKF+TimesNewRomanPSMT" w:hAnsi="JIBGKF+TimesNewRomanPSMT" w:cs="JIBGKF+TimesNewRomanPSMT"/>
        </w:rPr>
        <w:t xml:space="preserve"> </w:t>
      </w:r>
    </w:p>
    <w:p w14:paraId="54F5D9D6" w14:textId="18C84300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Photo </w:t>
      </w:r>
      <w:r>
        <w:rPr>
          <w:rFonts w:ascii="JIBGKF+TimesNewRomanPSMT" w:hAnsi="JIBGKF+TimesNewRomanPSMT" w:cs="JIBGKF+TimesNewRomanPSMT"/>
        </w:rPr>
        <w:t>:</w:t>
      </w:r>
    </w:p>
    <w:p w14:paraId="55BF1B7C" w14:textId="1CA856D0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  <w:noProof/>
        </w:rPr>
        <w:drawing>
          <wp:inline distT="0" distB="0" distL="0" distR="0" wp14:anchorId="10D10F43" wp14:editId="60C264F8">
            <wp:extent cx="2725420" cy="1679575"/>
            <wp:effectExtent l="0" t="0" r="0" b="0"/>
            <wp:docPr id="20" name="Image 20" descr="Une image contenant texte, équipement électronique, ordinateur, haut-parl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Une image contenant texte, équipement électronique, ordinateur, haut-parleu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C059B" w14:textId="01171F71" w:rsidR="000057A6" w:rsidRDefault="000057A6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</w:t>
      </w: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1362.67$</w:t>
      </w:r>
    </w:p>
    <w:p w14:paraId="6F1DD62A" w14:textId="390A11D8" w:rsidR="000057A6" w:rsidRDefault="000057A6">
      <w:pPr>
        <w:rPr>
          <w:rFonts w:ascii="JIBGKF+TimesNewRomanPSMT" w:hAnsi="JIBGKF+TimesNewRomanPSMT" w:cs="JIBGKF+TimesNewRomanPSMT"/>
          <w:b/>
          <w:bCs/>
        </w:rPr>
      </w:pPr>
      <w:r>
        <w:t xml:space="preserve">➢ </w:t>
      </w:r>
      <w:r w:rsidRPr="000057A6">
        <w:rPr>
          <w:rFonts w:ascii="JIBGKF+TimesNewRomanPSMT" w:hAnsi="JIBGKF+TimesNewRomanPSMT" w:cs="JIBGKF+TimesNewRomanPSMT"/>
          <w:b/>
          <w:bCs/>
        </w:rPr>
        <w:t>Pare-feu</w:t>
      </w:r>
    </w:p>
    <w:p w14:paraId="525B5DAA" w14:textId="2A453A0E" w:rsidR="001E128B" w:rsidRDefault="001E128B">
      <w:pPr>
        <w:rPr>
          <w:rFonts w:ascii="JIBGKF+TimesNewRomanPSMT" w:hAnsi="JIBGKF+TimesNewRomanPSMT" w:cs="JIBGKF+TimesNewRomanPSMT"/>
          <w:b/>
          <w:bCs/>
        </w:rPr>
      </w:pPr>
      <w:r>
        <w:t xml:space="preserve">Le pare-feu permet </w:t>
      </w:r>
      <w:r>
        <w:rPr>
          <w:rFonts w:ascii="Times New Roman" w:hAnsi="Times New Roman" w:cs="Times New Roman"/>
        </w:rPr>
        <w:t xml:space="preserve">l’accès à Internet avec une possibilité de filtrage par URL ou </w:t>
      </w:r>
      <w:r>
        <w:t>applicative (exemple Facebook) en fonction des utilisateurs connectés à Internet ou des périphériques connectés. Le pare-feu a les caractéristiques suivantes :</w:t>
      </w:r>
    </w:p>
    <w:p w14:paraId="31A03996" w14:textId="77777777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Marque : </w:t>
      </w:r>
      <w:r>
        <w:rPr>
          <w:rFonts w:ascii="JIBGKF+TimesNewRomanPSMT" w:hAnsi="JIBGKF+TimesNewRomanPSMT" w:cs="JIBGKF+TimesNewRomanPSMT"/>
        </w:rPr>
        <w:t xml:space="preserve">Cisco VPN Firewall </w:t>
      </w:r>
    </w:p>
    <w:p w14:paraId="795AC0D0" w14:textId="7C12A180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Reference fournisseur </w:t>
      </w:r>
      <w:r>
        <w:rPr>
          <w:rFonts w:ascii="JIBGKF+TimesNewRomanPSMT" w:hAnsi="JIBGKF+TimesNewRomanPSMT" w:cs="JIBGKF+TimesNewRomanPSMT"/>
        </w:rPr>
        <w:t xml:space="preserve">: </w:t>
      </w:r>
      <w:hyperlink r:id="rId18" w:history="1">
        <w:r w:rsidRPr="00FC4D91">
          <w:rPr>
            <w:rStyle w:val="Lienhypertexte"/>
            <w:rFonts w:ascii="JIBGKF+TimesNewRomanPSMT" w:hAnsi="JIBGKF+TimesNewRomanPSMT" w:cs="JIBGKF+TimesNewRomanPSMT"/>
          </w:rPr>
          <w:t>https://www.bestbuy.ca</w:t>
        </w:r>
      </w:hyperlink>
      <w:r>
        <w:rPr>
          <w:rFonts w:ascii="JIBGKF+TimesNewRomanPSMT" w:hAnsi="JIBGKF+TimesNewRomanPSMT" w:cs="JIBGKF+TimesNewRomanPSMT"/>
        </w:rPr>
        <w:t xml:space="preserve"> </w:t>
      </w:r>
    </w:p>
    <w:p w14:paraId="03C8B125" w14:textId="7907AD29" w:rsidR="000057A6" w:rsidRDefault="000057A6">
      <w:pPr>
        <w:rPr>
          <w:b/>
          <w:bCs/>
        </w:rPr>
      </w:pPr>
      <w:r>
        <w:rPr>
          <w:b/>
          <w:bCs/>
        </w:rPr>
        <w:lastRenderedPageBreak/>
        <w:t>Photo :</w:t>
      </w:r>
      <w:r w:rsidR="00E03547" w:rsidRPr="00E03547">
        <w:rPr>
          <w:b/>
          <w:bCs/>
        </w:rPr>
        <w:t xml:space="preserve"> </w:t>
      </w:r>
      <w:r w:rsidR="00E03547">
        <w:rPr>
          <w:b/>
          <w:bCs/>
          <w:noProof/>
        </w:rPr>
        <w:drawing>
          <wp:inline distT="0" distB="0" distL="0" distR="0" wp14:anchorId="2A8C45B8" wp14:editId="0946B7D9">
            <wp:extent cx="2663825" cy="1714500"/>
            <wp:effectExtent l="0" t="0" r="3175" b="0"/>
            <wp:docPr id="21" name="Image 21" descr="Une image contenant texte, routeur, équipement électronique, radio-révei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texte, routeur, équipement électronique, radio-réveil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A952" w14:textId="368AF9FA" w:rsidR="000057A6" w:rsidRDefault="000057A6">
      <w:pPr>
        <w:rPr>
          <w:rFonts w:ascii="JIBGKF+TimesNewRomanPSMT" w:hAnsi="JIBGKF+TimesNewRomanPSMT" w:cs="JIBGKF+TimesNewRomanPSMT"/>
        </w:rPr>
      </w:pPr>
      <w:r>
        <w:rPr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112,95$</w:t>
      </w:r>
    </w:p>
    <w:p w14:paraId="79540F47" w14:textId="77777777" w:rsidR="001E128B" w:rsidRDefault="00E03547">
      <w:pPr>
        <w:rPr>
          <w:rFonts w:ascii="JIBGKF+TimesNewRomanPSMT" w:hAnsi="JIBGKF+TimesNewRomanPSMT" w:cs="JIBGKF+TimesNewRomanPSMT"/>
          <w:b/>
          <w:bCs/>
        </w:rPr>
      </w:pPr>
      <w:r>
        <w:t xml:space="preserve">➢ </w:t>
      </w:r>
      <w:r w:rsidRPr="00E03547">
        <w:rPr>
          <w:rFonts w:ascii="JIBGKF+TimesNewRomanPSMT" w:hAnsi="JIBGKF+TimesNewRomanPSMT" w:cs="JIBGKF+TimesNewRomanPSMT"/>
          <w:b/>
          <w:bCs/>
        </w:rPr>
        <w:t>Dropbox</w:t>
      </w:r>
    </w:p>
    <w:p w14:paraId="24E295D6" w14:textId="744831D6" w:rsidR="00E03547" w:rsidRDefault="001E128B">
      <w:pPr>
        <w:rPr>
          <w:rFonts w:ascii="JIBGKF+TimesNewRomanPSMT" w:hAnsi="JIBGKF+TimesNewRomanPSMT" w:cs="JIBGKF+TimesNewRomanPSMT"/>
        </w:rPr>
      </w:pPr>
      <w:r>
        <w:t xml:space="preserve">Pour échanger et stocker les fichiers il est </w:t>
      </w:r>
      <w:r>
        <w:rPr>
          <w:rFonts w:ascii="Times New Roman" w:hAnsi="Times New Roman" w:cs="Times New Roman"/>
        </w:rPr>
        <w:t xml:space="preserve">préférable d’utiliser le logiciel </w:t>
      </w:r>
      <w:r>
        <w:t xml:space="preserve">Dropbox. </w:t>
      </w:r>
      <w:r w:rsidR="00E03547">
        <w:rPr>
          <w:rFonts w:ascii="JIBGKF+TimesNewRomanPSMT" w:hAnsi="JIBGKF+TimesNewRomanPSMT" w:cs="JIBGKF+TimesNewRomanPSMT"/>
        </w:rPr>
        <w:t xml:space="preserve"> </w:t>
      </w:r>
    </w:p>
    <w:p w14:paraId="0E050464" w14:textId="532FE67D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JIBGKF+TimesNewRomanPSMT" w:hAnsi="JIBGKF+TimesNewRomanPSMT" w:cs="JIBGKF+TimesNewRomanPSMT"/>
        </w:rPr>
        <w:t xml:space="preserve">: </w:t>
      </w:r>
      <w:hyperlink r:id="rId20" w:history="1">
        <w:r w:rsidRPr="00FC4D91">
          <w:rPr>
            <w:rStyle w:val="Lienhypertexte"/>
            <w:rFonts w:ascii="JIBGKF+TimesNewRomanPSMT" w:hAnsi="JIBGKF+TimesNewRomanPSMT" w:cs="JIBGKF+TimesNewRomanPSMT"/>
          </w:rPr>
          <w:t>https://www.dropbox.com</w:t>
        </w:r>
      </w:hyperlink>
    </w:p>
    <w:p w14:paraId="0CA4BDDF" w14:textId="4023325A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 xml:space="preserve"> </w:t>
      </w:r>
      <w:r>
        <w:rPr>
          <w:rFonts w:ascii="PMYXEO+TimesNewRomanPS-BoldMT" w:hAnsi="PMYXEO+TimesNewRomanPS-BoldMT" w:cs="PMYXEO+TimesNewRomanPS-BoldMT"/>
          <w:b/>
          <w:bCs/>
        </w:rPr>
        <w:t xml:space="preserve">Coût : </w:t>
      </w:r>
      <w:r>
        <w:rPr>
          <w:rFonts w:ascii="JIBGKF+TimesNewRomanPSMT" w:hAnsi="JIBGKF+TimesNewRomanPSMT" w:cs="JIBGKF+TimesNewRomanPSMT"/>
        </w:rPr>
        <w:t>121$/année</w:t>
      </w:r>
    </w:p>
    <w:p w14:paraId="07A3F326" w14:textId="77777777" w:rsidR="00E03547" w:rsidRPr="00E03547" w:rsidRDefault="00E03547">
      <w:pPr>
        <w:rPr>
          <w:rFonts w:ascii="JIBGKF+TimesNewRomanPSMT" w:hAnsi="JIBGKF+TimesNewRomanPSMT" w:cs="JIBGKF+TimesNewRomanPSMT"/>
          <w:b/>
          <w:bCs/>
        </w:rPr>
      </w:pPr>
      <w:r>
        <w:t xml:space="preserve">➢ </w:t>
      </w:r>
      <w:r w:rsidRPr="00E03547">
        <w:rPr>
          <w:rFonts w:ascii="JIBGKF+TimesNewRomanPSMT" w:hAnsi="JIBGKF+TimesNewRomanPSMT" w:cs="JIBGKF+TimesNewRomanPSMT"/>
          <w:b/>
          <w:bCs/>
        </w:rPr>
        <w:t xml:space="preserve">Hébergeur des sites </w:t>
      </w:r>
    </w:p>
    <w:p w14:paraId="04270959" w14:textId="77777777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Référence fournisseur </w:t>
      </w:r>
      <w:r>
        <w:rPr>
          <w:rFonts w:ascii="JIBGKF+TimesNewRomanPSMT" w:hAnsi="JIBGKF+TimesNewRomanPSMT" w:cs="JIBGKF+TimesNewRomanPSMT"/>
        </w:rPr>
        <w:t xml:space="preserve">: Hébergement web Canada </w:t>
      </w:r>
    </w:p>
    <w:p w14:paraId="214F6AF5" w14:textId="689E4D28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PMYXEO+TimesNewRomanPS-BoldMT" w:hAnsi="PMYXEO+TimesNewRomanPS-BoldMT" w:cs="PMYXEO+TimesNewRomanPS-BoldMT"/>
          <w:b/>
          <w:bCs/>
        </w:rPr>
        <w:t xml:space="preserve">Coût </w:t>
      </w:r>
      <w:r>
        <w:rPr>
          <w:rFonts w:ascii="JIBGKF+TimesNewRomanPSMT" w:hAnsi="JIBGKF+TimesNewRomanPSMT" w:cs="JIBGKF+TimesNewRomanPSMT"/>
        </w:rPr>
        <w:t>: 203.88$</w:t>
      </w:r>
    </w:p>
    <w:p w14:paraId="60B32EC6" w14:textId="77777777" w:rsidR="00E03547" w:rsidRDefault="00E03547">
      <w:pPr>
        <w:rPr>
          <w:rFonts w:ascii="Times New Roman" w:hAnsi="Times New Roman" w:cs="Times New Roman"/>
          <w:b/>
          <w:bCs/>
        </w:rPr>
      </w:pPr>
      <w:r>
        <w:rPr>
          <w:b/>
          <w:bCs/>
        </w:rPr>
        <w:t xml:space="preserve">3. </w:t>
      </w:r>
      <w:r>
        <w:rPr>
          <w:rFonts w:ascii="Times New Roman" w:hAnsi="Times New Roman" w:cs="Times New Roman"/>
          <w:b/>
          <w:bCs/>
        </w:rPr>
        <w:t xml:space="preserve">Coût total des équipements de toute l’entreprise </w:t>
      </w:r>
    </w:p>
    <w:p w14:paraId="1C02EFB8" w14:textId="551646EF" w:rsidR="00E03547" w:rsidRDefault="00E03547">
      <w:pPr>
        <w:rPr>
          <w:rFonts w:ascii="JIBGKF+TimesNewRomanPSMT" w:hAnsi="JIBGKF+TimesNewRomanPSMT" w:cs="JIBGKF+TimesNewRomanPSMT"/>
        </w:rPr>
      </w:pPr>
      <w:r>
        <w:rPr>
          <w:rFonts w:ascii="JIBGKF+TimesNewRomanPSMT" w:hAnsi="JIBGKF+TimesNewRomanPSMT" w:cs="JIBGKF+TimesNewRomanPSMT"/>
        </w:rPr>
        <w:t>Le tableau ci-</w:t>
      </w:r>
      <w:r>
        <w:rPr>
          <w:rFonts w:ascii="Times New Roman" w:hAnsi="Times New Roman" w:cs="Times New Roman"/>
        </w:rPr>
        <w:t>dessous représente le cout total des équipements de toute l’entrepri</w:t>
      </w:r>
      <w:r>
        <w:rPr>
          <w:rFonts w:ascii="JIBGKF+TimesNewRomanPSMT" w:hAnsi="JIBGKF+TimesNewRomanPSMT" w:cs="JIBGKF+TimesNewRomanPSMT"/>
        </w:rPr>
        <w:t>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E03547" w14:paraId="74F0A331" w14:textId="77777777" w:rsidTr="00E03547">
        <w:tc>
          <w:tcPr>
            <w:tcW w:w="4315" w:type="dxa"/>
          </w:tcPr>
          <w:p w14:paraId="47113DE2" w14:textId="3A3B15F5" w:rsidR="00E03547" w:rsidRDefault="00E03547">
            <w:r>
              <w:t>Les équipemen</w:t>
            </w:r>
            <w:r w:rsidR="00112B69">
              <w:t>ts</w:t>
            </w:r>
            <w:r>
              <w:t xml:space="preserve"> de l’admin</w:t>
            </w:r>
          </w:p>
        </w:tc>
        <w:tc>
          <w:tcPr>
            <w:tcW w:w="4315" w:type="dxa"/>
          </w:tcPr>
          <w:p w14:paraId="7B7FE7E8" w14:textId="0C42622F" w:rsidR="00E03547" w:rsidRDefault="00E03547">
            <w:r>
              <w:t xml:space="preserve">          </w:t>
            </w:r>
            <w:r>
              <w:rPr>
                <w:b/>
                <w:bCs/>
              </w:rPr>
              <w:t>4262,99$</w:t>
            </w:r>
          </w:p>
        </w:tc>
      </w:tr>
      <w:tr w:rsidR="00E03547" w14:paraId="6C937187" w14:textId="77777777" w:rsidTr="00E03547">
        <w:tc>
          <w:tcPr>
            <w:tcW w:w="4315" w:type="dxa"/>
          </w:tcPr>
          <w:p w14:paraId="4EB18F01" w14:textId="3C0D5FB1" w:rsidR="00E03547" w:rsidRDefault="00E03547" w:rsidP="00E03547">
            <w:r>
              <w:t>Les équipements du médecin</w:t>
            </w:r>
          </w:p>
        </w:tc>
        <w:tc>
          <w:tcPr>
            <w:tcW w:w="4315" w:type="dxa"/>
          </w:tcPr>
          <w:p w14:paraId="0CC7EB1D" w14:textId="19FCBF9E" w:rsidR="00E03547" w:rsidRDefault="00E03547" w:rsidP="00E03547">
            <w:r>
              <w:t xml:space="preserve">          </w:t>
            </w:r>
            <w:r>
              <w:rPr>
                <w:b/>
                <w:bCs/>
              </w:rPr>
              <w:t>4262,99$</w:t>
            </w:r>
          </w:p>
        </w:tc>
      </w:tr>
      <w:tr w:rsidR="00E03547" w14:paraId="1713CC3F" w14:textId="77777777" w:rsidTr="00E03547">
        <w:tc>
          <w:tcPr>
            <w:tcW w:w="4315" w:type="dxa"/>
          </w:tcPr>
          <w:p w14:paraId="6F773882" w14:textId="4B788B98" w:rsidR="00E03547" w:rsidRDefault="00E03547" w:rsidP="00E03547">
            <w:r>
              <w:t>Les équipements du patient</w:t>
            </w:r>
          </w:p>
        </w:tc>
        <w:tc>
          <w:tcPr>
            <w:tcW w:w="4315" w:type="dxa"/>
          </w:tcPr>
          <w:p w14:paraId="4BBFC5CB" w14:textId="657FDA71" w:rsidR="00E03547" w:rsidRDefault="00E03547" w:rsidP="00E03547">
            <w:r>
              <w:t xml:space="preserve">          </w:t>
            </w:r>
            <w:r>
              <w:rPr>
                <w:b/>
                <w:bCs/>
              </w:rPr>
              <w:t>4262,99$</w:t>
            </w:r>
          </w:p>
        </w:tc>
      </w:tr>
      <w:tr w:rsidR="00E03547" w14:paraId="67B4609F" w14:textId="77777777" w:rsidTr="00E03547">
        <w:tc>
          <w:tcPr>
            <w:tcW w:w="4315" w:type="dxa"/>
          </w:tcPr>
          <w:p w14:paraId="6D8F5C02" w14:textId="6C85228D" w:rsidR="00E03547" w:rsidRDefault="00E03547" w:rsidP="00E03547">
            <w:r>
              <w:t xml:space="preserve">Les équipements de l’infirmier </w:t>
            </w:r>
          </w:p>
        </w:tc>
        <w:tc>
          <w:tcPr>
            <w:tcW w:w="4315" w:type="dxa"/>
          </w:tcPr>
          <w:p w14:paraId="2FC9B1BD" w14:textId="75CA398E" w:rsidR="00E03547" w:rsidRDefault="00E03547" w:rsidP="00E03547">
            <w:r>
              <w:t xml:space="preserve">          </w:t>
            </w:r>
            <w:r>
              <w:rPr>
                <w:b/>
                <w:bCs/>
              </w:rPr>
              <w:t>4262,99$</w:t>
            </w:r>
          </w:p>
        </w:tc>
      </w:tr>
      <w:tr w:rsidR="00E03547" w14:paraId="392797C8" w14:textId="77777777" w:rsidTr="00E03547">
        <w:tc>
          <w:tcPr>
            <w:tcW w:w="4315" w:type="dxa"/>
          </w:tcPr>
          <w:p w14:paraId="0DEBA01D" w14:textId="4706BD53" w:rsidR="00E03547" w:rsidRDefault="00E03547" w:rsidP="00E03547">
            <w:r>
              <w:t xml:space="preserve">Imprimante </w:t>
            </w:r>
          </w:p>
        </w:tc>
        <w:tc>
          <w:tcPr>
            <w:tcW w:w="4315" w:type="dxa"/>
          </w:tcPr>
          <w:p w14:paraId="236A1EAD" w14:textId="1DDF97AF" w:rsidR="00E03547" w:rsidRPr="00A91A69" w:rsidRDefault="00E03547" w:rsidP="00E03547">
            <w:pPr>
              <w:rPr>
                <w:b/>
                <w:bCs/>
              </w:rPr>
            </w:pPr>
            <w:r w:rsidRPr="00A91A69">
              <w:rPr>
                <w:b/>
                <w:bCs/>
              </w:rPr>
              <w:t xml:space="preserve">           </w:t>
            </w:r>
            <w:r w:rsidR="00A91A69">
              <w:rPr>
                <w:b/>
                <w:bCs/>
              </w:rPr>
              <w:t xml:space="preserve">   </w:t>
            </w:r>
            <w:r w:rsidRPr="00A91A69">
              <w:rPr>
                <w:b/>
                <w:bCs/>
              </w:rPr>
              <w:t>69,99$</w:t>
            </w:r>
          </w:p>
        </w:tc>
      </w:tr>
      <w:tr w:rsidR="00E03547" w14:paraId="6FC1B277" w14:textId="77777777" w:rsidTr="00E03547">
        <w:tc>
          <w:tcPr>
            <w:tcW w:w="4315" w:type="dxa"/>
          </w:tcPr>
          <w:p w14:paraId="3EF6B1B1" w14:textId="01D38A9B" w:rsidR="00E03547" w:rsidRDefault="00E03547" w:rsidP="00E03547">
            <w:r>
              <w:t>Abonnement Internet</w:t>
            </w:r>
          </w:p>
        </w:tc>
        <w:tc>
          <w:tcPr>
            <w:tcW w:w="4315" w:type="dxa"/>
          </w:tcPr>
          <w:p w14:paraId="190BAB92" w14:textId="4164D0B3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E03547" w:rsidRPr="00A91A69">
              <w:rPr>
                <w:b/>
                <w:bCs/>
              </w:rPr>
              <w:t>455</w:t>
            </w:r>
            <w:r>
              <w:rPr>
                <w:b/>
                <w:bCs/>
              </w:rPr>
              <w:t>,</w:t>
            </w:r>
            <w:r w:rsidR="00E03547" w:rsidRPr="00A91A69">
              <w:rPr>
                <w:b/>
                <w:bCs/>
              </w:rPr>
              <w:t>4$</w:t>
            </w:r>
          </w:p>
        </w:tc>
      </w:tr>
      <w:tr w:rsidR="00E03547" w14:paraId="50D47A6A" w14:textId="77777777" w:rsidTr="00E03547">
        <w:tc>
          <w:tcPr>
            <w:tcW w:w="4315" w:type="dxa"/>
          </w:tcPr>
          <w:p w14:paraId="74E8626F" w14:textId="08CEEFDF" w:rsidR="00E03547" w:rsidRDefault="00E03547" w:rsidP="00E03547">
            <w:r>
              <w:t>Switcher</w:t>
            </w:r>
          </w:p>
        </w:tc>
        <w:tc>
          <w:tcPr>
            <w:tcW w:w="4315" w:type="dxa"/>
          </w:tcPr>
          <w:p w14:paraId="1215290C" w14:textId="53A74A0E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="00E03547" w:rsidRPr="00A91A69">
              <w:rPr>
                <w:b/>
                <w:bCs/>
              </w:rPr>
              <w:t>39</w:t>
            </w:r>
            <w:r>
              <w:rPr>
                <w:b/>
                <w:bCs/>
              </w:rPr>
              <w:t>,</w:t>
            </w:r>
            <w:r w:rsidR="00E03547" w:rsidRPr="00A91A69">
              <w:rPr>
                <w:b/>
                <w:bCs/>
              </w:rPr>
              <w:t>99$</w:t>
            </w:r>
          </w:p>
        </w:tc>
      </w:tr>
      <w:tr w:rsidR="00E03547" w14:paraId="33569E2E" w14:textId="77777777" w:rsidTr="00E03547">
        <w:tc>
          <w:tcPr>
            <w:tcW w:w="4315" w:type="dxa"/>
          </w:tcPr>
          <w:p w14:paraId="0269122C" w14:textId="45E54DC9" w:rsidR="00E03547" w:rsidRDefault="00E03547" w:rsidP="00E03547">
            <w:r>
              <w:t>Serveur</w:t>
            </w:r>
          </w:p>
        </w:tc>
        <w:tc>
          <w:tcPr>
            <w:tcW w:w="4315" w:type="dxa"/>
          </w:tcPr>
          <w:p w14:paraId="13EAD769" w14:textId="352B7637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 w:rsidRPr="00A91A69">
              <w:rPr>
                <w:b/>
                <w:bCs/>
              </w:rPr>
              <w:t>1362</w:t>
            </w:r>
            <w:r>
              <w:rPr>
                <w:b/>
                <w:bCs/>
              </w:rPr>
              <w:t>,</w:t>
            </w:r>
            <w:r w:rsidRPr="00A91A69">
              <w:rPr>
                <w:b/>
                <w:bCs/>
              </w:rPr>
              <w:t>67$</w:t>
            </w:r>
          </w:p>
        </w:tc>
      </w:tr>
      <w:tr w:rsidR="00E03547" w14:paraId="4375EA10" w14:textId="77777777" w:rsidTr="00E03547">
        <w:tc>
          <w:tcPr>
            <w:tcW w:w="4315" w:type="dxa"/>
          </w:tcPr>
          <w:p w14:paraId="1CFF1CAF" w14:textId="45E111DE" w:rsidR="00E03547" w:rsidRDefault="00E03547" w:rsidP="00E03547">
            <w:r>
              <w:t>Pare-feu</w:t>
            </w:r>
          </w:p>
        </w:tc>
        <w:tc>
          <w:tcPr>
            <w:tcW w:w="4315" w:type="dxa"/>
          </w:tcPr>
          <w:p w14:paraId="01FC347A" w14:textId="0C1E09F0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</w:t>
            </w:r>
            <w:r w:rsidRPr="00A91A69">
              <w:rPr>
                <w:b/>
                <w:bCs/>
              </w:rPr>
              <w:t>112</w:t>
            </w:r>
            <w:r>
              <w:rPr>
                <w:b/>
                <w:bCs/>
              </w:rPr>
              <w:t>,</w:t>
            </w:r>
            <w:r w:rsidRPr="00A91A69">
              <w:rPr>
                <w:b/>
                <w:bCs/>
              </w:rPr>
              <w:t>95$</w:t>
            </w:r>
          </w:p>
        </w:tc>
      </w:tr>
      <w:tr w:rsidR="00E03547" w14:paraId="0ABF5EAA" w14:textId="77777777" w:rsidTr="00E03547">
        <w:tc>
          <w:tcPr>
            <w:tcW w:w="4315" w:type="dxa"/>
          </w:tcPr>
          <w:p w14:paraId="1DA13511" w14:textId="0FBBCB2A" w:rsidR="00E03547" w:rsidRDefault="00E03547" w:rsidP="00E03547">
            <w:r>
              <w:t>Hébergeur</w:t>
            </w:r>
          </w:p>
        </w:tc>
        <w:tc>
          <w:tcPr>
            <w:tcW w:w="4315" w:type="dxa"/>
          </w:tcPr>
          <w:p w14:paraId="4C7DA212" w14:textId="1BE2F6BD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</w:t>
            </w:r>
            <w:r w:rsidRPr="00A91A69">
              <w:rPr>
                <w:b/>
                <w:bCs/>
              </w:rPr>
              <w:t>203</w:t>
            </w:r>
            <w:r>
              <w:rPr>
                <w:b/>
                <w:bCs/>
              </w:rPr>
              <w:t>,</w:t>
            </w:r>
            <w:r w:rsidRPr="00A91A69">
              <w:rPr>
                <w:b/>
                <w:bCs/>
              </w:rPr>
              <w:t>88</w:t>
            </w:r>
            <w:r>
              <w:rPr>
                <w:b/>
                <w:bCs/>
              </w:rPr>
              <w:t>$</w:t>
            </w:r>
          </w:p>
        </w:tc>
      </w:tr>
      <w:tr w:rsidR="00E03547" w14:paraId="2E24BE9C" w14:textId="77777777" w:rsidTr="00E03547">
        <w:tc>
          <w:tcPr>
            <w:tcW w:w="4315" w:type="dxa"/>
          </w:tcPr>
          <w:p w14:paraId="6A9F563A" w14:textId="74D3E93E" w:rsidR="00E03547" w:rsidRDefault="00E03547" w:rsidP="00E03547">
            <w:r>
              <w:t>Dropbox</w:t>
            </w:r>
          </w:p>
        </w:tc>
        <w:tc>
          <w:tcPr>
            <w:tcW w:w="4315" w:type="dxa"/>
          </w:tcPr>
          <w:p w14:paraId="7DBBF14B" w14:textId="31367522" w:rsidR="00E03547" w:rsidRPr="00A91A69" w:rsidRDefault="00A91A69" w:rsidP="00A91A6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  </w:t>
            </w:r>
            <w:r w:rsidRPr="00A91A69">
              <w:rPr>
                <w:b/>
                <w:bCs/>
              </w:rPr>
              <w:t>121$</w:t>
            </w:r>
          </w:p>
        </w:tc>
      </w:tr>
      <w:tr w:rsidR="00E03547" w14:paraId="2104F1B4" w14:textId="77777777" w:rsidTr="00E03547">
        <w:tc>
          <w:tcPr>
            <w:tcW w:w="4315" w:type="dxa"/>
          </w:tcPr>
          <w:p w14:paraId="52B143F5" w14:textId="6CA61F58" w:rsidR="00E03547" w:rsidRDefault="00E03547" w:rsidP="00E03547">
            <w:r>
              <w:rPr>
                <w:b/>
                <w:bCs/>
              </w:rPr>
              <w:t>Coût total</w:t>
            </w:r>
          </w:p>
        </w:tc>
        <w:tc>
          <w:tcPr>
            <w:tcW w:w="4315" w:type="dxa"/>
          </w:tcPr>
          <w:p w14:paraId="7588ED4F" w14:textId="783E4CFE" w:rsidR="00E03547" w:rsidRPr="00112B69" w:rsidRDefault="00112B69" w:rsidP="00E03547">
            <w:pPr>
              <w:rPr>
                <w:b/>
                <w:bCs/>
              </w:rPr>
            </w:pPr>
            <w:r>
              <w:t xml:space="preserve">           </w:t>
            </w:r>
            <w:r w:rsidRPr="00112B69">
              <w:rPr>
                <w:b/>
                <w:bCs/>
              </w:rPr>
              <w:t>19417,84$</w:t>
            </w:r>
          </w:p>
        </w:tc>
      </w:tr>
    </w:tbl>
    <w:p w14:paraId="52AC12F8" w14:textId="6BFD3D2F" w:rsidR="00E03547" w:rsidRDefault="00E03547"/>
    <w:p w14:paraId="6D21212B" w14:textId="2A05F88D" w:rsidR="001E128B" w:rsidRDefault="001E128B">
      <w:pPr>
        <w:rPr>
          <w:b/>
          <w:bCs/>
          <w:sz w:val="28"/>
          <w:szCs w:val="28"/>
        </w:rPr>
      </w:pPr>
      <w:r w:rsidRPr="001E128B">
        <w:rPr>
          <w:b/>
          <w:bCs/>
          <w:sz w:val="28"/>
          <w:szCs w:val="28"/>
        </w:rPr>
        <w:t>II La topologie réseau :</w:t>
      </w:r>
    </w:p>
    <w:p w14:paraId="6907FD9F" w14:textId="77777777" w:rsidR="001E128B" w:rsidRDefault="001E1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Topologie étoile</w:t>
      </w:r>
    </w:p>
    <w:p w14:paraId="421D0859" w14:textId="6F4DEFF3" w:rsidR="001E128B" w:rsidRDefault="001E128B" w:rsidP="001E128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Avantages : </w:t>
      </w:r>
    </w:p>
    <w:p w14:paraId="1BFB34B7" w14:textId="7947A1E3" w:rsidR="001E128B" w:rsidRPr="001E128B" w:rsidRDefault="001E128B" w:rsidP="001E128B">
      <w:pPr>
        <w:rPr>
          <w:sz w:val="24"/>
          <w:szCs w:val="24"/>
        </w:rPr>
      </w:pPr>
      <w:r w:rsidRPr="001E128B">
        <w:rPr>
          <w:sz w:val="24"/>
          <w:szCs w:val="24"/>
        </w:rPr>
        <w:lastRenderedPageBreak/>
        <w:t>-Moins chère.</w:t>
      </w:r>
    </w:p>
    <w:p w14:paraId="4C1A7022" w14:textId="701C0029" w:rsidR="001E128B" w:rsidRPr="001E128B" w:rsidRDefault="001E128B" w:rsidP="001E12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FF0000"/>
          <w:sz w:val="24"/>
          <w:szCs w:val="24"/>
        </w:rPr>
      </w:pPr>
      <w:r w:rsidRPr="001E128B">
        <w:rPr>
          <w:sz w:val="24"/>
          <w:szCs w:val="24"/>
        </w:rPr>
        <w:t xml:space="preserve">-Résiste aux pannes du fait </w:t>
      </w:r>
      <w:r w:rsidRPr="001E128B">
        <w:rPr>
          <w:rFonts w:ascii="GillSansMT" w:hAnsi="GillSansMT" w:cs="GillSansMT"/>
          <w:sz w:val="24"/>
          <w:szCs w:val="24"/>
        </w:rPr>
        <w:t>Chaque hôte est connecté au périphérique central à l'aide de son propre câble.</w:t>
      </w:r>
      <w:r w:rsidRPr="001E128B">
        <w:rPr>
          <w:rFonts w:ascii="TimesNewRomanPSMT" w:hAnsi="TimesNewRomanPSMT" w:cs="TimesNewRomanPSMT"/>
          <w:color w:val="FF0000"/>
          <w:sz w:val="24"/>
          <w:szCs w:val="24"/>
        </w:rPr>
        <w:t xml:space="preserve"> </w:t>
      </w:r>
      <w:r w:rsidRPr="001E128B">
        <w:rPr>
          <w:rFonts w:ascii="GillSansMT" w:hAnsi="GillSansMT" w:cs="GillSansMT"/>
          <w:color w:val="000000"/>
          <w:sz w:val="24"/>
          <w:szCs w:val="24"/>
        </w:rPr>
        <w:t xml:space="preserve">Chaque hôte est connecté au périphérique central à l'aide de son propre câble. </w:t>
      </w:r>
    </w:p>
    <w:p w14:paraId="2B3FCAF9" w14:textId="78634329" w:rsidR="00112B69" w:rsidRDefault="00112B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</w:t>
      </w:r>
      <w:r w:rsidR="001E128B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Vue d’ensemble du parc</w:t>
      </w:r>
    </w:p>
    <w:p w14:paraId="0DCD8F28" w14:textId="77777777" w:rsidR="00E557AE" w:rsidRDefault="00E557AE">
      <w:pPr>
        <w:rPr>
          <w:noProof/>
        </w:rPr>
      </w:pPr>
    </w:p>
    <w:p w14:paraId="004D7A23" w14:textId="77777777" w:rsidR="00E557AE" w:rsidRDefault="00E557AE">
      <w:pPr>
        <w:rPr>
          <w:noProof/>
        </w:rPr>
      </w:pPr>
    </w:p>
    <w:p w14:paraId="0FDF03D0" w14:textId="77777777" w:rsidR="00E557AE" w:rsidRDefault="00E557AE">
      <w:pPr>
        <w:rPr>
          <w:noProof/>
        </w:rPr>
      </w:pPr>
    </w:p>
    <w:p w14:paraId="590365CA" w14:textId="77777777" w:rsidR="00E557AE" w:rsidRDefault="00E557AE">
      <w:pPr>
        <w:rPr>
          <w:noProof/>
        </w:rPr>
      </w:pPr>
    </w:p>
    <w:p w14:paraId="5AC34E02" w14:textId="2B20FCFE" w:rsidR="00112B69" w:rsidRDefault="0018284C">
      <w:r>
        <w:rPr>
          <w:noProof/>
        </w:rPr>
        <w:t xml:space="preserve">                                                                                  </w:t>
      </w:r>
    </w:p>
    <w:p w14:paraId="24F28312" w14:textId="53EE6642" w:rsidR="00E557AE" w:rsidRDefault="00E557AE"/>
    <w:tbl>
      <w:tblPr>
        <w:tblpPr w:leftFromText="141" w:rightFromText="141" w:vertAnchor="text" w:horzAnchor="margin" w:tblpXSpec="center" w:tblpY="1953"/>
        <w:tblW w:w="92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7"/>
      </w:tblGrid>
      <w:tr w:rsidR="00431811" w14:paraId="5C1D15D2" w14:textId="77777777" w:rsidTr="00431811">
        <w:trPr>
          <w:trHeight w:val="8889"/>
        </w:trPr>
        <w:tc>
          <w:tcPr>
            <w:tcW w:w="9277" w:type="dxa"/>
          </w:tcPr>
          <w:p w14:paraId="673C83ED" w14:textId="77777777" w:rsidR="00431811" w:rsidRDefault="00431811" w:rsidP="00431811">
            <w:r w:rsidRPr="00E557AE">
              <w:rPr>
                <w:b/>
                <w:bCs/>
              </w:rPr>
              <w:lastRenderedPageBreak/>
              <w:t>Ordinateurs portables</w:t>
            </w:r>
            <w:r>
              <w:t xml:space="preserve">                </w:t>
            </w:r>
            <w:r w:rsidRPr="00E557AE">
              <w:rPr>
                <w:b/>
                <w:bCs/>
              </w:rPr>
              <w:t>Imprimante</w:t>
            </w:r>
            <w:r>
              <w:t xml:space="preserve">                            </w:t>
            </w:r>
            <w:r w:rsidRPr="00E557AE">
              <w:rPr>
                <w:b/>
                <w:bCs/>
              </w:rPr>
              <w:t>Serveur</w:t>
            </w:r>
          </w:p>
          <w:p w14:paraId="179E1BAD" w14:textId="77777777" w:rsidR="00431811" w:rsidRDefault="00431811" w:rsidP="004318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62DB039C" wp14:editId="07266E36">
                      <wp:simplePos x="0" y="0"/>
                      <wp:positionH relativeFrom="column">
                        <wp:posOffset>-721246</wp:posOffset>
                      </wp:positionH>
                      <wp:positionV relativeFrom="paragraph">
                        <wp:posOffset>971839</wp:posOffset>
                      </wp:positionV>
                      <wp:extent cx="360" cy="360"/>
                      <wp:effectExtent l="38100" t="38100" r="57150" b="57150"/>
                      <wp:wrapNone/>
                      <wp:docPr id="62" name="Encre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97F212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62" o:spid="_x0000_s1026" type="#_x0000_t75" style="position:absolute;margin-left:-57.5pt;margin-top:75.8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85ECEBA" wp14:editId="182DAFDB">
                      <wp:simplePos x="0" y="0"/>
                      <wp:positionH relativeFrom="column">
                        <wp:posOffset>808394</wp:posOffset>
                      </wp:positionH>
                      <wp:positionV relativeFrom="paragraph">
                        <wp:posOffset>602479</wp:posOffset>
                      </wp:positionV>
                      <wp:extent cx="1800" cy="360"/>
                      <wp:effectExtent l="57150" t="38100" r="55880" b="57150"/>
                      <wp:wrapNone/>
                      <wp:docPr id="63" name="Encre 6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0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3950B1" id="Encre 63" o:spid="_x0000_s1026" type="#_x0000_t75" style="position:absolute;margin-left:62.95pt;margin-top:46.75pt;width:1.6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">
                      <v:imagedata r:id="rId24" o:title="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BC028D2" wp14:editId="05EAC5FA">
                  <wp:extent cx="975946" cy="975946"/>
                  <wp:effectExtent l="0" t="0" r="0" b="0"/>
                  <wp:docPr id="73" name="Image 73" descr="PC portable HP 15s-eq1101nf - 15&quot; FHD - Ryzen 5 - RAM 8 Go - Stockage 512  Go - Windows 10 - AZERTY - Cdiscount 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PC portable HP 15s-eq1101nf - 15&quot; FHD - Ryzen 5 - RAM 8 Go - Stockage 512  Go - Windows 10 - AZERTY - Cdiscount Infor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2619" cy="9926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</w:t>
            </w:r>
            <w:r>
              <w:rPr>
                <w:noProof/>
              </w:rPr>
              <w:drawing>
                <wp:inline distT="0" distB="0" distL="0" distR="0" wp14:anchorId="1AB9B874" wp14:editId="61E5E932">
                  <wp:extent cx="1107538" cy="1107538"/>
                  <wp:effectExtent l="0" t="0" r="0" b="0"/>
                  <wp:docPr id="74" name="Image 74" descr="Une image contenant équipement électronique, impriman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 descr="Une image contenant équipement électronique, impriman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538" cy="1107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C2FFFB3" wp14:editId="68715C61">
                  <wp:extent cx="1600200" cy="1195935"/>
                  <wp:effectExtent l="0" t="0" r="0" b="4445"/>
                  <wp:docPr id="75" name="Image 75" descr="Une image contenant texte, fichier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 28" descr="Une image contenant texte, fichier, ordinateur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1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988A00" w14:textId="77777777" w:rsidR="00431811" w:rsidRDefault="00431811" w:rsidP="00431811"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FF1D3B9" wp14:editId="5B543BEB">
                      <wp:simplePos x="0" y="0"/>
                      <wp:positionH relativeFrom="column">
                        <wp:posOffset>2376194</wp:posOffset>
                      </wp:positionH>
                      <wp:positionV relativeFrom="paragraph">
                        <wp:posOffset>-457366</wp:posOffset>
                      </wp:positionV>
                      <wp:extent cx="95040" cy="1303920"/>
                      <wp:effectExtent l="38100" t="57150" r="57785" b="48895"/>
                      <wp:wrapNone/>
                      <wp:docPr id="64" name="Encre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5040" cy="1303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FA9A5F" id="Encre 64" o:spid="_x0000_s1026" type="#_x0000_t75" style="position:absolute;margin-left:186.4pt;margin-top:-36.7pt;width:8.95pt;height:10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">
                      <v:imagedata r:id="rId29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98B8CCC" wp14:editId="09A55391">
                      <wp:simplePos x="0" y="0"/>
                      <wp:positionH relativeFrom="column">
                        <wp:posOffset>817034</wp:posOffset>
                      </wp:positionH>
                      <wp:positionV relativeFrom="paragraph">
                        <wp:posOffset>-712606</wp:posOffset>
                      </wp:positionV>
                      <wp:extent cx="1129680" cy="1569600"/>
                      <wp:effectExtent l="38100" t="57150" r="51435" b="50165"/>
                      <wp:wrapNone/>
                      <wp:docPr id="65" name="Encre 6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29680" cy="156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6E0DBB" id="Encre 65" o:spid="_x0000_s1026" type="#_x0000_t75" style="position:absolute;margin-left:63.65pt;margin-top:-56.8pt;width:90.35pt;height:1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">
                      <v:imagedata r:id="rId31" o:title=""/>
                    </v:shape>
                  </w:pict>
                </mc:Fallback>
              </mc:AlternateContent>
            </w:r>
            <w:r w:rsidRPr="00E557AE">
              <w:rPr>
                <w:b/>
                <w:bCs/>
              </w:rPr>
              <w:t xml:space="preserve">                                                        Switcher</w:t>
            </w:r>
            <w:r>
              <w:t xml:space="preserve">                                                           </w:t>
            </w:r>
            <w:proofErr w:type="spellStart"/>
            <w:r w:rsidRPr="00E557AE">
              <w:rPr>
                <w:b/>
                <w:bCs/>
              </w:rPr>
              <w:t>parefeu</w:t>
            </w:r>
            <w:proofErr w:type="spellEnd"/>
            <w:r w:rsidRPr="00E557AE">
              <w:rPr>
                <w:b/>
                <w:bCs/>
              </w:rPr>
              <w:t>-Internet</w:t>
            </w:r>
          </w:p>
          <w:p w14:paraId="21F2E6C9" w14:textId="77777777" w:rsidR="00431811" w:rsidRDefault="00431811" w:rsidP="00431811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268392E8" wp14:editId="20A78EB9">
                      <wp:simplePos x="0" y="0"/>
                      <wp:positionH relativeFrom="column">
                        <wp:posOffset>3410834</wp:posOffset>
                      </wp:positionH>
                      <wp:positionV relativeFrom="paragraph">
                        <wp:posOffset>-567436</wp:posOffset>
                      </wp:positionV>
                      <wp:extent cx="229320" cy="2976480"/>
                      <wp:effectExtent l="38100" t="57150" r="56515" b="52705"/>
                      <wp:wrapNone/>
                      <wp:docPr id="66" name="Encre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320" cy="297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9D42A6" id="Encre 66" o:spid="_x0000_s1026" type="#_x0000_t75" style="position:absolute;margin-left:267.85pt;margin-top:-45.4pt;width:19.45pt;height:235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">
                      <v:imagedata r:id="rId33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571B0AC6" wp14:editId="43793747">
                      <wp:simplePos x="0" y="0"/>
                      <wp:positionH relativeFrom="column">
                        <wp:posOffset>3674714</wp:posOffset>
                      </wp:positionH>
                      <wp:positionV relativeFrom="paragraph">
                        <wp:posOffset>-514876</wp:posOffset>
                      </wp:positionV>
                      <wp:extent cx="254880" cy="1125360"/>
                      <wp:effectExtent l="38100" t="38100" r="50165" b="55880"/>
                      <wp:wrapNone/>
                      <wp:docPr id="67" name="Encre 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4880" cy="112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F96E60" id="Encre 67" o:spid="_x0000_s1026" type="#_x0000_t75" style="position:absolute;margin-left:288.65pt;margin-top:-41.25pt;width:21.45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">
                      <v:imagedata r:id="rId3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C4A8778" wp14:editId="723BD6EA">
                      <wp:simplePos x="0" y="0"/>
                      <wp:positionH relativeFrom="column">
                        <wp:posOffset>4439714</wp:posOffset>
                      </wp:positionH>
                      <wp:positionV relativeFrom="paragraph">
                        <wp:posOffset>864284</wp:posOffset>
                      </wp:positionV>
                      <wp:extent cx="116280" cy="203760"/>
                      <wp:effectExtent l="57150" t="57150" r="17145" b="44450"/>
                      <wp:wrapNone/>
                      <wp:docPr id="68" name="Encre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6280" cy="203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2665AF" id="Encre 68" o:spid="_x0000_s1026" type="#_x0000_t75" style="position:absolute;margin-left:348.9pt;margin-top:67.35pt;width:10.55pt;height:1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">
                      <v:imagedata r:id="rId3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7CB0C46B" wp14:editId="246C2EFD">
                      <wp:simplePos x="0" y="0"/>
                      <wp:positionH relativeFrom="column">
                        <wp:posOffset>2655554</wp:posOffset>
                      </wp:positionH>
                      <wp:positionV relativeFrom="paragraph">
                        <wp:posOffset>-532156</wp:posOffset>
                      </wp:positionV>
                      <wp:extent cx="923040" cy="1239480"/>
                      <wp:effectExtent l="38100" t="38100" r="48895" b="56515"/>
                      <wp:wrapNone/>
                      <wp:docPr id="69" name="Encre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23040" cy="1239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670DF0" id="Encre 69" o:spid="_x0000_s1026" type="#_x0000_t75" style="position:absolute;margin-left:208.4pt;margin-top:-42.6pt;width:74.1pt;height:9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">
                      <v:imagedata r:id="rId39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65536BF6" wp14:editId="4C61A438">
                      <wp:simplePos x="0" y="0"/>
                      <wp:positionH relativeFrom="column">
                        <wp:posOffset>1002074</wp:posOffset>
                      </wp:positionH>
                      <wp:positionV relativeFrom="paragraph">
                        <wp:posOffset>884084</wp:posOffset>
                      </wp:positionV>
                      <wp:extent cx="881280" cy="237600"/>
                      <wp:effectExtent l="0" t="38100" r="33655" b="48260"/>
                      <wp:wrapNone/>
                      <wp:docPr id="70" name="Encre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81280" cy="237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746573" id="Encre 70" o:spid="_x0000_s1026" type="#_x0000_t75" style="position:absolute;margin-left:78.2pt;margin-top:68.9pt;width:70.85pt;height:20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">
                      <v:imagedata r:id="rId41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aink">
                  <w:drawing>
                    <wp:anchor distT="0" distB="0" distL="114300" distR="114300" simplePos="0" relativeHeight="251659264" behindDoc="0" locked="0" layoutInCell="1" allowOverlap="1" wp14:anchorId="58E5C8BE" wp14:editId="0252F70C">
                      <wp:simplePos x="0" y="0"/>
                      <wp:positionH relativeFrom="column">
                        <wp:posOffset>-624655</wp:posOffset>
                      </wp:positionH>
                      <wp:positionV relativeFrom="paragraph">
                        <wp:posOffset>373244</wp:posOffset>
                      </wp:positionV>
                      <wp:extent cx="360" cy="360"/>
                      <wp:effectExtent l="57150" t="38100" r="38100" b="57150"/>
                      <wp:wrapNone/>
                      <wp:docPr id="71" name="Encre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59264" behindDoc="0" locked="0" layoutInCell="1" allowOverlap="1" wp14:anchorId="58E5C8BE" wp14:editId="0252F70C">
                      <wp:simplePos x="0" y="0"/>
                      <wp:positionH relativeFrom="column">
                        <wp:posOffset>-624655</wp:posOffset>
                      </wp:positionH>
                      <wp:positionV relativeFrom="paragraph">
                        <wp:posOffset>373244</wp:posOffset>
                      </wp:positionV>
                      <wp:extent cx="360" cy="360"/>
                      <wp:effectExtent l="57150" t="38100" r="38100" b="57150"/>
                      <wp:wrapNone/>
                      <wp:docPr id="71" name="Encre 7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" name="Encre 71"/>
                              <pic:cNvPicPr/>
                            </pic:nvPicPr>
                            <pic:blipFill>
                              <a:blip r:embed="rId4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000" cy="216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DC288D" wp14:editId="700C94F8">
                  <wp:extent cx="1160145" cy="1432706"/>
                  <wp:effectExtent l="0" t="0" r="1905" b="0"/>
                  <wp:docPr id="76" name="Image 76" descr="PC portable HP 15s-eq1101nf - 15&quot; FHD - Ryzen 5 - RAM 8 Go - Stockage 512  Go - Windows 10 - AZERTY - Cdiscount 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PC portable HP 15s-eq1101nf - 15&quot; FHD - Ryzen 5 - RAM 8 Go - Stockage 512  Go - Windows 10 - AZERTY - Cdiscount Infor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644" cy="1454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2DBBE694" wp14:editId="1C89989B">
                  <wp:extent cx="1318846" cy="1318846"/>
                  <wp:effectExtent l="0" t="0" r="0" b="0"/>
                  <wp:docPr id="77" name="Image 77" descr="AIMOS USB Shared Switcher Printer Shared Switcher 4-port Multi-computer  Share USB Keyboard Mouse 4 in 4 Switcher | Walmart Ca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AIMOS USB Shared Switcher Printer Shared Switcher 4-port Multi-computer  Share USB Keyboard Mouse 4 in 4 Switcher | Walmart Can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215" cy="133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65B027CE" wp14:editId="31F3FE33">
                  <wp:extent cx="2391508" cy="1339244"/>
                  <wp:effectExtent l="0" t="0" r="8890" b="0"/>
                  <wp:docPr id="78" name="Image 78" descr="Tinywall : Un meilleur pare-feu pour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Tinywall : Un meilleur pare-feu pour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825" cy="13674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8C7D1D" w14:textId="77777777" w:rsidR="00431811" w:rsidRPr="00E557AE" w:rsidRDefault="00431811" w:rsidP="00431811">
            <w:pPr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86BC7BC" wp14:editId="59DA7600">
                      <wp:simplePos x="0" y="0"/>
                      <wp:positionH relativeFrom="column">
                        <wp:posOffset>1142834</wp:posOffset>
                      </wp:positionH>
                      <wp:positionV relativeFrom="paragraph">
                        <wp:posOffset>-666291</wp:posOffset>
                      </wp:positionV>
                      <wp:extent cx="984960" cy="1681920"/>
                      <wp:effectExtent l="38100" t="57150" r="43815" b="52070"/>
                      <wp:wrapNone/>
                      <wp:docPr id="72" name="Encre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84960" cy="1681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CD295D" id="Encre 72" o:spid="_x0000_s1026" type="#_x0000_t75" style="position:absolute;margin-left:89.3pt;margin-top:-53.15pt;width:78.95pt;height:1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">
                      <v:imagedata r:id="rId47" o:title=""/>
                    </v:shape>
                  </w:pict>
                </mc:Fallback>
              </mc:AlternateContent>
            </w:r>
            <w:r w:rsidRPr="00E557AE">
              <w:rPr>
                <w:b/>
                <w:bCs/>
                <w:noProof/>
              </w:rPr>
              <w:t xml:space="preserve">                                                                                                             Baies de stockage </w:t>
            </w:r>
          </w:p>
          <w:p w14:paraId="6EA8C867" w14:textId="77777777" w:rsidR="00431811" w:rsidRDefault="00431811" w:rsidP="00431811">
            <w:pPr>
              <w:rPr>
                <w:b/>
                <w:bCs/>
              </w:rPr>
            </w:pP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2CEDBDD6" wp14:editId="37987A6F">
                  <wp:extent cx="1292469" cy="1292469"/>
                  <wp:effectExtent l="0" t="0" r="3175" b="3175"/>
                  <wp:docPr id="79" name="Image 79" descr="PC portable HP 15s-eq1101nf - 15&quot; FHD - Ryzen 5 - RAM 8 Go - Stockage 512  Go - Windows 10 - AZERTY - Cdiscount Informat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C portable HP 15s-eq1101nf - 15&quot; FHD - Ryzen 5 - RAM 8 Go - Stockage 512  Go - Windows 10 - AZERTY - Cdiscount Informat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8967" cy="1298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                                           </w:t>
            </w:r>
            <w:r>
              <w:rPr>
                <w:noProof/>
              </w:rPr>
              <w:drawing>
                <wp:inline distT="0" distB="0" distL="0" distR="0" wp14:anchorId="6F9DB6EF" wp14:editId="107FDB06">
                  <wp:extent cx="1720532" cy="1081454"/>
                  <wp:effectExtent l="0" t="0" r="0" b="4445"/>
                  <wp:docPr id="80" name="Image 80" descr="Baie SAN QSAN XD5324S châssis nu (sans disques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Baie SAN QSAN XD5324S châssis nu (sans disques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6355" cy="10851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D5D182" w14:textId="54D358C5" w:rsidR="00E557AE" w:rsidRDefault="00E557AE"/>
    <w:p w14:paraId="07C2989B" w14:textId="10030DD7" w:rsidR="00431811" w:rsidRDefault="00431811">
      <w:pPr>
        <w:rPr>
          <w:b/>
          <w:bCs/>
        </w:rPr>
      </w:pPr>
    </w:p>
    <w:p w14:paraId="7924C222" w14:textId="3BCA1D98" w:rsidR="00431811" w:rsidRDefault="00431811">
      <w:pPr>
        <w:rPr>
          <w:b/>
          <w:bCs/>
        </w:rPr>
      </w:pPr>
      <w:r>
        <w:rPr>
          <w:noProof/>
        </w:rPr>
        <w:drawing>
          <wp:inline distT="0" distB="0" distL="0" distR="0" wp14:anchorId="51B8B76F" wp14:editId="17CFBF16">
            <wp:extent cx="281354" cy="281354"/>
            <wp:effectExtent l="0" t="0" r="4445" b="4445"/>
            <wp:docPr id="18" name="Image 18" descr="Entreprises | BGL BNP Pari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reprises | BGL BNP Paribas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55" cy="28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t xml:space="preserve"> Entreprise</w:t>
      </w:r>
    </w:p>
    <w:p w14:paraId="1E137214" w14:textId="70A70459" w:rsidR="00431811" w:rsidRDefault="00431811">
      <w:pPr>
        <w:rPr>
          <w:b/>
          <w:bCs/>
        </w:rPr>
      </w:pPr>
    </w:p>
    <w:p w14:paraId="4D1BBB26" w14:textId="77777777" w:rsidR="00431811" w:rsidRDefault="00431811">
      <w:pPr>
        <w:rPr>
          <w:b/>
          <w:bCs/>
        </w:rPr>
      </w:pPr>
    </w:p>
    <w:p w14:paraId="3AF9D65F" w14:textId="77777777" w:rsidR="00431811" w:rsidRDefault="00431811">
      <w:pPr>
        <w:rPr>
          <w:b/>
          <w:bCs/>
        </w:rPr>
      </w:pPr>
    </w:p>
    <w:p w14:paraId="6434142D" w14:textId="77777777" w:rsidR="00431811" w:rsidRDefault="00431811">
      <w:pPr>
        <w:rPr>
          <w:b/>
          <w:bCs/>
        </w:rPr>
      </w:pPr>
    </w:p>
    <w:p w14:paraId="683E4E84" w14:textId="77777777" w:rsidR="00431811" w:rsidRDefault="00431811">
      <w:pPr>
        <w:rPr>
          <w:b/>
          <w:bCs/>
        </w:rPr>
      </w:pPr>
    </w:p>
    <w:p w14:paraId="5DB3FBA2" w14:textId="77777777" w:rsidR="00431811" w:rsidRDefault="00431811">
      <w:pPr>
        <w:rPr>
          <w:b/>
          <w:bCs/>
        </w:rPr>
      </w:pPr>
    </w:p>
    <w:p w14:paraId="34E2E9DE" w14:textId="77777777" w:rsidR="00431811" w:rsidRDefault="00431811">
      <w:pPr>
        <w:rPr>
          <w:b/>
          <w:bCs/>
        </w:rPr>
      </w:pPr>
    </w:p>
    <w:p w14:paraId="339145F7" w14:textId="77777777" w:rsidR="00431811" w:rsidRDefault="00431811">
      <w:pPr>
        <w:rPr>
          <w:b/>
          <w:bCs/>
        </w:rPr>
      </w:pPr>
    </w:p>
    <w:p w14:paraId="1BD1AE4E" w14:textId="77777777" w:rsidR="00431811" w:rsidRDefault="00431811">
      <w:pPr>
        <w:rPr>
          <w:b/>
          <w:bCs/>
        </w:rPr>
      </w:pPr>
    </w:p>
    <w:p w14:paraId="0C07AD40" w14:textId="77777777" w:rsidR="00431811" w:rsidRDefault="00431811">
      <w:pPr>
        <w:rPr>
          <w:b/>
          <w:bCs/>
        </w:rPr>
      </w:pPr>
    </w:p>
    <w:p w14:paraId="728456A7" w14:textId="77777777" w:rsidR="00431811" w:rsidRDefault="00431811">
      <w:pPr>
        <w:rPr>
          <w:b/>
          <w:bCs/>
        </w:rPr>
      </w:pPr>
    </w:p>
    <w:p w14:paraId="60B5D9E2" w14:textId="77777777" w:rsidR="00431811" w:rsidRDefault="00431811">
      <w:pPr>
        <w:rPr>
          <w:b/>
          <w:bCs/>
        </w:rPr>
      </w:pPr>
    </w:p>
    <w:p w14:paraId="0335955F" w14:textId="77777777" w:rsidR="00431811" w:rsidRDefault="00431811">
      <w:pPr>
        <w:rPr>
          <w:b/>
          <w:bCs/>
        </w:rPr>
      </w:pPr>
    </w:p>
    <w:p w14:paraId="31943694" w14:textId="77777777" w:rsidR="00431811" w:rsidRDefault="00431811">
      <w:pPr>
        <w:rPr>
          <w:b/>
          <w:bCs/>
        </w:rPr>
      </w:pPr>
    </w:p>
    <w:p w14:paraId="4B860F9A" w14:textId="77777777" w:rsidR="00431811" w:rsidRDefault="00431811">
      <w:pPr>
        <w:rPr>
          <w:b/>
          <w:bCs/>
        </w:rPr>
      </w:pPr>
    </w:p>
    <w:p w14:paraId="455B726E" w14:textId="77777777" w:rsidR="00431811" w:rsidRDefault="00431811">
      <w:pPr>
        <w:rPr>
          <w:b/>
          <w:bCs/>
        </w:rPr>
      </w:pPr>
    </w:p>
    <w:p w14:paraId="548D76F9" w14:textId="77777777" w:rsidR="00431811" w:rsidRDefault="00431811">
      <w:pPr>
        <w:rPr>
          <w:b/>
          <w:bCs/>
        </w:rPr>
      </w:pPr>
    </w:p>
    <w:p w14:paraId="4C9D5331" w14:textId="77777777" w:rsidR="00431811" w:rsidRDefault="00431811">
      <w:pPr>
        <w:rPr>
          <w:b/>
          <w:bCs/>
        </w:rPr>
      </w:pPr>
    </w:p>
    <w:p w14:paraId="2F0F34E7" w14:textId="77777777" w:rsidR="00431811" w:rsidRDefault="00431811">
      <w:pPr>
        <w:rPr>
          <w:b/>
          <w:bCs/>
        </w:rPr>
      </w:pPr>
    </w:p>
    <w:p w14:paraId="7C5DD610" w14:textId="77777777" w:rsidR="00431811" w:rsidRDefault="00431811">
      <w:pPr>
        <w:rPr>
          <w:b/>
          <w:bCs/>
        </w:rPr>
      </w:pPr>
    </w:p>
    <w:p w14:paraId="4F68FFB7" w14:textId="77777777" w:rsidR="00431811" w:rsidRDefault="00431811">
      <w:pPr>
        <w:rPr>
          <w:b/>
          <w:bCs/>
        </w:rPr>
      </w:pPr>
    </w:p>
    <w:p w14:paraId="154438C3" w14:textId="77777777" w:rsidR="00431811" w:rsidRDefault="00431811">
      <w:pPr>
        <w:rPr>
          <w:b/>
          <w:bCs/>
        </w:rPr>
      </w:pPr>
    </w:p>
    <w:p w14:paraId="0A520874" w14:textId="77777777" w:rsidR="00431811" w:rsidRDefault="00431811">
      <w:pPr>
        <w:rPr>
          <w:b/>
          <w:bCs/>
        </w:rPr>
      </w:pPr>
    </w:p>
    <w:p w14:paraId="11FF4D0F" w14:textId="5F5E11C4" w:rsidR="00E557AE" w:rsidRPr="008301EE" w:rsidRDefault="00E557AE" w:rsidP="006811CE"/>
    <w:sectPr w:rsidR="00E557AE" w:rsidRPr="008301E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ACE29" w14:textId="77777777" w:rsidR="00BD5C9E" w:rsidRDefault="00BD5C9E" w:rsidP="00E557AE">
      <w:pPr>
        <w:spacing w:after="0" w:line="240" w:lineRule="auto"/>
      </w:pPr>
      <w:r>
        <w:separator/>
      </w:r>
    </w:p>
  </w:endnote>
  <w:endnote w:type="continuationSeparator" w:id="0">
    <w:p w14:paraId="0B494853" w14:textId="77777777" w:rsidR="00BD5C9E" w:rsidRDefault="00BD5C9E" w:rsidP="00E55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IBGKF+TimesNewRomanPS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YXEO+TimesNewRomanPS-Bold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OWEZVD+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FXMEJ+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MUFVI+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illSans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224BA" w14:textId="77777777" w:rsidR="00BD5C9E" w:rsidRDefault="00BD5C9E" w:rsidP="00E557AE">
      <w:pPr>
        <w:spacing w:after="0" w:line="240" w:lineRule="auto"/>
      </w:pPr>
      <w:r>
        <w:separator/>
      </w:r>
    </w:p>
  </w:footnote>
  <w:footnote w:type="continuationSeparator" w:id="0">
    <w:p w14:paraId="7750C382" w14:textId="77777777" w:rsidR="00BD5C9E" w:rsidRDefault="00BD5C9E" w:rsidP="00E557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6D"/>
    <w:rsid w:val="000057A6"/>
    <w:rsid w:val="00112B69"/>
    <w:rsid w:val="0018284C"/>
    <w:rsid w:val="001E128B"/>
    <w:rsid w:val="00431811"/>
    <w:rsid w:val="0063219F"/>
    <w:rsid w:val="006343EC"/>
    <w:rsid w:val="006811CE"/>
    <w:rsid w:val="00774989"/>
    <w:rsid w:val="008301EE"/>
    <w:rsid w:val="00893747"/>
    <w:rsid w:val="00A91A69"/>
    <w:rsid w:val="00BD5C9E"/>
    <w:rsid w:val="00CB1754"/>
    <w:rsid w:val="00CD4E75"/>
    <w:rsid w:val="00E03547"/>
    <w:rsid w:val="00E04D6D"/>
    <w:rsid w:val="00E557AE"/>
    <w:rsid w:val="00EC2696"/>
    <w:rsid w:val="00F02D49"/>
    <w:rsid w:val="00F6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A4615"/>
  <w15:chartTrackingRefBased/>
  <w15:docId w15:val="{AFEE513E-8DED-4373-80F7-92B50571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301E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301E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EC2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55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57AE"/>
  </w:style>
  <w:style w:type="paragraph" w:styleId="Pieddepage">
    <w:name w:val="footer"/>
    <w:basedOn w:val="Normal"/>
    <w:link w:val="PieddepageCar"/>
    <w:uiPriority w:val="99"/>
    <w:unhideWhenUsed/>
    <w:rsid w:val="00E557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estbuy.ca" TargetMode="External"/><Relationship Id="rId18" Type="http://schemas.openxmlformats.org/officeDocument/2006/relationships/hyperlink" Target="https://www.bestbuy.ca" TargetMode="External"/><Relationship Id="rId26" Type="http://schemas.openxmlformats.org/officeDocument/2006/relationships/image" Target="media/image12.jpeg"/><Relationship Id="rId39" Type="http://schemas.openxmlformats.org/officeDocument/2006/relationships/image" Target="media/image19.png"/><Relationship Id="rId21" Type="http://schemas.openxmlformats.org/officeDocument/2006/relationships/customXml" Target="ink/ink1.xml"/><Relationship Id="rId34" Type="http://schemas.openxmlformats.org/officeDocument/2006/relationships/customXml" Target="ink/ink6.xml"/><Relationship Id="rId42" Type="http://schemas.openxmlformats.org/officeDocument/2006/relationships/customXml" Target="ink/ink10.xml"/><Relationship Id="rId47" Type="http://schemas.openxmlformats.org/officeDocument/2006/relationships/image" Target="media/image24.png"/><Relationship Id="rId50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www.ldlc.com" TargetMode="External"/><Relationship Id="rId29" Type="http://schemas.openxmlformats.org/officeDocument/2006/relationships/image" Target="media/image14.png"/><Relationship Id="rId11" Type="http://schemas.openxmlformats.org/officeDocument/2006/relationships/hyperlink" Target="https://www.bestbuy.ca" TargetMode="External"/><Relationship Id="rId24" Type="http://schemas.openxmlformats.org/officeDocument/2006/relationships/image" Target="media/image10.png"/><Relationship Id="rId32" Type="http://schemas.openxmlformats.org/officeDocument/2006/relationships/customXml" Target="ink/ink5.xml"/><Relationship Id="rId37" Type="http://schemas.openxmlformats.org/officeDocument/2006/relationships/image" Target="media/image18.png"/><Relationship Id="rId40" Type="http://schemas.openxmlformats.org/officeDocument/2006/relationships/customXml" Target="ink/ink9.xml"/><Relationship Id="rId45" Type="http://schemas.openxmlformats.org/officeDocument/2006/relationships/image" Target="media/image23.jpeg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customXml" Target="ink/ink2.xml"/><Relationship Id="rId28" Type="http://schemas.openxmlformats.org/officeDocument/2006/relationships/customXml" Target="ink/ink3.xml"/><Relationship Id="rId36" Type="http://schemas.openxmlformats.org/officeDocument/2006/relationships/customXml" Target="ink/ink7.xml"/><Relationship Id="rId49" Type="http://schemas.openxmlformats.org/officeDocument/2006/relationships/image" Target="media/image26.jpeg"/><Relationship Id="rId10" Type="http://schemas.openxmlformats.org/officeDocument/2006/relationships/image" Target="media/image4.png"/><Relationship Id="rId19" Type="http://schemas.openxmlformats.org/officeDocument/2006/relationships/image" Target="media/image8.jpeg"/><Relationship Id="rId31" Type="http://schemas.openxmlformats.org/officeDocument/2006/relationships/image" Target="media/image15.png"/><Relationship Id="rId44" Type="http://schemas.openxmlformats.org/officeDocument/2006/relationships/image" Target="media/image22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image" Target="media/image13.jpeg"/><Relationship Id="rId30" Type="http://schemas.openxmlformats.org/officeDocument/2006/relationships/customXml" Target="ink/ink4.xml"/><Relationship Id="rId35" Type="http://schemas.openxmlformats.org/officeDocument/2006/relationships/image" Target="media/image17.png"/><Relationship Id="rId43" Type="http://schemas.openxmlformats.org/officeDocument/2006/relationships/image" Target="media/image21.png"/><Relationship Id="rId48" Type="http://schemas.openxmlformats.org/officeDocument/2006/relationships/image" Target="media/image25.jpeg"/><Relationship Id="rId8" Type="http://schemas.openxmlformats.org/officeDocument/2006/relationships/hyperlink" Target="https://www.bestbuy.ca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bestbuy.ca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6.png"/><Relationship Id="rId38" Type="http://schemas.openxmlformats.org/officeDocument/2006/relationships/customXml" Target="ink/ink8.xml"/><Relationship Id="rId46" Type="http://schemas.openxmlformats.org/officeDocument/2006/relationships/customXml" Target="ink/ink11.xml"/><Relationship Id="rId20" Type="http://schemas.openxmlformats.org/officeDocument/2006/relationships/hyperlink" Target="https://www.dropbox.com" TargetMode="External"/><Relationship Id="rId41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0-26T04:03:24.459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4672 24575,'286'-170'0,"-105"59"0,-126 77 0,-2-2 0,-1-2 0,-2-2 0,-2-3 0,48-53 0,115-146 0,28-28 0,-135 145 0,39-38 0,-25 29 0,-61 66 0,-2-3 0,-3-2 0,56-104 0,12-18 0,96-163 0,-178 284 0,16-28 0,-11 24 0,36-87 0,-63 129 0,24-48 0,-21 47 0,-2-1 0,-1 0 0,-1-1 0,-3-1 0,9-47 0,19-101 0,-11 58 0,-20 87 0,-2 12 0,-2 0 0,3-49 0,4-46 0,0 1 0,-13-331 0,0 436 0,-1-1 0,-10-37 0,3 11 0,-2 9-1365,6 23-5461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24575,'4'0'0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262 0 24575,'1'211'0,"-3"233"0,-9-271 0,-2 48 0,12-186 0,-1 0 0,-2-1 0,-1 0 0,-11 38 0,-30 136 0,31-132 0,-9 84 0,20-123 0,0 46 0,3-49 0,-8 62 0,-1-23 0,4 0 0,5 139 0,3-91 0,-2 526 0,-1-624 0,-1 0 0,-8 32 0,5-30 0,-3 44 0,9 23 0,-2 36 0,-1-116 0,0 0 0,-1 0 0,-1-1 0,0 1 0,0-1 0,-1 0 0,0 0 0,-10 13 0,2-13 342,13-11-375,0 0 0,0 0 0,-1 0 0,1 0 0,0 0 1,0 0-1,-1 0 0,1 0 0,0 0 0,-1 0 1,1 0-1,0 0 0,0 0 0,-1 0 0,1 0 0,0 0 1,0-1-1,-1 1 0,1 0 0,0 0 0,0 0 1,0 0-1,-1-1 0,1 1 0,0 0 0,0 0 0,0 0 1,0-1-1,-1 1 0,1 0 0,0 0 0,0-1 1,0 1-1,0 0 0,0 0 0,0-1 0,0 1 0,0 0 1,0 0-1,0-1 0,0 1 0,0 0 0,0-1 1,0 1-1,0 0 0,0 0 0,0-1 0,0 1 0,0 0 1,0 0-1,1-1 0,0-11-6793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24575,'13'1'0,"1"1"0,-1 0 0,0 1 0,0 1 0,0 0 0,0 0 0,-1 2 0,18 9 0,37 14 0,-50-22 0,-1 1 0,1 0 0,20 15 0,32 16 0,-54-32 0,0 1 0,0 0 0,-1 2 0,0-1 0,-1 2 0,0-1 0,0 2 0,12 15 0,21 22 0,-13-14 0,37 50 0,118 158 0,-120-169 0,-40-45 0,-1 1 0,23 34 0,171 231 0,-78-110 0,101 195 0,-193-294 0,24 30 0,26 44 0,29 103 0,-109-218 0,-1 0 0,17 65 0,-32-89 0,101 346 0,-96-338 0,-1-3 0,0 0 0,2 0 0,1-1 0,17 27 0,26 41 0,-5-5 0,-3-3 0,-25-52 0,-9-11 0,2-1 0,0-1 0,1-1 0,20 20 0,76 73 0,-49-48 0,29 48 0,-78-96 0,0 0 0,-2 0 0,0 2 0,14 26 0,-9-15 0,-10-20 0,-1 0 0,1 0 0,16 15 0,-15-18 0,-1 1 0,-1 1 0,1-1 0,-1 1 0,0 0 0,4 10 0,-1-3 0,0 0 0,0 0 0,2-1 0,13 15 0,3 3 0,-24-26 0,1-1 0,-1 1 0,0 1 0,0-1 0,-1 0 0,0 1 0,0-1 0,1 8 0,-2-9 0,0 0 0,0 1 0,1-1 0,-1 0 0,1 0 0,0 0 0,1-1 0,-1 1 0,1 0 0,0-1 0,0 0 0,0 1 0,7 5 0,2 0-1365,0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636 0 24575,'-12'31'0,"1"1"0,2 0 0,1 0 0,1 1 0,-3 48 0,2-18 0,3-27 0,-14 76 0,12-72 0,3 0 0,1 0 0,6 81 0,-1-30 0,-2 2180 0,-1-2253 0,-1 1 0,-7 31 0,4-30 0,2 0 0,-2 23 0,1-1 0,-2 0 0,-1-1 0,-20 60 0,3-9 0,-6 54 0,24-119 0,-11 37 0,10-41 0,1 0 0,-4 35 0,-29 152 0,25-146 0,-8 9 0,16-57 0,1 0 0,1 0 0,0 0 0,1 0 0,-1 23 0,2 10 0,-10 69 0,1-11 0,-2 9 0,8-80 0,-1 47 0,6-58 0,-1-1 0,-2 1 0,0-1 0,-2 0 0,-7 25 0,-2-4 0,3 1 0,1 0 0,-4 63 0,12-97 0,0-1 0,-1 1 0,-1-1 0,-8 18 0,7-18 0,1 0 0,0 0 0,0 1 0,-2 15 0,1 34 0,3-34 0,-8 42 0,5-40 0,-2 40 0,5-39 0,-8 37 0,6-41 0,1-1 0,0 43 0,3-42 0,-1 0 0,-7 38 0,-5-5 0,2 2 0,-5 122 0,18 711 0,0-871 0,1 1 0,1 0 0,1-1 0,15 44 0,34 82 0,-21-42 0,13 65 0,-41-156 0,2-1 0,15 29 0,-1-3 0,-15-25 0,-1 0 0,0 0 0,-2 1 0,1 0 0,0 18 0,6 31 0,-1-16 236,-7-32-556,1 0-1,1-1 1,1 0 0,8 22 0,-6-25-6506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24575,'0'7'0,"0"32"0,1 0 0,2 0 0,8 42 0,-7-58 0,-2 0 0,0 38 0,-2-40 0,1-1 0,0 0 0,8 38 0,-3-37 0,3 9 0,-1 2 0,-2-1 0,5 60 0,-9-73 0,1 0 0,0 0 0,1 0 0,1 0 0,1-1 0,11 24 0,-7-16 0,12 45 0,-11-22 0,23 122 0,-29-142 0,15 50 0,-12-52 0,-1-1 0,4 36 0,17 139 0,-27-191 0,1-1 0,1 0 0,-1 0 0,1 0 0,8 14 0,-6-13 0,-1-1 0,-1 1 0,1-1 0,3 18 0,0 20 0,53 260 0,31 23 0,-46-180 0,28 66 0,-52-140 0,3 8 0,-17-62 0,-1 1 0,5 38 0,-8-38 0,1-1 0,2 1 0,7 21 0,4 12-1365,-14-37-5461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1 566 24575,'11'0'0,"1"-1"0,0 0 0,-1-1 0,1 0 0,-1-1 0,1 0 0,-1-1 0,0 0 0,0 0 0,-1-1 0,1-1 0,-1 0 0,0 0 0,-1-1 0,1-1 0,8-8 0,-2-1 0,0 0 0,-1-1 0,-1-1 0,17-30 0,-25 37 0,-1 0 0,0 0 0,0 0 0,-1 0 0,-1-1 0,0 0 0,-1 0 0,0 0 0,-1-20 0,-1 29 0,1-9 0,-1 0 0,0 0 0,-1 0 0,0 0 0,-1 0 0,0 1 0,-1-1 0,-1 1 0,0 0 0,-1 0 0,-6-12 0,9 20 25,0 1-1,0-1 0,-1 0 1,0 1-1,0 0 1,0 0-1,0 0 0,0 0 1,-1 0-1,1 1 0,-1-1 1,0 1-1,-5-3 1,1 2-269,1 1 0,-1 1 0,1-1 0,-1 1 1,0 0-1,-13 1 0,0 0-6582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2563 0 24575,'-23'27'0,"0"0"0,-23 39 0,3-6 0,-20 28 0,-108 129 0,59-75 0,31-35 0,25-48 0,37-41 0,1 1 0,-23 33 0,-9 38 0,14-23 0,-205 401 0,239-463 0,-14 30 0,3-7 0,-1 0 0,-22 32 0,-91 139 0,-6 16 0,95-158 0,-75 87 0,27-52 0,48-54 0,-35 47 0,54-63 0,-1 0 0,-1-1 0,-25 18 0,21-17 0,0 1 0,-23 27 0,32-31 0,-6 7 0,0 1 0,2 1 0,1 1 0,-19 39 0,26-47 0,-1-1 0,0 0 0,-2-1 0,0-1 0,-1 0 0,-27 23 0,-4 5 0,28-26 0,1 1 0,-16 23 0,3 0 0,14-22 0,-23 42 0,36-58 0,-1 1 0,1-1 0,-1 0 0,-1 0 0,1-1 0,-1 1 0,0-1 0,0 0 0,0-1 0,-10 6 0,6-3 0,-1 0 0,-15 15 0,22-18-151,0-1-1,1 0 0,-1 0 0,0 0 1,0 0-1,0-1 0,-1 0 1,-8 4-1,-3-1-6674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0-26T04:03:24.4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71 24575,'612'0'0,"-592"1"0,1 1 0,-1 0 0,0 1 0,0 2 0,-1 0 0,26 10 0,106 56 0,-102-47 0,-25-10 0,35 26 0,11 6 0,-15-8 0,-40-26 0,33 18 0,-7-6 0,61 46 0,-17-10 0,-50-37 0,-20-12 0,0 0 0,1-2 0,1 0 0,-1 0 0,2-2 0,-1 0 0,24 6 0,-1-4 0,0-2 0,1-2 0,54 0 0,17-3 0,94-5 0,-199 1 0,0 1 0,0-1 0,0 0 0,0-1 0,-1 1 0,1-1 0,-1-1 0,0 1 0,0-1 0,0 0 0,0-1 0,-1 1 0,1-1 0,5-7 0,23-17 0,-29 24 0,-1 1 0,1-1 0,-1 0 0,1 0 0,-1-1 0,-1 1 0,1-1 0,-1 0 0,5-12 0,17-63 0,-8 24 0,-10 36 0,-2-1 0,0 1 0,-1-1 0,-2 0 0,0 0 0,-1 0 0,-1-1 0,-4-26 0,3 43 27,-1 0 0,1 0 0,-1 0 1,0 0-1,-1 1 0,1-1 0,-1 1 0,0 0 0,-1 0 0,1 0 0,-8-8 0,7 8-268,-1-1-1,1 0 1,0 0-1,0-1 1,1 1-1,-5-12 1,4 2-6585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16</Pages>
  <Words>1246</Words>
  <Characters>6859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El Barri</dc:creator>
  <cp:keywords/>
  <dc:description/>
  <cp:lastModifiedBy>Nada Bannouni</cp:lastModifiedBy>
  <cp:revision>8</cp:revision>
  <dcterms:created xsi:type="dcterms:W3CDTF">2021-10-25T16:04:00Z</dcterms:created>
  <dcterms:modified xsi:type="dcterms:W3CDTF">2021-10-26T05:05:00Z</dcterms:modified>
</cp:coreProperties>
</file>