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28DD" w14:textId="77777777" w:rsidR="004A4102" w:rsidRPr="00BC0CA9" w:rsidRDefault="004A4102" w:rsidP="00186BC3">
      <w:pPr>
        <w:spacing w:before="100" w:after="100" w:line="240" w:lineRule="auto"/>
        <w:jc w:val="center"/>
        <w:rPr>
          <w:rFonts w:ascii="Arial" w:eastAsia="Times New Roman" w:hAnsi="Arial" w:cs="Arial"/>
          <w:color w:val="0000FF"/>
        </w:rPr>
      </w:pPr>
      <w:bookmarkStart w:id="0" w:name="_Hlk212383639"/>
      <w:r w:rsidRPr="00875B6E">
        <w:rPr>
          <w:rFonts w:ascii="Arial" w:eastAsia="Times New Roman" w:hAnsi="Arial" w:cs="Arial"/>
          <w:b/>
          <w:sz w:val="24"/>
          <w:szCs w:val="24"/>
        </w:rPr>
        <w:t>ANAVARODIN MALEK MAHMADAYAJ</w:t>
      </w:r>
      <w:r w:rsidRPr="00BC0CA9">
        <w:rPr>
          <w:rFonts w:ascii="Arial" w:eastAsia="Times New Roman" w:hAnsi="Arial" w:cs="Arial"/>
        </w:rPr>
        <w:br/>
        <w:t>Scarborough, Ontario, M1G 2M2</w:t>
      </w:r>
      <w:r w:rsidRPr="00BC0CA9">
        <w:rPr>
          <w:rFonts w:ascii="Arial" w:eastAsia="Times New Roman" w:hAnsi="Arial" w:cs="Arial"/>
        </w:rPr>
        <w:br/>
      </w:r>
      <w:hyperlink r:id="rId7">
        <w:r w:rsidRPr="00BC0CA9">
          <w:rPr>
            <w:rFonts w:ascii="Arial" w:eastAsia="Times New Roman" w:hAnsi="Arial" w:cs="Arial"/>
            <w:color w:val="0000FF"/>
            <w:u w:val="single"/>
          </w:rPr>
          <w:t>ayaj_malek@yahoo.com</w:t>
        </w:r>
      </w:hyperlink>
      <w:r w:rsidRPr="00BC0CA9">
        <w:rPr>
          <w:rFonts w:ascii="Arial" w:eastAsia="Times New Roman" w:hAnsi="Arial" w:cs="Arial"/>
        </w:rPr>
        <w:t xml:space="preserve"> | (647) 962-0678</w:t>
      </w:r>
      <w:r w:rsidRPr="00BC0CA9">
        <w:rPr>
          <w:rFonts w:ascii="Arial" w:eastAsia="Times New Roman" w:hAnsi="Arial" w:cs="Arial"/>
        </w:rPr>
        <w:br/>
      </w:r>
      <w:r w:rsidRPr="00BC0CA9">
        <w:rPr>
          <w:rFonts w:ascii="Arial" w:eastAsia="Times New Roman" w:hAnsi="Arial" w:cs="Arial"/>
          <w:color w:val="0000FF"/>
        </w:rPr>
        <w:t xml:space="preserve">LinkedIn: </w:t>
      </w:r>
      <w:hyperlink r:id="rId8">
        <w:r w:rsidRPr="00BC0CA9">
          <w:rPr>
            <w:rFonts w:ascii="Arial" w:eastAsia="Times New Roman" w:hAnsi="Arial" w:cs="Arial"/>
            <w:color w:val="0000FF"/>
            <w:u w:val="single"/>
          </w:rPr>
          <w:t>https://www.linkedin.com/in/anavarodin-malek-mahmadayaj/</w:t>
        </w:r>
      </w:hyperlink>
    </w:p>
    <w:bookmarkEnd w:id="0"/>
    <w:p w14:paraId="6C93DA8C" w14:textId="77777777" w:rsidR="00002256" w:rsidRDefault="00002256" w:rsidP="00002256">
      <w:pPr>
        <w:spacing w:before="100" w:after="100" w:line="240" w:lineRule="auto"/>
        <w:rPr>
          <w:rFonts w:ascii="Arial" w:eastAsia="Times New Roman" w:hAnsi="Arial" w:cs="Arial"/>
        </w:rPr>
      </w:pPr>
    </w:p>
    <w:p w14:paraId="4FFEA308" w14:textId="4A60546E" w:rsidR="00186BC3" w:rsidRDefault="004A4102" w:rsidP="00002256">
      <w:pPr>
        <w:spacing w:before="100" w:after="100" w:line="240" w:lineRule="auto"/>
        <w:jc w:val="center"/>
        <w:rPr>
          <w:rFonts w:ascii="Arial" w:eastAsia="Times New Roman" w:hAnsi="Arial" w:cs="Arial"/>
          <w:b/>
          <w:bCs/>
        </w:rPr>
      </w:pPr>
      <w:r w:rsidRPr="00A57143">
        <w:rPr>
          <w:rFonts w:ascii="Arial" w:eastAsia="Times New Roman" w:hAnsi="Arial" w:cs="Arial"/>
          <w:b/>
          <w:bCs/>
        </w:rPr>
        <w:t>SOFTWARE DEVELOPER</w:t>
      </w:r>
    </w:p>
    <w:p w14:paraId="07E48FD1" w14:textId="77777777" w:rsidR="00186BC3" w:rsidRPr="003103FE" w:rsidRDefault="00186BC3" w:rsidP="00186BC3">
      <w:pPr>
        <w:spacing w:before="100" w:after="10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 w:rsidRPr="003103FE">
        <w:rPr>
          <w:rFonts w:ascii="Arial" w:eastAsia="Times New Roman" w:hAnsi="Arial" w:cs="Arial"/>
          <w:b/>
          <w:bCs/>
          <w:sz w:val="20"/>
          <w:szCs w:val="20"/>
        </w:rPr>
        <w:t>OBJECTIVE:</w:t>
      </w:r>
    </w:p>
    <w:p w14:paraId="2E8BE167" w14:textId="77777777" w:rsidR="007B2C2A" w:rsidRPr="003103FE" w:rsidRDefault="007B2C2A" w:rsidP="00186BC3">
      <w:p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Motivated Software Developer with hands-on expertise in Oracle PL/SQL, ETL workflows, and application enhancement. Skilled at designing and optimizing database-driven solutions while troubleshooting complex issues. Seeking a Software Development role to build scalable applications, improve performance, and contribute to innovative business solutions.</w:t>
      </w:r>
    </w:p>
    <w:p w14:paraId="203068AB" w14:textId="77777777" w:rsidR="007B2C2A" w:rsidRPr="007B2C2A" w:rsidRDefault="007B2C2A" w:rsidP="007B2C2A">
      <w:p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7B2C2A">
        <w:rPr>
          <w:rFonts w:ascii="Arial" w:eastAsia="Times New Roman" w:hAnsi="Arial" w:cs="Arial"/>
          <w:b/>
          <w:sz w:val="20"/>
          <w:szCs w:val="20"/>
        </w:rPr>
        <w:t>HIGHLIGHTS OF QUALIFICATIONS:</w:t>
      </w:r>
    </w:p>
    <w:p w14:paraId="57B67D0D" w14:textId="22F8A09C" w:rsidR="007B2C2A" w:rsidRPr="003103FE" w:rsidRDefault="007B2C2A" w:rsidP="007B2C2A">
      <w:pPr>
        <w:pStyle w:val="ListParagraph"/>
        <w:numPr>
          <w:ilvl w:val="0"/>
          <w:numId w:val="6"/>
        </w:num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IT Professional with experience in Oracle PL/SQL development.</w:t>
      </w:r>
    </w:p>
    <w:p w14:paraId="37FF4A82" w14:textId="1A1C6E77" w:rsidR="007B2C2A" w:rsidRPr="003103FE" w:rsidRDefault="007B2C2A" w:rsidP="007B2C2A">
      <w:pPr>
        <w:pStyle w:val="ListParagraph"/>
        <w:numPr>
          <w:ilvl w:val="0"/>
          <w:numId w:val="6"/>
        </w:num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Proven ability to write complex stored procedures, triggers, packages, and functions.</w:t>
      </w:r>
    </w:p>
    <w:p w14:paraId="61424F3C" w14:textId="738A7FAF" w:rsidR="007B2C2A" w:rsidRPr="003103FE" w:rsidRDefault="007B2C2A" w:rsidP="007B2C2A">
      <w:pPr>
        <w:pStyle w:val="ListParagraph"/>
        <w:numPr>
          <w:ilvl w:val="0"/>
          <w:numId w:val="6"/>
        </w:num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Deep understanding of performance tuning</w:t>
      </w:r>
      <w:r w:rsidR="00BD5FB2" w:rsidRPr="003103FE">
        <w:rPr>
          <w:rFonts w:ascii="Arial" w:eastAsia="Times New Roman" w:hAnsi="Arial" w:cs="Arial"/>
          <w:sz w:val="20"/>
          <w:szCs w:val="20"/>
        </w:rPr>
        <w:t xml:space="preserve"> and</w:t>
      </w:r>
      <w:r w:rsidRPr="003103FE">
        <w:rPr>
          <w:rFonts w:ascii="Arial" w:eastAsia="Times New Roman" w:hAnsi="Arial" w:cs="Arial"/>
          <w:sz w:val="20"/>
          <w:szCs w:val="20"/>
        </w:rPr>
        <w:t xml:space="preserve"> troubleshooting</w:t>
      </w:r>
      <w:r w:rsidR="00BD5FB2" w:rsidRPr="003103FE">
        <w:rPr>
          <w:rFonts w:ascii="Arial" w:eastAsia="Times New Roman" w:hAnsi="Arial" w:cs="Arial"/>
          <w:sz w:val="20"/>
          <w:szCs w:val="20"/>
        </w:rPr>
        <w:t>.</w:t>
      </w:r>
    </w:p>
    <w:p w14:paraId="33EE2CF6" w14:textId="0D18CDFA" w:rsidR="00BD5FB2" w:rsidRPr="003103FE" w:rsidRDefault="00BD5FB2" w:rsidP="007B2C2A">
      <w:pPr>
        <w:pStyle w:val="ListParagraph"/>
        <w:numPr>
          <w:ilvl w:val="0"/>
          <w:numId w:val="6"/>
        </w:num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Design and development of SSRS reports, SSIS packages for integration and ETL processes and optimizing business processes.</w:t>
      </w:r>
    </w:p>
    <w:p w14:paraId="78BE7385" w14:textId="3D62B5AB" w:rsidR="00BD5FB2" w:rsidRPr="003103FE" w:rsidRDefault="00BD5FB2" w:rsidP="007B2C2A">
      <w:pPr>
        <w:pStyle w:val="ListParagraph"/>
        <w:numPr>
          <w:ilvl w:val="0"/>
          <w:numId w:val="6"/>
        </w:num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committed to achieving the team's goals and maintaining high performance and reliability standards.</w:t>
      </w:r>
    </w:p>
    <w:p w14:paraId="67B79C49" w14:textId="0BACF8EC" w:rsidR="00BD5FB2" w:rsidRPr="003103FE" w:rsidRDefault="00BD5FB2" w:rsidP="007B2C2A">
      <w:pPr>
        <w:pStyle w:val="ListParagraph"/>
        <w:numPr>
          <w:ilvl w:val="0"/>
          <w:numId w:val="6"/>
        </w:num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Skilled in software design, development and maintenance with strong communication skills and collaborative efforts. Adept in managing both on-call support and resolving production issues while driving process improvements.</w:t>
      </w:r>
    </w:p>
    <w:p w14:paraId="65E518D9" w14:textId="77777777" w:rsidR="00002256" w:rsidRPr="003103FE" w:rsidRDefault="004A4102" w:rsidP="00002256">
      <w:pPr>
        <w:spacing w:before="100" w:after="10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br/>
      </w:r>
      <w:r w:rsidR="00002256" w:rsidRPr="003103FE">
        <w:rPr>
          <w:rFonts w:ascii="Arial" w:eastAsia="Times New Roman" w:hAnsi="Arial" w:cs="Arial"/>
          <w:b/>
          <w:sz w:val="20"/>
          <w:szCs w:val="20"/>
        </w:rPr>
        <w:t>TECHNICAL SKILLS:</w:t>
      </w:r>
    </w:p>
    <w:p w14:paraId="3071FF90" w14:textId="26A53540" w:rsidR="004A4102" w:rsidRPr="003103FE" w:rsidRDefault="004A4102" w:rsidP="00BC0CA9">
      <w:pPr>
        <w:spacing w:before="100" w:after="10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Oracle PL/SQL, SQL Server, Linux, Unix, Shell Scripting, SQL, Oracle Forms &amp; Reports, SSRS, XML, Job Scheduling Systems</w:t>
      </w:r>
      <w:r w:rsidR="00002256" w:rsidRPr="003103FE">
        <w:rPr>
          <w:rFonts w:ascii="Arial" w:eastAsia="Times New Roman" w:hAnsi="Arial" w:cs="Arial"/>
          <w:sz w:val="20"/>
          <w:szCs w:val="20"/>
        </w:rPr>
        <w:t>, PL/SQL, SQL, Java, C#, Shell Scripting, XML, Python</w:t>
      </w:r>
    </w:p>
    <w:p w14:paraId="6B37CF8C" w14:textId="77777777" w:rsidR="004A4102" w:rsidRPr="003103FE" w:rsidRDefault="004A4102" w:rsidP="004A4102">
      <w:pPr>
        <w:spacing w:before="100" w:after="10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KEY SKILLS</w:t>
      </w:r>
    </w:p>
    <w:p w14:paraId="57221CC1" w14:textId="77777777" w:rsidR="004A4102" w:rsidRPr="003103FE" w:rsidRDefault="004A4102" w:rsidP="004A4102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Database Management:</w:t>
      </w:r>
      <w:r w:rsidRPr="003103FE">
        <w:rPr>
          <w:rFonts w:ascii="Arial" w:eastAsia="Times New Roman" w:hAnsi="Arial" w:cs="Arial"/>
          <w:sz w:val="20"/>
          <w:szCs w:val="20"/>
        </w:rPr>
        <w:t xml:space="preserve">  MS SQL Server, Oracle SQL Developer</w:t>
      </w:r>
    </w:p>
    <w:p w14:paraId="52B5EB5C" w14:textId="77777777" w:rsidR="004A4102" w:rsidRPr="003103FE" w:rsidRDefault="004A4102" w:rsidP="004A4102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Programming:</w:t>
      </w:r>
      <w:r w:rsidRPr="003103FE">
        <w:rPr>
          <w:rFonts w:ascii="Arial" w:eastAsia="Times New Roman" w:hAnsi="Arial" w:cs="Arial"/>
          <w:sz w:val="20"/>
          <w:szCs w:val="20"/>
        </w:rPr>
        <w:t xml:space="preserve"> PL/SQL, SQL, Java, C#, Shell Scripting, XML, Python</w:t>
      </w:r>
    </w:p>
    <w:p w14:paraId="2812FAB2" w14:textId="77777777" w:rsidR="004A4102" w:rsidRPr="003103FE" w:rsidRDefault="004A4102" w:rsidP="004A4102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Tools &amp; Technologies:</w:t>
      </w:r>
      <w:r w:rsidRPr="003103FE">
        <w:rPr>
          <w:rFonts w:ascii="Arial" w:eastAsia="Times New Roman" w:hAnsi="Arial" w:cs="Arial"/>
          <w:sz w:val="20"/>
          <w:szCs w:val="20"/>
        </w:rPr>
        <w:t xml:space="preserve"> Toad, SSRS, SSIS, Git, SVN, Service Now, Job Scheduling Systems</w:t>
      </w:r>
    </w:p>
    <w:p w14:paraId="7B284312" w14:textId="6F16FFCE" w:rsidR="004A4102" w:rsidRPr="003103FE" w:rsidRDefault="004A4102" w:rsidP="004A4102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Operating Systems:</w:t>
      </w:r>
      <w:r w:rsidRPr="003103FE">
        <w:rPr>
          <w:rFonts w:ascii="Arial" w:eastAsia="Times New Roman" w:hAnsi="Arial" w:cs="Arial"/>
          <w:sz w:val="20"/>
          <w:szCs w:val="20"/>
        </w:rPr>
        <w:t xml:space="preserve"> Linux, Unix</w:t>
      </w:r>
      <w:r w:rsidR="00E04102">
        <w:rPr>
          <w:rFonts w:ascii="Arial" w:eastAsia="Times New Roman" w:hAnsi="Arial" w:cs="Arial"/>
          <w:sz w:val="20"/>
          <w:szCs w:val="20"/>
        </w:rPr>
        <w:t xml:space="preserve">, Microsoft Windows Server, Windows 10, 11 </w:t>
      </w:r>
    </w:p>
    <w:p w14:paraId="52A20386" w14:textId="77777777" w:rsidR="004A4102" w:rsidRPr="003103FE" w:rsidRDefault="004A4102" w:rsidP="004A4102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Other Skills:</w:t>
      </w:r>
      <w:r w:rsidRPr="003103FE">
        <w:rPr>
          <w:rFonts w:ascii="Arial" w:eastAsia="Times New Roman" w:hAnsi="Arial" w:cs="Arial"/>
          <w:sz w:val="20"/>
          <w:szCs w:val="20"/>
        </w:rPr>
        <w:t xml:space="preserve"> Performance Tuning, Troubleshooting, Data Integration, Data Migration, Application &amp; Database Support</w:t>
      </w:r>
    </w:p>
    <w:p w14:paraId="4B5E14D1" w14:textId="77777777" w:rsidR="00002256" w:rsidRPr="003103FE" w:rsidRDefault="00002256" w:rsidP="00002256">
      <w:pPr>
        <w:spacing w:before="100" w:after="10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EDUCATION &amp; CERTIFICATIONS</w:t>
      </w:r>
    </w:p>
    <w:p w14:paraId="73517F7F" w14:textId="77777777" w:rsidR="00002256" w:rsidRPr="003103FE" w:rsidRDefault="00002256" w:rsidP="00002256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b/>
          <w:bCs/>
          <w:sz w:val="20"/>
          <w:szCs w:val="20"/>
        </w:rPr>
      </w:pPr>
      <w:r w:rsidRPr="003103FE">
        <w:rPr>
          <w:rFonts w:ascii="Arial" w:eastAsia="Times New Roman" w:hAnsi="Arial" w:cs="Arial"/>
          <w:b/>
          <w:bCs/>
          <w:sz w:val="20"/>
          <w:szCs w:val="20"/>
        </w:rPr>
        <w:t>Cloud Computing Technologies Year 2025 (Course Joined)</w:t>
      </w:r>
    </w:p>
    <w:p w14:paraId="189528B8" w14:textId="77777777" w:rsidR="00002256" w:rsidRPr="003103FE" w:rsidRDefault="00002256" w:rsidP="00002256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ASP.NET Bridging Program</w:t>
      </w:r>
      <w:r w:rsidRPr="003103FE">
        <w:rPr>
          <w:rFonts w:ascii="Arial" w:eastAsia="Times New Roman" w:hAnsi="Arial" w:cs="Arial"/>
          <w:sz w:val="20"/>
          <w:szCs w:val="20"/>
        </w:rPr>
        <w:t xml:space="preserve"> – Humber College   Year 2016</w:t>
      </w:r>
    </w:p>
    <w:p w14:paraId="2D47DECE" w14:textId="77777777" w:rsidR="00002256" w:rsidRPr="003103FE" w:rsidRDefault="00002256" w:rsidP="00002256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 xml:space="preserve">Oracle 10g Certified Professional (OCP) </w:t>
      </w:r>
      <w:r w:rsidRPr="003103FE">
        <w:rPr>
          <w:rFonts w:ascii="Arial" w:eastAsia="Times New Roman" w:hAnsi="Arial" w:cs="Arial"/>
          <w:sz w:val="20"/>
          <w:szCs w:val="20"/>
        </w:rPr>
        <w:t>Year 2013</w:t>
      </w:r>
    </w:p>
    <w:p w14:paraId="393B5503" w14:textId="77777777" w:rsidR="00002256" w:rsidRPr="003103FE" w:rsidRDefault="00002256" w:rsidP="00002256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Oracle ERP Apps Training Certificate</w:t>
      </w:r>
      <w:r w:rsidRPr="003103FE">
        <w:rPr>
          <w:rFonts w:ascii="Arial" w:eastAsia="Times New Roman" w:hAnsi="Arial" w:cs="Arial"/>
          <w:sz w:val="20"/>
          <w:szCs w:val="20"/>
        </w:rPr>
        <w:t xml:space="preserve"> – High Technology Solutions Institute India</w:t>
      </w:r>
    </w:p>
    <w:p w14:paraId="34391534" w14:textId="77777777" w:rsidR="00002256" w:rsidRPr="003103FE" w:rsidRDefault="00002256" w:rsidP="00002256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Java Certification</w:t>
      </w:r>
      <w:r w:rsidRPr="003103FE">
        <w:rPr>
          <w:rFonts w:ascii="Arial" w:eastAsia="Times New Roman" w:hAnsi="Arial" w:cs="Arial"/>
          <w:sz w:val="20"/>
          <w:szCs w:val="20"/>
        </w:rPr>
        <w:t xml:space="preserve"> – Information Technology Institute    India</w:t>
      </w:r>
    </w:p>
    <w:p w14:paraId="67EEAC99" w14:textId="3EAB74AE" w:rsidR="00002256" w:rsidRPr="003103FE" w:rsidRDefault="00002256" w:rsidP="003103FE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Microsoft Certified Solution Developer, SQL Server (MCSD)</w:t>
      </w:r>
      <w:r w:rsidRPr="003103FE">
        <w:rPr>
          <w:rFonts w:ascii="Arial" w:eastAsia="Times New Roman" w:hAnsi="Arial" w:cs="Arial"/>
          <w:sz w:val="20"/>
          <w:szCs w:val="20"/>
        </w:rPr>
        <w:t xml:space="preserve"> India</w:t>
      </w:r>
    </w:p>
    <w:p w14:paraId="516FD2D2" w14:textId="77777777" w:rsidR="00002256" w:rsidRPr="00A57143" w:rsidRDefault="00002256" w:rsidP="00002256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</w:rPr>
      </w:pPr>
      <w:r w:rsidRPr="00A57143">
        <w:rPr>
          <w:rFonts w:ascii="Arial" w:eastAsia="Times New Roman" w:hAnsi="Arial" w:cs="Arial"/>
          <w:b/>
        </w:rPr>
        <w:t>Diploma in Database Management</w:t>
      </w:r>
      <w:r w:rsidRPr="00A57143">
        <w:rPr>
          <w:rFonts w:ascii="Arial" w:eastAsia="Times New Roman" w:hAnsi="Arial" w:cs="Arial"/>
        </w:rPr>
        <w:t xml:space="preserve"> – Information Technology Center, India</w:t>
      </w:r>
    </w:p>
    <w:p w14:paraId="49F7AE56" w14:textId="77777777" w:rsidR="00002256" w:rsidRPr="00A57143" w:rsidRDefault="00002256" w:rsidP="00002256">
      <w:pPr>
        <w:numPr>
          <w:ilvl w:val="0"/>
          <w:numId w:val="4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</w:rPr>
      </w:pPr>
      <w:r w:rsidRPr="00A57143">
        <w:rPr>
          <w:rFonts w:ascii="Arial" w:eastAsia="Times New Roman" w:hAnsi="Arial" w:cs="Arial"/>
          <w:b/>
        </w:rPr>
        <w:t>Master’s Degree</w:t>
      </w:r>
      <w:r w:rsidRPr="00A57143">
        <w:rPr>
          <w:rFonts w:ascii="Arial" w:eastAsia="Times New Roman" w:hAnsi="Arial" w:cs="Arial"/>
        </w:rPr>
        <w:t xml:space="preserve"> – Sardar Patel University, India (Verified by WES)</w:t>
      </w:r>
    </w:p>
    <w:p w14:paraId="305817D1" w14:textId="77777777" w:rsidR="007B2C2A" w:rsidRDefault="007B2C2A" w:rsidP="004A4102">
      <w:pPr>
        <w:spacing w:before="100" w:after="100" w:line="240" w:lineRule="auto"/>
        <w:rPr>
          <w:rFonts w:ascii="Arial" w:eastAsia="Times New Roman" w:hAnsi="Arial" w:cs="Arial"/>
          <w:b/>
        </w:rPr>
      </w:pPr>
    </w:p>
    <w:p w14:paraId="5627955C" w14:textId="77777777" w:rsidR="003103FE" w:rsidRPr="003103FE" w:rsidRDefault="003103FE" w:rsidP="003103FE">
      <w:pPr>
        <w:pStyle w:val="ListParagraph"/>
        <w:spacing w:before="100" w:after="100" w:line="240" w:lineRule="auto"/>
        <w:jc w:val="center"/>
        <w:rPr>
          <w:rFonts w:ascii="Arial" w:eastAsia="Times New Roman" w:hAnsi="Arial" w:cs="Arial"/>
          <w:color w:val="0000FF"/>
        </w:rPr>
      </w:pPr>
      <w:r w:rsidRPr="000174A9">
        <w:rPr>
          <w:rFonts w:ascii="Arial" w:eastAsia="Times New Roman" w:hAnsi="Arial" w:cs="Arial"/>
          <w:b/>
          <w:sz w:val="24"/>
          <w:szCs w:val="24"/>
        </w:rPr>
        <w:lastRenderedPageBreak/>
        <w:t>ANAVARODIN MALEK M</w:t>
      </w:r>
      <w:r w:rsidRPr="003103FE">
        <w:rPr>
          <w:rFonts w:ascii="Arial" w:eastAsia="Times New Roman" w:hAnsi="Arial" w:cs="Arial"/>
          <w:b/>
        </w:rPr>
        <w:t>AHMADAYAJ</w:t>
      </w:r>
      <w:r w:rsidRPr="003103FE">
        <w:rPr>
          <w:rFonts w:ascii="Arial" w:eastAsia="Times New Roman" w:hAnsi="Arial" w:cs="Arial"/>
        </w:rPr>
        <w:br/>
        <w:t>Scarborough, Ontario, M1G 2M2</w:t>
      </w:r>
      <w:r w:rsidRPr="003103FE">
        <w:rPr>
          <w:rFonts w:ascii="Arial" w:eastAsia="Times New Roman" w:hAnsi="Arial" w:cs="Arial"/>
        </w:rPr>
        <w:br/>
      </w:r>
      <w:hyperlink r:id="rId9">
        <w:r w:rsidRPr="003103FE">
          <w:rPr>
            <w:rFonts w:ascii="Arial" w:eastAsia="Times New Roman" w:hAnsi="Arial" w:cs="Arial"/>
            <w:color w:val="0000FF"/>
            <w:u w:val="single"/>
          </w:rPr>
          <w:t>ayaj_malek@yahoo.com</w:t>
        </w:r>
      </w:hyperlink>
      <w:r w:rsidRPr="003103FE">
        <w:rPr>
          <w:rFonts w:ascii="Arial" w:eastAsia="Times New Roman" w:hAnsi="Arial" w:cs="Arial"/>
        </w:rPr>
        <w:t xml:space="preserve"> | (647) 962-0678</w:t>
      </w:r>
      <w:r w:rsidRPr="003103FE">
        <w:rPr>
          <w:rFonts w:ascii="Arial" w:eastAsia="Times New Roman" w:hAnsi="Arial" w:cs="Arial"/>
        </w:rPr>
        <w:br/>
      </w:r>
      <w:r w:rsidRPr="003103FE">
        <w:rPr>
          <w:rFonts w:ascii="Arial" w:eastAsia="Times New Roman" w:hAnsi="Arial" w:cs="Arial"/>
          <w:color w:val="0000FF"/>
        </w:rPr>
        <w:t xml:space="preserve">LinkedIn: </w:t>
      </w:r>
      <w:hyperlink r:id="rId10">
        <w:r w:rsidRPr="003103FE">
          <w:rPr>
            <w:rFonts w:ascii="Arial" w:eastAsia="Times New Roman" w:hAnsi="Arial" w:cs="Arial"/>
            <w:color w:val="0000FF"/>
            <w:u w:val="single"/>
          </w:rPr>
          <w:t>https://www.linkedin.com/in/anavarodin-malek-mahmadayaj/</w:t>
        </w:r>
      </w:hyperlink>
    </w:p>
    <w:p w14:paraId="118C806D" w14:textId="77777777" w:rsidR="003103FE" w:rsidRDefault="003103FE" w:rsidP="003103FE">
      <w:pPr>
        <w:spacing w:before="100" w:after="100" w:line="240" w:lineRule="auto"/>
        <w:jc w:val="center"/>
        <w:rPr>
          <w:rFonts w:ascii="Arial" w:eastAsia="Times New Roman" w:hAnsi="Arial" w:cs="Arial"/>
          <w:b/>
          <w:sz w:val="20"/>
          <w:szCs w:val="20"/>
        </w:rPr>
      </w:pPr>
    </w:p>
    <w:p w14:paraId="2C6DFA6E" w14:textId="52A7FC72" w:rsidR="004A4102" w:rsidRPr="003103FE" w:rsidRDefault="004A4102" w:rsidP="004A4102">
      <w:pPr>
        <w:spacing w:before="100" w:after="10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PROFESSIONAL EXPERIENCE</w:t>
      </w:r>
    </w:p>
    <w:p w14:paraId="122D2422" w14:textId="77777777" w:rsidR="004A4102" w:rsidRPr="003103FE" w:rsidRDefault="004A4102" w:rsidP="004A4102">
      <w:pPr>
        <w:spacing w:before="100" w:after="10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Software Developer</w:t>
      </w:r>
    </w:p>
    <w:p w14:paraId="68CFDB7B" w14:textId="57F86050" w:rsidR="004A4102" w:rsidRPr="003103FE" w:rsidRDefault="004A4102" w:rsidP="003103FE">
      <w:p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Harbourfront Centre, Toronto, Canada</w:t>
      </w:r>
      <w:r w:rsidR="003103FE" w:rsidRPr="003103FE">
        <w:rPr>
          <w:rFonts w:ascii="Arial" w:eastAsia="Times New Roman" w:hAnsi="Arial" w:cs="Arial"/>
          <w:b/>
          <w:sz w:val="20"/>
          <w:szCs w:val="20"/>
        </w:rPr>
        <w:t xml:space="preserve">                                                                     </w:t>
      </w:r>
      <w:r w:rsidR="00463E00">
        <w:rPr>
          <w:rFonts w:ascii="Arial" w:eastAsia="Times New Roman" w:hAnsi="Arial" w:cs="Arial"/>
          <w:b/>
          <w:sz w:val="20"/>
          <w:szCs w:val="20"/>
        </w:rPr>
        <w:tab/>
      </w:r>
      <w:r w:rsidR="003103FE" w:rsidRPr="003103FE">
        <w:rPr>
          <w:rFonts w:ascii="Arial" w:eastAsia="Times New Roman" w:hAnsi="Arial" w:cs="Arial"/>
          <w:b/>
          <w:sz w:val="20"/>
          <w:szCs w:val="20"/>
        </w:rPr>
        <w:t>2016 - 2025</w:t>
      </w:r>
      <w:r w:rsidRPr="003103FE">
        <w:rPr>
          <w:rFonts w:ascii="Arial" w:eastAsia="Times New Roman" w:hAnsi="Arial" w:cs="Arial"/>
          <w:sz w:val="20"/>
          <w:szCs w:val="20"/>
        </w:rPr>
        <w:br/>
      </w:r>
    </w:p>
    <w:p w14:paraId="0923E131" w14:textId="77777777" w:rsidR="004A4102" w:rsidRPr="003103FE" w:rsidRDefault="004A4102" w:rsidP="004A4102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Developed and supported Oracle PL/SQL stored procedures, triggers, and functions for production systems, improving system performance and data integrity.</w:t>
      </w:r>
    </w:p>
    <w:p w14:paraId="4082D0AB" w14:textId="77777777" w:rsidR="004A4102" w:rsidRPr="003103FE" w:rsidRDefault="004A4102" w:rsidP="004A4102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Worked closely with cross-functional teams to gather requirements, troubleshoot production issues, and document resolutions.</w:t>
      </w:r>
    </w:p>
    <w:p w14:paraId="758C0EFA" w14:textId="77777777" w:rsidR="004A4102" w:rsidRPr="003103FE" w:rsidRDefault="004A4102" w:rsidP="004A4102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Created and optimized SSRS reports for finance, marketing, and operational reporting, reducing manual effort and increasing efficiency.</w:t>
      </w:r>
    </w:p>
    <w:p w14:paraId="19278B60" w14:textId="77777777" w:rsidR="004A4102" w:rsidRPr="003103FE" w:rsidRDefault="004A4102" w:rsidP="004A4102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Supported integration between systems, including Donation, POS, and Ticket Scanning systems, leveraging Oracle PL/SQL and SQL Server.</w:t>
      </w:r>
    </w:p>
    <w:p w14:paraId="1D1AB3C6" w14:textId="77777777" w:rsidR="004A4102" w:rsidRPr="003103FE" w:rsidRDefault="004A4102" w:rsidP="004A4102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Experience in PL/SQL Development and Data warehousing, Advanced SQL, Database modelling and performance tuning.</w:t>
      </w:r>
    </w:p>
    <w:p w14:paraId="63C93225" w14:textId="77777777" w:rsidR="004A4102" w:rsidRPr="003103FE" w:rsidRDefault="004A4102" w:rsidP="004A4102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Experienced in creating database users and granting permissions as per principles.</w:t>
      </w:r>
    </w:p>
    <w:p w14:paraId="3895A8AF" w14:textId="77777777" w:rsidR="004A4102" w:rsidRPr="003103FE" w:rsidRDefault="004A4102" w:rsidP="004A4102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Analytical thinking and problem-solving aptitude. Knowledge of data security compliance.</w:t>
      </w:r>
    </w:p>
    <w:p w14:paraId="04006D58" w14:textId="77777777" w:rsidR="004A4102" w:rsidRPr="003103FE" w:rsidRDefault="004A4102" w:rsidP="004A4102">
      <w:pPr>
        <w:numPr>
          <w:ilvl w:val="0"/>
          <w:numId w:val="2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Proficiency in T-SQL, SSIS, and SSRS. Experienced in Performance tuning.</w:t>
      </w:r>
    </w:p>
    <w:p w14:paraId="0E9FCB42" w14:textId="77777777" w:rsidR="00FD00DC" w:rsidRDefault="00FD00DC" w:rsidP="004A4102">
      <w:p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</w:p>
    <w:p w14:paraId="13117292" w14:textId="33318A9F" w:rsidR="004A4102" w:rsidRPr="003103FE" w:rsidRDefault="004A4102" w:rsidP="004A4102">
      <w:pPr>
        <w:spacing w:before="100" w:after="10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Oracle Application Consultant</w:t>
      </w:r>
    </w:p>
    <w:p w14:paraId="1F6513F2" w14:textId="3BE7F641" w:rsidR="004A4102" w:rsidRPr="003103FE" w:rsidRDefault="004A4102" w:rsidP="004A4102">
      <w:p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Gulf Bank, Kuwait</w:t>
      </w:r>
      <w:r w:rsidR="00C906CD">
        <w:rPr>
          <w:rFonts w:ascii="Arial" w:eastAsia="Times New Roman" w:hAnsi="Arial" w:cs="Arial"/>
          <w:sz w:val="20"/>
          <w:szCs w:val="20"/>
        </w:rPr>
        <w:tab/>
      </w:r>
      <w:r w:rsidR="00C906CD">
        <w:rPr>
          <w:rFonts w:ascii="Arial" w:eastAsia="Times New Roman" w:hAnsi="Arial" w:cs="Arial"/>
          <w:sz w:val="20"/>
          <w:szCs w:val="20"/>
        </w:rPr>
        <w:tab/>
      </w:r>
      <w:r w:rsidR="00C906CD">
        <w:rPr>
          <w:rFonts w:ascii="Arial" w:eastAsia="Times New Roman" w:hAnsi="Arial" w:cs="Arial"/>
          <w:sz w:val="20"/>
          <w:szCs w:val="20"/>
        </w:rPr>
        <w:tab/>
      </w:r>
      <w:r w:rsidR="00C906CD">
        <w:rPr>
          <w:rFonts w:ascii="Arial" w:eastAsia="Times New Roman" w:hAnsi="Arial" w:cs="Arial"/>
          <w:sz w:val="20"/>
          <w:szCs w:val="20"/>
        </w:rPr>
        <w:tab/>
      </w:r>
      <w:r w:rsidR="00C906CD">
        <w:rPr>
          <w:rFonts w:ascii="Arial" w:eastAsia="Times New Roman" w:hAnsi="Arial" w:cs="Arial"/>
          <w:sz w:val="20"/>
          <w:szCs w:val="20"/>
        </w:rPr>
        <w:tab/>
      </w:r>
      <w:r w:rsidR="00C906CD">
        <w:rPr>
          <w:rFonts w:ascii="Arial" w:eastAsia="Times New Roman" w:hAnsi="Arial" w:cs="Arial"/>
          <w:sz w:val="20"/>
          <w:szCs w:val="20"/>
        </w:rPr>
        <w:tab/>
      </w:r>
      <w:r w:rsidR="00C906CD">
        <w:rPr>
          <w:rFonts w:ascii="Arial" w:eastAsia="Times New Roman" w:hAnsi="Arial" w:cs="Arial"/>
          <w:sz w:val="20"/>
          <w:szCs w:val="20"/>
        </w:rPr>
        <w:tab/>
      </w:r>
      <w:r w:rsidR="00C906CD">
        <w:rPr>
          <w:rFonts w:ascii="Arial" w:eastAsia="Times New Roman" w:hAnsi="Arial" w:cs="Arial"/>
          <w:sz w:val="20"/>
          <w:szCs w:val="20"/>
        </w:rPr>
        <w:tab/>
      </w:r>
      <w:r w:rsidR="00C906CD">
        <w:rPr>
          <w:rFonts w:ascii="Arial" w:eastAsia="Times New Roman" w:hAnsi="Arial" w:cs="Arial"/>
          <w:sz w:val="20"/>
          <w:szCs w:val="20"/>
        </w:rPr>
        <w:tab/>
      </w:r>
      <w:r w:rsidR="00C906CD" w:rsidRPr="003103FE">
        <w:rPr>
          <w:rFonts w:ascii="Arial" w:eastAsia="Times New Roman" w:hAnsi="Arial" w:cs="Arial"/>
          <w:b/>
          <w:sz w:val="20"/>
          <w:szCs w:val="20"/>
        </w:rPr>
        <w:t>2013 – 2014</w:t>
      </w:r>
      <w:r w:rsidRPr="003103FE">
        <w:rPr>
          <w:rFonts w:ascii="Arial" w:eastAsia="Times New Roman" w:hAnsi="Arial" w:cs="Arial"/>
          <w:sz w:val="20"/>
          <w:szCs w:val="20"/>
        </w:rPr>
        <w:br/>
      </w:r>
    </w:p>
    <w:p w14:paraId="03BAFAA4" w14:textId="77777777" w:rsidR="004A4102" w:rsidRPr="003103FE" w:rsidRDefault="004A4102" w:rsidP="004A4102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Designed and developed Oracle-based systems for foreign exchange rate tracking and wealth management, automating complex processes and enhancing operational efficiency.</w:t>
      </w:r>
    </w:p>
    <w:p w14:paraId="372E233F" w14:textId="77777777" w:rsidR="004A4102" w:rsidRPr="003103FE" w:rsidRDefault="004A4102" w:rsidP="004A4102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Worked on data migration and integration of multiple business systems, ensuring smooth transition and accuracy in reporting.</w:t>
      </w:r>
    </w:p>
    <w:p w14:paraId="000AEE2C" w14:textId="77777777" w:rsidR="004A4102" w:rsidRPr="003103FE" w:rsidRDefault="004A4102" w:rsidP="004A4102">
      <w:pPr>
        <w:numPr>
          <w:ilvl w:val="0"/>
          <w:numId w:val="3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sz w:val="20"/>
          <w:szCs w:val="20"/>
        </w:rPr>
        <w:t>Supported the business in troubleshooting and resolving database performance issues, using Oracle tools and scripts.</w:t>
      </w:r>
    </w:p>
    <w:p w14:paraId="3E5FCFFF" w14:textId="77777777" w:rsidR="004A4102" w:rsidRPr="00A57143" w:rsidRDefault="004A4102" w:rsidP="004A4102">
      <w:pPr>
        <w:spacing w:before="100" w:after="100" w:line="240" w:lineRule="auto"/>
        <w:rPr>
          <w:rFonts w:ascii="Arial" w:eastAsia="Times New Roman" w:hAnsi="Arial" w:cs="Arial"/>
          <w:b/>
        </w:rPr>
      </w:pPr>
    </w:p>
    <w:p w14:paraId="6741FCEC" w14:textId="77777777" w:rsidR="004A4102" w:rsidRPr="00A57143" w:rsidRDefault="004A4102" w:rsidP="004A4102">
      <w:pPr>
        <w:spacing w:before="100" w:after="100" w:line="240" w:lineRule="auto"/>
        <w:rPr>
          <w:rFonts w:ascii="Arial" w:eastAsia="Times New Roman" w:hAnsi="Arial" w:cs="Arial"/>
          <w:b/>
        </w:rPr>
      </w:pPr>
      <w:r w:rsidRPr="00A57143">
        <w:rPr>
          <w:rFonts w:ascii="Arial" w:eastAsia="Times New Roman" w:hAnsi="Arial" w:cs="Arial"/>
          <w:b/>
        </w:rPr>
        <w:t>PROFESSIONAL DEVELOPMENT</w:t>
      </w:r>
    </w:p>
    <w:p w14:paraId="6990D22F" w14:textId="77777777" w:rsidR="004A4102" w:rsidRPr="003103FE" w:rsidRDefault="004A4102" w:rsidP="004A4102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Advanced Oracle PL/SQL Development</w:t>
      </w:r>
      <w:r w:rsidRPr="003103FE">
        <w:rPr>
          <w:rFonts w:ascii="Arial" w:eastAsia="Times New Roman" w:hAnsi="Arial" w:cs="Arial"/>
          <w:sz w:val="20"/>
          <w:szCs w:val="20"/>
        </w:rPr>
        <w:t>: Writing complex stored procedures, views, packages, triggers, creating indexes and performance tuning of queries.</w:t>
      </w:r>
    </w:p>
    <w:p w14:paraId="73DC36DA" w14:textId="77777777" w:rsidR="004A4102" w:rsidRPr="003103FE" w:rsidRDefault="004A4102" w:rsidP="004A4102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Shell Scripting</w:t>
      </w:r>
      <w:r w:rsidRPr="003103FE">
        <w:rPr>
          <w:rFonts w:ascii="Arial" w:eastAsia="Times New Roman" w:hAnsi="Arial" w:cs="Arial"/>
          <w:sz w:val="20"/>
          <w:szCs w:val="20"/>
        </w:rPr>
        <w:t>: Experience automating backend processes on Linux/Unix environments</w:t>
      </w:r>
    </w:p>
    <w:p w14:paraId="62314AF8" w14:textId="77777777" w:rsidR="004A4102" w:rsidRPr="003103FE" w:rsidRDefault="004A4102" w:rsidP="004A4102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ServiceNow</w:t>
      </w:r>
      <w:r w:rsidRPr="003103FE">
        <w:rPr>
          <w:rFonts w:ascii="Arial" w:eastAsia="Times New Roman" w:hAnsi="Arial" w:cs="Arial"/>
          <w:sz w:val="20"/>
          <w:szCs w:val="20"/>
        </w:rPr>
        <w:t>: Managing incidents and change requests</w:t>
      </w:r>
    </w:p>
    <w:p w14:paraId="1815FD03" w14:textId="77777777" w:rsidR="004A4102" w:rsidRPr="003103FE" w:rsidRDefault="004A4102" w:rsidP="004A4102">
      <w:pPr>
        <w:numPr>
          <w:ilvl w:val="0"/>
          <w:numId w:val="5"/>
        </w:numPr>
        <w:tabs>
          <w:tab w:val="left" w:pos="720"/>
        </w:tabs>
        <w:spacing w:before="100" w:after="100" w:line="240" w:lineRule="auto"/>
        <w:ind w:left="720" w:hanging="360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Job Scheduling Systems</w:t>
      </w:r>
      <w:r w:rsidRPr="003103FE">
        <w:rPr>
          <w:rFonts w:ascii="Arial" w:eastAsia="Times New Roman" w:hAnsi="Arial" w:cs="Arial"/>
          <w:sz w:val="20"/>
          <w:szCs w:val="20"/>
        </w:rPr>
        <w:t>: Troubleshooting and optimizing job runs</w:t>
      </w:r>
    </w:p>
    <w:p w14:paraId="1E982BAB" w14:textId="77777777" w:rsidR="004A4102" w:rsidRPr="003103FE" w:rsidRDefault="004A4102" w:rsidP="004A4102">
      <w:pPr>
        <w:spacing w:before="100" w:after="100" w:line="240" w:lineRule="auto"/>
        <w:rPr>
          <w:rFonts w:ascii="Arial" w:eastAsia="Times New Roman" w:hAnsi="Arial" w:cs="Arial"/>
          <w:sz w:val="20"/>
          <w:szCs w:val="20"/>
        </w:rPr>
      </w:pPr>
      <w:r w:rsidRPr="003103FE">
        <w:rPr>
          <w:rFonts w:ascii="Arial" w:eastAsia="Times New Roman" w:hAnsi="Arial" w:cs="Arial"/>
          <w:b/>
          <w:sz w:val="20"/>
          <w:szCs w:val="20"/>
        </w:rPr>
        <w:t>REFERENCES</w:t>
      </w:r>
      <w:r w:rsidRPr="003103FE">
        <w:rPr>
          <w:rFonts w:ascii="Arial" w:eastAsia="Times New Roman" w:hAnsi="Arial" w:cs="Arial"/>
          <w:sz w:val="20"/>
          <w:szCs w:val="20"/>
        </w:rPr>
        <w:br/>
        <w:t>Available upon request.</w:t>
      </w:r>
    </w:p>
    <w:p w14:paraId="2B0A06D8" w14:textId="77777777" w:rsidR="00E3319A" w:rsidRDefault="00E3319A"/>
    <w:sectPr w:rsidR="00E3319A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AAB13" w14:textId="77777777" w:rsidR="003D0783" w:rsidRDefault="003D0783" w:rsidP="00186BC3">
      <w:pPr>
        <w:spacing w:after="0" w:line="240" w:lineRule="auto"/>
      </w:pPr>
      <w:r>
        <w:separator/>
      </w:r>
    </w:p>
  </w:endnote>
  <w:endnote w:type="continuationSeparator" w:id="0">
    <w:p w14:paraId="5273FDA5" w14:textId="77777777" w:rsidR="003D0783" w:rsidRDefault="003D0783" w:rsidP="00186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874EA" w14:textId="77777777" w:rsidR="003D0783" w:rsidRDefault="003D0783" w:rsidP="00186BC3">
      <w:pPr>
        <w:spacing w:after="0" w:line="240" w:lineRule="auto"/>
      </w:pPr>
      <w:r>
        <w:separator/>
      </w:r>
    </w:p>
  </w:footnote>
  <w:footnote w:type="continuationSeparator" w:id="0">
    <w:p w14:paraId="440C8573" w14:textId="77777777" w:rsidR="003D0783" w:rsidRDefault="003D0783" w:rsidP="00186B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6368" w14:textId="7FED7F1D" w:rsidR="00186BC3" w:rsidRDefault="00186B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639E"/>
    <w:multiLevelType w:val="hybridMultilevel"/>
    <w:tmpl w:val="C71042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1092F"/>
    <w:multiLevelType w:val="multilevel"/>
    <w:tmpl w:val="07F23D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CBE5763"/>
    <w:multiLevelType w:val="multilevel"/>
    <w:tmpl w:val="56F0A6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F577A2F"/>
    <w:multiLevelType w:val="multilevel"/>
    <w:tmpl w:val="7B1AF4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C1D5B7D"/>
    <w:multiLevelType w:val="multilevel"/>
    <w:tmpl w:val="4D949D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0315D5C"/>
    <w:multiLevelType w:val="multilevel"/>
    <w:tmpl w:val="D61A5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74961987">
    <w:abstractNumId w:val="5"/>
  </w:num>
  <w:num w:numId="2" w16cid:durableId="1321928575">
    <w:abstractNumId w:val="1"/>
  </w:num>
  <w:num w:numId="3" w16cid:durableId="420375790">
    <w:abstractNumId w:val="4"/>
  </w:num>
  <w:num w:numId="4" w16cid:durableId="522520033">
    <w:abstractNumId w:val="3"/>
  </w:num>
  <w:num w:numId="5" w16cid:durableId="490215340">
    <w:abstractNumId w:val="2"/>
  </w:num>
  <w:num w:numId="6" w16cid:durableId="53466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102"/>
    <w:rsid w:val="00002256"/>
    <w:rsid w:val="000174A9"/>
    <w:rsid w:val="000E20A2"/>
    <w:rsid w:val="001734EC"/>
    <w:rsid w:val="00186BC3"/>
    <w:rsid w:val="002E08CE"/>
    <w:rsid w:val="003103FE"/>
    <w:rsid w:val="0033773F"/>
    <w:rsid w:val="003D0783"/>
    <w:rsid w:val="00463E00"/>
    <w:rsid w:val="004A4102"/>
    <w:rsid w:val="006027AC"/>
    <w:rsid w:val="00697545"/>
    <w:rsid w:val="007939BF"/>
    <w:rsid w:val="007B2C2A"/>
    <w:rsid w:val="00875B6E"/>
    <w:rsid w:val="00BC0CA9"/>
    <w:rsid w:val="00BD5FB2"/>
    <w:rsid w:val="00C906CD"/>
    <w:rsid w:val="00E04102"/>
    <w:rsid w:val="00E25A1E"/>
    <w:rsid w:val="00E3319A"/>
    <w:rsid w:val="00E65917"/>
    <w:rsid w:val="00EE19E8"/>
    <w:rsid w:val="00F249A2"/>
    <w:rsid w:val="00FD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4B3A5F"/>
  <w15:chartTrackingRefBased/>
  <w15:docId w15:val="{ABE5A1EA-387B-4944-BF67-EFA0107E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3FE"/>
  </w:style>
  <w:style w:type="paragraph" w:styleId="Heading1">
    <w:name w:val="heading 1"/>
    <w:basedOn w:val="Normal"/>
    <w:next w:val="Normal"/>
    <w:link w:val="Heading1Char"/>
    <w:uiPriority w:val="9"/>
    <w:qFormat/>
    <w:rsid w:val="004A4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1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6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BC3"/>
  </w:style>
  <w:style w:type="paragraph" w:styleId="Footer">
    <w:name w:val="footer"/>
    <w:basedOn w:val="Normal"/>
    <w:link w:val="FooterChar"/>
    <w:uiPriority w:val="99"/>
    <w:unhideWhenUsed/>
    <w:rsid w:val="00186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avarodin-malek-mahmadayaj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yaj_malek@yaho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anavarodin-malek-mahmadayaj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yaj_malek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573</Words>
  <Characters>4160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Anavarodin Malek Mahmadayaj</dc:creator>
  <cp:keywords/>
  <dc:description/>
  <cp:lastModifiedBy>Anavarodin Malek Mahmadayaj</cp:lastModifiedBy>
  <cp:revision>3</cp:revision>
  <dcterms:created xsi:type="dcterms:W3CDTF">2025-11-19T19:12:00Z</dcterms:created>
  <dcterms:modified xsi:type="dcterms:W3CDTF">2025-11-19T19:12:00Z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a5bfa960-64ff-42fc-a89f-1c93ca3d818a</vt:lpwstr>
  </property>
</Properties>
</file>