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1F651" w14:textId="2C4AD6FE" w:rsidR="00E67187" w:rsidRDefault="00E67187" w:rsidP="00E67187">
      <w:pPr>
        <w:jc w:val="right"/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FFFFF"/>
          <w:rtl/>
        </w:rPr>
      </w:pPr>
      <w:proofErr w:type="spellStart"/>
      <w:r w:rsidRPr="00E67187">
        <w:rPr>
          <w:rFonts w:ascii="Arial" w:hAnsi="Arial" w:cs="Arial"/>
          <w:b/>
          <w:bCs/>
          <w:color w:val="000000"/>
          <w:spacing w:val="2"/>
          <w:sz w:val="23"/>
          <w:szCs w:val="23"/>
          <w:shd w:val="clear" w:color="auto" w:fill="FFFFFF"/>
        </w:rPr>
        <w:t>CovidDetails</w:t>
      </w:r>
      <w:proofErr w:type="spellEnd"/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FFFFF"/>
          <w:rtl/>
        </w:rPr>
        <w:t>עמודות</w:t>
      </w:r>
      <w:r>
        <w:rPr>
          <w:rFonts w:ascii="Arial" w:hAnsi="Arial" w:cs="Arial" w:hint="cs"/>
          <w:color w:val="000000"/>
          <w:spacing w:val="2"/>
          <w:sz w:val="23"/>
          <w:szCs w:val="23"/>
          <w:rtl/>
        </w:rPr>
        <w:t>:</w:t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- Id (Primary Key)</w:t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PositiveResultDate</w:t>
      </w:r>
      <w:proofErr w:type="spellEnd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DateTime</w:t>
      </w:r>
      <w:proofErr w:type="spellEnd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RecoveryDate</w:t>
      </w:r>
      <w:proofErr w:type="spellEnd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DateTime</w:t>
      </w:r>
      <w:proofErr w:type="spellEnd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)</w:t>
      </w:r>
    </w:p>
    <w:p w14:paraId="2C7F7A3F" w14:textId="77777777" w:rsidR="00E67187" w:rsidRDefault="00E67187" w:rsidP="00E67187">
      <w:pPr>
        <w:jc w:val="right"/>
        <w:rPr>
          <w:rFonts w:ascii="Arial" w:hAnsi="Arial" w:cs="Arial"/>
          <w:b/>
          <w:bCs/>
          <w:color w:val="000000"/>
          <w:spacing w:val="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 </w:t>
      </w:r>
      <w:proofErr w:type="spellStart"/>
      <w:r w:rsidRPr="00E67187">
        <w:rPr>
          <w:rFonts w:ascii="Arial" w:hAnsi="Arial" w:cs="Arial"/>
          <w:b/>
          <w:bCs/>
          <w:color w:val="000000"/>
          <w:spacing w:val="2"/>
          <w:sz w:val="23"/>
          <w:szCs w:val="23"/>
          <w:shd w:val="clear" w:color="auto" w:fill="FFFFFF"/>
        </w:rPr>
        <w:t>PersonalDetails</w:t>
      </w:r>
      <w:proofErr w:type="spellEnd"/>
    </w:p>
    <w:p w14:paraId="4D3828FA" w14:textId="4E268BDD" w:rsidR="00BA3E5A" w:rsidRDefault="00E67187" w:rsidP="00E67187">
      <w:pPr>
        <w:jc w:val="right"/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</w:pPr>
      <w:r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FFFFF"/>
          <w:rtl/>
        </w:rPr>
        <w:t>עמודות</w:t>
      </w:r>
      <w:r>
        <w:rPr>
          <w:rFonts w:ascii="Arial" w:hAnsi="Arial" w:cs="Arial" w:hint="cs"/>
          <w:color w:val="000000"/>
          <w:spacing w:val="2"/>
          <w:sz w:val="23"/>
          <w:szCs w:val="23"/>
          <w:rtl/>
        </w:rPr>
        <w:t>:</w:t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- Id (Primary Key)</w:t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- FirstName (string)</w:t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 (string)</w:t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MemberId</w:t>
      </w:r>
      <w:proofErr w:type="spellEnd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 (string)</w:t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- City (string)</w:t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- Street (string)</w:t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- Number (int)</w:t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DateOfBirth</w:t>
      </w:r>
      <w:proofErr w:type="spellEnd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DateTime</w:t>
      </w:r>
      <w:proofErr w:type="spellEnd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PhoneNumber</w:t>
      </w:r>
      <w:proofErr w:type="spellEnd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 (string)</w:t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MobileNumber</w:t>
      </w:r>
      <w:proofErr w:type="spellEnd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 (string)</w:t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UrlProfileImg</w:t>
      </w:r>
      <w:proofErr w:type="spellEnd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 (string, Nullable)</w:t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 </w:t>
      </w:r>
      <w:r w:rsidRPr="00E67187">
        <w:rPr>
          <w:rFonts w:ascii="Arial" w:hAnsi="Arial" w:cs="Arial"/>
          <w:b/>
          <w:bCs/>
          <w:color w:val="000000"/>
          <w:spacing w:val="2"/>
          <w:sz w:val="23"/>
          <w:szCs w:val="23"/>
          <w:shd w:val="clear" w:color="auto" w:fill="FFFFFF"/>
        </w:rPr>
        <w:t>Vaccination</w:t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FFFFF"/>
          <w:rtl/>
        </w:rPr>
        <w:t>עמודות</w:t>
      </w:r>
      <w:r>
        <w:rPr>
          <w:rFonts w:ascii="Arial" w:hAnsi="Arial" w:cs="Arial"/>
          <w:color w:val="000000"/>
          <w:spacing w:val="2"/>
          <w:sz w:val="23"/>
          <w:szCs w:val="23"/>
        </w:rPr>
        <w:t>:</w:t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- Id (Primary Key)</w:t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VaccinationDate</w:t>
      </w:r>
      <w:proofErr w:type="spellEnd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DateTime</w:t>
      </w:r>
      <w:proofErr w:type="spellEnd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VaccineManufacturer</w:t>
      </w:r>
      <w:proofErr w:type="spellEnd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 (string)</w:t>
      </w:r>
    </w:p>
    <w:p w14:paraId="37D082F7" w14:textId="20CA0FBA" w:rsidR="00E67187" w:rsidRDefault="00E67187" w:rsidP="00E67187">
      <w:pPr>
        <w:jc w:val="right"/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</w:pPr>
      <w:r w:rsidRPr="00E67187">
        <w:rPr>
          <w:rFonts w:ascii="Arial" w:hAnsi="Arial" w:cs="Arial"/>
          <w:b/>
          <w:bCs/>
          <w:color w:val="000000"/>
          <w:spacing w:val="2"/>
          <w:sz w:val="23"/>
          <w:szCs w:val="23"/>
          <w:shd w:val="clear" w:color="auto" w:fill="FFFFFF"/>
        </w:rPr>
        <w:t>Member</w:t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FFFFF"/>
          <w:rtl/>
        </w:rPr>
        <w:t>עמודות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:</w:t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- Id (Primary Key)</w:t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PersonalInfoId</w:t>
      </w:r>
      <w:proofErr w:type="spellEnd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 (Foreign Key referencing </w:t>
      </w:r>
      <w:proofErr w:type="spellStart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PersonalDetails</w:t>
      </w:r>
      <w:proofErr w:type="spellEnd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CovidInfoId</w:t>
      </w:r>
      <w:proofErr w:type="spellEnd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 (Foreign Key referencing </w:t>
      </w:r>
      <w:proofErr w:type="spellStart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CovidDetails</w:t>
      </w:r>
      <w:proofErr w:type="spellEnd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)</w:t>
      </w:r>
    </w:p>
    <w:p w14:paraId="02CA0F44" w14:textId="634233DB" w:rsidR="00E67187" w:rsidRDefault="00E67187" w:rsidP="00E67187">
      <w:pPr>
        <w:jc w:val="center"/>
        <w:rPr>
          <w:sz w:val="36"/>
          <w:szCs w:val="36"/>
          <w:rtl/>
        </w:rPr>
      </w:pPr>
      <w:r w:rsidRPr="00E67187">
        <w:rPr>
          <w:rFonts w:hint="cs"/>
          <w:sz w:val="36"/>
          <w:szCs w:val="36"/>
          <w:rtl/>
        </w:rPr>
        <w:t>קשרי גומלין</w:t>
      </w:r>
    </w:p>
    <w:p w14:paraId="7DCC4ABF" w14:textId="292A359E" w:rsidR="00E67187" w:rsidRPr="00E67187" w:rsidRDefault="00E67187" w:rsidP="00E67187">
      <w:pPr>
        <w:jc w:val="center"/>
        <w:rPr>
          <w:rFonts w:hint="cs"/>
          <w:sz w:val="36"/>
          <w:szCs w:val="36"/>
          <w:rtl/>
        </w:rPr>
      </w:pP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- Member - </w:t>
      </w:r>
      <w:proofErr w:type="spellStart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PersonalDetails</w:t>
      </w:r>
      <w:proofErr w:type="spellEnd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: One-to-One relationship between Member and </w:t>
      </w:r>
      <w:proofErr w:type="spellStart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PersonalDetails</w:t>
      </w:r>
      <w:proofErr w:type="spellEnd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 using </w:t>
      </w:r>
      <w:proofErr w:type="spellStart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PersonalInfoId</w:t>
      </w:r>
      <w:proofErr w:type="spellEnd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 as the foreign key.</w:t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- Member - </w:t>
      </w:r>
      <w:proofErr w:type="spellStart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CovidDetails</w:t>
      </w:r>
      <w:proofErr w:type="spellEnd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: One-to-One relationship between Member and </w:t>
      </w:r>
      <w:proofErr w:type="spellStart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CovidDetails</w:t>
      </w:r>
      <w:proofErr w:type="spellEnd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 using </w:t>
      </w:r>
      <w:proofErr w:type="spellStart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CovidInfoId</w:t>
      </w:r>
      <w:proofErr w:type="spellEnd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 as the foreign key.</w:t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CovidDetails</w:t>
      </w:r>
      <w:proofErr w:type="spellEnd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 - Vaccination: One-to-Many relationship between </w:t>
      </w:r>
      <w:proofErr w:type="spellStart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CovidDetails</w:t>
      </w:r>
      <w:proofErr w:type="spellEnd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 and Vaccination using the </w:t>
      </w:r>
      <w:proofErr w:type="spellStart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ICollection</w:t>
      </w:r>
      <w:proofErr w:type="spellEnd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&lt;Vaccination&gt; property in </w:t>
      </w:r>
      <w:proofErr w:type="spellStart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CovidDetails</w:t>
      </w:r>
      <w:proofErr w:type="spellEnd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.</w:t>
      </w:r>
    </w:p>
    <w:sectPr w:rsidR="00E67187" w:rsidRPr="00E67187" w:rsidSect="00F943B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87"/>
    <w:rsid w:val="00BA3E5A"/>
    <w:rsid w:val="00E67187"/>
    <w:rsid w:val="00F9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8231"/>
  <w15:chartTrackingRefBased/>
  <w15:docId w15:val="{B474B997-6821-483A-8E6B-94C3EE8E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170</Words>
  <Characters>850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</dc:creator>
  <cp:keywords/>
  <dc:description/>
  <cp:lastModifiedBy> </cp:lastModifiedBy>
  <cp:revision>1</cp:revision>
  <dcterms:created xsi:type="dcterms:W3CDTF">2024-03-26T21:53:00Z</dcterms:created>
  <dcterms:modified xsi:type="dcterms:W3CDTF">2024-03-26T22:02:00Z</dcterms:modified>
</cp:coreProperties>
</file>