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605" w:rsidRDefault="009D4605">
      <w:pPr>
        <w:rPr>
          <w:noProof/>
        </w:rPr>
      </w:pPr>
    </w:p>
    <w:p w:rsidR="00781166" w:rsidRDefault="00781166">
      <w:r w:rsidRPr="00781166">
        <w:t>%replace_me_1%</w:t>
      </w:r>
      <w:bookmarkStart w:id="0" w:name="_GoBack"/>
      <w:bookmarkEnd w:id="0"/>
    </w:p>
    <w:p w:rsidR="0053219B" w:rsidRDefault="00781166">
      <w:r w:rsidRPr="00781166">
        <w:t>%replace_me_</w:t>
      </w:r>
      <w:r>
        <w:t>2</w:t>
      </w:r>
      <w:r w:rsidRPr="00781166">
        <w:t>%</w:t>
      </w:r>
      <w:r w:rsidR="009D460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-378263</wp:posOffset>
            </wp:positionH>
            <wp:positionV relativeFrom="paragraph">
              <wp:posOffset>1812794</wp:posOffset>
            </wp:positionV>
            <wp:extent cx="6463862" cy="30865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csd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862" cy="30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219B" w:rsidSect="0053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05"/>
    <w:rsid w:val="0053219B"/>
    <w:rsid w:val="00781166"/>
    <w:rsid w:val="009D4605"/>
    <w:rsid w:val="00FD4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47AE"/>
  <w15:chartTrackingRefBased/>
  <w15:docId w15:val="{834BAC05-B243-4060-9324-7A576FD3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5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Youth Computer Skill Devlopment</dc:creator>
  <cp:keywords/>
  <dc:description/>
  <cp:lastModifiedBy>Youth Computer Skill Devlopment</cp:lastModifiedBy>
  <cp:revision>2</cp:revision>
  <dcterms:created xsi:type="dcterms:W3CDTF">2023-09-15T10:54:00Z</dcterms:created>
  <dcterms:modified xsi:type="dcterms:W3CDTF">2023-09-15T11:10:00Z</dcterms:modified>
</cp:coreProperties>
</file>