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+ POTENTIAL ADD-ONS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Compares cells in a specific column to see if they are the same. But reports the outcome as rows, so technically it’s checking rows in a column) (m rows = undetermined x n columns = 1)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work with more than 2 duplicates (see the bottom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https://stackoverflow.com/questions/39747132/google-script-to-find-duplicates-in-google-spreadsheet-which-occurs-more-than-2</w:t>
        </w:r>
      </w:hyperlink>
      <w:r w:rsidDel="00000000" w:rsidR="00000000" w:rsidRPr="00000000">
        <w:rPr>
          <w:rtl w:val="0"/>
        </w:rPr>
        <w:t xml:space="preserve"> for ideas)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way of identifying where each link’s corresponding duplicate is.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test with one tab/date, then with an entire spreadsheet regardless of dates/tabs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way to include a shortcut to the script. Maybe on the menu bar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there are two courses with the same moodle link but different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professors/terms/sections/etc.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color w:val="351c75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Maybe after you’ve identified rows with duplicate links, you can check for similar professors/terms/sections/etc. Within those duplicate rows.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convert the cells in the column to become an array? Does google app scripting have a tool/function to convert cells into an array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retrieve data from a google spreadsheet column (see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https://stackoverflow.com/questions/11610045/fetch-data-from-google-spreadsheet</w:t>
        </w:r>
      </w:hyperlink>
      <w:r w:rsidDel="00000000" w:rsidR="00000000" w:rsidRPr="00000000">
        <w:rPr>
          <w:rtl w:val="0"/>
        </w:rPr>
        <w:t xml:space="preserve"> for more information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you identify duplicates, how will you “flag” them? </w:t>
      </w:r>
      <w:r w:rsidDel="00000000" w:rsidR="00000000" w:rsidRPr="00000000">
        <w:rPr>
          <w:color w:val="ff0000"/>
          <w:highlight w:val="yellow"/>
          <w:rtl w:val="0"/>
        </w:rPr>
        <w:t xml:space="preserve">Maybe highlight,</w:t>
      </w:r>
      <w:r w:rsidDel="00000000" w:rsidR="00000000" w:rsidRPr="00000000">
        <w:rPr>
          <w:color w:val="ff0000"/>
          <w:rtl w:val="0"/>
        </w:rPr>
        <w:t xml:space="preserve"> provide the row number, delete (if they have non-unique professors/terms/sections/etc.)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STRUCTURES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search? Requires me to take column as an array and sort. This is slower than Linear search . Might be smart to use the array.join() when converting the entire row from an array to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Searches through a given column and clones then uses that search to find a duplicate in the clone.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color of the duplicates cell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This API is useful for: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Managing the worksheets in a Google Sheets file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Consuming the rows of a worksheet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Managing cells in a worksheet by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https://developers.google.com/sheets/api/v3/#spreadsheets_api_urls_visibilities_and_projections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stack flow library for Google App scripting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https://stackoverflow.com/questions/tagged/google-apps-script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https://stackoverflow.com/questions/29681550/finding-duplicates-including-format-with-script-gramma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I LEARNED SO FAR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A way of connecting the script to a given spreadsheet?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currentSheet =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.getActiveSheet(); 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data = currentSheet.getDataRange().getValues();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303336"/>
        </w:rPr>
      </w:pPr>
      <w:commentRangeStart w:id="1"/>
      <w:r w:rsidDel="00000000" w:rsidR="00000000" w:rsidRPr="00000000">
        <w:rPr>
          <w:color w:val="303336"/>
          <w:rtl w:val="0"/>
        </w:rPr>
        <w:t xml:space="preserve">The javaScript Array join() method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color w:val="303336"/>
          <w:u w:val="none"/>
        </w:rPr>
      </w:pPr>
      <w:r w:rsidDel="00000000" w:rsidR="00000000" w:rsidRPr="00000000">
        <w:rPr>
          <w:color w:val="303336"/>
          <w:rtl w:val="0"/>
        </w:rPr>
        <w:t xml:space="preserve">Was used in tutorial to check if a previous index in an array was a duplicate after a second iteration.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color w:val="303336"/>
          <w:u w:val="none"/>
        </w:rPr>
      </w:pPr>
      <w:r w:rsidDel="00000000" w:rsidR="00000000" w:rsidRPr="00000000">
        <w:rPr>
          <w:color w:val="303336"/>
          <w:rtl w:val="0"/>
        </w:rPr>
        <w:t xml:space="preserve">It joins the elements of an array into a string, and returns the string.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color w:val="303336"/>
          <w:u w:val="none"/>
        </w:rPr>
      </w:pPr>
      <w:r w:rsidDel="00000000" w:rsidR="00000000" w:rsidRPr="00000000">
        <w:rPr>
          <w:color w:val="303336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if(row.join() == newData[j].join()){ </w:t>
      </w:r>
      <w:r w:rsidDel="00000000" w:rsidR="00000000" w:rsidRPr="00000000">
        <w:rPr>
          <w:color w:val="303336"/>
          <w:rtl w:val="0"/>
        </w:rPr>
        <w:t xml:space="preserve">// this basically makes each row into a string and compares to others instead of checking 1 by 1. USE WHEN TRYING TO CHECK FOR OTHER DUPLICATES WITHIN THE DUPLICATES</w:t>
      </w:r>
    </w:p>
    <w:p w:rsidR="00000000" w:rsidDel="00000000" w:rsidP="00000000" w:rsidRDefault="00000000" w:rsidRPr="00000000" w14:paraId="00000035">
      <w:pPr>
        <w:contextualSpacing w:val="0"/>
        <w:rPr>
          <w:color w:val="30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able to successfully identify the duplicates. It can detect more than 2 duplicates. What I did was search through the list and ask if any of the indexes are similar to one another and from there assign a color to the duplicates while leaving the non-duplicates alone.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things to note: This function so far only works for one specific column that I set and only in one tab.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Give easy access to anyone using the spreadsheet by making a menu button that calls the function.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hd w:fill="f3f3f3" w:val="clear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yan atsss002 University of Minnesota" w:id="0" w:date="2018-05-30T19:09:1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29, 2018</w:t>
      </w:r>
    </w:p>
  </w:comment>
  <w:comment w:author="Ayan atsss002 University of Minnesota" w:id="1" w:date="2018-05-30T19:09:36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30, 2018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highlight w:val="yellow"/>
        <w:rtl w:val="0"/>
      </w:rPr>
      <w:t xml:space="preserve">BRAINSTORM DOC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stackoverflow.com/questions/tagged/google-apps-script" TargetMode="External"/><Relationship Id="rId9" Type="http://schemas.openxmlformats.org/officeDocument/2006/relationships/hyperlink" Target="https://developers.google.com/sheets/api/v3/#spreadsheets_api_urls_visibilities_and_projection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tackoverflow.com/questions/39747132/google-script-to-find-duplicates-in-google-spreadsheet-which-occurs-more-than-2" TargetMode="External"/><Relationship Id="rId8" Type="http://schemas.openxmlformats.org/officeDocument/2006/relationships/hyperlink" Target="https://stackoverflow.com/questions/11610045/fetch-data-from-google-spreadshe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