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F48D0" w14:textId="77777777" w:rsidR="00C66277" w:rsidRPr="004D165D" w:rsidRDefault="00C66277" w:rsidP="00C66277">
      <w:pPr>
        <w:spacing w:before="240" w:line="48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1.6 </w:t>
      </w:r>
      <w:r w:rsidRPr="00055B7F">
        <w:rPr>
          <w:sz w:val="28"/>
          <w:szCs w:val="28"/>
        </w:rPr>
        <w:t>Описание структуры базы данных</w:t>
      </w:r>
    </w:p>
    <w:p w14:paraId="7D51840F" w14:textId="77777777" w:rsidR="00D11890" w:rsidRDefault="00D11890" w:rsidP="00D1189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базы данных была использована СУБД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 Описание структуры базы данных представлено в таблице 1.6.1, схема данных представлена на рисунке 1.6.1.</w:t>
      </w:r>
    </w:p>
    <w:p w14:paraId="6F7A13F9" w14:textId="3CA171CD" w:rsidR="00C66277" w:rsidRDefault="00C66277" w:rsidP="00C66277">
      <w:pPr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 w:rsidRPr="00530BB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1.6.1</w:t>
      </w:r>
      <w:r w:rsidRPr="00530BB8">
        <w:rPr>
          <w:sz w:val="28"/>
          <w:szCs w:val="28"/>
        </w:rPr>
        <w:t xml:space="preserve"> - </w:t>
      </w:r>
      <w:r w:rsidR="00D11890">
        <w:rPr>
          <w:sz w:val="28"/>
          <w:szCs w:val="28"/>
          <w:lang w:val="en-US"/>
        </w:rPr>
        <w:t>Buyer</w:t>
      </w:r>
      <w:r w:rsidRPr="00530BB8">
        <w:rPr>
          <w:sz w:val="28"/>
          <w:szCs w:val="28"/>
        </w:rPr>
        <w:t xml:space="preserve"> (</w:t>
      </w:r>
      <w:r w:rsidR="00D11890">
        <w:rPr>
          <w:sz w:val="28"/>
          <w:szCs w:val="28"/>
        </w:rPr>
        <w:t>покупатель</w:t>
      </w:r>
      <w:r w:rsidRPr="00530BB8">
        <w:rPr>
          <w:sz w:val="28"/>
          <w:szCs w:val="28"/>
        </w:rPr>
        <w:t>)</w:t>
      </w:r>
    </w:p>
    <w:tbl>
      <w:tblPr>
        <w:tblW w:w="8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2401"/>
        <w:gridCol w:w="1084"/>
        <w:gridCol w:w="1188"/>
        <w:gridCol w:w="1696"/>
      </w:tblGrid>
      <w:tr w:rsidR="00C66277" w:rsidRPr="0037309D" w14:paraId="7570FE7A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</w:tcPr>
          <w:p w14:paraId="395D320A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bookmarkStart w:id="0" w:name="_Hlk105447610"/>
            <w:r w:rsidRPr="0037309D">
              <w:rPr>
                <w:sz w:val="26"/>
                <w:szCs w:val="26"/>
              </w:rPr>
              <w:t>Имя поля</w:t>
            </w:r>
          </w:p>
        </w:tc>
        <w:tc>
          <w:tcPr>
            <w:tcW w:w="2401" w:type="dxa"/>
            <w:shd w:val="clear" w:color="auto" w:fill="auto"/>
          </w:tcPr>
          <w:p w14:paraId="475589C4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Описание поля</w:t>
            </w:r>
          </w:p>
        </w:tc>
        <w:tc>
          <w:tcPr>
            <w:tcW w:w="1084" w:type="dxa"/>
            <w:shd w:val="clear" w:color="auto" w:fill="auto"/>
          </w:tcPr>
          <w:p w14:paraId="3792FFC4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данных</w:t>
            </w:r>
          </w:p>
        </w:tc>
        <w:tc>
          <w:tcPr>
            <w:tcW w:w="1188" w:type="dxa"/>
            <w:shd w:val="clear" w:color="auto" w:fill="auto"/>
          </w:tcPr>
          <w:p w14:paraId="1D6ADAB2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Размер поля</w:t>
            </w:r>
          </w:p>
        </w:tc>
        <w:tc>
          <w:tcPr>
            <w:tcW w:w="1696" w:type="dxa"/>
            <w:shd w:val="clear" w:color="auto" w:fill="auto"/>
          </w:tcPr>
          <w:p w14:paraId="2754A5FF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ключа</w:t>
            </w:r>
            <w:r>
              <w:rPr>
                <w:sz w:val="26"/>
                <w:szCs w:val="26"/>
              </w:rPr>
              <w:t xml:space="preserve"> </w:t>
            </w:r>
            <w:r w:rsidRPr="0037309D">
              <w:rPr>
                <w:sz w:val="26"/>
                <w:szCs w:val="26"/>
              </w:rPr>
              <w:t xml:space="preserve">(РК-первичный, </w:t>
            </w:r>
            <w:r w:rsidRPr="00106A5D">
              <w:rPr>
                <w:sz w:val="26"/>
                <w:szCs w:val="26"/>
              </w:rPr>
              <w:t>FK</w:t>
            </w:r>
            <w:r w:rsidRPr="0037309D">
              <w:rPr>
                <w:sz w:val="26"/>
                <w:szCs w:val="26"/>
              </w:rPr>
              <w:t>- внешний)</w:t>
            </w:r>
          </w:p>
        </w:tc>
      </w:tr>
      <w:tr w:rsidR="00C66277" w:rsidRPr="0037309D" w14:paraId="4374F5B8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0ADF7C2B" w14:textId="202B6CEE" w:rsidR="00C66277" w:rsidRPr="00106A5D" w:rsidRDefault="00D11890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D11890">
              <w:rPr>
                <w:rFonts w:eastAsia="Calibri"/>
                <w:color w:val="000000"/>
                <w:sz w:val="26"/>
                <w:szCs w:val="26"/>
                <w:lang w:val="en-US"/>
              </w:rPr>
              <w:t>buyer_id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3AAB3C30" w14:textId="7342BF70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FB26AE">
              <w:rPr>
                <w:rFonts w:eastAsia="Calibri"/>
                <w:color w:val="000000"/>
                <w:sz w:val="26"/>
                <w:szCs w:val="26"/>
              </w:rPr>
              <w:t>Идентификатор</w:t>
            </w:r>
            <w:r w:rsidR="00D11890">
              <w:rPr>
                <w:rFonts w:eastAsia="Calibri"/>
                <w:color w:val="000000"/>
                <w:sz w:val="26"/>
                <w:szCs w:val="26"/>
              </w:rPr>
              <w:t xml:space="preserve"> покупателя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630CA9D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FB26AE">
              <w:rPr>
                <w:rFonts w:eastAsia="Calibri"/>
                <w:color w:val="000000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8D9C653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FB26AE">
              <w:rPr>
                <w:rFonts w:eastAsia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459A1719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FB26AE">
              <w:rPr>
                <w:rFonts w:eastAsia="Calibri"/>
                <w:color w:val="000000"/>
                <w:sz w:val="26"/>
                <w:szCs w:val="26"/>
                <w:lang w:val="en-US"/>
              </w:rPr>
              <w:t>PK</w:t>
            </w:r>
          </w:p>
        </w:tc>
      </w:tr>
      <w:tr w:rsidR="00C66277" w:rsidRPr="0037309D" w14:paraId="1F48EE48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7903734D" w14:textId="652E71FD" w:rsidR="00C66277" w:rsidRPr="00106A5D" w:rsidRDefault="00D11890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D11890">
              <w:rPr>
                <w:rFonts w:eastAsia="Calibri"/>
                <w:color w:val="000000"/>
                <w:sz w:val="26"/>
                <w:szCs w:val="26"/>
                <w:lang w:val="en-US"/>
              </w:rPr>
              <w:t>users_id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146B3A8D" w14:textId="7EB140CC" w:rsidR="00C66277" w:rsidRPr="00106A5D" w:rsidRDefault="00D11890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rFonts w:eastAsia="Calibri"/>
                <w:color w:val="000000"/>
                <w:sz w:val="26"/>
                <w:szCs w:val="26"/>
              </w:rPr>
              <w:t>Идентификатор пользователя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0B1E426" w14:textId="47D56690" w:rsidR="00C66277" w:rsidRPr="00106A5D" w:rsidRDefault="00D11890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FB26AE">
              <w:rPr>
                <w:rFonts w:eastAsia="Calibri"/>
                <w:color w:val="000000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38A7718" w14:textId="5983E3F2" w:rsidR="00C66277" w:rsidRPr="00106A5D" w:rsidRDefault="00D11890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2207C623" w14:textId="5958D7A4" w:rsidR="00C66277" w:rsidRPr="00106A5D" w:rsidRDefault="00D11890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FK</w:t>
            </w:r>
          </w:p>
        </w:tc>
      </w:tr>
    </w:tbl>
    <w:bookmarkEnd w:id="0"/>
    <w:p w14:paraId="4BE9F129" w14:textId="1639690C" w:rsidR="00C66277" w:rsidRPr="00317F35" w:rsidRDefault="00C66277" w:rsidP="00C66277">
      <w:pPr>
        <w:spacing w:before="100" w:beforeAutospacing="1" w:after="100" w:afterAutospacing="1"/>
        <w:ind w:firstLine="567"/>
        <w:jc w:val="both"/>
        <w:rPr>
          <w:sz w:val="28"/>
          <w:szCs w:val="28"/>
          <w:lang w:val="en-US"/>
        </w:rPr>
      </w:pPr>
      <w:r w:rsidRPr="00903008">
        <w:rPr>
          <w:sz w:val="28"/>
          <w:szCs w:val="28"/>
        </w:rPr>
        <w:t>Таблица</w:t>
      </w:r>
      <w:r w:rsidRPr="00D11890">
        <w:rPr>
          <w:sz w:val="28"/>
          <w:szCs w:val="28"/>
          <w:lang w:val="en-US"/>
        </w:rPr>
        <w:t xml:space="preserve"> 1.6.2 - </w:t>
      </w:r>
      <w:proofErr w:type="spellStart"/>
      <w:r w:rsidR="00D11890" w:rsidRPr="00D11890">
        <w:rPr>
          <w:sz w:val="28"/>
          <w:szCs w:val="28"/>
          <w:lang w:val="en-US"/>
        </w:rPr>
        <w:t>purchase_and_sale_agreement</w:t>
      </w:r>
      <w:proofErr w:type="spellEnd"/>
      <w:r w:rsidRPr="00D11890">
        <w:rPr>
          <w:sz w:val="28"/>
          <w:szCs w:val="28"/>
          <w:lang w:val="en-US"/>
        </w:rPr>
        <w:t xml:space="preserve"> (</w:t>
      </w:r>
      <w:proofErr w:type="spellStart"/>
      <w:r w:rsidR="00D11890" w:rsidRPr="00D11890">
        <w:rPr>
          <w:sz w:val="28"/>
          <w:szCs w:val="28"/>
          <w:lang w:val="en-US"/>
        </w:rPr>
        <w:t>договор</w:t>
      </w:r>
      <w:proofErr w:type="spellEnd"/>
      <w:r w:rsidR="00D11890" w:rsidRPr="00D11890">
        <w:rPr>
          <w:sz w:val="28"/>
          <w:szCs w:val="28"/>
          <w:lang w:val="en-US"/>
        </w:rPr>
        <w:t xml:space="preserve"> </w:t>
      </w:r>
      <w:proofErr w:type="spellStart"/>
      <w:r w:rsidR="00D11890" w:rsidRPr="00D11890">
        <w:rPr>
          <w:sz w:val="28"/>
          <w:szCs w:val="28"/>
          <w:lang w:val="en-US"/>
        </w:rPr>
        <w:t>купли-продажи</w:t>
      </w:r>
      <w:proofErr w:type="spellEnd"/>
      <w:r w:rsidRPr="00D11890">
        <w:rPr>
          <w:sz w:val="28"/>
          <w:szCs w:val="28"/>
          <w:lang w:val="en-US"/>
        </w:rPr>
        <w:t>)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317"/>
        <w:gridCol w:w="2346"/>
        <w:gridCol w:w="1435"/>
        <w:gridCol w:w="1020"/>
        <w:gridCol w:w="1666"/>
      </w:tblGrid>
      <w:tr w:rsidR="00C66277" w:rsidRPr="0037309D" w14:paraId="791CADF7" w14:textId="77777777" w:rsidTr="00D11890">
        <w:trPr>
          <w:trHeight w:val="170"/>
          <w:jc w:val="center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583CA" w14:textId="77777777" w:rsidR="00C66277" w:rsidRPr="00106A5D" w:rsidRDefault="00C66277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Имя поля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DCAAD" w14:textId="77777777" w:rsidR="00C66277" w:rsidRPr="0037309D" w:rsidRDefault="00C66277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Описание поля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53713" w14:textId="77777777" w:rsidR="00C66277" w:rsidRPr="00106A5D" w:rsidRDefault="00C66277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данных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EA0C7" w14:textId="77777777" w:rsidR="00C66277" w:rsidRPr="0037309D" w:rsidRDefault="00C66277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Размер поля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ADA11" w14:textId="77777777" w:rsidR="00C66277" w:rsidRPr="0037309D" w:rsidRDefault="00C66277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ключа</w:t>
            </w:r>
            <w:r>
              <w:rPr>
                <w:sz w:val="26"/>
                <w:szCs w:val="26"/>
              </w:rPr>
              <w:t xml:space="preserve"> </w:t>
            </w:r>
            <w:r w:rsidRPr="0037309D">
              <w:rPr>
                <w:sz w:val="26"/>
                <w:szCs w:val="26"/>
              </w:rPr>
              <w:t xml:space="preserve">(РК-первичный, </w:t>
            </w:r>
            <w:r w:rsidRPr="00106A5D">
              <w:rPr>
                <w:sz w:val="26"/>
                <w:szCs w:val="26"/>
              </w:rPr>
              <w:t>FK</w:t>
            </w:r>
            <w:r w:rsidRPr="0037309D">
              <w:rPr>
                <w:sz w:val="26"/>
                <w:szCs w:val="26"/>
              </w:rPr>
              <w:t>- внешний)</w:t>
            </w:r>
          </w:p>
        </w:tc>
      </w:tr>
      <w:tr w:rsidR="00D11890" w:rsidRPr="0037309D" w14:paraId="4A95E543" w14:textId="77777777" w:rsidTr="00D11890">
        <w:trPr>
          <w:trHeight w:val="170"/>
          <w:jc w:val="center"/>
        </w:trPr>
        <w:tc>
          <w:tcPr>
            <w:tcW w:w="2317" w:type="dxa"/>
            <w:shd w:val="clear" w:color="auto" w:fill="auto"/>
            <w:vAlign w:val="center"/>
          </w:tcPr>
          <w:p w14:paraId="5C4ADD3B" w14:textId="1117CD21" w:rsidR="00D11890" w:rsidRPr="00106A5D" w:rsidRDefault="00D11890" w:rsidP="00D11890">
            <w:pPr>
              <w:spacing w:line="24" w:lineRule="atLeast"/>
              <w:jc w:val="center"/>
              <w:rPr>
                <w:sz w:val="26"/>
                <w:szCs w:val="26"/>
              </w:rPr>
            </w:pPr>
            <w:proofErr w:type="spellStart"/>
            <w:r w:rsidRPr="00D11890">
              <w:rPr>
                <w:sz w:val="26"/>
                <w:szCs w:val="26"/>
              </w:rPr>
              <w:t>contract_id</w:t>
            </w:r>
            <w:proofErr w:type="spellEnd"/>
          </w:p>
        </w:tc>
        <w:tc>
          <w:tcPr>
            <w:tcW w:w="2346" w:type="dxa"/>
            <w:shd w:val="clear" w:color="auto" w:fill="auto"/>
          </w:tcPr>
          <w:p w14:paraId="3F160E0E" w14:textId="3CC06F45" w:rsidR="00D11890" w:rsidRPr="00D11890" w:rsidRDefault="00D11890" w:rsidP="00D11890">
            <w:pPr>
              <w:spacing w:line="24" w:lineRule="atLeast"/>
              <w:jc w:val="center"/>
              <w:rPr>
                <w:sz w:val="26"/>
                <w:szCs w:val="26"/>
                <w:lang w:val="en-US"/>
              </w:rPr>
            </w:pPr>
            <w:r w:rsidRPr="00FB26AE">
              <w:rPr>
                <w:rFonts w:eastAsia="Calibri"/>
                <w:color w:val="000000"/>
                <w:sz w:val="26"/>
                <w:szCs w:val="26"/>
              </w:rPr>
              <w:t>Идентификатор</w:t>
            </w:r>
            <w:r>
              <w:rPr>
                <w:rFonts w:eastAsia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Calibri"/>
                <w:color w:val="000000"/>
                <w:sz w:val="26"/>
                <w:szCs w:val="26"/>
              </w:rPr>
              <w:t>договора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4C25FEF6" w14:textId="272465D0" w:rsidR="00D11890" w:rsidRPr="00106A5D" w:rsidRDefault="00D11890" w:rsidP="00D11890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FB26AE">
              <w:rPr>
                <w:rFonts w:eastAsia="Calibri"/>
                <w:color w:val="000000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68B2EEF8" w14:textId="751100B6" w:rsidR="00D11890" w:rsidRPr="00106A5D" w:rsidRDefault="00D11890" w:rsidP="00D11890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3868480" w14:textId="77777777" w:rsidR="00D11890" w:rsidRPr="00106A5D" w:rsidRDefault="00D11890" w:rsidP="00D11890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PK</w:t>
            </w:r>
          </w:p>
        </w:tc>
      </w:tr>
      <w:tr w:rsidR="00C66277" w:rsidRPr="0037309D" w14:paraId="1B4DE744" w14:textId="77777777" w:rsidTr="00D11890">
        <w:trPr>
          <w:trHeight w:val="170"/>
          <w:jc w:val="center"/>
        </w:trPr>
        <w:tc>
          <w:tcPr>
            <w:tcW w:w="2317" w:type="dxa"/>
            <w:shd w:val="clear" w:color="auto" w:fill="auto"/>
            <w:vAlign w:val="center"/>
          </w:tcPr>
          <w:p w14:paraId="73890F1B" w14:textId="6F56CDB8" w:rsidR="00C66277" w:rsidRPr="00106A5D" w:rsidRDefault="00D11890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proofErr w:type="spellStart"/>
            <w:r w:rsidRPr="00D11890">
              <w:rPr>
                <w:sz w:val="26"/>
                <w:szCs w:val="26"/>
              </w:rPr>
              <w:t>sellers_id</w:t>
            </w:r>
            <w:proofErr w:type="spellEnd"/>
          </w:p>
        </w:tc>
        <w:tc>
          <w:tcPr>
            <w:tcW w:w="2346" w:type="dxa"/>
            <w:shd w:val="clear" w:color="auto" w:fill="auto"/>
          </w:tcPr>
          <w:p w14:paraId="6C1581DB" w14:textId="3A1E5F8B" w:rsidR="00C66277" w:rsidRPr="00106A5D" w:rsidRDefault="00C66277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 xml:space="preserve">Идентификатор </w:t>
            </w:r>
            <w:r w:rsidR="00D11890">
              <w:rPr>
                <w:sz w:val="26"/>
                <w:szCs w:val="26"/>
              </w:rPr>
              <w:t>покупателя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1023A2ED" w14:textId="77777777" w:rsidR="00C66277" w:rsidRPr="00106A5D" w:rsidRDefault="00C66277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proofErr w:type="spellStart"/>
            <w:r w:rsidRPr="00106A5D">
              <w:rPr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020" w:type="dxa"/>
            <w:shd w:val="clear" w:color="auto" w:fill="auto"/>
            <w:vAlign w:val="center"/>
          </w:tcPr>
          <w:p w14:paraId="422E1505" w14:textId="77777777" w:rsidR="00C66277" w:rsidRPr="00106A5D" w:rsidRDefault="00C66277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4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CE9401F" w14:textId="77777777" w:rsidR="00C66277" w:rsidRPr="00106A5D" w:rsidRDefault="00C66277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FK</w:t>
            </w:r>
          </w:p>
        </w:tc>
      </w:tr>
      <w:tr w:rsidR="00D11890" w:rsidRPr="0037309D" w14:paraId="7E0A678D" w14:textId="77777777" w:rsidTr="00D11890">
        <w:trPr>
          <w:trHeight w:val="170"/>
          <w:jc w:val="center"/>
        </w:trPr>
        <w:tc>
          <w:tcPr>
            <w:tcW w:w="2317" w:type="dxa"/>
            <w:shd w:val="clear" w:color="auto" w:fill="auto"/>
            <w:vAlign w:val="center"/>
          </w:tcPr>
          <w:p w14:paraId="16ADD4E0" w14:textId="1FFD6810" w:rsidR="00D11890" w:rsidRPr="003412AA" w:rsidRDefault="00D11890" w:rsidP="00D11890">
            <w:pPr>
              <w:spacing w:line="24" w:lineRule="atLeast"/>
              <w:jc w:val="center"/>
              <w:rPr>
                <w:sz w:val="26"/>
                <w:szCs w:val="26"/>
              </w:rPr>
            </w:pPr>
            <w:proofErr w:type="spellStart"/>
            <w:r w:rsidRPr="00D11890">
              <w:rPr>
                <w:sz w:val="26"/>
                <w:szCs w:val="26"/>
              </w:rPr>
              <w:t>buyer_id</w:t>
            </w:r>
            <w:proofErr w:type="spellEnd"/>
          </w:p>
        </w:tc>
        <w:tc>
          <w:tcPr>
            <w:tcW w:w="2346" w:type="dxa"/>
            <w:shd w:val="clear" w:color="auto" w:fill="auto"/>
          </w:tcPr>
          <w:p w14:paraId="25CC5F8E" w14:textId="1C700336" w:rsidR="00D11890" w:rsidRPr="003412AA" w:rsidRDefault="00D11890" w:rsidP="00D11890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 xml:space="preserve">Идентификатор </w:t>
            </w:r>
            <w:r>
              <w:rPr>
                <w:sz w:val="26"/>
                <w:szCs w:val="26"/>
              </w:rPr>
              <w:t>продавца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2C7A9DAF" w14:textId="6AC97D7E" w:rsidR="00D11890" w:rsidRPr="00106A5D" w:rsidRDefault="00D11890" w:rsidP="00D11890">
            <w:pPr>
              <w:spacing w:line="24" w:lineRule="atLeast"/>
              <w:jc w:val="center"/>
              <w:rPr>
                <w:sz w:val="26"/>
                <w:szCs w:val="26"/>
              </w:rPr>
            </w:pPr>
            <w:proofErr w:type="spellStart"/>
            <w:r w:rsidRPr="00106A5D">
              <w:rPr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020" w:type="dxa"/>
            <w:shd w:val="clear" w:color="auto" w:fill="auto"/>
            <w:vAlign w:val="center"/>
          </w:tcPr>
          <w:p w14:paraId="770006E8" w14:textId="0C365B54" w:rsidR="00D11890" w:rsidRPr="00106A5D" w:rsidRDefault="00D11890" w:rsidP="00D11890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4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715E54C" w14:textId="1C5A6103" w:rsidR="00D11890" w:rsidRPr="00106A5D" w:rsidRDefault="00D11890" w:rsidP="00D11890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FK</w:t>
            </w:r>
          </w:p>
        </w:tc>
      </w:tr>
      <w:tr w:rsidR="00C66277" w:rsidRPr="0037309D" w14:paraId="4F6D3235" w14:textId="77777777" w:rsidTr="00D11890">
        <w:trPr>
          <w:trHeight w:val="170"/>
          <w:jc w:val="center"/>
        </w:trPr>
        <w:tc>
          <w:tcPr>
            <w:tcW w:w="2317" w:type="dxa"/>
            <w:shd w:val="clear" w:color="auto" w:fill="auto"/>
            <w:vAlign w:val="center"/>
          </w:tcPr>
          <w:p w14:paraId="70338F58" w14:textId="1BB6EE42" w:rsidR="00C66277" w:rsidRPr="00106A5D" w:rsidRDefault="00D11890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proofErr w:type="spellStart"/>
            <w:r w:rsidRPr="00D11890">
              <w:rPr>
                <w:sz w:val="26"/>
                <w:szCs w:val="26"/>
              </w:rPr>
              <w:t>date_and_time</w:t>
            </w:r>
            <w:proofErr w:type="spellEnd"/>
          </w:p>
        </w:tc>
        <w:tc>
          <w:tcPr>
            <w:tcW w:w="2346" w:type="dxa"/>
            <w:shd w:val="clear" w:color="auto" w:fill="auto"/>
          </w:tcPr>
          <w:p w14:paraId="050F1E61" w14:textId="701F5994" w:rsidR="00C66277" w:rsidRPr="00106A5D" w:rsidRDefault="00D11890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 и время заключения договора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300D2902" w14:textId="727A9351" w:rsidR="00C66277" w:rsidRPr="00106A5D" w:rsidRDefault="00D11890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D11890">
              <w:rPr>
                <w:sz w:val="26"/>
                <w:szCs w:val="26"/>
              </w:rPr>
              <w:t>DATETIME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03EB0D4B" w14:textId="2401BA0D" w:rsidR="00C66277" w:rsidRPr="00D11890" w:rsidRDefault="00D11890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69A85F" w14:textId="77777777" w:rsidR="00C66277" w:rsidRPr="00106A5D" w:rsidRDefault="00C66277" w:rsidP="00BE6344">
            <w:pPr>
              <w:spacing w:line="24" w:lineRule="atLeast"/>
              <w:jc w:val="center"/>
              <w:rPr>
                <w:sz w:val="26"/>
                <w:szCs w:val="26"/>
              </w:rPr>
            </w:pPr>
          </w:p>
        </w:tc>
      </w:tr>
    </w:tbl>
    <w:p w14:paraId="56D133F2" w14:textId="39E48E64" w:rsidR="00C66277" w:rsidRDefault="00C66277" w:rsidP="00C66277">
      <w:pPr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 w:rsidRPr="0090300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1.6</w:t>
      </w:r>
      <w:r w:rsidRPr="00903008">
        <w:rPr>
          <w:sz w:val="28"/>
          <w:szCs w:val="28"/>
        </w:rPr>
        <w:t>.3</w:t>
      </w:r>
      <w:r w:rsidRPr="00E13417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proofErr w:type="spellStart"/>
      <w:r w:rsidR="00D11890" w:rsidRPr="00D11890">
        <w:rPr>
          <w:sz w:val="28"/>
          <w:szCs w:val="28"/>
        </w:rPr>
        <w:t>real_estate</w:t>
      </w:r>
      <w:proofErr w:type="spellEnd"/>
      <w:r w:rsidRPr="0036161B">
        <w:rPr>
          <w:sz w:val="28"/>
          <w:szCs w:val="28"/>
        </w:rPr>
        <w:t xml:space="preserve"> (</w:t>
      </w:r>
      <w:r w:rsidR="00D11890" w:rsidRPr="00D11890">
        <w:rPr>
          <w:sz w:val="28"/>
          <w:szCs w:val="28"/>
        </w:rPr>
        <w:t>недвижимость</w:t>
      </w:r>
      <w:r w:rsidRPr="0036161B">
        <w:rPr>
          <w:sz w:val="28"/>
          <w:szCs w:val="28"/>
        </w:rPr>
        <w:t>)</w:t>
      </w:r>
    </w:p>
    <w:tbl>
      <w:tblPr>
        <w:tblW w:w="8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2401"/>
        <w:gridCol w:w="1084"/>
        <w:gridCol w:w="1188"/>
        <w:gridCol w:w="1696"/>
      </w:tblGrid>
      <w:tr w:rsidR="00C66277" w:rsidRPr="0037309D" w14:paraId="64A6279E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</w:tcPr>
          <w:p w14:paraId="32C29E4F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Имя поля</w:t>
            </w:r>
          </w:p>
        </w:tc>
        <w:tc>
          <w:tcPr>
            <w:tcW w:w="2401" w:type="dxa"/>
            <w:shd w:val="clear" w:color="auto" w:fill="auto"/>
          </w:tcPr>
          <w:p w14:paraId="6F401CE8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Описание поля</w:t>
            </w:r>
          </w:p>
        </w:tc>
        <w:tc>
          <w:tcPr>
            <w:tcW w:w="1084" w:type="dxa"/>
            <w:shd w:val="clear" w:color="auto" w:fill="auto"/>
          </w:tcPr>
          <w:p w14:paraId="09A1D2D1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данных</w:t>
            </w:r>
          </w:p>
        </w:tc>
        <w:tc>
          <w:tcPr>
            <w:tcW w:w="1188" w:type="dxa"/>
            <w:shd w:val="clear" w:color="auto" w:fill="auto"/>
          </w:tcPr>
          <w:p w14:paraId="20214A02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Размер поля</w:t>
            </w:r>
          </w:p>
        </w:tc>
        <w:tc>
          <w:tcPr>
            <w:tcW w:w="1696" w:type="dxa"/>
            <w:shd w:val="clear" w:color="auto" w:fill="auto"/>
          </w:tcPr>
          <w:p w14:paraId="3820FD67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ключа</w:t>
            </w:r>
            <w:r>
              <w:rPr>
                <w:sz w:val="26"/>
                <w:szCs w:val="26"/>
              </w:rPr>
              <w:t xml:space="preserve"> </w:t>
            </w:r>
            <w:r w:rsidRPr="0037309D">
              <w:rPr>
                <w:sz w:val="26"/>
                <w:szCs w:val="26"/>
              </w:rPr>
              <w:t xml:space="preserve">(РК-первичный, </w:t>
            </w:r>
            <w:r w:rsidRPr="00106A5D">
              <w:rPr>
                <w:sz w:val="26"/>
                <w:szCs w:val="26"/>
              </w:rPr>
              <w:t>FK</w:t>
            </w:r>
            <w:r w:rsidRPr="0037309D">
              <w:rPr>
                <w:sz w:val="26"/>
                <w:szCs w:val="26"/>
              </w:rPr>
              <w:t>- внешний)</w:t>
            </w:r>
          </w:p>
        </w:tc>
      </w:tr>
      <w:tr w:rsidR="00C66277" w:rsidRPr="0037309D" w14:paraId="77AAFAC1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554AB203" w14:textId="37331778" w:rsidR="00C66277" w:rsidRPr="00106A5D" w:rsidRDefault="00255A1C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</w:rPr>
              <w:lastRenderedPageBreak/>
              <w:t>real_estate_id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2D9C0039" w14:textId="7B312A09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 xml:space="preserve">Идентификатор </w:t>
            </w:r>
            <w:r w:rsidR="00255A1C">
              <w:rPr>
                <w:sz w:val="26"/>
                <w:szCs w:val="26"/>
              </w:rPr>
              <w:t>недвижимости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4C14A18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106A5D">
              <w:rPr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16446E30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5A43D764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PK</w:t>
            </w:r>
          </w:p>
        </w:tc>
      </w:tr>
      <w:tr w:rsidR="00C66277" w:rsidRPr="0037309D" w14:paraId="69BC9827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7562BFBC" w14:textId="00CD9674" w:rsidR="00C66277" w:rsidRPr="00106A5D" w:rsidRDefault="00255A1C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</w:rPr>
              <w:t>address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686298CA" w14:textId="19F69708" w:rsidR="00C66277" w:rsidRPr="00106A5D" w:rsidRDefault="00255A1C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Адрес недвижимости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98C6336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504ECB">
              <w:rPr>
                <w:rFonts w:eastAsia="Calibri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09C6E2B1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2DF34C23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255A1C" w:rsidRPr="0037309D" w14:paraId="7171C789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6C5DC247" w14:textId="05C238C6" w:rsidR="00255A1C" w:rsidRP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</w:rPr>
              <w:t>cost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63F3003F" w14:textId="388D69D8" w:rsid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Стоимость недвижимости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C5D64CC" w14:textId="7988D4F4" w:rsidR="00255A1C" w:rsidRPr="00504ECB" w:rsidRDefault="00255A1C" w:rsidP="00255A1C">
            <w:pPr>
              <w:spacing w:line="288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106A5D">
              <w:rPr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25F0E63D" w14:textId="115E8AA8" w:rsid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 w:rsidRPr="00106A5D">
              <w:rPr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25BD7D04" w14:textId="77777777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255A1C" w:rsidRPr="0037309D" w14:paraId="795C8B54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0576498A" w14:textId="110B8514" w:rsidR="00255A1C" w:rsidRP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</w:rPr>
              <w:t>floor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25EFECAE" w14:textId="363270B0" w:rsid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Этаж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05795DF" w14:textId="0C77CEAB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106A5D">
              <w:rPr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3B1D4A81" w14:textId="6B4022A0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6DBFFD12" w14:textId="77777777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255A1C" w:rsidRPr="0037309D" w14:paraId="09FDA383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1F777132" w14:textId="79AE90EC" w:rsidR="00255A1C" w:rsidRP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</w:rPr>
              <w:t>number_of_rooms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443E3F04" w14:textId="2B42BFE9" w:rsid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Количество комнат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3044A9B" w14:textId="281D2B0B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106A5D">
              <w:rPr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76AEE117" w14:textId="02091B8B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2DFE25D2" w14:textId="77777777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255A1C" w:rsidRPr="0037309D" w14:paraId="5C476441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21E61299" w14:textId="11B2B1E9" w:rsidR="00255A1C" w:rsidRP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</w:rPr>
              <w:t>status_id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12644CA1" w14:textId="670EB8FB" w:rsid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Статус недвижимости (аренда, продажа)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CDC762F" w14:textId="0F3677A5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106A5D">
              <w:rPr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20AEBDAC" w14:textId="3798A126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6AAF25BB" w14:textId="272EA87E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FK</w:t>
            </w:r>
          </w:p>
        </w:tc>
      </w:tr>
      <w:tr w:rsidR="00255A1C" w:rsidRPr="0037309D" w14:paraId="15FAA49E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41389EF5" w14:textId="06FFA17D" w:rsidR="00255A1C" w:rsidRP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</w:rPr>
              <w:t>comment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3436F5F2" w14:textId="70F66123" w:rsid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Комментарий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B860FB1" w14:textId="209C9B03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504ECB">
              <w:rPr>
                <w:rFonts w:eastAsia="Calibri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2114DDC8" w14:textId="433C72F7" w:rsidR="00255A1C" w:rsidRP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388D0B63" w14:textId="77777777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255A1C" w:rsidRPr="0037309D" w14:paraId="2528CB31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6343A6E2" w14:textId="2AF356F3" w:rsidR="00255A1C" w:rsidRP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</w:rPr>
              <w:t>seller_id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35661A66" w14:textId="6826F8B0" w:rsid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Идентификатор продавца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90F7CEB" w14:textId="61FD467F" w:rsidR="00255A1C" w:rsidRPr="00504ECB" w:rsidRDefault="00255A1C" w:rsidP="00255A1C">
            <w:pPr>
              <w:spacing w:line="288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106A5D">
              <w:rPr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5238103F" w14:textId="4C86676E" w:rsid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 w:rsidRPr="00106A5D">
              <w:rPr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4BD428A9" w14:textId="5B3AB303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FK</w:t>
            </w:r>
          </w:p>
        </w:tc>
      </w:tr>
    </w:tbl>
    <w:p w14:paraId="03260E47" w14:textId="3F5F7D2C" w:rsidR="00C66277" w:rsidRPr="00255A1C" w:rsidRDefault="00C66277" w:rsidP="00C66277">
      <w:pPr>
        <w:spacing w:before="100" w:beforeAutospacing="1" w:after="100" w:afterAutospacing="1"/>
        <w:ind w:firstLine="567"/>
        <w:jc w:val="both"/>
        <w:rPr>
          <w:sz w:val="28"/>
          <w:szCs w:val="28"/>
          <w:lang w:val="en-US"/>
        </w:rPr>
      </w:pPr>
      <w:r w:rsidRPr="0036161B">
        <w:rPr>
          <w:sz w:val="28"/>
          <w:szCs w:val="28"/>
        </w:rPr>
        <w:t>Таблица</w:t>
      </w:r>
      <w:r w:rsidRPr="00255A1C">
        <w:rPr>
          <w:sz w:val="28"/>
          <w:szCs w:val="28"/>
          <w:lang w:val="en-US"/>
        </w:rPr>
        <w:t xml:space="preserve"> 1.6.4 – </w:t>
      </w:r>
      <w:proofErr w:type="spellStart"/>
      <w:r w:rsidR="00255A1C" w:rsidRPr="00255A1C">
        <w:rPr>
          <w:sz w:val="28"/>
          <w:szCs w:val="28"/>
          <w:lang w:val="en-US"/>
        </w:rPr>
        <w:t>real_estate_status</w:t>
      </w:r>
      <w:proofErr w:type="spellEnd"/>
      <w:r w:rsidRPr="00255A1C">
        <w:rPr>
          <w:sz w:val="28"/>
          <w:szCs w:val="28"/>
          <w:lang w:val="en-US"/>
        </w:rPr>
        <w:t xml:space="preserve"> (</w:t>
      </w:r>
      <w:r w:rsidR="00255A1C">
        <w:rPr>
          <w:sz w:val="28"/>
          <w:szCs w:val="28"/>
        </w:rPr>
        <w:t>статус недвижимости</w:t>
      </w:r>
      <w:r w:rsidRPr="00255A1C">
        <w:rPr>
          <w:sz w:val="28"/>
          <w:szCs w:val="28"/>
          <w:lang w:val="en-US"/>
        </w:rPr>
        <w:t>)</w:t>
      </w:r>
    </w:p>
    <w:tbl>
      <w:tblPr>
        <w:tblW w:w="8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2401"/>
        <w:gridCol w:w="1084"/>
        <w:gridCol w:w="1188"/>
        <w:gridCol w:w="1696"/>
      </w:tblGrid>
      <w:tr w:rsidR="00C66277" w:rsidRPr="0037309D" w14:paraId="09B8657E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</w:tcPr>
          <w:p w14:paraId="65FE61CD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Имя поля</w:t>
            </w:r>
          </w:p>
        </w:tc>
        <w:tc>
          <w:tcPr>
            <w:tcW w:w="2401" w:type="dxa"/>
            <w:shd w:val="clear" w:color="auto" w:fill="auto"/>
          </w:tcPr>
          <w:p w14:paraId="6AFAF586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Описание поля</w:t>
            </w:r>
          </w:p>
        </w:tc>
        <w:tc>
          <w:tcPr>
            <w:tcW w:w="1084" w:type="dxa"/>
            <w:shd w:val="clear" w:color="auto" w:fill="auto"/>
          </w:tcPr>
          <w:p w14:paraId="38AA16C8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данных</w:t>
            </w:r>
          </w:p>
        </w:tc>
        <w:tc>
          <w:tcPr>
            <w:tcW w:w="1188" w:type="dxa"/>
            <w:shd w:val="clear" w:color="auto" w:fill="auto"/>
          </w:tcPr>
          <w:p w14:paraId="7038CF4B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Размер поля</w:t>
            </w:r>
          </w:p>
        </w:tc>
        <w:tc>
          <w:tcPr>
            <w:tcW w:w="1696" w:type="dxa"/>
            <w:shd w:val="clear" w:color="auto" w:fill="auto"/>
          </w:tcPr>
          <w:p w14:paraId="4E756BE1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ключа</w:t>
            </w:r>
            <w:r>
              <w:rPr>
                <w:sz w:val="26"/>
                <w:szCs w:val="26"/>
              </w:rPr>
              <w:t xml:space="preserve"> </w:t>
            </w:r>
            <w:r w:rsidRPr="0037309D">
              <w:rPr>
                <w:sz w:val="26"/>
                <w:szCs w:val="26"/>
              </w:rPr>
              <w:t xml:space="preserve">(РК-первичный, </w:t>
            </w:r>
            <w:r w:rsidRPr="00106A5D">
              <w:rPr>
                <w:sz w:val="26"/>
                <w:szCs w:val="26"/>
              </w:rPr>
              <w:t>FK</w:t>
            </w:r>
            <w:r w:rsidRPr="0037309D">
              <w:rPr>
                <w:sz w:val="26"/>
                <w:szCs w:val="26"/>
              </w:rPr>
              <w:t>- внешний)</w:t>
            </w:r>
          </w:p>
        </w:tc>
      </w:tr>
      <w:tr w:rsidR="00255A1C" w:rsidRPr="0037309D" w14:paraId="05A4FF7C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7AD01EF4" w14:textId="62FB6022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  <w:lang w:val="en-US"/>
              </w:rPr>
              <w:t>status_id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1D407E30" w14:textId="2A6DEA8D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Идентификатор статуса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E35C18B" w14:textId="40279111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106A5D">
              <w:rPr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7F4EBD9F" w14:textId="7EBBDD0B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0ACD6B96" w14:textId="2DA55E93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P</w:t>
            </w:r>
            <w:r w:rsidRPr="00106A5D">
              <w:rPr>
                <w:sz w:val="26"/>
                <w:szCs w:val="26"/>
              </w:rPr>
              <w:t>K</w:t>
            </w:r>
          </w:p>
        </w:tc>
      </w:tr>
      <w:tr w:rsidR="00C66277" w:rsidRPr="0037309D" w14:paraId="25BBB0AA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25E9EF0C" w14:textId="660E623E" w:rsidR="00C66277" w:rsidRPr="0036161B" w:rsidRDefault="00255A1C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</w:rPr>
              <w:t>status_name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1A845F47" w14:textId="2EA4D5FA" w:rsidR="00C66277" w:rsidRPr="00106A5D" w:rsidRDefault="00255A1C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Наименование статуса </w:t>
            </w:r>
            <w:proofErr w:type="gramStart"/>
            <w:r>
              <w:rPr>
                <w:sz w:val="26"/>
                <w:szCs w:val="26"/>
              </w:rPr>
              <w:t>( аренда</w:t>
            </w:r>
            <w:proofErr w:type="gramEnd"/>
            <w:r>
              <w:rPr>
                <w:sz w:val="26"/>
                <w:szCs w:val="26"/>
              </w:rPr>
              <w:t>, продажа)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347D7F2" w14:textId="77777777" w:rsidR="00C66277" w:rsidRPr="00504ECB" w:rsidRDefault="00C66277" w:rsidP="00BE6344">
            <w:pPr>
              <w:spacing w:line="288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504ECB">
              <w:rPr>
                <w:rFonts w:eastAsia="Calibri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56343EBF" w14:textId="3D3AFD0A" w:rsidR="00C66277" w:rsidRPr="00255A1C" w:rsidRDefault="00255A1C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2D580B71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</w:tbl>
    <w:p w14:paraId="4713765B" w14:textId="0295D3DB" w:rsidR="00255A1C" w:rsidRDefault="00255A1C" w:rsidP="00255A1C">
      <w:pPr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 w:rsidRPr="0036161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1.6</w:t>
      </w:r>
      <w:r w:rsidRPr="0036161B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36161B">
        <w:rPr>
          <w:sz w:val="28"/>
          <w:szCs w:val="28"/>
        </w:rPr>
        <w:t xml:space="preserve"> - </w:t>
      </w:r>
      <w:proofErr w:type="spellStart"/>
      <w:r w:rsidRPr="00255A1C">
        <w:rPr>
          <w:sz w:val="28"/>
          <w:szCs w:val="28"/>
        </w:rPr>
        <w:t>role</w:t>
      </w:r>
      <w:proofErr w:type="spellEnd"/>
      <w:r w:rsidRPr="0036161B">
        <w:rPr>
          <w:sz w:val="28"/>
          <w:szCs w:val="28"/>
        </w:rPr>
        <w:t xml:space="preserve"> (</w:t>
      </w:r>
      <w:r>
        <w:rPr>
          <w:sz w:val="28"/>
          <w:szCs w:val="28"/>
        </w:rPr>
        <w:t>роли пользователей</w:t>
      </w:r>
      <w:r w:rsidRPr="0036161B">
        <w:rPr>
          <w:sz w:val="28"/>
          <w:szCs w:val="28"/>
        </w:rPr>
        <w:t>)</w:t>
      </w:r>
    </w:p>
    <w:tbl>
      <w:tblPr>
        <w:tblW w:w="8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2401"/>
        <w:gridCol w:w="1084"/>
        <w:gridCol w:w="1188"/>
        <w:gridCol w:w="1696"/>
      </w:tblGrid>
      <w:tr w:rsidR="00C66277" w:rsidRPr="0037309D" w14:paraId="3B599826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</w:tcPr>
          <w:p w14:paraId="339195A4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01" w:type="dxa"/>
            <w:shd w:val="clear" w:color="auto" w:fill="auto"/>
          </w:tcPr>
          <w:p w14:paraId="73267371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84" w:type="dxa"/>
            <w:shd w:val="clear" w:color="auto" w:fill="auto"/>
          </w:tcPr>
          <w:p w14:paraId="25279F1A" w14:textId="77777777" w:rsidR="00C66277" w:rsidRPr="00504ECB" w:rsidRDefault="00C66277" w:rsidP="00BE6344">
            <w:pPr>
              <w:spacing w:line="288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88" w:type="dxa"/>
            <w:shd w:val="clear" w:color="auto" w:fill="auto"/>
          </w:tcPr>
          <w:p w14:paraId="7C0F7565" w14:textId="77777777" w:rsidR="00C66277" w:rsidRDefault="00C66277" w:rsidP="00BE6344">
            <w:pPr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</w:tcPr>
          <w:p w14:paraId="7817926F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255A1C" w:rsidRPr="0037309D" w14:paraId="12D861BC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772EABF7" w14:textId="79174BDE" w:rsidR="00255A1C" w:rsidRPr="0036161B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</w:rPr>
              <w:t>Role_ID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54880B7B" w14:textId="77777777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Отчество пользователя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22D4521" w14:textId="3515F6E5" w:rsidR="00255A1C" w:rsidRPr="00504ECB" w:rsidRDefault="00255A1C" w:rsidP="00255A1C">
            <w:pPr>
              <w:spacing w:line="288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106A5D">
              <w:rPr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1DC1B57E" w14:textId="6BB95AB4" w:rsidR="00255A1C" w:rsidRDefault="00255A1C" w:rsidP="00255A1C">
            <w:pPr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 w:rsidRPr="00106A5D">
              <w:rPr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2B5C6696" w14:textId="40D99D95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P</w:t>
            </w:r>
            <w:r w:rsidRPr="00106A5D">
              <w:rPr>
                <w:sz w:val="26"/>
                <w:szCs w:val="26"/>
              </w:rPr>
              <w:t>K</w:t>
            </w:r>
          </w:p>
        </w:tc>
      </w:tr>
      <w:tr w:rsidR="00C66277" w:rsidRPr="0037309D" w14:paraId="4C5CB14F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122A2997" w14:textId="4E05BFCD" w:rsidR="00C66277" w:rsidRPr="0036161B" w:rsidRDefault="00255A1C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sz w:val="26"/>
                <w:szCs w:val="26"/>
              </w:rPr>
              <w:t>Ttitle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768A337C" w14:textId="1C7E4D50" w:rsidR="00C66277" w:rsidRPr="00106A5D" w:rsidRDefault="00255A1C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Наименование роли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EE60DA4" w14:textId="77777777" w:rsidR="00C66277" w:rsidRPr="00504ECB" w:rsidRDefault="00C66277" w:rsidP="00BE6344">
            <w:pPr>
              <w:spacing w:line="288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504ECB">
              <w:rPr>
                <w:rFonts w:eastAsia="Calibri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4AA60E24" w14:textId="77777777" w:rsidR="00C66277" w:rsidRDefault="00C66277" w:rsidP="00BE6344">
            <w:pPr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5F795271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</w:tbl>
    <w:p w14:paraId="2FB8D4E4" w14:textId="4C92D592" w:rsidR="00C66277" w:rsidRDefault="00C66277" w:rsidP="00C66277">
      <w:pPr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 w:rsidRPr="0036161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1.6</w:t>
      </w:r>
      <w:r w:rsidRPr="0036161B">
        <w:rPr>
          <w:sz w:val="28"/>
          <w:szCs w:val="28"/>
        </w:rPr>
        <w:t>.</w:t>
      </w:r>
      <w:r w:rsidR="00255A1C">
        <w:rPr>
          <w:sz w:val="28"/>
          <w:szCs w:val="28"/>
        </w:rPr>
        <w:t>6</w:t>
      </w:r>
      <w:r w:rsidRPr="0036161B">
        <w:rPr>
          <w:sz w:val="28"/>
          <w:szCs w:val="28"/>
        </w:rPr>
        <w:t xml:space="preserve"> - </w:t>
      </w:r>
      <w:proofErr w:type="spellStart"/>
      <w:r w:rsidR="00255A1C" w:rsidRPr="00255A1C">
        <w:rPr>
          <w:sz w:val="28"/>
          <w:szCs w:val="28"/>
        </w:rPr>
        <w:t>seller</w:t>
      </w:r>
      <w:proofErr w:type="spellEnd"/>
      <w:r w:rsidRPr="0036161B">
        <w:rPr>
          <w:sz w:val="28"/>
          <w:szCs w:val="28"/>
        </w:rPr>
        <w:t xml:space="preserve"> (</w:t>
      </w:r>
      <w:r w:rsidR="00255A1C">
        <w:rPr>
          <w:sz w:val="28"/>
          <w:szCs w:val="28"/>
        </w:rPr>
        <w:t>продавец</w:t>
      </w:r>
      <w:r w:rsidRPr="0036161B">
        <w:rPr>
          <w:sz w:val="28"/>
          <w:szCs w:val="28"/>
        </w:rPr>
        <w:t>)</w:t>
      </w:r>
    </w:p>
    <w:tbl>
      <w:tblPr>
        <w:tblW w:w="8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2401"/>
        <w:gridCol w:w="1084"/>
        <w:gridCol w:w="1188"/>
        <w:gridCol w:w="1696"/>
      </w:tblGrid>
      <w:tr w:rsidR="00C66277" w:rsidRPr="0037309D" w14:paraId="35963E33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</w:tcPr>
          <w:p w14:paraId="60CBF7BB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Имя поля</w:t>
            </w:r>
          </w:p>
        </w:tc>
        <w:tc>
          <w:tcPr>
            <w:tcW w:w="2401" w:type="dxa"/>
            <w:shd w:val="clear" w:color="auto" w:fill="auto"/>
          </w:tcPr>
          <w:p w14:paraId="0BEBB706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Описание поля</w:t>
            </w:r>
          </w:p>
        </w:tc>
        <w:tc>
          <w:tcPr>
            <w:tcW w:w="1084" w:type="dxa"/>
            <w:shd w:val="clear" w:color="auto" w:fill="auto"/>
          </w:tcPr>
          <w:p w14:paraId="6CD91ED8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данных</w:t>
            </w:r>
          </w:p>
        </w:tc>
        <w:tc>
          <w:tcPr>
            <w:tcW w:w="1188" w:type="dxa"/>
            <w:shd w:val="clear" w:color="auto" w:fill="auto"/>
          </w:tcPr>
          <w:p w14:paraId="6081311D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Размер поля</w:t>
            </w:r>
          </w:p>
        </w:tc>
        <w:tc>
          <w:tcPr>
            <w:tcW w:w="1696" w:type="dxa"/>
            <w:shd w:val="clear" w:color="auto" w:fill="auto"/>
          </w:tcPr>
          <w:p w14:paraId="57460E0F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ключа</w:t>
            </w:r>
            <w:r>
              <w:rPr>
                <w:sz w:val="26"/>
                <w:szCs w:val="26"/>
              </w:rPr>
              <w:t xml:space="preserve"> </w:t>
            </w:r>
            <w:r w:rsidRPr="0037309D">
              <w:rPr>
                <w:sz w:val="26"/>
                <w:szCs w:val="26"/>
              </w:rPr>
              <w:t>(РК-</w:t>
            </w:r>
            <w:r w:rsidRPr="0037309D">
              <w:rPr>
                <w:sz w:val="26"/>
                <w:szCs w:val="26"/>
              </w:rPr>
              <w:lastRenderedPageBreak/>
              <w:t xml:space="preserve">первичный, </w:t>
            </w:r>
            <w:r w:rsidRPr="00106A5D">
              <w:rPr>
                <w:sz w:val="26"/>
                <w:szCs w:val="26"/>
              </w:rPr>
              <w:t>FK</w:t>
            </w:r>
            <w:r w:rsidRPr="0037309D">
              <w:rPr>
                <w:sz w:val="26"/>
                <w:szCs w:val="26"/>
              </w:rPr>
              <w:t>- внешний)</w:t>
            </w:r>
          </w:p>
        </w:tc>
      </w:tr>
      <w:tr w:rsidR="00255A1C" w:rsidRPr="0037309D" w14:paraId="247D2549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5FDD01D1" w14:textId="1E2209FF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rFonts w:eastAsia="Calibri"/>
                <w:sz w:val="26"/>
                <w:szCs w:val="26"/>
                <w:lang w:val="en-US"/>
              </w:rPr>
              <w:lastRenderedPageBreak/>
              <w:t>seler_id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3C9BA038" w14:textId="13758D21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Идентификатор продавца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95E5066" w14:textId="3DA3FB85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925F24">
              <w:rPr>
                <w:rFonts w:eastAsia="Calibri"/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723F1A8A" w14:textId="102A7AA7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925F24"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79EA16E4" w14:textId="77777777" w:rsidR="00255A1C" w:rsidRPr="00106A5D" w:rsidRDefault="00255A1C" w:rsidP="00255A1C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6229A7">
              <w:rPr>
                <w:rFonts w:eastAsia="Calibri"/>
                <w:sz w:val="26"/>
                <w:szCs w:val="26"/>
              </w:rPr>
              <w:t>PK</w:t>
            </w:r>
          </w:p>
        </w:tc>
      </w:tr>
      <w:tr w:rsidR="00C66277" w:rsidRPr="0037309D" w14:paraId="5CE34535" w14:textId="77777777" w:rsidTr="00BE6344">
        <w:trPr>
          <w:trHeight w:val="109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700C301E" w14:textId="68A3FE3E" w:rsidR="00C66277" w:rsidRPr="00106A5D" w:rsidRDefault="00255A1C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255A1C">
              <w:rPr>
                <w:rFonts w:eastAsia="Calibri"/>
                <w:sz w:val="26"/>
                <w:szCs w:val="26"/>
              </w:rPr>
              <w:t>user_id</w:t>
            </w:r>
            <w:proofErr w:type="spellEnd"/>
          </w:p>
        </w:tc>
        <w:tc>
          <w:tcPr>
            <w:tcW w:w="2401" w:type="dxa"/>
            <w:shd w:val="clear" w:color="auto" w:fill="auto"/>
          </w:tcPr>
          <w:p w14:paraId="1E9EDD7F" w14:textId="30B83015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925F24">
              <w:rPr>
                <w:rFonts w:eastAsia="Calibri"/>
                <w:sz w:val="26"/>
                <w:szCs w:val="26"/>
              </w:rPr>
              <w:t xml:space="preserve">Идентификатор </w:t>
            </w:r>
            <w:r w:rsidR="00255A1C">
              <w:rPr>
                <w:rFonts w:eastAsia="Calibri"/>
                <w:sz w:val="26"/>
                <w:szCs w:val="26"/>
              </w:rPr>
              <w:t>пользователя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FA40882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925F24">
              <w:rPr>
                <w:rFonts w:eastAsia="Calibri"/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14:paraId="62E745FB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925F24"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5D749775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925F24">
              <w:rPr>
                <w:rFonts w:eastAsia="Calibri"/>
                <w:sz w:val="26"/>
                <w:szCs w:val="26"/>
              </w:rPr>
              <w:t>FK</w:t>
            </w:r>
          </w:p>
        </w:tc>
      </w:tr>
    </w:tbl>
    <w:p w14:paraId="6AB58710" w14:textId="56267F60" w:rsidR="00C66277" w:rsidRDefault="00C66277" w:rsidP="00E72B78">
      <w:pPr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 w:rsidRPr="00925F2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1.6</w:t>
      </w:r>
      <w:r w:rsidRPr="0036161B">
        <w:rPr>
          <w:sz w:val="28"/>
          <w:szCs w:val="28"/>
        </w:rPr>
        <w:t>.</w:t>
      </w:r>
      <w:r w:rsidR="00E72B78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925F24">
        <w:rPr>
          <w:sz w:val="28"/>
          <w:szCs w:val="28"/>
        </w:rPr>
        <w:t xml:space="preserve">- </w:t>
      </w:r>
      <w:proofErr w:type="spellStart"/>
      <w:r w:rsidR="00E72B78" w:rsidRPr="00E72B78">
        <w:rPr>
          <w:sz w:val="28"/>
          <w:szCs w:val="28"/>
        </w:rPr>
        <w:t>users</w:t>
      </w:r>
      <w:proofErr w:type="spellEnd"/>
      <w:r w:rsidRPr="00925F24">
        <w:rPr>
          <w:sz w:val="28"/>
          <w:szCs w:val="28"/>
        </w:rPr>
        <w:t xml:space="preserve"> (</w:t>
      </w:r>
      <w:r w:rsidR="00E72B78">
        <w:rPr>
          <w:sz w:val="28"/>
          <w:szCs w:val="28"/>
        </w:rPr>
        <w:t>пользователи</w:t>
      </w:r>
      <w:r w:rsidRPr="00925F24">
        <w:rPr>
          <w:sz w:val="28"/>
          <w:szCs w:val="28"/>
        </w:rPr>
        <w:t>)</w:t>
      </w:r>
    </w:p>
    <w:tbl>
      <w:tblPr>
        <w:tblW w:w="8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409"/>
        <w:gridCol w:w="2395"/>
        <w:gridCol w:w="1132"/>
        <w:gridCol w:w="1180"/>
        <w:gridCol w:w="1689"/>
      </w:tblGrid>
      <w:tr w:rsidR="00C66277" w:rsidRPr="0037309D" w14:paraId="338F4F0B" w14:textId="77777777" w:rsidTr="00BE6344">
        <w:trPr>
          <w:trHeight w:val="109"/>
          <w:jc w:val="center"/>
        </w:trPr>
        <w:tc>
          <w:tcPr>
            <w:tcW w:w="2409" w:type="dxa"/>
            <w:shd w:val="clear" w:color="auto" w:fill="auto"/>
          </w:tcPr>
          <w:p w14:paraId="510B640D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Имя поля</w:t>
            </w:r>
          </w:p>
        </w:tc>
        <w:tc>
          <w:tcPr>
            <w:tcW w:w="2395" w:type="dxa"/>
            <w:shd w:val="clear" w:color="auto" w:fill="auto"/>
          </w:tcPr>
          <w:p w14:paraId="3D0A2E80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Описание поля</w:t>
            </w:r>
          </w:p>
        </w:tc>
        <w:tc>
          <w:tcPr>
            <w:tcW w:w="1132" w:type="dxa"/>
            <w:shd w:val="clear" w:color="auto" w:fill="auto"/>
          </w:tcPr>
          <w:p w14:paraId="4AA6ADEE" w14:textId="77777777" w:rsidR="00C66277" w:rsidRPr="00106A5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данных</w:t>
            </w:r>
          </w:p>
        </w:tc>
        <w:tc>
          <w:tcPr>
            <w:tcW w:w="1180" w:type="dxa"/>
            <w:shd w:val="clear" w:color="auto" w:fill="auto"/>
          </w:tcPr>
          <w:p w14:paraId="776B5D99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Размер поля</w:t>
            </w:r>
          </w:p>
        </w:tc>
        <w:tc>
          <w:tcPr>
            <w:tcW w:w="1689" w:type="dxa"/>
            <w:shd w:val="clear" w:color="auto" w:fill="auto"/>
          </w:tcPr>
          <w:p w14:paraId="6CF2A420" w14:textId="77777777" w:rsidR="00C66277" w:rsidRPr="0037309D" w:rsidRDefault="00C66277" w:rsidP="00BE6344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7309D">
              <w:rPr>
                <w:sz w:val="26"/>
                <w:szCs w:val="26"/>
              </w:rPr>
              <w:t>Тип ключа</w:t>
            </w:r>
            <w:r>
              <w:rPr>
                <w:sz w:val="26"/>
                <w:szCs w:val="26"/>
              </w:rPr>
              <w:t xml:space="preserve"> </w:t>
            </w:r>
            <w:r w:rsidRPr="0037309D">
              <w:rPr>
                <w:sz w:val="26"/>
                <w:szCs w:val="26"/>
              </w:rPr>
              <w:t xml:space="preserve">(РК-первичный, </w:t>
            </w:r>
            <w:r w:rsidRPr="00106A5D">
              <w:rPr>
                <w:sz w:val="26"/>
                <w:szCs w:val="26"/>
              </w:rPr>
              <w:t>FK</w:t>
            </w:r>
            <w:r w:rsidRPr="0037309D">
              <w:rPr>
                <w:sz w:val="26"/>
                <w:szCs w:val="26"/>
              </w:rPr>
              <w:t>- внешний)</w:t>
            </w:r>
          </w:p>
        </w:tc>
      </w:tr>
      <w:tr w:rsidR="00E72B78" w:rsidRPr="0037309D" w14:paraId="0211C443" w14:textId="77777777" w:rsidTr="00BE6344">
        <w:trPr>
          <w:trHeight w:val="109"/>
          <w:jc w:val="center"/>
        </w:trPr>
        <w:tc>
          <w:tcPr>
            <w:tcW w:w="2409" w:type="dxa"/>
            <w:shd w:val="clear" w:color="auto" w:fill="auto"/>
            <w:vAlign w:val="center"/>
          </w:tcPr>
          <w:p w14:paraId="1BD836BC" w14:textId="58D14059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E72B78">
              <w:rPr>
                <w:sz w:val="26"/>
                <w:szCs w:val="26"/>
                <w:lang w:val="en-US"/>
              </w:rPr>
              <w:t>User_Id</w:t>
            </w:r>
            <w:proofErr w:type="spellEnd"/>
          </w:p>
        </w:tc>
        <w:tc>
          <w:tcPr>
            <w:tcW w:w="2395" w:type="dxa"/>
            <w:shd w:val="clear" w:color="auto" w:fill="auto"/>
          </w:tcPr>
          <w:p w14:paraId="50B886B0" w14:textId="51E59B44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36161B">
              <w:rPr>
                <w:rFonts w:eastAsia="Calibri"/>
                <w:sz w:val="26"/>
                <w:szCs w:val="26"/>
              </w:rPr>
              <w:t>Идентификатор</w:t>
            </w:r>
            <w:r>
              <w:rPr>
                <w:rFonts w:eastAsia="Calibri"/>
                <w:sz w:val="26"/>
                <w:szCs w:val="26"/>
              </w:rPr>
              <w:t xml:space="preserve"> пользовател</w:t>
            </w:r>
            <w:r>
              <w:rPr>
                <w:rFonts w:eastAsia="Calibri"/>
                <w:sz w:val="26"/>
                <w:szCs w:val="26"/>
              </w:rPr>
              <w:t>я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5213F736" w14:textId="52B7435C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925F24">
              <w:rPr>
                <w:rFonts w:eastAsia="Calibri"/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14:paraId="62FFB452" w14:textId="226218BF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925F24"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06B5A89A" w14:textId="77777777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106A5D">
              <w:rPr>
                <w:sz w:val="26"/>
                <w:szCs w:val="26"/>
              </w:rPr>
              <w:t>PK</w:t>
            </w:r>
          </w:p>
        </w:tc>
      </w:tr>
      <w:tr w:rsidR="00E72B78" w:rsidRPr="0037309D" w14:paraId="7FF0B13A" w14:textId="77777777" w:rsidTr="00BE6344">
        <w:trPr>
          <w:trHeight w:val="109"/>
          <w:jc w:val="center"/>
        </w:trPr>
        <w:tc>
          <w:tcPr>
            <w:tcW w:w="2409" w:type="dxa"/>
            <w:shd w:val="clear" w:color="auto" w:fill="auto"/>
            <w:vAlign w:val="center"/>
          </w:tcPr>
          <w:p w14:paraId="7EA2E72C" w14:textId="575AC0C5" w:rsidR="00E72B78" w:rsidRPr="0036161B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72B78">
              <w:rPr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2395" w:type="dxa"/>
            <w:shd w:val="clear" w:color="auto" w:fill="auto"/>
          </w:tcPr>
          <w:p w14:paraId="4A8B82F7" w14:textId="5DE53209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Имя пользователя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652C1193" w14:textId="3664D269" w:rsidR="00E72B78" w:rsidRPr="00504ECB" w:rsidRDefault="00E72B78" w:rsidP="00E72B78">
            <w:pPr>
              <w:spacing w:line="288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3420C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14:paraId="66AB180E" w14:textId="0316CD0B" w:rsid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 w:rsidRPr="003420C8">
              <w:rPr>
                <w:sz w:val="26"/>
                <w:szCs w:val="26"/>
              </w:rPr>
              <w:t>50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4CC6C141" w14:textId="77777777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E72B78" w:rsidRPr="0037309D" w14:paraId="475B83C4" w14:textId="77777777" w:rsidTr="00BE6344">
        <w:trPr>
          <w:trHeight w:val="109"/>
          <w:jc w:val="center"/>
        </w:trPr>
        <w:tc>
          <w:tcPr>
            <w:tcW w:w="2409" w:type="dxa"/>
            <w:shd w:val="clear" w:color="auto" w:fill="auto"/>
            <w:vAlign w:val="center"/>
          </w:tcPr>
          <w:p w14:paraId="4FCBFD5F" w14:textId="40FC2F57" w:rsidR="00E72B78" w:rsidRPr="0036161B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E72B78">
              <w:rPr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395" w:type="dxa"/>
            <w:shd w:val="clear" w:color="auto" w:fill="auto"/>
          </w:tcPr>
          <w:p w14:paraId="5FC416BA" w14:textId="316544AD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Фамилия</w:t>
            </w:r>
            <w:r>
              <w:rPr>
                <w:sz w:val="26"/>
                <w:szCs w:val="26"/>
              </w:rPr>
              <w:t xml:space="preserve"> пользователя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0A8C906" w14:textId="47D1BEB5" w:rsidR="00E72B78" w:rsidRPr="00504ECB" w:rsidRDefault="00E72B78" w:rsidP="00E72B78">
            <w:pPr>
              <w:spacing w:line="288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3420C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14:paraId="66348A6C" w14:textId="670BF675" w:rsid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 w:rsidRPr="003420C8">
              <w:rPr>
                <w:sz w:val="26"/>
                <w:szCs w:val="26"/>
              </w:rPr>
              <w:t>50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08AF47A0" w14:textId="77777777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E72B78" w:rsidRPr="0037309D" w14:paraId="78D4C64C" w14:textId="77777777" w:rsidTr="00BE6344">
        <w:trPr>
          <w:trHeight w:val="109"/>
          <w:jc w:val="center"/>
        </w:trPr>
        <w:tc>
          <w:tcPr>
            <w:tcW w:w="2409" w:type="dxa"/>
            <w:shd w:val="clear" w:color="auto" w:fill="auto"/>
            <w:vAlign w:val="center"/>
          </w:tcPr>
          <w:p w14:paraId="1CDACA5A" w14:textId="1CC98054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E72B78">
              <w:rPr>
                <w:sz w:val="26"/>
                <w:szCs w:val="26"/>
              </w:rPr>
              <w:t>Patronymic</w:t>
            </w:r>
            <w:proofErr w:type="spellEnd"/>
          </w:p>
        </w:tc>
        <w:tc>
          <w:tcPr>
            <w:tcW w:w="2395" w:type="dxa"/>
            <w:shd w:val="clear" w:color="auto" w:fill="auto"/>
          </w:tcPr>
          <w:p w14:paraId="10919180" w14:textId="3E8FB398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Отчество пользователя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3B8794D2" w14:textId="10086BA6" w:rsidR="00E72B78" w:rsidRPr="00504ECB" w:rsidRDefault="00E72B78" w:rsidP="00E72B78">
            <w:pPr>
              <w:spacing w:line="288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3420C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14:paraId="5B651467" w14:textId="2ECDEDDD" w:rsid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 w:rsidRPr="003420C8">
              <w:rPr>
                <w:sz w:val="26"/>
                <w:szCs w:val="26"/>
              </w:rPr>
              <w:t>50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4FCCA4A2" w14:textId="77777777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E72B78" w:rsidRPr="0037309D" w14:paraId="1B4885E8" w14:textId="77777777" w:rsidTr="006431D7">
        <w:trPr>
          <w:trHeight w:val="109"/>
          <w:jc w:val="center"/>
        </w:trPr>
        <w:tc>
          <w:tcPr>
            <w:tcW w:w="2409" w:type="dxa"/>
            <w:shd w:val="clear" w:color="auto" w:fill="auto"/>
            <w:vAlign w:val="center"/>
          </w:tcPr>
          <w:p w14:paraId="2443160B" w14:textId="3A727249" w:rsidR="00E72B78" w:rsidRP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E72B78">
              <w:rPr>
                <w:sz w:val="26"/>
                <w:szCs w:val="26"/>
              </w:rPr>
              <w:t>Birthday</w:t>
            </w:r>
            <w:proofErr w:type="spellEnd"/>
          </w:p>
        </w:tc>
        <w:tc>
          <w:tcPr>
            <w:tcW w:w="2395" w:type="dxa"/>
            <w:shd w:val="clear" w:color="auto" w:fill="auto"/>
          </w:tcPr>
          <w:p w14:paraId="3CB1760B" w14:textId="1629252B" w:rsidR="00E72B78" w:rsidRP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Дата рождения</w:t>
            </w:r>
          </w:p>
        </w:tc>
        <w:tc>
          <w:tcPr>
            <w:tcW w:w="1132" w:type="dxa"/>
            <w:shd w:val="clear" w:color="auto" w:fill="auto"/>
          </w:tcPr>
          <w:p w14:paraId="7F0A59DC" w14:textId="4D751E9B" w:rsidR="00E72B78" w:rsidRPr="003420C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180" w:type="dxa"/>
            <w:shd w:val="clear" w:color="auto" w:fill="auto"/>
          </w:tcPr>
          <w:p w14:paraId="4B265345" w14:textId="212409F6" w:rsidR="00E72B78" w:rsidRPr="003420C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18554BC5" w14:textId="77777777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E72B78" w:rsidRPr="0037309D" w14:paraId="52A732C9" w14:textId="77777777" w:rsidTr="0088141F">
        <w:trPr>
          <w:trHeight w:val="109"/>
          <w:jc w:val="center"/>
        </w:trPr>
        <w:tc>
          <w:tcPr>
            <w:tcW w:w="2409" w:type="dxa"/>
            <w:shd w:val="clear" w:color="auto" w:fill="auto"/>
            <w:vAlign w:val="center"/>
          </w:tcPr>
          <w:p w14:paraId="536DB68C" w14:textId="7FC12CF5" w:rsidR="00E72B78" w:rsidRP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E72B78">
              <w:rPr>
                <w:sz w:val="26"/>
                <w:szCs w:val="26"/>
              </w:rPr>
              <w:t>Phone</w:t>
            </w:r>
            <w:proofErr w:type="spellEnd"/>
          </w:p>
        </w:tc>
        <w:tc>
          <w:tcPr>
            <w:tcW w:w="2395" w:type="dxa"/>
            <w:shd w:val="clear" w:color="auto" w:fill="auto"/>
          </w:tcPr>
          <w:p w14:paraId="3300F34D" w14:textId="66753CE8" w:rsidR="00E72B78" w:rsidRP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Номер телефона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46828DAA" w14:textId="24D2D25F" w:rsid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3420C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14:paraId="1981918B" w14:textId="2FA1C3FE" w:rsid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1AB952B9" w14:textId="77777777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E72B78" w:rsidRPr="0037309D" w14:paraId="63B2F2B0" w14:textId="77777777" w:rsidTr="0088141F">
        <w:trPr>
          <w:trHeight w:val="109"/>
          <w:jc w:val="center"/>
        </w:trPr>
        <w:tc>
          <w:tcPr>
            <w:tcW w:w="2409" w:type="dxa"/>
            <w:shd w:val="clear" w:color="auto" w:fill="auto"/>
            <w:vAlign w:val="center"/>
          </w:tcPr>
          <w:p w14:paraId="4B5A451E" w14:textId="409F51B6" w:rsidR="00E72B78" w:rsidRP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E72B78">
              <w:rPr>
                <w:sz w:val="26"/>
                <w:szCs w:val="26"/>
              </w:rPr>
              <w:t>Login</w:t>
            </w:r>
            <w:proofErr w:type="spellEnd"/>
          </w:p>
        </w:tc>
        <w:tc>
          <w:tcPr>
            <w:tcW w:w="2395" w:type="dxa"/>
            <w:shd w:val="clear" w:color="auto" w:fill="auto"/>
          </w:tcPr>
          <w:p w14:paraId="611A7294" w14:textId="3D4736E8" w:rsid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Логин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4EAA7A12" w14:textId="400A5CB9" w:rsidR="00E72B78" w:rsidRPr="003420C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3420C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14:paraId="7D19EA5D" w14:textId="340464C3" w:rsid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6640EC37" w14:textId="77777777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E72B78" w:rsidRPr="0037309D" w14:paraId="249883C1" w14:textId="77777777" w:rsidTr="0088141F">
        <w:trPr>
          <w:trHeight w:val="109"/>
          <w:jc w:val="center"/>
        </w:trPr>
        <w:tc>
          <w:tcPr>
            <w:tcW w:w="2409" w:type="dxa"/>
            <w:shd w:val="clear" w:color="auto" w:fill="auto"/>
            <w:vAlign w:val="center"/>
          </w:tcPr>
          <w:p w14:paraId="0E860EC4" w14:textId="38CACB19" w:rsidR="00E72B78" w:rsidRP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E72B78">
              <w:rPr>
                <w:sz w:val="26"/>
                <w:szCs w:val="26"/>
              </w:rPr>
              <w:t>Password</w:t>
            </w:r>
            <w:proofErr w:type="spellEnd"/>
          </w:p>
        </w:tc>
        <w:tc>
          <w:tcPr>
            <w:tcW w:w="2395" w:type="dxa"/>
            <w:shd w:val="clear" w:color="auto" w:fill="auto"/>
          </w:tcPr>
          <w:p w14:paraId="47F13CFC" w14:textId="44E63073" w:rsid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Пароль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CBD69D7" w14:textId="2628AA87" w:rsidR="00E72B78" w:rsidRPr="003420C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3420C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14:paraId="59920BDC" w14:textId="0122BD43" w:rsid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52DDDDF3" w14:textId="77777777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E72B78" w:rsidRPr="0037309D" w14:paraId="2D5B38E3" w14:textId="77777777" w:rsidTr="0088141F">
        <w:trPr>
          <w:trHeight w:val="109"/>
          <w:jc w:val="center"/>
        </w:trPr>
        <w:tc>
          <w:tcPr>
            <w:tcW w:w="2409" w:type="dxa"/>
            <w:shd w:val="clear" w:color="auto" w:fill="auto"/>
            <w:vAlign w:val="center"/>
          </w:tcPr>
          <w:p w14:paraId="67A1D1AB" w14:textId="2A3000DC" w:rsidR="00E72B78" w:rsidRP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E72B78">
              <w:rPr>
                <w:sz w:val="26"/>
                <w:szCs w:val="26"/>
              </w:rPr>
              <w:t>Role_ID</w:t>
            </w:r>
            <w:proofErr w:type="spellEnd"/>
          </w:p>
        </w:tc>
        <w:tc>
          <w:tcPr>
            <w:tcW w:w="2395" w:type="dxa"/>
            <w:shd w:val="clear" w:color="auto" w:fill="auto"/>
          </w:tcPr>
          <w:p w14:paraId="45F58348" w14:textId="789057AA" w:rsid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Идентификатор роли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76BA4C27" w14:textId="1A522583" w:rsidR="00E72B78" w:rsidRPr="003420C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925F24">
              <w:rPr>
                <w:rFonts w:eastAsia="Calibri"/>
                <w:sz w:val="26"/>
                <w:szCs w:val="26"/>
              </w:rPr>
              <w:t>integer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14:paraId="64085CB1" w14:textId="5C75CA43" w:rsidR="00E72B78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925F24"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2FD8DB20" w14:textId="3AC57194" w:rsidR="00E72B78" w:rsidRPr="00106A5D" w:rsidRDefault="00E72B78" w:rsidP="00E72B78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</w:t>
            </w:r>
            <w:r w:rsidRPr="00106A5D">
              <w:rPr>
                <w:sz w:val="26"/>
                <w:szCs w:val="26"/>
              </w:rPr>
              <w:t>K</w:t>
            </w:r>
          </w:p>
        </w:tc>
      </w:tr>
    </w:tbl>
    <w:p w14:paraId="145B9AB4" w14:textId="3A47D016" w:rsidR="000B5CD2" w:rsidRDefault="00E72B78" w:rsidP="00E72B78">
      <w:pPr>
        <w:spacing w:before="100" w:beforeAutospacing="1" w:after="100" w:afterAutospacing="1"/>
        <w:ind w:firstLine="567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0FAE9FF" wp14:editId="22EEB2A3">
            <wp:extent cx="5940425" cy="5477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A77C" w14:textId="77777777" w:rsidR="00E72B78" w:rsidRDefault="00E72B78" w:rsidP="00E72B78">
      <w:pPr>
        <w:spacing w:before="100" w:beforeAutospacing="1"/>
        <w:jc w:val="center"/>
        <w:rPr>
          <w:rFonts w:eastAsia="Calibri"/>
          <w:sz w:val="28"/>
          <w:szCs w:val="28"/>
        </w:rPr>
      </w:pPr>
      <w:r>
        <w:tab/>
      </w:r>
      <w:r>
        <w:rPr>
          <w:rFonts w:eastAsia="Calibri"/>
          <w:sz w:val="28"/>
          <w:szCs w:val="28"/>
        </w:rPr>
        <w:t>Рисунок 1.6.1 – Схема данных</w:t>
      </w:r>
    </w:p>
    <w:p w14:paraId="7006B0A9" w14:textId="4BB426F9" w:rsidR="00E72B78" w:rsidRPr="00E72B78" w:rsidRDefault="00E72B78" w:rsidP="00E72B78">
      <w:pPr>
        <w:tabs>
          <w:tab w:val="left" w:pos="3970"/>
        </w:tabs>
      </w:pPr>
      <w:bookmarkStart w:id="1" w:name="_GoBack"/>
      <w:bookmarkEnd w:id="1"/>
    </w:p>
    <w:sectPr w:rsidR="00E72B78" w:rsidRPr="00E72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D6"/>
    <w:rsid w:val="000B5CD2"/>
    <w:rsid w:val="00255A1C"/>
    <w:rsid w:val="004A60D6"/>
    <w:rsid w:val="00C66277"/>
    <w:rsid w:val="00D11890"/>
    <w:rsid w:val="00E7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C07B"/>
  <w15:chartTrackingRefBased/>
  <w15:docId w15:val="{60A45712-A424-407F-9213-2DA8A959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сайфуллин</dc:creator>
  <cp:keywords/>
  <dc:description/>
  <cp:lastModifiedBy>айдар сайфуллин</cp:lastModifiedBy>
  <cp:revision>3</cp:revision>
  <dcterms:created xsi:type="dcterms:W3CDTF">2022-10-21T03:17:00Z</dcterms:created>
  <dcterms:modified xsi:type="dcterms:W3CDTF">2022-10-21T03:45:00Z</dcterms:modified>
</cp:coreProperties>
</file>