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05C2C" w14:paraId="25AD7A71" w14:textId="77777777" w:rsidTr="00005C2C">
        <w:tc>
          <w:tcPr>
            <w:tcW w:w="10456" w:type="dxa"/>
          </w:tcPr>
          <w:p w14:paraId="48D4C59A" w14:textId="51CE66C6" w:rsidR="00005C2C" w:rsidRDefault="00005C2C" w:rsidP="00005C2C">
            <w:pPr>
              <w:jc w:val="both"/>
            </w:pPr>
            <w:r w:rsidRPr="00B804B2">
              <w:rPr>
                <w:sz w:val="48"/>
                <w:szCs w:val="48"/>
              </w:rPr>
              <w:t>Лежбединов Айдемир</w:t>
            </w:r>
          </w:p>
        </w:tc>
      </w:tr>
    </w:tbl>
    <w:p w14:paraId="6BDB9D3F" w14:textId="77777777" w:rsidR="00F12C76" w:rsidRDefault="00F12C76" w:rsidP="00005C2C">
      <w:pPr>
        <w:spacing w:after="0"/>
        <w:jc w:val="both"/>
      </w:pPr>
    </w:p>
    <w:tbl>
      <w:tblPr>
        <w:tblStyle w:val="ac"/>
        <w:tblW w:w="209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126"/>
        <w:gridCol w:w="2977"/>
        <w:gridCol w:w="6294"/>
        <w:gridCol w:w="3483"/>
        <w:gridCol w:w="3484"/>
      </w:tblGrid>
      <w:tr w:rsidR="00005C2C" w14:paraId="6FC6C91B" w14:textId="77777777" w:rsidTr="00005C2C">
        <w:tc>
          <w:tcPr>
            <w:tcW w:w="2547" w:type="dxa"/>
          </w:tcPr>
          <w:p w14:paraId="0385B811" w14:textId="5834D909" w:rsidR="00005C2C" w:rsidRDefault="00005C2C" w:rsidP="00005C2C">
            <w:pPr>
              <w:jc w:val="both"/>
            </w:pPr>
            <w:r w:rsidRPr="00B804B2">
              <w:rPr>
                <w:szCs w:val="28"/>
              </w:rPr>
              <w:t>Краснофлодская 52</w:t>
            </w:r>
          </w:p>
        </w:tc>
        <w:tc>
          <w:tcPr>
            <w:tcW w:w="2126" w:type="dxa"/>
          </w:tcPr>
          <w:p w14:paraId="3BF30BAA" w14:textId="7E77009D" w:rsidR="00005C2C" w:rsidRDefault="00005C2C" w:rsidP="00005C2C">
            <w:pPr>
              <w:jc w:val="both"/>
            </w:pPr>
            <w:r w:rsidRPr="00B804B2">
              <w:rPr>
                <w:szCs w:val="28"/>
              </w:rPr>
              <w:t>8800-555-35-35</w:t>
            </w:r>
          </w:p>
        </w:tc>
        <w:tc>
          <w:tcPr>
            <w:tcW w:w="2977" w:type="dxa"/>
          </w:tcPr>
          <w:p w14:paraId="76134807" w14:textId="365F78C7" w:rsidR="00005C2C" w:rsidRDefault="00005C2C" w:rsidP="00005C2C">
            <w:pPr>
              <w:jc w:val="both"/>
            </w:pPr>
            <w:r w:rsidRPr="00B804B2">
              <w:rPr>
                <w:szCs w:val="28"/>
              </w:rPr>
              <w:t>IshuRabotu@gmail.com</w:t>
            </w:r>
          </w:p>
        </w:tc>
        <w:tc>
          <w:tcPr>
            <w:tcW w:w="6294" w:type="dxa"/>
          </w:tcPr>
          <w:p w14:paraId="7DEFDD76" w14:textId="1D41E1F2" w:rsidR="00005C2C" w:rsidRDefault="00005C2C" w:rsidP="00005C2C">
            <w:pPr>
              <w:jc w:val="both"/>
            </w:pPr>
          </w:p>
        </w:tc>
        <w:tc>
          <w:tcPr>
            <w:tcW w:w="3483" w:type="dxa"/>
          </w:tcPr>
          <w:p w14:paraId="760FE350" w14:textId="77777777" w:rsidR="00005C2C" w:rsidRDefault="00005C2C" w:rsidP="00005C2C">
            <w:pPr>
              <w:jc w:val="both"/>
            </w:pPr>
          </w:p>
        </w:tc>
        <w:tc>
          <w:tcPr>
            <w:tcW w:w="3484" w:type="dxa"/>
          </w:tcPr>
          <w:p w14:paraId="5A90602F" w14:textId="77777777" w:rsidR="00005C2C" w:rsidRDefault="00005C2C" w:rsidP="00005C2C">
            <w:pPr>
              <w:jc w:val="both"/>
            </w:pPr>
          </w:p>
        </w:tc>
      </w:tr>
    </w:tbl>
    <w:p w14:paraId="44DF747B" w14:textId="77777777" w:rsidR="00005C2C" w:rsidRDefault="00005C2C" w:rsidP="00005C2C">
      <w:pPr>
        <w:spacing w:after="0"/>
        <w:jc w:val="both"/>
      </w:pPr>
    </w:p>
    <w:p w14:paraId="5C16DD02" w14:textId="77777777" w:rsidR="00005C2C" w:rsidRDefault="00005C2C" w:rsidP="00005C2C">
      <w:pPr>
        <w:spacing w:after="0"/>
        <w:jc w:val="both"/>
        <w:rPr>
          <w:lang w:val="en-US"/>
        </w:rPr>
      </w:pPr>
    </w:p>
    <w:p w14:paraId="36C74666" w14:textId="77777777" w:rsidR="00005C2C" w:rsidRPr="00005C2C" w:rsidRDefault="00005C2C" w:rsidP="00005C2C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05C2C" w14:paraId="5717F517" w14:textId="77777777" w:rsidTr="00005C2C">
        <w:tc>
          <w:tcPr>
            <w:tcW w:w="10456" w:type="dxa"/>
          </w:tcPr>
          <w:p w14:paraId="7C7B2EFC" w14:textId="77777777" w:rsidR="00005C2C" w:rsidRDefault="00005C2C" w:rsidP="00005C2C">
            <w:pPr>
              <w:jc w:val="both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</w:rPr>
              <w:t xml:space="preserve">Уважаемая компания </w:t>
            </w:r>
            <w:r>
              <w:rPr>
                <w:sz w:val="40"/>
                <w:szCs w:val="40"/>
                <w:lang w:val="en-US"/>
              </w:rPr>
              <w:t>Google</w:t>
            </w:r>
          </w:p>
          <w:p w14:paraId="3235DACF" w14:textId="0D6C63CC" w:rsidR="00005C2C" w:rsidRPr="00005C2C" w:rsidRDefault="00005C2C" w:rsidP="00005C2C">
            <w:pPr>
              <w:jc w:val="both"/>
              <w:rPr>
                <w:lang w:val="en-US"/>
              </w:rPr>
            </w:pPr>
          </w:p>
        </w:tc>
      </w:tr>
    </w:tbl>
    <w:p w14:paraId="78BA7087" w14:textId="77777777" w:rsidR="00005C2C" w:rsidRDefault="00005C2C" w:rsidP="00005C2C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05C2C" w:rsidRPr="00005C2C" w14:paraId="4F502801" w14:textId="77777777" w:rsidTr="00005C2C">
        <w:tc>
          <w:tcPr>
            <w:tcW w:w="10456" w:type="dxa"/>
          </w:tcPr>
          <w:p w14:paraId="145300BE" w14:textId="4E4ECA82" w:rsidR="00005C2C" w:rsidRPr="00005C2C" w:rsidRDefault="00005C2C" w:rsidP="00005C2C">
            <w:pPr>
              <w:jc w:val="both"/>
            </w:pPr>
            <w:r w:rsidRPr="00005C2C">
              <w:t>Я хотел бы выразить искренний интерес к возможности присоединиться к вашей команде в роли программиста. Для меня Google — это не просто технологическая компания, а источник вдохновения и пример того, как инновации могут менять жизнь людей по всему миру.</w:t>
            </w:r>
          </w:p>
        </w:tc>
      </w:tr>
    </w:tbl>
    <w:p w14:paraId="3E2093B9" w14:textId="77777777" w:rsidR="00005C2C" w:rsidRDefault="00005C2C" w:rsidP="00005C2C">
      <w:pPr>
        <w:spacing w:after="0"/>
        <w:jc w:val="both"/>
        <w:rPr>
          <w:lang w:val="en-US"/>
        </w:rPr>
      </w:pPr>
    </w:p>
    <w:p w14:paraId="705F6D1D" w14:textId="00E3BFC4" w:rsidR="00005C2C" w:rsidRDefault="00005C2C" w:rsidP="00005C2C">
      <w:pPr>
        <w:spacing w:after="0"/>
        <w:jc w:val="both"/>
        <w:rPr>
          <w:lang w:val="en-US"/>
        </w:rPr>
      </w:pPr>
    </w:p>
    <w:p w14:paraId="030625D9" w14:textId="77777777" w:rsidR="00005C2C" w:rsidRDefault="00005C2C" w:rsidP="00005C2C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05C2C" w:rsidRPr="00005C2C" w14:paraId="02AE7205" w14:textId="77777777" w:rsidTr="00005C2C">
        <w:tc>
          <w:tcPr>
            <w:tcW w:w="10456" w:type="dxa"/>
          </w:tcPr>
          <w:p w14:paraId="37318B01" w14:textId="5E42B9B9" w:rsidR="00005C2C" w:rsidRPr="00005C2C" w:rsidRDefault="00005C2C" w:rsidP="00005C2C">
            <w:pPr>
              <w:jc w:val="both"/>
            </w:pPr>
            <w:r w:rsidRPr="00005C2C">
              <w:t>Я обладаю прочными знаниями в области программирования и разработке программных решений. В своей работе я стремлюсь писать чистый, эффективный код и применять современные подходы к проектированию. Мне близок принцип Google — «focus on the user and all else will follow», и я стараюсь применять его в каждом проекте, создавая удобные и надёжные решения.</w:t>
            </w:r>
          </w:p>
        </w:tc>
      </w:tr>
    </w:tbl>
    <w:p w14:paraId="0D5D2381" w14:textId="36449E80" w:rsidR="00005C2C" w:rsidRDefault="00005C2C" w:rsidP="00005C2C">
      <w:pPr>
        <w:spacing w:after="0"/>
        <w:jc w:val="both"/>
        <w:rPr>
          <w:lang w:val="en-US"/>
        </w:rPr>
      </w:pPr>
    </w:p>
    <w:p w14:paraId="5ECBC1C2" w14:textId="77777777" w:rsidR="00005C2C" w:rsidRDefault="00005C2C" w:rsidP="00005C2C">
      <w:pPr>
        <w:spacing w:after="0"/>
        <w:jc w:val="both"/>
        <w:rPr>
          <w:lang w:val="en-US"/>
        </w:rPr>
      </w:pPr>
    </w:p>
    <w:p w14:paraId="505946B3" w14:textId="77777777" w:rsidR="00005C2C" w:rsidRDefault="00005C2C" w:rsidP="00005C2C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05C2C" w:rsidRPr="00005C2C" w14:paraId="6258A57D" w14:textId="77777777" w:rsidTr="00005C2C">
        <w:tc>
          <w:tcPr>
            <w:tcW w:w="10456" w:type="dxa"/>
          </w:tcPr>
          <w:p w14:paraId="355A4011" w14:textId="4B7C5496" w:rsidR="00005C2C" w:rsidRPr="00005C2C" w:rsidRDefault="00005C2C" w:rsidP="00005C2C">
            <w:pPr>
              <w:jc w:val="both"/>
            </w:pPr>
            <w:r w:rsidRPr="00005C2C">
              <w:t>Буду рад возможности обсудить, как мой опыт и профессиональные навыки могут быть полезны команде Google. Благодарю вас за внимание к моей кандидатуре и надеюсь на дальнейшее общение.</w:t>
            </w:r>
          </w:p>
        </w:tc>
      </w:tr>
    </w:tbl>
    <w:p w14:paraId="0D62FF19" w14:textId="77777777" w:rsidR="00005C2C" w:rsidRDefault="00005C2C" w:rsidP="00005C2C">
      <w:pPr>
        <w:spacing w:after="0"/>
        <w:jc w:val="both"/>
        <w:rPr>
          <w:lang w:val="en-US"/>
        </w:rPr>
      </w:pPr>
    </w:p>
    <w:p w14:paraId="13337BDA" w14:textId="77777777" w:rsidR="00005C2C" w:rsidRDefault="00005C2C" w:rsidP="00005C2C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05C2C" w14:paraId="06945E0B" w14:textId="77777777" w:rsidTr="00005C2C">
        <w:tc>
          <w:tcPr>
            <w:tcW w:w="10456" w:type="dxa"/>
          </w:tcPr>
          <w:p w14:paraId="049C9888" w14:textId="7695A71B" w:rsidR="00005C2C" w:rsidRPr="00005C2C" w:rsidRDefault="00005C2C" w:rsidP="00005C2C">
            <w:pPr>
              <w:jc w:val="both"/>
              <w:rPr>
                <w:sz w:val="40"/>
                <w:szCs w:val="40"/>
              </w:rPr>
            </w:pPr>
            <w:r w:rsidRPr="00005C2C">
              <w:rPr>
                <w:sz w:val="40"/>
                <w:szCs w:val="40"/>
              </w:rPr>
              <w:t>С уважением</w:t>
            </w:r>
          </w:p>
        </w:tc>
      </w:tr>
    </w:tbl>
    <w:p w14:paraId="1203E352" w14:textId="77777777" w:rsidR="00005C2C" w:rsidRDefault="00005C2C" w:rsidP="00005C2C">
      <w:pPr>
        <w:spacing w:after="0"/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05C2C" w14:paraId="0EF6DD13" w14:textId="77777777" w:rsidTr="00005C2C">
        <w:tc>
          <w:tcPr>
            <w:tcW w:w="5228" w:type="dxa"/>
          </w:tcPr>
          <w:p w14:paraId="1DC6D1A2" w14:textId="11246AFF" w:rsidR="00005C2C" w:rsidRDefault="00005C2C" w:rsidP="00005C2C">
            <w:pPr>
              <w:jc w:val="both"/>
            </w:pPr>
            <w:r w:rsidRPr="00005C2C">
              <w:t>Лежбединов Айдемир Исрапилович</w:t>
            </w:r>
          </w:p>
        </w:tc>
        <w:tc>
          <w:tcPr>
            <w:tcW w:w="5228" w:type="dxa"/>
          </w:tcPr>
          <w:p w14:paraId="6F64F423" w14:textId="6932C9C3" w:rsidR="00005C2C" w:rsidRDefault="00005C2C" w:rsidP="00005C2C">
            <w:pPr>
              <w:jc w:val="right"/>
            </w:pPr>
            <w:r>
              <w:t>25.10.25</w:t>
            </w:r>
          </w:p>
        </w:tc>
      </w:tr>
    </w:tbl>
    <w:p w14:paraId="60E6D86A" w14:textId="77777777" w:rsidR="00005C2C" w:rsidRPr="00005C2C" w:rsidRDefault="00005C2C" w:rsidP="00005C2C">
      <w:pPr>
        <w:spacing w:after="0"/>
        <w:jc w:val="both"/>
      </w:pPr>
    </w:p>
    <w:sectPr w:rsidR="00005C2C" w:rsidRPr="00005C2C" w:rsidSect="00005C2C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A1"/>
    <w:rsid w:val="00005C2C"/>
    <w:rsid w:val="001A7C1E"/>
    <w:rsid w:val="002B3BA1"/>
    <w:rsid w:val="00624C67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6502"/>
  <w15:chartTrackingRefBased/>
  <w15:docId w15:val="{8F89C8BB-12D2-4288-B421-2444F9E8B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B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B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B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B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B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B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B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B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3B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3B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3B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3BA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3BA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3BA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3BA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3BA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B3BA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B3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B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3BA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B3B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3BA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3B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3BA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B3BA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005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 Айдемир</dc:creator>
  <cp:keywords/>
  <dc:description/>
  <cp:lastModifiedBy>Л Айдемир</cp:lastModifiedBy>
  <cp:revision>2</cp:revision>
  <dcterms:created xsi:type="dcterms:W3CDTF">2025-10-24T20:27:00Z</dcterms:created>
  <dcterms:modified xsi:type="dcterms:W3CDTF">2025-10-24T20:35:00Z</dcterms:modified>
</cp:coreProperties>
</file>