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7416" w14:textId="2910795E" w:rsidR="00D3155F" w:rsidRDefault="00822A53" w:rsidP="00D3155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Interactive Infographics</w:t>
      </w:r>
    </w:p>
    <w:p w14:paraId="1DEDFB4C" w14:textId="77777777" w:rsidR="00822A53" w:rsidRDefault="00822A53" w:rsidP="00D3155F">
      <w:pPr>
        <w:jc w:val="center"/>
        <w:rPr>
          <w:b/>
          <w:bCs/>
          <w:sz w:val="32"/>
          <w:szCs w:val="32"/>
          <w:u w:val="single"/>
        </w:rPr>
      </w:pPr>
    </w:p>
    <w:p w14:paraId="78CA9CB7" w14:textId="18D59106" w:rsidR="00C9460A" w:rsidRPr="00C9460A" w:rsidRDefault="00C9460A" w:rsidP="00C9460A">
      <w:pPr>
        <w:rPr>
          <w:b/>
          <w:bCs/>
          <w:sz w:val="32"/>
          <w:szCs w:val="32"/>
          <w:u w:val="single"/>
        </w:rPr>
      </w:pPr>
      <w:r w:rsidRPr="00C9460A">
        <w:rPr>
          <w:b/>
          <w:bCs/>
          <w:sz w:val="32"/>
          <w:szCs w:val="32"/>
          <w:u w:val="single"/>
        </w:rPr>
        <w:t>Project Setup:</w:t>
      </w:r>
    </w:p>
    <w:p w14:paraId="506DCA08" w14:textId="702959CC" w:rsidR="00C9460A" w:rsidRPr="00C9460A" w:rsidRDefault="00C9460A" w:rsidP="00C9460A">
      <w:r>
        <w:t xml:space="preserve">1. </w:t>
      </w:r>
      <w:r w:rsidRPr="00C9460A">
        <w:t>Navigate to - </w:t>
      </w:r>
      <w:hyperlink r:id="rId5" w:history="1">
        <w:r w:rsidRPr="00C9460A">
          <w:rPr>
            <w:rStyle w:val="Hyperlink"/>
          </w:rPr>
          <w:t>https://github.com/Ayeshaq09/Unified-mentor-projects</w:t>
        </w:r>
      </w:hyperlink>
      <w:r w:rsidRPr="00C9460A">
        <w:t> You will</w:t>
      </w:r>
      <w:r>
        <w:t xml:space="preserve"> see</w:t>
      </w:r>
      <w:r w:rsidRPr="00C9460A">
        <w:t xml:space="preserve"> all 8 projects.</w:t>
      </w:r>
    </w:p>
    <w:p w14:paraId="1EEC67B4" w14:textId="0895A6B6" w:rsidR="00C9460A" w:rsidRDefault="00C9460A" w:rsidP="00C9460A">
      <w:r>
        <w:t xml:space="preserve">2. </w:t>
      </w:r>
      <w:r w:rsidRPr="00C9460A">
        <w:t>To get the projects onto your system: click on "Code" button and copy the link - </w:t>
      </w:r>
      <w:hyperlink r:id="rId6" w:history="1">
        <w:r w:rsidRPr="00C9460A">
          <w:rPr>
            <w:rStyle w:val="Hyperlink"/>
          </w:rPr>
          <w:t>https://github.com/Ayeshaq09/Unified-mentor-projects.git</w:t>
        </w:r>
      </w:hyperlink>
    </w:p>
    <w:p w14:paraId="6F577EB9" w14:textId="2FDA3B9F" w:rsidR="00C9460A" w:rsidRPr="00C9460A" w:rsidRDefault="00C9460A" w:rsidP="00C9460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22E1688" wp14:editId="0CD7799D">
                <wp:simplePos x="0" y="0"/>
                <wp:positionH relativeFrom="column">
                  <wp:posOffset>3314880</wp:posOffset>
                </wp:positionH>
                <wp:positionV relativeFrom="paragraph">
                  <wp:posOffset>1750000</wp:posOffset>
                </wp:positionV>
                <wp:extent cx="1942560" cy="16560"/>
                <wp:effectExtent l="38100" t="38100" r="38735" b="40640"/>
                <wp:wrapNone/>
                <wp:docPr id="8455848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425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7556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0.5pt;margin-top:137.3pt;width:153.9pt;height: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58177B" wp14:editId="6BCA9F85">
                <wp:simplePos x="0" y="0"/>
                <wp:positionH relativeFrom="column">
                  <wp:posOffset>5074920</wp:posOffset>
                </wp:positionH>
                <wp:positionV relativeFrom="paragraph">
                  <wp:posOffset>628960</wp:posOffset>
                </wp:positionV>
                <wp:extent cx="510120" cy="23760"/>
                <wp:effectExtent l="38100" t="38100" r="42545" b="52705"/>
                <wp:wrapNone/>
                <wp:docPr id="64541913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101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F2490" id="Ink 1" o:spid="_x0000_s1026" type="#_x0000_t75" style="position:absolute;margin-left:399.1pt;margin-top:49pt;width:41.15pt;height: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">
                <v:imagedata r:id="rId10" o:title=""/>
              </v:shape>
            </w:pict>
          </mc:Fallback>
        </mc:AlternateContent>
      </w:r>
      <w:r w:rsidRPr="00C9460A">
        <w:rPr>
          <w:noProof/>
        </w:rPr>
        <w:drawing>
          <wp:inline distT="0" distB="0" distL="0" distR="0" wp14:anchorId="3EEC4020" wp14:editId="24A8E411">
            <wp:extent cx="5731510" cy="2620010"/>
            <wp:effectExtent l="0" t="0" r="2540" b="8890"/>
            <wp:docPr id="209192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1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4193" w14:textId="77777777" w:rsidR="008844D8" w:rsidRDefault="008844D8" w:rsidP="00C9460A">
      <w:r>
        <w:t xml:space="preserve">3. </w:t>
      </w:r>
      <w:r w:rsidR="00C9460A" w:rsidRPr="00C9460A">
        <w:t xml:space="preserve">Open git bash and run the following command: </w:t>
      </w:r>
    </w:p>
    <w:p w14:paraId="6E533336" w14:textId="33424906" w:rsidR="00C9460A" w:rsidRDefault="008844D8" w:rsidP="00C9460A">
      <w:r w:rsidRPr="00C9460A">
        <w:t xml:space="preserve">git </w:t>
      </w:r>
      <w:r w:rsidR="00C9460A" w:rsidRPr="00C9460A">
        <w:t>clone </w:t>
      </w:r>
      <w:hyperlink r:id="rId12" w:history="1">
        <w:r w:rsidR="00C9460A" w:rsidRPr="00C9460A">
          <w:rPr>
            <w:rStyle w:val="Hyperlink"/>
          </w:rPr>
          <w:t>https://github.com/Ayeshaq09/Unified-mentor-projects.git</w:t>
        </w:r>
      </w:hyperlink>
    </w:p>
    <w:p w14:paraId="29B036AF" w14:textId="77777777" w:rsidR="00484D75" w:rsidRDefault="008844D8" w:rsidP="00C9460A">
      <w:r w:rsidRPr="008844D8">
        <w:rPr>
          <w:noProof/>
        </w:rPr>
        <w:drawing>
          <wp:inline distT="0" distB="0" distL="0" distR="0" wp14:anchorId="1C683A8A" wp14:editId="659A7E79">
            <wp:extent cx="2600688" cy="905001"/>
            <wp:effectExtent l="0" t="0" r="9525" b="9525"/>
            <wp:docPr id="183542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26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D75" w:rsidRPr="00484D75">
        <w:rPr>
          <w:noProof/>
        </w:rPr>
        <w:t xml:space="preserve"> </w:t>
      </w:r>
    </w:p>
    <w:p w14:paraId="02DDAAAB" w14:textId="1D3E2767" w:rsidR="008844D8" w:rsidRDefault="00484D75" w:rsidP="00484D7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47A4C51" wp14:editId="77B9C8CB">
                <wp:simplePos x="0" y="0"/>
                <wp:positionH relativeFrom="column">
                  <wp:posOffset>480240</wp:posOffset>
                </wp:positionH>
                <wp:positionV relativeFrom="paragraph">
                  <wp:posOffset>2399340</wp:posOffset>
                </wp:positionV>
                <wp:extent cx="1196280" cy="38880"/>
                <wp:effectExtent l="38100" t="38100" r="42545" b="37465"/>
                <wp:wrapNone/>
                <wp:docPr id="183880343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962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C6C0A" id="Ink 5" o:spid="_x0000_s1026" type="#_x0000_t75" style="position:absolute;margin-left:37.3pt;margin-top:188.4pt;width:95.2pt;height: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">
                <v:imagedata r:id="rId15" o:title=""/>
              </v:shape>
            </w:pict>
          </mc:Fallback>
        </mc:AlternateContent>
      </w:r>
      <w:r w:rsidRPr="00484D75">
        <w:rPr>
          <w:noProof/>
        </w:rPr>
        <w:drawing>
          <wp:inline distT="0" distB="0" distL="0" distR="0" wp14:anchorId="0EC79191" wp14:editId="192813BC">
            <wp:extent cx="2953162" cy="4096322"/>
            <wp:effectExtent l="0" t="0" r="0" b="0"/>
            <wp:docPr id="82539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95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BCFF" w14:textId="4DECD253" w:rsidR="00484D75" w:rsidRPr="00C9460A" w:rsidRDefault="00484D75" w:rsidP="00C9460A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4D9F9C" wp14:editId="4957B942">
                <wp:simplePos x="0" y="0"/>
                <wp:positionH relativeFrom="column">
                  <wp:posOffset>4602600</wp:posOffset>
                </wp:positionH>
                <wp:positionV relativeFrom="paragraph">
                  <wp:posOffset>656420</wp:posOffset>
                </wp:positionV>
                <wp:extent cx="417600" cy="16920"/>
                <wp:effectExtent l="38100" t="38100" r="40005" b="40640"/>
                <wp:wrapNone/>
                <wp:docPr id="124609785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176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AFA2F" id="Ink 3" o:spid="_x0000_s1026" type="#_x0000_t75" style="position:absolute;margin-left:361.9pt;margin-top:51.2pt;width:33.9pt;height: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">
                <v:imagedata r:id="rId18" o:title=""/>
              </v:shape>
            </w:pict>
          </mc:Fallback>
        </mc:AlternateContent>
      </w:r>
      <w:r w:rsidRPr="00484D75">
        <w:rPr>
          <w:noProof/>
        </w:rPr>
        <w:drawing>
          <wp:inline distT="0" distB="0" distL="0" distR="0" wp14:anchorId="2B449FA3" wp14:editId="1EBA2489">
            <wp:extent cx="5731510" cy="2193925"/>
            <wp:effectExtent l="0" t="0" r="2540" b="0"/>
            <wp:docPr id="2980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77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A21F" w14:textId="1069A020" w:rsidR="00C9460A" w:rsidRPr="00C9460A" w:rsidRDefault="00484D75" w:rsidP="00C9460A">
      <w:r>
        <w:t xml:space="preserve">4. </w:t>
      </w:r>
      <w:r w:rsidR="00C9460A" w:rsidRPr="00C9460A">
        <w:t>Once cloning is done, you get all the 8 projects onto your system.</w:t>
      </w:r>
    </w:p>
    <w:p w14:paraId="049BD1AE" w14:textId="77777777" w:rsidR="00C9460A" w:rsidRDefault="00C9460A"/>
    <w:p w14:paraId="4CF4C7E2" w14:textId="77777777" w:rsidR="00484D75" w:rsidRDefault="00484D75"/>
    <w:p w14:paraId="2D471BFA" w14:textId="77777777" w:rsidR="00827431" w:rsidRDefault="00827431">
      <w:pPr>
        <w:rPr>
          <w:b/>
          <w:bCs/>
          <w:u w:val="single"/>
        </w:rPr>
      </w:pPr>
    </w:p>
    <w:p w14:paraId="24866E47" w14:textId="77777777" w:rsidR="00827431" w:rsidRDefault="00827431">
      <w:pPr>
        <w:rPr>
          <w:b/>
          <w:bCs/>
          <w:u w:val="single"/>
        </w:rPr>
      </w:pPr>
    </w:p>
    <w:p w14:paraId="6912D82A" w14:textId="77777777" w:rsidR="00827431" w:rsidRDefault="00827431">
      <w:pPr>
        <w:rPr>
          <w:b/>
          <w:bCs/>
          <w:u w:val="single"/>
        </w:rPr>
      </w:pPr>
    </w:p>
    <w:p w14:paraId="5FBFD4F3" w14:textId="77777777" w:rsidR="00827431" w:rsidRDefault="00827431">
      <w:pPr>
        <w:rPr>
          <w:b/>
          <w:bCs/>
          <w:u w:val="single"/>
        </w:rPr>
      </w:pPr>
    </w:p>
    <w:p w14:paraId="5D596856" w14:textId="09C24742" w:rsidR="00827431" w:rsidRPr="00827431" w:rsidRDefault="00827431" w:rsidP="00827431">
      <w:pPr>
        <w:pStyle w:val="ListParagraph"/>
        <w:ind w:left="0"/>
        <w:rPr>
          <w:b/>
          <w:bCs/>
          <w:u w:val="single"/>
        </w:rPr>
      </w:pPr>
      <w:r w:rsidRPr="00827431">
        <w:rPr>
          <w:b/>
          <w:bCs/>
          <w:u w:val="single"/>
        </w:rPr>
        <w:lastRenderedPageBreak/>
        <w:t>About the project:</w:t>
      </w:r>
    </w:p>
    <w:p w14:paraId="29D42F6A" w14:textId="77777777" w:rsidR="00827431" w:rsidRPr="00827431" w:rsidRDefault="00827431" w:rsidP="00827431">
      <w:r w:rsidRPr="00827431">
        <w:t>This project presents interactive infographics on global air pollution using line chart and images.</w:t>
      </w:r>
    </w:p>
    <w:p w14:paraId="4C2BCB60" w14:textId="77777777" w:rsidR="00827431" w:rsidRPr="00827431" w:rsidRDefault="00827431" w:rsidP="00827431">
      <w:pPr>
        <w:pStyle w:val="ListParagraph"/>
      </w:pPr>
    </w:p>
    <w:p w14:paraId="1822228D" w14:textId="56157B90" w:rsidR="00827431" w:rsidRPr="00827431" w:rsidRDefault="00827431" w:rsidP="00827431">
      <w:pPr>
        <w:pStyle w:val="ListParagraph"/>
        <w:ind w:left="0"/>
      </w:pPr>
      <w:r w:rsidRPr="00827431">
        <w:rPr>
          <w:b/>
          <w:bCs/>
        </w:rPr>
        <w:t>Feature</w:t>
      </w:r>
      <w:r>
        <w:rPr>
          <w:b/>
          <w:bCs/>
        </w:rPr>
        <w:t>s:</w:t>
      </w:r>
    </w:p>
    <w:p w14:paraId="00D8CECE" w14:textId="65231EF2" w:rsidR="00827431" w:rsidRPr="00827431" w:rsidRDefault="00827431" w:rsidP="00827431">
      <w:pPr>
        <w:pStyle w:val="ListParagraph"/>
        <w:numPr>
          <w:ilvl w:val="0"/>
          <w:numId w:val="5"/>
        </w:numPr>
      </w:pPr>
      <w:r w:rsidRPr="00827431">
        <w:t>Interactive charts, images and sliders for exploring data.</w:t>
      </w:r>
    </w:p>
    <w:p w14:paraId="18826C83" w14:textId="77777777" w:rsidR="00827431" w:rsidRPr="00827431" w:rsidRDefault="00827431" w:rsidP="00827431">
      <w:pPr>
        <w:pStyle w:val="ListParagraph"/>
        <w:numPr>
          <w:ilvl w:val="0"/>
          <w:numId w:val="5"/>
        </w:numPr>
      </w:pPr>
      <w:r w:rsidRPr="00827431">
        <w:t>Mobile-responsive, clean design.</w:t>
      </w:r>
    </w:p>
    <w:p w14:paraId="5E898F7E" w14:textId="77777777" w:rsidR="00827431" w:rsidRPr="00827431" w:rsidRDefault="00827431" w:rsidP="00827431">
      <w:pPr>
        <w:pStyle w:val="ListParagraph"/>
      </w:pPr>
    </w:p>
    <w:p w14:paraId="26928CB5" w14:textId="37ACECFD" w:rsidR="00827431" w:rsidRPr="00827431" w:rsidRDefault="00827431" w:rsidP="00827431">
      <w:r w:rsidRPr="00827431">
        <w:rPr>
          <w:b/>
          <w:bCs/>
        </w:rPr>
        <w:t>Technologies Used</w:t>
      </w:r>
    </w:p>
    <w:p w14:paraId="50D535E6" w14:textId="0D2885E7" w:rsidR="00827431" w:rsidRPr="00827431" w:rsidRDefault="00827431" w:rsidP="00827431">
      <w:pPr>
        <w:pStyle w:val="ListParagraph"/>
        <w:numPr>
          <w:ilvl w:val="0"/>
          <w:numId w:val="4"/>
        </w:numPr>
      </w:pPr>
      <w:r w:rsidRPr="00827431">
        <w:t>HTML5, CSS3, JavaScript</w:t>
      </w:r>
    </w:p>
    <w:p w14:paraId="6AE2C97C" w14:textId="3C954D5A" w:rsidR="00827431" w:rsidRPr="00827431" w:rsidRDefault="00827431" w:rsidP="00827431">
      <w:pPr>
        <w:pStyle w:val="ListParagraph"/>
        <w:numPr>
          <w:ilvl w:val="0"/>
          <w:numId w:val="4"/>
        </w:numPr>
      </w:pPr>
      <w:r w:rsidRPr="00827431">
        <w:t>Chart.js for the graph</w:t>
      </w:r>
    </w:p>
    <w:p w14:paraId="19587C95" w14:textId="77777777" w:rsidR="00827431" w:rsidRPr="00827431" w:rsidRDefault="00827431" w:rsidP="00827431">
      <w:pPr>
        <w:pStyle w:val="ListParagraph"/>
        <w:numPr>
          <w:ilvl w:val="0"/>
          <w:numId w:val="4"/>
        </w:numPr>
      </w:pPr>
      <w:r w:rsidRPr="00827431">
        <w:t>JSON dataset</w:t>
      </w:r>
    </w:p>
    <w:p w14:paraId="671DFC4A" w14:textId="77777777" w:rsidR="00827431" w:rsidRDefault="00827431">
      <w:pPr>
        <w:rPr>
          <w:b/>
          <w:bCs/>
          <w:u w:val="single"/>
        </w:rPr>
      </w:pPr>
    </w:p>
    <w:p w14:paraId="40950F24" w14:textId="72B00E35" w:rsidR="00484D75" w:rsidRPr="002F795A" w:rsidRDefault="00B7000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Interactive infographics </w:t>
      </w:r>
      <w:r w:rsidR="00484D75" w:rsidRPr="002F795A">
        <w:rPr>
          <w:b/>
          <w:bCs/>
          <w:u w:val="single"/>
        </w:rPr>
        <w:t>project setup:</w:t>
      </w:r>
    </w:p>
    <w:p w14:paraId="115C2322" w14:textId="77777777" w:rsidR="00075CFB" w:rsidRDefault="00484D75" w:rsidP="00075CFB">
      <w:r>
        <w:t>1.</w:t>
      </w:r>
      <w:r w:rsidR="00A24029">
        <w:t xml:space="preserve">Open the folder in </w:t>
      </w:r>
      <w:proofErr w:type="spellStart"/>
      <w:r w:rsidR="00A24029">
        <w:t>vscode</w:t>
      </w:r>
      <w:proofErr w:type="spellEnd"/>
      <w:r w:rsidR="00A24029">
        <w:t xml:space="preserve"> and in terminal run </w:t>
      </w:r>
      <w:r w:rsidR="0024443C">
        <w:t>–</w:t>
      </w:r>
      <w:r w:rsidR="00A24029">
        <w:t xml:space="preserve"> </w:t>
      </w:r>
      <w:proofErr w:type="spellStart"/>
      <w:r w:rsidR="00075CFB" w:rsidRPr="00075CFB">
        <w:t>npx</w:t>
      </w:r>
      <w:proofErr w:type="spellEnd"/>
      <w:r w:rsidR="00075CFB" w:rsidRPr="00075CFB">
        <w:t xml:space="preserve"> http-server</w:t>
      </w:r>
    </w:p>
    <w:p w14:paraId="2232B814" w14:textId="029F50D2" w:rsidR="00075CFB" w:rsidRDefault="00075CFB" w:rsidP="00075CFB">
      <w:proofErr w:type="spellStart"/>
      <w:r>
        <w:t>Ctrl+click</w:t>
      </w:r>
      <w:proofErr w:type="spellEnd"/>
      <w:r>
        <w:t xml:space="preserve"> on “Available on” links to open the application in browser.</w:t>
      </w:r>
    </w:p>
    <w:p w14:paraId="47BB6349" w14:textId="05F5BBD2" w:rsidR="00075CFB" w:rsidRDefault="00075CFB" w:rsidP="00075CFB"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F3323D5" wp14:editId="0557D05E">
                <wp:simplePos x="0" y="0"/>
                <wp:positionH relativeFrom="column">
                  <wp:posOffset>1406051</wp:posOffset>
                </wp:positionH>
                <wp:positionV relativeFrom="paragraph">
                  <wp:posOffset>2389702</wp:posOffset>
                </wp:positionV>
                <wp:extent cx="222840" cy="360"/>
                <wp:effectExtent l="38100" t="38100" r="44450" b="38100"/>
                <wp:wrapNone/>
                <wp:docPr id="99968221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22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3834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10.2pt;margin-top:187.65pt;width:18.55pt;height:1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A3EA099" wp14:editId="3DC3DF62">
                <wp:simplePos x="0" y="0"/>
                <wp:positionH relativeFrom="column">
                  <wp:posOffset>1558331</wp:posOffset>
                </wp:positionH>
                <wp:positionV relativeFrom="paragraph">
                  <wp:posOffset>2251102</wp:posOffset>
                </wp:positionV>
                <wp:extent cx="159480" cy="360"/>
                <wp:effectExtent l="38100" t="38100" r="50165" b="38100"/>
                <wp:wrapNone/>
                <wp:docPr id="161971661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9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1CD10" id="Ink 4" o:spid="_x0000_s1026" type="#_x0000_t75" style="position:absolute;margin-left:122.2pt;margin-top:176.75pt;width:13.5pt;height:1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6560ED4" wp14:editId="1407CC1E">
                <wp:simplePos x="0" y="0"/>
                <wp:positionH relativeFrom="column">
                  <wp:posOffset>4699691</wp:posOffset>
                </wp:positionH>
                <wp:positionV relativeFrom="paragraph">
                  <wp:posOffset>30262</wp:posOffset>
                </wp:positionV>
                <wp:extent cx="913320" cy="186840"/>
                <wp:effectExtent l="38100" t="38100" r="39370" b="41910"/>
                <wp:wrapNone/>
                <wp:docPr id="103271410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1332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28FC1" id="Ink 2" o:spid="_x0000_s1026" type="#_x0000_t75" style="position:absolute;margin-left:369.55pt;margin-top:1.9pt;width:72.9pt;height:15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">
                <v:imagedata r:id="rId25" o:title=""/>
              </v:shape>
            </w:pict>
          </mc:Fallback>
        </mc:AlternateContent>
      </w:r>
      <w:r w:rsidRPr="00075CFB">
        <w:rPr>
          <w:noProof/>
        </w:rPr>
        <w:drawing>
          <wp:inline distT="0" distB="0" distL="0" distR="0" wp14:anchorId="4E67C5ED" wp14:editId="71FAD6E4">
            <wp:extent cx="5731510" cy="2702560"/>
            <wp:effectExtent l="0" t="0" r="2540" b="2540"/>
            <wp:docPr id="13187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59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71E5" w14:textId="77777777" w:rsidR="00EF5F72" w:rsidRDefault="00EF5F72" w:rsidP="00075CFB"/>
    <w:p w14:paraId="11ED8B23" w14:textId="39638167" w:rsidR="00EF5F72" w:rsidRPr="00EF5F72" w:rsidRDefault="00EF5F72" w:rsidP="00075CFB">
      <w:pPr>
        <w:rPr>
          <w:b/>
          <w:bCs/>
          <w:sz w:val="28"/>
          <w:szCs w:val="28"/>
          <w:u w:val="single"/>
        </w:rPr>
      </w:pPr>
      <w:r w:rsidRPr="00EF5F72">
        <w:rPr>
          <w:b/>
          <w:bCs/>
          <w:sz w:val="28"/>
          <w:szCs w:val="28"/>
          <w:u w:val="single"/>
        </w:rPr>
        <w:t>Functionality of the application:</w:t>
      </w:r>
    </w:p>
    <w:p w14:paraId="4FC59632" w14:textId="77777777" w:rsidR="00827431" w:rsidRPr="00827431" w:rsidRDefault="00EF5F72" w:rsidP="00827431">
      <w:pPr>
        <w:pStyle w:val="ListParagraph"/>
      </w:pPr>
      <w:r>
        <w:t>1</w:t>
      </w:r>
      <w:r w:rsidR="00FC443C">
        <w:t xml:space="preserve">. </w:t>
      </w:r>
      <w:r w:rsidR="00827431" w:rsidRPr="00827431">
        <w:t xml:space="preserve">The first section shows "World air pollution line chart" that display deaths due to 4 different types of air pollution over the years (1990-2025). </w:t>
      </w:r>
    </w:p>
    <w:p w14:paraId="1CC2DDF1" w14:textId="77777777" w:rsidR="00827431" w:rsidRDefault="00827431" w:rsidP="00827431">
      <w:pPr>
        <w:pStyle w:val="ListParagraph"/>
      </w:pPr>
    </w:p>
    <w:p w14:paraId="64A93BC8" w14:textId="6473024F" w:rsidR="00827431" w:rsidRPr="00827431" w:rsidRDefault="00827431" w:rsidP="00827431">
      <w:pPr>
        <w:pStyle w:val="ListParagraph"/>
      </w:pPr>
      <w:r w:rsidRPr="00827431">
        <w:lastRenderedPageBreak/>
        <w:t>Hover over the lines to see the tooltip. It also has a slider to navigate through the years. When you reach the year 2025 on the slider, the line graph changes to horizontal bar graph that has a tooltip (hover over the bars) and displays average of the air pollution over years.</w:t>
      </w:r>
    </w:p>
    <w:p w14:paraId="66FC4862" w14:textId="77777777" w:rsidR="00827431" w:rsidRDefault="00827431" w:rsidP="00827431">
      <w:pPr>
        <w:pStyle w:val="ListParagraph"/>
      </w:pPr>
    </w:p>
    <w:p w14:paraId="4B674877" w14:textId="2B2C8BCF" w:rsidR="00827431" w:rsidRPr="00827431" w:rsidRDefault="00827431" w:rsidP="00827431">
      <w:pPr>
        <w:pStyle w:val="ListParagraph"/>
      </w:pPr>
      <w:r w:rsidRPr="00827431">
        <w:t>You can also click play button to see the animation for the graph.</w:t>
      </w:r>
    </w:p>
    <w:p w14:paraId="0DCE2B3A" w14:textId="5453CAC8" w:rsidR="00FC443C" w:rsidRDefault="00FC443C" w:rsidP="00827431"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345EA98" wp14:editId="7A37B9B7">
                <wp:simplePos x="0" y="0"/>
                <wp:positionH relativeFrom="column">
                  <wp:posOffset>169091</wp:posOffset>
                </wp:positionH>
                <wp:positionV relativeFrom="paragraph">
                  <wp:posOffset>3150980</wp:posOffset>
                </wp:positionV>
                <wp:extent cx="257400" cy="257400"/>
                <wp:effectExtent l="38100" t="38100" r="47625" b="47625"/>
                <wp:wrapNone/>
                <wp:docPr id="193350509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5740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8EF4C" id="Ink 7" o:spid="_x0000_s1026" type="#_x0000_t75" style="position:absolute;margin-left:12.8pt;margin-top:247.6pt;width:21.25pt;height:21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">
                <v:imagedata r:id="rId28" o:title=""/>
              </v:shape>
            </w:pict>
          </mc:Fallback>
        </mc:AlternateContent>
      </w:r>
      <w:r w:rsidRPr="00FC443C">
        <w:rPr>
          <w:noProof/>
        </w:rPr>
        <w:drawing>
          <wp:inline distT="0" distB="0" distL="0" distR="0" wp14:anchorId="54C61EF5" wp14:editId="6EF6A739">
            <wp:extent cx="5731510" cy="3580130"/>
            <wp:effectExtent l="0" t="0" r="2540" b="1270"/>
            <wp:docPr id="160429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987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F938" w14:textId="77777777" w:rsidR="00827431" w:rsidRDefault="00827431" w:rsidP="00075CFB"/>
    <w:p w14:paraId="76FB5707" w14:textId="284D7EC1" w:rsidR="00827431" w:rsidRPr="00827431" w:rsidRDefault="00827431" w:rsidP="00827431">
      <w:pPr>
        <w:pStyle w:val="ListParagraph"/>
      </w:pPr>
      <w:r>
        <w:t>2</w:t>
      </w:r>
      <w:r w:rsidR="008E0303">
        <w:t>.</w:t>
      </w:r>
      <w:r w:rsidRPr="00827431">
        <w:t xml:space="preserve"> </w:t>
      </w:r>
      <w:r w:rsidRPr="00827431">
        <w:t>The next section displays "types of air pollution". Hover and click to reveal more details about each. Hover over the detail section as well for the</w:t>
      </w:r>
    </w:p>
    <w:p w14:paraId="2346AA5F" w14:textId="77777777" w:rsidR="00827431" w:rsidRPr="00827431" w:rsidRDefault="00827431" w:rsidP="00827431">
      <w:pPr>
        <w:pStyle w:val="ListParagraph"/>
      </w:pPr>
      <w:r w:rsidRPr="00827431">
        <w:t>transition effect.</w:t>
      </w:r>
    </w:p>
    <w:p w14:paraId="47566184" w14:textId="6902B7AE" w:rsidR="008E0303" w:rsidRDefault="008E0303" w:rsidP="00075CFB">
      <w:r w:rsidRPr="008E0303">
        <w:rPr>
          <w:noProof/>
        </w:rPr>
        <w:lastRenderedPageBreak/>
        <w:drawing>
          <wp:inline distT="0" distB="0" distL="0" distR="0" wp14:anchorId="57B5872F" wp14:editId="663E1AE3">
            <wp:extent cx="5731510" cy="2837815"/>
            <wp:effectExtent l="0" t="0" r="2540" b="635"/>
            <wp:docPr id="135977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739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1F0D" w14:textId="7594ADFC" w:rsidR="008E0303" w:rsidRDefault="008E0303" w:rsidP="00075CFB">
      <w:r w:rsidRPr="008E0303">
        <w:rPr>
          <w:noProof/>
        </w:rPr>
        <w:drawing>
          <wp:inline distT="0" distB="0" distL="0" distR="0" wp14:anchorId="63E39927" wp14:editId="3C255E9D">
            <wp:extent cx="5731510" cy="2853055"/>
            <wp:effectExtent l="0" t="0" r="2540" b="4445"/>
            <wp:docPr id="81626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632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594A" w14:textId="77777777" w:rsidR="00827431" w:rsidRDefault="00827431" w:rsidP="00075CFB"/>
    <w:p w14:paraId="51227CDF" w14:textId="183D3051" w:rsidR="008E0303" w:rsidRDefault="00827431" w:rsidP="00075CFB">
      <w:r>
        <w:t>3</w:t>
      </w:r>
      <w:r w:rsidR="008E0303">
        <w:t>.</w:t>
      </w:r>
      <w:r w:rsidR="00565F09">
        <w:t>Next section displays “Causes of air pollution”.</w:t>
      </w:r>
    </w:p>
    <w:p w14:paraId="381B5CC9" w14:textId="107DD441" w:rsidR="00565F09" w:rsidRDefault="00565F09" w:rsidP="00075CFB">
      <w:r w:rsidRPr="00565F09">
        <w:rPr>
          <w:noProof/>
        </w:rPr>
        <w:lastRenderedPageBreak/>
        <w:drawing>
          <wp:inline distT="0" distB="0" distL="0" distR="0" wp14:anchorId="464479E2" wp14:editId="36EBF950">
            <wp:extent cx="5731510" cy="3766185"/>
            <wp:effectExtent l="0" t="0" r="2540" b="5715"/>
            <wp:docPr id="9323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07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1C5F" w14:textId="77777777" w:rsidR="00565F09" w:rsidRDefault="00565F09" w:rsidP="00075CFB"/>
    <w:p w14:paraId="69ECD059" w14:textId="6927FE46" w:rsidR="00827431" w:rsidRDefault="00827431" w:rsidP="00827431">
      <w:r>
        <w:t>4</w:t>
      </w:r>
      <w:r w:rsidR="00565F09">
        <w:t>.</w:t>
      </w:r>
      <w:r>
        <w:t xml:space="preserve"> </w:t>
      </w:r>
      <w:r w:rsidRPr="00827431">
        <w:t xml:space="preserve">The fourth section displays "Health effects of air pollution". </w:t>
      </w:r>
    </w:p>
    <w:p w14:paraId="444FB21A" w14:textId="2E6B6ACC" w:rsidR="00827431" w:rsidRPr="00827431" w:rsidRDefault="00827431" w:rsidP="00827431">
      <w:pPr>
        <w:pStyle w:val="ListParagraph"/>
        <w:ind w:left="0"/>
      </w:pPr>
      <w:r w:rsidRPr="00827431">
        <w:t xml:space="preserve">Click over the points to reveal the health effect corresponding to the respective </w:t>
      </w:r>
    </w:p>
    <w:p w14:paraId="40706A55" w14:textId="77777777" w:rsidR="00827431" w:rsidRPr="00827431" w:rsidRDefault="00827431" w:rsidP="00827431">
      <w:pPr>
        <w:pStyle w:val="ListParagraph"/>
        <w:ind w:left="0"/>
      </w:pPr>
      <w:r w:rsidRPr="00827431">
        <w:t>body organ due to air pollution.</w:t>
      </w:r>
    </w:p>
    <w:p w14:paraId="711A9119" w14:textId="33AC2562" w:rsidR="00565F09" w:rsidRDefault="00565F09" w:rsidP="00827431">
      <w:r w:rsidRPr="00565F09">
        <w:rPr>
          <w:noProof/>
        </w:rPr>
        <w:drawing>
          <wp:inline distT="0" distB="0" distL="0" distR="0" wp14:anchorId="5B6451CF" wp14:editId="76EAB6DF">
            <wp:extent cx="5731510" cy="3561080"/>
            <wp:effectExtent l="0" t="0" r="2540" b="1270"/>
            <wp:docPr id="21004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59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64DC" w14:textId="77777777" w:rsidR="00827431" w:rsidRDefault="00827431" w:rsidP="00033C1C"/>
    <w:p w14:paraId="6E6F088F" w14:textId="0464FADA" w:rsidR="00827431" w:rsidRDefault="00827431" w:rsidP="00033C1C">
      <w:pPr>
        <w:rPr>
          <w:noProof/>
        </w:rPr>
      </w:pPr>
      <w:r>
        <w:t>5</w:t>
      </w:r>
      <w:r w:rsidR="00565F09">
        <w:t>.</w:t>
      </w:r>
      <w:r w:rsidR="00565F09" w:rsidRPr="00565F09">
        <w:rPr>
          <w:noProof/>
        </w:rPr>
        <w:t xml:space="preserve"> </w:t>
      </w:r>
      <w:r w:rsidR="00565F09">
        <w:rPr>
          <w:noProof/>
        </w:rPr>
        <w:t>Last section displays “Ways to prevent air pollution”.</w:t>
      </w:r>
    </w:p>
    <w:p w14:paraId="34A84D03" w14:textId="77777777" w:rsidR="00827431" w:rsidRPr="00827431" w:rsidRDefault="00827431" w:rsidP="00827431">
      <w:r w:rsidRPr="00827431">
        <w:t>Hover over the images for the transition effect.</w:t>
      </w:r>
    </w:p>
    <w:p w14:paraId="03C99CCB" w14:textId="51C42FEA" w:rsidR="00565F09" w:rsidRDefault="00565F09" w:rsidP="00033C1C">
      <w:r w:rsidRPr="00565F09">
        <w:rPr>
          <w:noProof/>
        </w:rPr>
        <w:drawing>
          <wp:inline distT="0" distB="0" distL="0" distR="0" wp14:anchorId="725FCADB" wp14:editId="3DD51EE6">
            <wp:extent cx="5396345" cy="4085223"/>
            <wp:effectExtent l="0" t="0" r="0" b="0"/>
            <wp:docPr id="27096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603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1461" cy="408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38AF" w14:textId="45A4DCAF" w:rsidR="00574E2E" w:rsidRPr="00574E2E" w:rsidRDefault="00827431" w:rsidP="00033C1C">
      <w:r>
        <w:t>5</w:t>
      </w:r>
      <w:r w:rsidR="00033C1C">
        <w:t>.</w:t>
      </w:r>
      <w:r w:rsidR="006E60CA">
        <w:t xml:space="preserve"> </w:t>
      </w:r>
      <w:r w:rsidR="00574E2E" w:rsidRPr="00574E2E">
        <w:t>Resize the screen to check the responsiveness of the application.</w:t>
      </w:r>
    </w:p>
    <w:p w14:paraId="68733658" w14:textId="77777777" w:rsidR="00827431" w:rsidRPr="00827431" w:rsidRDefault="00827431" w:rsidP="00827431">
      <w:pPr>
        <w:pStyle w:val="ListParagraph"/>
      </w:pPr>
    </w:p>
    <w:p w14:paraId="1F9A9F09" w14:textId="77777777" w:rsidR="00827431" w:rsidRPr="00827431" w:rsidRDefault="00827431" w:rsidP="00827431">
      <w:pPr>
        <w:pStyle w:val="ListParagraph"/>
      </w:pPr>
    </w:p>
    <w:p w14:paraId="18E84D78" w14:textId="77777777" w:rsidR="00827431" w:rsidRPr="00827431" w:rsidRDefault="00827431" w:rsidP="00827431">
      <w:pPr>
        <w:pStyle w:val="ListParagraph"/>
      </w:pPr>
    </w:p>
    <w:p w14:paraId="7E4EB440" w14:textId="63B79326" w:rsidR="00CF7324" w:rsidRPr="00CF7324" w:rsidRDefault="00CF7324" w:rsidP="00CF7324">
      <w:pPr>
        <w:pStyle w:val="ListParagraph"/>
      </w:pPr>
    </w:p>
    <w:sectPr w:rsidR="00CF7324" w:rsidRPr="00CF7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40F5"/>
    <w:multiLevelType w:val="hybridMultilevel"/>
    <w:tmpl w:val="A552EB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D4C8C"/>
    <w:multiLevelType w:val="hybridMultilevel"/>
    <w:tmpl w:val="AF586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4457"/>
    <w:multiLevelType w:val="hybridMultilevel"/>
    <w:tmpl w:val="130E5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A215C"/>
    <w:multiLevelType w:val="multilevel"/>
    <w:tmpl w:val="1C70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B429EC"/>
    <w:multiLevelType w:val="hybridMultilevel"/>
    <w:tmpl w:val="AFAC0B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97992">
    <w:abstractNumId w:val="0"/>
  </w:num>
  <w:num w:numId="2" w16cid:durableId="1314602887">
    <w:abstractNumId w:val="3"/>
  </w:num>
  <w:num w:numId="3" w16cid:durableId="1184784255">
    <w:abstractNumId w:val="4"/>
  </w:num>
  <w:num w:numId="4" w16cid:durableId="1920599016">
    <w:abstractNumId w:val="2"/>
  </w:num>
  <w:num w:numId="5" w16cid:durableId="965506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07"/>
    <w:rsid w:val="000078F3"/>
    <w:rsid w:val="0002225C"/>
    <w:rsid w:val="0002296D"/>
    <w:rsid w:val="00033C1C"/>
    <w:rsid w:val="0004353C"/>
    <w:rsid w:val="00064417"/>
    <w:rsid w:val="00075CFB"/>
    <w:rsid w:val="000930F5"/>
    <w:rsid w:val="00116896"/>
    <w:rsid w:val="001276CF"/>
    <w:rsid w:val="001765E5"/>
    <w:rsid w:val="001C6A8D"/>
    <w:rsid w:val="00235CD5"/>
    <w:rsid w:val="0024443C"/>
    <w:rsid w:val="002F1133"/>
    <w:rsid w:val="002F795A"/>
    <w:rsid w:val="00322B3F"/>
    <w:rsid w:val="003449EA"/>
    <w:rsid w:val="00347EF2"/>
    <w:rsid w:val="00423113"/>
    <w:rsid w:val="00424D0E"/>
    <w:rsid w:val="00447EEC"/>
    <w:rsid w:val="00484D75"/>
    <w:rsid w:val="004E0128"/>
    <w:rsid w:val="00565F09"/>
    <w:rsid w:val="00574E2E"/>
    <w:rsid w:val="005756BA"/>
    <w:rsid w:val="005E464E"/>
    <w:rsid w:val="00613300"/>
    <w:rsid w:val="006207A2"/>
    <w:rsid w:val="00661387"/>
    <w:rsid w:val="006A28FD"/>
    <w:rsid w:val="006E60CA"/>
    <w:rsid w:val="006F2BF3"/>
    <w:rsid w:val="00701707"/>
    <w:rsid w:val="00773260"/>
    <w:rsid w:val="007A023B"/>
    <w:rsid w:val="007A28FA"/>
    <w:rsid w:val="007E519D"/>
    <w:rsid w:val="00810C19"/>
    <w:rsid w:val="00822A53"/>
    <w:rsid w:val="0082440A"/>
    <w:rsid w:val="00827431"/>
    <w:rsid w:val="00847C6E"/>
    <w:rsid w:val="0085443A"/>
    <w:rsid w:val="008844D8"/>
    <w:rsid w:val="008D2384"/>
    <w:rsid w:val="008E0303"/>
    <w:rsid w:val="008E645B"/>
    <w:rsid w:val="00985E61"/>
    <w:rsid w:val="00990157"/>
    <w:rsid w:val="009C3FB1"/>
    <w:rsid w:val="009D09B5"/>
    <w:rsid w:val="009E3158"/>
    <w:rsid w:val="00A24029"/>
    <w:rsid w:val="00AA5A76"/>
    <w:rsid w:val="00AD212D"/>
    <w:rsid w:val="00AE3268"/>
    <w:rsid w:val="00B25A35"/>
    <w:rsid w:val="00B56370"/>
    <w:rsid w:val="00B7000E"/>
    <w:rsid w:val="00BA57BE"/>
    <w:rsid w:val="00C0014F"/>
    <w:rsid w:val="00C8586E"/>
    <w:rsid w:val="00C9460A"/>
    <w:rsid w:val="00CF7324"/>
    <w:rsid w:val="00D13B07"/>
    <w:rsid w:val="00D3155F"/>
    <w:rsid w:val="00D31F82"/>
    <w:rsid w:val="00D52833"/>
    <w:rsid w:val="00D56A01"/>
    <w:rsid w:val="00D63EF1"/>
    <w:rsid w:val="00DD2CDD"/>
    <w:rsid w:val="00E165C4"/>
    <w:rsid w:val="00E727E1"/>
    <w:rsid w:val="00E82447"/>
    <w:rsid w:val="00E952AF"/>
    <w:rsid w:val="00EF0413"/>
    <w:rsid w:val="00EF0A78"/>
    <w:rsid w:val="00EF5F72"/>
    <w:rsid w:val="00F15CCA"/>
    <w:rsid w:val="00FC443C"/>
    <w:rsid w:val="00FC6F1C"/>
    <w:rsid w:val="00FE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8B3B"/>
  <w15:chartTrackingRefBased/>
  <w15:docId w15:val="{82A6ACF2-5BC2-45C7-8001-C8B19762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7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6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7" Type="http://schemas.openxmlformats.org/officeDocument/2006/relationships/customXml" Target="ink/ink1.xml"/><Relationship Id="rId12" Type="http://schemas.openxmlformats.org/officeDocument/2006/relationships/hyperlink" Target="https://github.com/Ayeshaq09/Unified-mentor-projects.git" TargetMode="External"/><Relationship Id="rId17" Type="http://schemas.openxmlformats.org/officeDocument/2006/relationships/customXml" Target="ink/ink4.xml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customXml" Target="ink/ink5.xm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Ayeshaq09/Unified-mentor-projects.git" TargetMode="External"/><Relationship Id="rId11" Type="http://schemas.openxmlformats.org/officeDocument/2006/relationships/image" Target="media/image3.png"/><Relationship Id="rId24" Type="http://schemas.openxmlformats.org/officeDocument/2006/relationships/customXml" Target="ink/ink7.xml"/><Relationship Id="rId32" Type="http://schemas.openxmlformats.org/officeDocument/2006/relationships/image" Target="media/image17.png"/><Relationship Id="rId5" Type="http://schemas.openxmlformats.org/officeDocument/2006/relationships/hyperlink" Target="https://github.com/Ayeshaq09/Unified-mentor-projects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3.xml"/><Relationship Id="rId22" Type="http://schemas.openxmlformats.org/officeDocument/2006/relationships/customXml" Target="ink/ink6.xml"/><Relationship Id="rId27" Type="http://schemas.openxmlformats.org/officeDocument/2006/relationships/customXml" Target="ink/ink8.xml"/><Relationship Id="rId30" Type="http://schemas.openxmlformats.org/officeDocument/2006/relationships/image" Target="media/image15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59:55.71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24575,'3063'0'0,"-2681"29"0,-202-15 0,212-12 0,-211-4 0,997 1-1365,-1159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59:51.78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66 24575,'37'-9'0,"-12"1"0,42-7 0,-28 5 0,1 2 0,44-3 0,385 7 0,-251 6 0,201-2-1365,-401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8:05:43.91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0 108 24575,'0'-2'0,"1"0"0,0-1 0,-1 1 0,1 0 0,0 0 0,0 0 0,0-1 0,1 1 0,-1 1 0,0-1 0,1 0 0,-1 0 0,1 0 0,0 1 0,-1-1 0,1 1 0,0-1 0,0 1 0,0 0 0,0-1 0,0 1 0,0 0 0,1 1 0,-1-1 0,0 0 0,4 0 0,10-4 0,1 1 0,25-2 0,-37 5 0,64-4 0,109 5 0,-73 2 0,1253-2 0,-1042-21 0,-76 1 0,288 17 0,-276 5 0,-120-2-1365,-113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8:05:30.77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46 24575,'0'-1'0,"0"1"0,1-1 0,-1 0 0,0 0 0,1 1 0,-1-1 0,0 0 0,1 1 0,-1-1 0,1 1 0,-1-1 0,1 0 0,-1 1 0,1-1 0,-1 1 0,1-1 0,0 1 0,-1-1 0,1 1 0,0 0 0,0-1 0,-1 1 0,1 0 0,1-1 0,22-6 0,-16 5 0,21-5 0,1 1 0,1 2 0,41-2 0,97 8 0,-58 0 0,540-2-1365,-631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32:12.42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24575,'594'0'-1365,"-570"0"-5461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32:11.04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24575,'425'0'-1365,"-408"0"-5461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32:02.93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117 1 24512,'-117'517'0,"2536"-517"0,-2302-517 0,-2536 517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34:31.09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24501,'0'714'0,"714"-714"0,-714-714 0,-714 714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7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quadros</dc:creator>
  <cp:keywords/>
  <dc:description/>
  <cp:lastModifiedBy>ayesha quadros</cp:lastModifiedBy>
  <cp:revision>74</cp:revision>
  <dcterms:created xsi:type="dcterms:W3CDTF">2025-10-31T17:25:00Z</dcterms:created>
  <dcterms:modified xsi:type="dcterms:W3CDTF">2025-11-02T14:50:00Z</dcterms:modified>
</cp:coreProperties>
</file>