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-1356032573"/>
        <w:docPartObj>
          <w:docPartGallery w:val="Cover Pages"/>
          <w:docPartUnique/>
        </w:docPartObj>
      </w:sdtPr>
      <w:sdtEndPr>
        <w:rPr>
          <w:kern w:val="2"/>
          <w:sz w:val="24"/>
          <w:szCs w:val="24"/>
          <w:lang w:eastAsia="zh-CN"/>
          <w14:ligatures w14:val="standardContextual"/>
        </w:rPr>
      </w:sdtEndPr>
      <w:sdtContent>
        <w:p w14:paraId="541584CB" w14:textId="436011C6" w:rsidR="008A60A1" w:rsidRDefault="008A60A1">
          <w:pPr>
            <w:pStyle w:val="NoSpacing"/>
            <w:rPr>
              <w:sz w:val="2"/>
            </w:rPr>
          </w:pPr>
        </w:p>
        <w:p w14:paraId="58944426" w14:textId="77777777" w:rsidR="008A60A1" w:rsidRDefault="008A60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074EEE" wp14:editId="726BD43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47A73D" w14:textId="310373E1" w:rsidR="008A60A1" w:rsidRDefault="008A60A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t>Weird chase game</w:t>
                                </w:r>
                              </w:p>
                              <w:p w14:paraId="3EE7784C" w14:textId="280A49F9" w:rsidR="008A60A1" w:rsidRDefault="008A60A1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ITCS4230 Game Project – Game Design Document</w:t>
                                </w:r>
                              </w:p>
                              <w:p w14:paraId="50FECABC" w14:textId="77777777" w:rsidR="008A60A1" w:rsidRDefault="008A60A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B074E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1347A73D" w14:textId="310373E1" w:rsidR="008A60A1" w:rsidRDefault="008A60A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t>Weird chase game</w:t>
                          </w:r>
                        </w:p>
                        <w:p w14:paraId="3EE7784C" w14:textId="280A49F9" w:rsidR="008A60A1" w:rsidRDefault="008A60A1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ITCS4230 Game Project – Game Design Document</w:t>
                          </w:r>
                        </w:p>
                        <w:p w14:paraId="50FECABC" w14:textId="77777777" w:rsidR="008A60A1" w:rsidRDefault="008A60A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DB9B81F" wp14:editId="48D94B4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533172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29268D" wp14:editId="6CB8C7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F7E4CD" w14:textId="1029556E" w:rsidR="008A60A1" w:rsidRDefault="008A60A1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Andy Yeung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C1171D9" w14:textId="6B91C347" w:rsidR="008A60A1" w:rsidRDefault="008A60A1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ITCS4230-080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29268D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7F7E4CD" w14:textId="1029556E" w:rsidR="008A60A1" w:rsidRDefault="008A60A1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Andy Yeung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C1171D9" w14:textId="6B91C347" w:rsidR="008A60A1" w:rsidRDefault="008A60A1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ITCS4230-080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0069538" w14:textId="07CCBF13" w:rsidR="008A60A1" w:rsidRDefault="008A60A1">
          <w:r>
            <w:br w:type="page"/>
          </w:r>
        </w:p>
      </w:sdtContent>
    </w:sdt>
    <w:p w14:paraId="5F451CDF" w14:textId="710B3F2D" w:rsidR="006220E8" w:rsidRDefault="008A60A1" w:rsidP="008A60A1">
      <w:pPr>
        <w:jc w:val="center"/>
        <w:rPr>
          <w:color w:val="0F4761" w:themeColor="accent1" w:themeShade="BF"/>
          <w:sz w:val="60"/>
          <w:szCs w:val="60"/>
        </w:rPr>
      </w:pPr>
      <w:r w:rsidRPr="008A60A1">
        <w:rPr>
          <w:color w:val="0F4761" w:themeColor="accent1" w:themeShade="BF"/>
          <w:sz w:val="60"/>
          <w:szCs w:val="60"/>
        </w:rPr>
        <w:lastRenderedPageBreak/>
        <w:t>Game Overview</w:t>
      </w:r>
    </w:p>
    <w:p w14:paraId="1DEA29B9" w14:textId="37D4F870" w:rsidR="008A60A1" w:rsidRPr="008A60A1" w:rsidRDefault="008A60A1" w:rsidP="008A60A1">
      <w:pPr>
        <w:pStyle w:val="ListParagraph"/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 w:rsidRPr="008A60A1">
        <w:rPr>
          <w:color w:val="0F4761" w:themeColor="accent1" w:themeShade="BF"/>
          <w:sz w:val="36"/>
          <w:szCs w:val="36"/>
        </w:rPr>
        <w:t>Game Concept:</w:t>
      </w:r>
    </w:p>
    <w:p w14:paraId="013BB622" w14:textId="438F5CA6" w:rsidR="008A60A1" w:rsidRDefault="008A60A1" w:rsidP="008A60A1">
      <w:pPr>
        <w:pStyle w:val="ListParagraph"/>
        <w:numPr>
          <w:ilvl w:val="1"/>
          <w:numId w:val="1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This is a prototype of a game that resembles a “Monster Chase” game – Players </w:t>
      </w:r>
      <w:proofErr w:type="gramStart"/>
      <w:r>
        <w:rPr>
          <w:color w:val="0F4761" w:themeColor="accent1" w:themeShade="BF"/>
          <w:sz w:val="36"/>
          <w:szCs w:val="36"/>
        </w:rPr>
        <w:t>have to</w:t>
      </w:r>
      <w:proofErr w:type="gramEnd"/>
      <w:r>
        <w:rPr>
          <w:color w:val="0F4761" w:themeColor="accent1" w:themeShade="BF"/>
          <w:sz w:val="36"/>
          <w:szCs w:val="36"/>
        </w:rPr>
        <w:t xml:space="preserve"> navigate through platforms, collect coins, and reach the finish pole while being chased by a monster.</w:t>
      </w:r>
    </w:p>
    <w:p w14:paraId="735903F2" w14:textId="6BB6E08B" w:rsidR="008A60A1" w:rsidRDefault="008A60A1" w:rsidP="008A60A1">
      <w:pPr>
        <w:pStyle w:val="ListParagraph"/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Genre: 2D Platformer</w:t>
      </w:r>
    </w:p>
    <w:p w14:paraId="7E2D31CC" w14:textId="5D3B7925" w:rsidR="00917648" w:rsidRDefault="008A60A1" w:rsidP="00917648">
      <w:pPr>
        <w:pStyle w:val="ListParagraph"/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Target Audience: </w:t>
      </w:r>
      <w:r w:rsidR="00917648">
        <w:rPr>
          <w:color w:val="0F4761" w:themeColor="accent1" w:themeShade="BF"/>
          <w:sz w:val="36"/>
          <w:szCs w:val="36"/>
        </w:rPr>
        <w:t>Everyone/Players who want a simple 2D Platformer game.</w:t>
      </w:r>
    </w:p>
    <w:p w14:paraId="0F132A99" w14:textId="02487B80" w:rsidR="00917648" w:rsidRDefault="00917648" w:rsidP="00917648">
      <w:pPr>
        <w:pStyle w:val="ListParagraph"/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Look and Feel: P</w:t>
      </w:r>
      <w:r w:rsidR="00C532F7">
        <w:rPr>
          <w:color w:val="0F4761" w:themeColor="accent1" w:themeShade="BF"/>
          <w:sz w:val="36"/>
          <w:szCs w:val="36"/>
        </w:rPr>
        <w:t>ixel Graphics</w:t>
      </w:r>
    </w:p>
    <w:p w14:paraId="419D12BF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0F16C9A2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1948B008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55C6A2D2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6CF1E81F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4600E539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1A22066C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5BCCC27C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20479778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63DECCA9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3E40480E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33535CFB" w14:textId="10829CAA" w:rsidR="00C532F7" w:rsidRDefault="00C532F7" w:rsidP="00C532F7">
      <w:pPr>
        <w:jc w:val="center"/>
        <w:rPr>
          <w:color w:val="0F4761" w:themeColor="accent1" w:themeShade="BF"/>
          <w:sz w:val="60"/>
          <w:szCs w:val="60"/>
        </w:rPr>
      </w:pPr>
      <w:r>
        <w:rPr>
          <w:color w:val="0F4761" w:themeColor="accent1" w:themeShade="BF"/>
          <w:sz w:val="60"/>
          <w:szCs w:val="60"/>
        </w:rPr>
        <w:lastRenderedPageBreak/>
        <w:t>Gameplay and Mechanics</w:t>
      </w:r>
    </w:p>
    <w:p w14:paraId="69AE2C3A" w14:textId="01A0FC44" w:rsidR="00C532F7" w:rsidRDefault="00C532F7" w:rsidP="00C532F7">
      <w:pPr>
        <w:pStyle w:val="ListParagraph"/>
        <w:numPr>
          <w:ilvl w:val="0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Gameplay:</w:t>
      </w:r>
    </w:p>
    <w:p w14:paraId="7C50F81A" w14:textId="198352BD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Game Progression: Players </w:t>
      </w:r>
      <w:proofErr w:type="gramStart"/>
      <w:r>
        <w:rPr>
          <w:color w:val="0F4761" w:themeColor="accent1" w:themeShade="BF"/>
          <w:sz w:val="36"/>
          <w:szCs w:val="36"/>
        </w:rPr>
        <w:t>to collect</w:t>
      </w:r>
      <w:proofErr w:type="gramEnd"/>
      <w:r>
        <w:rPr>
          <w:color w:val="0F4761" w:themeColor="accent1" w:themeShade="BF"/>
          <w:sz w:val="36"/>
          <w:szCs w:val="36"/>
        </w:rPr>
        <w:t xml:space="preserve"> as much coin as possible while being chased by a monster.</w:t>
      </w:r>
    </w:p>
    <w:p w14:paraId="3A93B41A" w14:textId="3E254A60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Challenge Structure: Collecting all coins and reaching goal as quickly as possible.</w:t>
      </w:r>
    </w:p>
    <w:p w14:paraId="05DE7B2D" w14:textId="058CBF19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Objective: Reaching the goal at the very right side of the map.</w:t>
      </w:r>
    </w:p>
    <w:p w14:paraId="25DA68A4" w14:textId="1FF62C6D" w:rsidR="00C532F7" w:rsidRDefault="00C532F7" w:rsidP="00C532F7">
      <w:pPr>
        <w:pStyle w:val="ListParagraph"/>
        <w:numPr>
          <w:ilvl w:val="0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Mechanics:</w:t>
      </w:r>
    </w:p>
    <w:p w14:paraId="70460998" w14:textId="28F61796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Physics: Simple 2D with gravity.</w:t>
      </w:r>
    </w:p>
    <w:p w14:paraId="339AA415" w14:textId="03614B48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Movement: Moving Left, Right, and Jumping.</w:t>
      </w:r>
    </w:p>
    <w:p w14:paraId="5E2F9958" w14:textId="5FD3AE81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Objects: Coin and Goal Pole, both interacted by colliding/touching them.</w:t>
      </w:r>
    </w:p>
    <w:p w14:paraId="164CFCEC" w14:textId="369495B4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Action: A&amp;D Keys/</w:t>
      </w:r>
      <w:proofErr w:type="spellStart"/>
      <w:r>
        <w:rPr>
          <w:color w:val="0F4761" w:themeColor="accent1" w:themeShade="BF"/>
          <w:sz w:val="36"/>
          <w:szCs w:val="36"/>
        </w:rPr>
        <w:t>Left&amp;Right</w:t>
      </w:r>
      <w:proofErr w:type="spellEnd"/>
      <w:r>
        <w:rPr>
          <w:color w:val="0F4761" w:themeColor="accent1" w:themeShade="BF"/>
          <w:sz w:val="36"/>
          <w:szCs w:val="36"/>
        </w:rPr>
        <w:t xml:space="preserve"> Arrow Keys for moving left and right. Space Bar for jumping.</w:t>
      </w:r>
    </w:p>
    <w:p w14:paraId="1A6F42C3" w14:textId="0B227891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Combat: Player </w:t>
      </w:r>
      <w:proofErr w:type="gramStart"/>
      <w:r>
        <w:rPr>
          <w:color w:val="0F4761" w:themeColor="accent1" w:themeShade="BF"/>
          <w:sz w:val="36"/>
          <w:szCs w:val="36"/>
        </w:rPr>
        <w:t>would</w:t>
      </w:r>
      <w:proofErr w:type="gramEnd"/>
      <w:r w:rsidR="00B04F04">
        <w:rPr>
          <w:color w:val="0F4761" w:themeColor="accent1" w:themeShade="BF"/>
          <w:sz w:val="36"/>
          <w:szCs w:val="36"/>
        </w:rPr>
        <w:t xml:space="preserve"> lose 1HP</w:t>
      </w:r>
      <w:r>
        <w:rPr>
          <w:color w:val="0F4761" w:themeColor="accent1" w:themeShade="BF"/>
          <w:sz w:val="36"/>
          <w:szCs w:val="36"/>
        </w:rPr>
        <w:t xml:space="preserve"> be knocked back by the monster </w:t>
      </w:r>
      <w:r w:rsidR="00B04F04">
        <w:rPr>
          <w:color w:val="0F4761" w:themeColor="accent1" w:themeShade="BF"/>
          <w:sz w:val="36"/>
          <w:szCs w:val="36"/>
        </w:rPr>
        <w:t>if it reaches them. Game over if player falls off the platforms or HP reaches 0.</w:t>
      </w:r>
    </w:p>
    <w:p w14:paraId="49747027" w14:textId="21B93B8B" w:rsidR="00B04F04" w:rsidRDefault="00B04F04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Screen Flow: Title Screen and Gameplay Screen.</w:t>
      </w:r>
    </w:p>
    <w:p w14:paraId="32A48665" w14:textId="77777777" w:rsidR="00B04F04" w:rsidRDefault="00B04F04" w:rsidP="00B04F04">
      <w:pPr>
        <w:rPr>
          <w:color w:val="0F4761" w:themeColor="accent1" w:themeShade="BF"/>
          <w:sz w:val="36"/>
          <w:szCs w:val="36"/>
        </w:rPr>
      </w:pPr>
    </w:p>
    <w:p w14:paraId="602F63A9" w14:textId="77777777" w:rsidR="00B04F04" w:rsidRDefault="00B04F04" w:rsidP="00B04F04">
      <w:pPr>
        <w:rPr>
          <w:color w:val="0F4761" w:themeColor="accent1" w:themeShade="BF"/>
          <w:sz w:val="36"/>
          <w:szCs w:val="36"/>
        </w:rPr>
      </w:pPr>
    </w:p>
    <w:p w14:paraId="0312EAC6" w14:textId="77777777" w:rsidR="00B04F04" w:rsidRDefault="00B04F04" w:rsidP="00B04F04">
      <w:pPr>
        <w:rPr>
          <w:color w:val="0F4761" w:themeColor="accent1" w:themeShade="BF"/>
          <w:sz w:val="36"/>
          <w:szCs w:val="36"/>
        </w:rPr>
      </w:pPr>
    </w:p>
    <w:p w14:paraId="372BA781" w14:textId="77777777" w:rsidR="00B04F04" w:rsidRDefault="00B04F04" w:rsidP="00B04F04">
      <w:pPr>
        <w:rPr>
          <w:color w:val="0F4761" w:themeColor="accent1" w:themeShade="BF"/>
          <w:sz w:val="36"/>
          <w:szCs w:val="36"/>
        </w:rPr>
      </w:pPr>
    </w:p>
    <w:p w14:paraId="5F8297F7" w14:textId="4F5003FA" w:rsidR="00B04F04" w:rsidRDefault="00B04F04" w:rsidP="00B04F04">
      <w:pPr>
        <w:jc w:val="center"/>
        <w:rPr>
          <w:color w:val="0F4761" w:themeColor="accent1" w:themeShade="BF"/>
          <w:sz w:val="60"/>
          <w:szCs w:val="60"/>
        </w:rPr>
      </w:pPr>
      <w:r>
        <w:rPr>
          <w:color w:val="0F4761" w:themeColor="accent1" w:themeShade="BF"/>
          <w:sz w:val="60"/>
          <w:szCs w:val="60"/>
        </w:rPr>
        <w:lastRenderedPageBreak/>
        <w:t>Settings, Levels, Technical</w:t>
      </w:r>
    </w:p>
    <w:p w14:paraId="084E1BF8" w14:textId="5D5CBDDC" w:rsidR="00B04F04" w:rsidRPr="00B04F04" w:rsidRDefault="00B04F04" w:rsidP="00B04F04">
      <w:pPr>
        <w:pStyle w:val="ListParagraph"/>
        <w:numPr>
          <w:ilvl w:val="0"/>
          <w:numId w:val="3"/>
        </w:numPr>
        <w:rPr>
          <w:color w:val="0F4761" w:themeColor="accent1" w:themeShade="BF"/>
          <w:sz w:val="36"/>
          <w:szCs w:val="36"/>
        </w:rPr>
      </w:pPr>
      <w:r w:rsidRPr="00B04F04">
        <w:rPr>
          <w:color w:val="0F4761" w:themeColor="accent1" w:themeShade="BF"/>
          <w:sz w:val="36"/>
          <w:szCs w:val="36"/>
        </w:rPr>
        <w:t>Story, Settings and characters:</w:t>
      </w:r>
    </w:p>
    <w:p w14:paraId="1045B5D1" w14:textId="6622646A" w:rsidR="00B04F04" w:rsidRDefault="00B04F04" w:rsidP="00B04F04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Story and Narrative: No story yet.</w:t>
      </w:r>
    </w:p>
    <w:p w14:paraId="6A694AF1" w14:textId="4C17A1DA" w:rsidR="00B04F04" w:rsidRDefault="00B04F04" w:rsidP="00B04F04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Game world: Only 1 level, no world settings yet.</w:t>
      </w:r>
    </w:p>
    <w:p w14:paraId="0EA58394" w14:textId="178DD7DD" w:rsidR="00B04F04" w:rsidRDefault="00B04F04" w:rsidP="00B04F04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Characters: A simple 2D character. </w:t>
      </w:r>
    </w:p>
    <w:p w14:paraId="65DCB2CC" w14:textId="36B89AB5" w:rsidR="00B04F04" w:rsidRDefault="00B04F04" w:rsidP="00B04F04">
      <w:pPr>
        <w:pStyle w:val="ListParagraph"/>
        <w:numPr>
          <w:ilvl w:val="0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Level:</w:t>
      </w:r>
    </w:p>
    <w:p w14:paraId="0E5EB69A" w14:textId="4B32BB9C" w:rsidR="00B04F04" w:rsidRDefault="00B04F04" w:rsidP="00B04F04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Level: One level only. </w:t>
      </w:r>
    </w:p>
    <w:p w14:paraId="395F8B85" w14:textId="2ED1018C" w:rsidR="00291889" w:rsidRDefault="00291889" w:rsidP="00B04F04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Training Level: N/A</w:t>
      </w:r>
    </w:p>
    <w:p w14:paraId="461D5924" w14:textId="77777777" w:rsidR="00291889" w:rsidRDefault="00291889" w:rsidP="00291889">
      <w:pPr>
        <w:pStyle w:val="ListParagraph"/>
        <w:numPr>
          <w:ilvl w:val="0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Technical:</w:t>
      </w:r>
    </w:p>
    <w:p w14:paraId="61600255" w14:textId="77777777" w:rsidR="00291889" w:rsidRDefault="00291889" w:rsidP="00291889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Target Hardware: PC on any hardware.</w:t>
      </w:r>
    </w:p>
    <w:p w14:paraId="26B62992" w14:textId="77777777" w:rsidR="00291889" w:rsidRDefault="00291889" w:rsidP="00291889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Development:</w:t>
      </w:r>
    </w:p>
    <w:p w14:paraId="5DCAB126" w14:textId="77777777" w:rsidR="00291889" w:rsidRDefault="00291889" w:rsidP="00291889">
      <w:pPr>
        <w:pStyle w:val="ListParagraph"/>
        <w:numPr>
          <w:ilvl w:val="2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Hardware: PC</w:t>
      </w:r>
    </w:p>
    <w:p w14:paraId="17B6EC88" w14:textId="77777777" w:rsidR="00291889" w:rsidRDefault="00291889" w:rsidP="00291889">
      <w:pPr>
        <w:pStyle w:val="ListParagraph"/>
        <w:numPr>
          <w:ilvl w:val="2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Software: Unity Game Engine</w:t>
      </w:r>
    </w:p>
    <w:p w14:paraId="632AE4AE" w14:textId="77777777" w:rsidR="00291889" w:rsidRDefault="00291889" w:rsidP="00291889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Network requirements: Not required.</w:t>
      </w:r>
    </w:p>
    <w:p w14:paraId="65DA196E" w14:textId="77777777" w:rsidR="00291889" w:rsidRDefault="00291889" w:rsidP="00291889">
      <w:pPr>
        <w:pStyle w:val="ListParagraph"/>
        <w:rPr>
          <w:color w:val="0F4761" w:themeColor="accent1" w:themeShade="BF"/>
          <w:sz w:val="36"/>
          <w:szCs w:val="36"/>
        </w:rPr>
      </w:pPr>
    </w:p>
    <w:p w14:paraId="77B8D760" w14:textId="77777777" w:rsidR="00291889" w:rsidRDefault="00291889" w:rsidP="00291889">
      <w:pPr>
        <w:pStyle w:val="ListParagraph"/>
        <w:rPr>
          <w:color w:val="0F4761" w:themeColor="accent1" w:themeShade="BF"/>
          <w:sz w:val="36"/>
          <w:szCs w:val="36"/>
        </w:rPr>
      </w:pPr>
    </w:p>
    <w:p w14:paraId="65820C26" w14:textId="77777777" w:rsidR="00291889" w:rsidRDefault="00291889" w:rsidP="00291889">
      <w:pPr>
        <w:pStyle w:val="ListParagraph"/>
        <w:rPr>
          <w:color w:val="0F4761" w:themeColor="accent1" w:themeShade="BF"/>
          <w:sz w:val="36"/>
          <w:szCs w:val="36"/>
        </w:rPr>
      </w:pPr>
    </w:p>
    <w:p w14:paraId="5C530CEA" w14:textId="77777777" w:rsidR="00291889" w:rsidRDefault="00291889" w:rsidP="00291889">
      <w:pPr>
        <w:pStyle w:val="ListParagraph"/>
        <w:rPr>
          <w:color w:val="0F4761" w:themeColor="accent1" w:themeShade="BF"/>
          <w:sz w:val="36"/>
          <w:szCs w:val="36"/>
        </w:rPr>
      </w:pPr>
    </w:p>
    <w:p w14:paraId="58FD2907" w14:textId="77777777" w:rsidR="00291889" w:rsidRDefault="00291889" w:rsidP="00291889">
      <w:pPr>
        <w:pStyle w:val="ListParagraph"/>
        <w:rPr>
          <w:color w:val="0F4761" w:themeColor="accent1" w:themeShade="BF"/>
          <w:sz w:val="36"/>
          <w:szCs w:val="36"/>
        </w:rPr>
      </w:pPr>
    </w:p>
    <w:p w14:paraId="60A60E9C" w14:textId="77777777" w:rsidR="00291889" w:rsidRDefault="00291889" w:rsidP="00291889">
      <w:pPr>
        <w:pStyle w:val="ListParagraph"/>
        <w:rPr>
          <w:color w:val="0F4761" w:themeColor="accent1" w:themeShade="BF"/>
          <w:sz w:val="36"/>
          <w:szCs w:val="36"/>
        </w:rPr>
      </w:pPr>
    </w:p>
    <w:p w14:paraId="48DB2961" w14:textId="77777777" w:rsidR="00291889" w:rsidRDefault="00291889" w:rsidP="00291889">
      <w:pPr>
        <w:pStyle w:val="ListParagraph"/>
        <w:rPr>
          <w:color w:val="0F4761" w:themeColor="accent1" w:themeShade="BF"/>
          <w:sz w:val="36"/>
          <w:szCs w:val="36"/>
        </w:rPr>
      </w:pPr>
    </w:p>
    <w:p w14:paraId="1DE48F3E" w14:textId="77777777" w:rsidR="00291889" w:rsidRDefault="00291889" w:rsidP="00291889">
      <w:pPr>
        <w:pStyle w:val="ListParagraph"/>
        <w:rPr>
          <w:color w:val="0F4761" w:themeColor="accent1" w:themeShade="BF"/>
          <w:sz w:val="36"/>
          <w:szCs w:val="36"/>
        </w:rPr>
      </w:pPr>
    </w:p>
    <w:p w14:paraId="1C60C333" w14:textId="77777777" w:rsidR="00291889" w:rsidRDefault="00291889" w:rsidP="00291889">
      <w:pPr>
        <w:pStyle w:val="ListParagraph"/>
        <w:rPr>
          <w:color w:val="0F4761" w:themeColor="accent1" w:themeShade="BF"/>
          <w:sz w:val="36"/>
          <w:szCs w:val="36"/>
        </w:rPr>
      </w:pPr>
    </w:p>
    <w:p w14:paraId="30E2C04E" w14:textId="77777777" w:rsidR="00291889" w:rsidRDefault="00291889" w:rsidP="00291889">
      <w:pPr>
        <w:pStyle w:val="ListParagraph"/>
        <w:jc w:val="center"/>
        <w:rPr>
          <w:color w:val="0F4761" w:themeColor="accent1" w:themeShade="BF"/>
          <w:sz w:val="60"/>
          <w:szCs w:val="60"/>
        </w:rPr>
      </w:pPr>
    </w:p>
    <w:p w14:paraId="54BE0A02" w14:textId="1992D42F" w:rsidR="00291889" w:rsidRDefault="00291889" w:rsidP="00291889">
      <w:pPr>
        <w:pStyle w:val="ListParagraph"/>
        <w:jc w:val="center"/>
        <w:rPr>
          <w:color w:val="0F4761" w:themeColor="accent1" w:themeShade="BF"/>
          <w:sz w:val="60"/>
          <w:szCs w:val="60"/>
        </w:rPr>
      </w:pPr>
      <w:r w:rsidRPr="00291889">
        <w:rPr>
          <w:color w:val="0F4761" w:themeColor="accent1" w:themeShade="BF"/>
          <w:sz w:val="60"/>
          <w:szCs w:val="60"/>
        </w:rPr>
        <w:lastRenderedPageBreak/>
        <w:t>Game Art</w:t>
      </w:r>
    </w:p>
    <w:p w14:paraId="1D73FDDD" w14:textId="15DE2F76" w:rsidR="00291889" w:rsidRDefault="00291889" w:rsidP="00291889">
      <w:pPr>
        <w:pStyle w:val="ListParagraph"/>
        <w:numPr>
          <w:ilvl w:val="0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Style: 2D Pixels</w:t>
      </w:r>
    </w:p>
    <w:p w14:paraId="107C97D3" w14:textId="2C334905" w:rsidR="004F7493" w:rsidRPr="004F7493" w:rsidRDefault="00291889" w:rsidP="004F7493">
      <w:pPr>
        <w:pStyle w:val="ListParagraph"/>
        <w:numPr>
          <w:ilvl w:val="0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Assets: Using game assets from Unity Assets Store:</w:t>
      </w:r>
    </w:p>
    <w:p w14:paraId="26921187" w14:textId="7E86CA47" w:rsidR="00291889" w:rsidRDefault="00291889" w:rsidP="00291889">
      <w:pPr>
        <w:pStyle w:val="ListParagraph"/>
        <w:numPr>
          <w:ilvl w:val="1"/>
          <w:numId w:val="4"/>
        </w:numPr>
        <w:rPr>
          <w:color w:val="0F4761" w:themeColor="accent1" w:themeShade="BF"/>
          <w:sz w:val="36"/>
          <w:szCs w:val="36"/>
        </w:rPr>
      </w:pPr>
      <w:hyperlink r:id="rId5" w:history="1">
        <w:r w:rsidRPr="00291889">
          <w:rPr>
            <w:rStyle w:val="Hyperlink"/>
            <w:color w:val="345964" w:themeColor="hyperlink" w:themeShade="BF"/>
            <w:sz w:val="36"/>
            <w:szCs w:val="36"/>
          </w:rPr>
          <w:t>Simple 2D Platfor</w:t>
        </w:r>
        <w:r w:rsidRPr="00291889">
          <w:rPr>
            <w:rStyle w:val="Hyperlink"/>
            <w:color w:val="345964" w:themeColor="hyperlink" w:themeShade="BF"/>
            <w:sz w:val="36"/>
            <w:szCs w:val="36"/>
          </w:rPr>
          <w:t>m</w:t>
        </w:r>
        <w:r w:rsidRPr="00291889">
          <w:rPr>
            <w:rStyle w:val="Hyperlink"/>
            <w:color w:val="345964" w:themeColor="hyperlink" w:themeShade="BF"/>
            <w:sz w:val="36"/>
            <w:szCs w:val="36"/>
          </w:rPr>
          <w:t>er Assets Pack</w:t>
        </w:r>
      </w:hyperlink>
    </w:p>
    <w:p w14:paraId="1B8BDFE1" w14:textId="77777777" w:rsidR="004F7493" w:rsidRDefault="00291889" w:rsidP="00291889">
      <w:pPr>
        <w:pStyle w:val="ListParagraph"/>
        <w:numPr>
          <w:ilvl w:val="2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Coin</w:t>
      </w:r>
      <w:r w:rsidR="004F7493">
        <w:rPr>
          <w:color w:val="0F4761" w:themeColor="accent1" w:themeShade="BF"/>
          <w:sz w:val="36"/>
          <w:szCs w:val="36"/>
        </w:rPr>
        <w:t xml:space="preserve"> Sprites</w:t>
      </w:r>
    </w:p>
    <w:p w14:paraId="5D5E4C0F" w14:textId="23B96CB3" w:rsidR="004F7493" w:rsidRDefault="004F7493" w:rsidP="004F7493">
      <w:pPr>
        <w:pStyle w:val="ListParagraph"/>
        <w:ind w:left="2520"/>
        <w:rPr>
          <w:color w:val="0F4761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1F4216A8" wp14:editId="456BE673">
            <wp:extent cx="409575" cy="447675"/>
            <wp:effectExtent l="0" t="0" r="9525" b="9525"/>
            <wp:docPr id="150054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44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A64D" w14:textId="77777777" w:rsidR="004F7493" w:rsidRDefault="00291889" w:rsidP="00291889">
      <w:pPr>
        <w:pStyle w:val="ListParagraph"/>
        <w:numPr>
          <w:ilvl w:val="2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Enemy</w:t>
      </w:r>
      <w:r w:rsidR="004F7493">
        <w:rPr>
          <w:color w:val="0F4761" w:themeColor="accent1" w:themeShade="BF"/>
          <w:sz w:val="36"/>
          <w:szCs w:val="36"/>
        </w:rPr>
        <w:t xml:space="preserve"> Sprites</w:t>
      </w:r>
    </w:p>
    <w:p w14:paraId="07FA6BF3" w14:textId="60186DD6" w:rsidR="004F7493" w:rsidRDefault="004F7493" w:rsidP="004F7493">
      <w:pPr>
        <w:pStyle w:val="ListParagraph"/>
        <w:ind w:left="2520"/>
        <w:rPr>
          <w:color w:val="0F4761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658EA5E5" wp14:editId="2C7F1E48">
            <wp:extent cx="476250" cy="542925"/>
            <wp:effectExtent l="0" t="0" r="0" b="9525"/>
            <wp:docPr id="270885331" name="Picture 1" descr="A pixelated gree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85331" name="Picture 1" descr="A pixelated green anima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800D" w14:textId="69B22EC9" w:rsidR="00291889" w:rsidRDefault="00291889" w:rsidP="00291889">
      <w:pPr>
        <w:pStyle w:val="ListParagraph"/>
        <w:numPr>
          <w:ilvl w:val="2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Character Sprites</w:t>
      </w:r>
    </w:p>
    <w:p w14:paraId="2799C9AA" w14:textId="3347481A" w:rsidR="004F7493" w:rsidRDefault="004F7493" w:rsidP="004F7493">
      <w:pPr>
        <w:pStyle w:val="ListParagraph"/>
        <w:ind w:left="2520"/>
        <w:rPr>
          <w:color w:val="0F4761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50A5DEBE" wp14:editId="07A127F8">
            <wp:extent cx="504825" cy="609600"/>
            <wp:effectExtent l="0" t="0" r="9525" b="0"/>
            <wp:docPr id="2099825232" name="Picture 1" descr="A pixel ar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25232" name="Picture 1" descr="A pixel art of a cartoon charac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6851" w14:textId="3DAD36D7" w:rsidR="004F7493" w:rsidRDefault="004F7493" w:rsidP="00291889">
      <w:pPr>
        <w:pStyle w:val="ListParagraph"/>
        <w:numPr>
          <w:ilvl w:val="2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Goal Pole Sprites</w:t>
      </w:r>
    </w:p>
    <w:p w14:paraId="033E2C1A" w14:textId="4685130B" w:rsidR="004F7493" w:rsidRPr="004F7493" w:rsidRDefault="004F7493" w:rsidP="004F7493">
      <w:pPr>
        <w:pStyle w:val="ListParagraph"/>
        <w:ind w:left="2520"/>
        <w:rPr>
          <w:color w:val="0F4761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5F880F4C" wp14:editId="01BFCC2D">
            <wp:extent cx="419100" cy="590550"/>
            <wp:effectExtent l="0" t="0" r="0" b="0"/>
            <wp:docPr id="87037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79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0553" w14:textId="12CC9EE0" w:rsidR="00291889" w:rsidRDefault="004F7493" w:rsidP="00291889">
      <w:pPr>
        <w:pStyle w:val="ListParagraph"/>
        <w:numPr>
          <w:ilvl w:val="1"/>
          <w:numId w:val="4"/>
        </w:numPr>
        <w:rPr>
          <w:color w:val="0F4761" w:themeColor="accent1" w:themeShade="BF"/>
          <w:sz w:val="36"/>
          <w:szCs w:val="36"/>
        </w:rPr>
      </w:pPr>
      <w:hyperlink r:id="rId10" w:history="1">
        <w:r w:rsidR="00291889" w:rsidRPr="004F7493">
          <w:rPr>
            <w:rStyle w:val="Hyperlink"/>
            <w:color w:val="345964" w:themeColor="hyperlink" w:themeShade="BF"/>
            <w:sz w:val="36"/>
            <w:szCs w:val="36"/>
          </w:rPr>
          <w:t>Sunn</w:t>
        </w:r>
        <w:r w:rsidR="00291889" w:rsidRPr="004F7493">
          <w:rPr>
            <w:rStyle w:val="Hyperlink"/>
            <w:color w:val="345964" w:themeColor="hyperlink" w:themeShade="BF"/>
            <w:sz w:val="36"/>
            <w:szCs w:val="36"/>
          </w:rPr>
          <w:t>y</w:t>
        </w:r>
        <w:r w:rsidR="00291889" w:rsidRPr="004F7493">
          <w:rPr>
            <w:rStyle w:val="Hyperlink"/>
            <w:color w:val="345964" w:themeColor="hyperlink" w:themeShade="BF"/>
            <w:sz w:val="36"/>
            <w:szCs w:val="36"/>
          </w:rPr>
          <w:t xml:space="preserve"> Land</w:t>
        </w:r>
      </w:hyperlink>
    </w:p>
    <w:p w14:paraId="7ADD1156" w14:textId="77777777" w:rsidR="004F7493" w:rsidRDefault="004F7493" w:rsidP="00291889">
      <w:pPr>
        <w:pStyle w:val="ListParagraph"/>
        <w:numPr>
          <w:ilvl w:val="2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HP UI Sprites (Cherries)</w:t>
      </w:r>
    </w:p>
    <w:p w14:paraId="56735BDB" w14:textId="0DEF02D0" w:rsidR="00291889" w:rsidRPr="004F7493" w:rsidRDefault="004F7493" w:rsidP="004F7493">
      <w:pPr>
        <w:pStyle w:val="ListParagraph"/>
        <w:ind w:left="2520"/>
        <w:rPr>
          <w:color w:val="0F4761" w:themeColor="accent1" w:themeShade="BF"/>
          <w:sz w:val="36"/>
          <w:szCs w:val="36"/>
        </w:rPr>
      </w:pPr>
      <w:r w:rsidRPr="004F7493">
        <w:rPr>
          <w:noProof/>
          <w:color w:val="0F4761" w:themeColor="accent1" w:themeShade="BF"/>
          <w:sz w:val="36"/>
          <w:szCs w:val="36"/>
        </w:rPr>
        <w:t xml:space="preserve"> </w:t>
      </w:r>
      <w:r w:rsidRPr="004F7493">
        <w:rPr>
          <w:noProof/>
        </w:rPr>
        <w:drawing>
          <wp:inline distT="0" distB="0" distL="0" distR="0" wp14:anchorId="4B30AA5D" wp14:editId="2504A1A8">
            <wp:extent cx="628650" cy="628650"/>
            <wp:effectExtent l="0" t="0" r="0" b="0"/>
            <wp:docPr id="122862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F034" w14:textId="77777777" w:rsidR="004F7493" w:rsidRDefault="004F7493" w:rsidP="004F7493">
      <w:pPr>
        <w:pStyle w:val="ListParagraph"/>
        <w:numPr>
          <w:ilvl w:val="2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Platform Sprites</w:t>
      </w:r>
    </w:p>
    <w:p w14:paraId="28B909D9" w14:textId="0BF216FF" w:rsidR="004F7493" w:rsidRDefault="004F7493" w:rsidP="004F7493">
      <w:pPr>
        <w:pStyle w:val="ListParagraph"/>
        <w:ind w:left="2520"/>
        <w:rPr>
          <w:color w:val="0F4761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369C44A6" wp14:editId="24026BE6">
            <wp:extent cx="647700" cy="609600"/>
            <wp:effectExtent l="0" t="0" r="0" b="0"/>
            <wp:docPr id="1890070778" name="Picture 1" descr="A pixelated image of a green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70778" name="Picture 1" descr="A pixelated image of a green gra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2FA5" w14:textId="040058BD" w:rsidR="004F7493" w:rsidRPr="004F7493" w:rsidRDefault="004F7493" w:rsidP="004F7493">
      <w:pPr>
        <w:pStyle w:val="ListParagraph"/>
        <w:numPr>
          <w:ilvl w:val="2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Background Music</w:t>
      </w:r>
    </w:p>
    <w:p w14:paraId="27FB4767" w14:textId="4B75877F" w:rsidR="004F7493" w:rsidRPr="004F7493" w:rsidRDefault="004F7493" w:rsidP="004F7493">
      <w:pPr>
        <w:pStyle w:val="ListParagraph"/>
        <w:ind w:left="2520"/>
        <w:rPr>
          <w:color w:val="0F4761" w:themeColor="accent1" w:themeShade="BF"/>
          <w:sz w:val="36"/>
          <w:szCs w:val="36"/>
        </w:rPr>
      </w:pPr>
    </w:p>
    <w:sectPr w:rsidR="004F7493" w:rsidRPr="004F7493" w:rsidSect="008A60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99A"/>
    <w:multiLevelType w:val="hybridMultilevel"/>
    <w:tmpl w:val="49CC7174"/>
    <w:lvl w:ilvl="0" w:tplc="ED3EE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B035B"/>
    <w:multiLevelType w:val="hybridMultilevel"/>
    <w:tmpl w:val="6E52C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6372"/>
    <w:multiLevelType w:val="hybridMultilevel"/>
    <w:tmpl w:val="F54E6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A189E"/>
    <w:multiLevelType w:val="hybridMultilevel"/>
    <w:tmpl w:val="F87EC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651859">
    <w:abstractNumId w:val="3"/>
  </w:num>
  <w:num w:numId="2" w16cid:durableId="709496275">
    <w:abstractNumId w:val="2"/>
  </w:num>
  <w:num w:numId="3" w16cid:durableId="621031758">
    <w:abstractNumId w:val="1"/>
  </w:num>
  <w:num w:numId="4" w16cid:durableId="91856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A1"/>
    <w:rsid w:val="0022534E"/>
    <w:rsid w:val="00291889"/>
    <w:rsid w:val="004C0EEB"/>
    <w:rsid w:val="004F7493"/>
    <w:rsid w:val="006220E8"/>
    <w:rsid w:val="007C3749"/>
    <w:rsid w:val="008A60A1"/>
    <w:rsid w:val="00917648"/>
    <w:rsid w:val="00B04F04"/>
    <w:rsid w:val="00C5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89CC"/>
  <w15:chartTrackingRefBased/>
  <w15:docId w15:val="{70106A31-0E2F-4103-967B-CE88E998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0A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A60A1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60A1"/>
    <w:rPr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918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8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ssetstore.unity.com/packages/2d/characters/simple-2d-platformer-assets-pack-188518" TargetMode="External"/><Relationship Id="rId10" Type="http://schemas.openxmlformats.org/officeDocument/2006/relationships/hyperlink" Target="https://assetstore.unity.com/packages/2d/characters/sunny-land-10334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Andy Yeung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Yeung</dc:creator>
  <cp:keywords/>
  <dc:description/>
  <cp:lastModifiedBy>Andy Yeung</cp:lastModifiedBy>
  <cp:revision>1</cp:revision>
  <dcterms:created xsi:type="dcterms:W3CDTF">2024-06-27T17:16:00Z</dcterms:created>
  <dcterms:modified xsi:type="dcterms:W3CDTF">2024-06-27T18:15:00Z</dcterms:modified>
  <cp:category>ITCS4230-080</cp:category>
</cp:coreProperties>
</file>