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BBF" w14:paraId="4759D603" w14:textId="77777777" w:rsidTr="00EC1915">
        <w:tc>
          <w:tcPr>
            <w:tcW w:w="9016" w:type="dxa"/>
            <w:shd w:val="clear" w:color="auto" w:fill="E7E6E6" w:themeFill="background2"/>
          </w:tcPr>
          <w:p w14:paraId="06B9DB4D" w14:textId="77777777" w:rsidR="00206BBF" w:rsidRDefault="00206BBF" w:rsidP="00EC1915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NAME: Ayush Vinod Upadhyay </w:t>
            </w:r>
          </w:p>
          <w:p w14:paraId="231ED9CA" w14:textId="77777777" w:rsidR="00206BBF" w:rsidRDefault="00206BBF" w:rsidP="00EC1915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ROLL NO: I025 </w:t>
            </w:r>
          </w:p>
          <w:p w14:paraId="7195D26D" w14:textId="77777777" w:rsidR="00206BBF" w:rsidRDefault="00206BBF" w:rsidP="00EC1915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SAP ID: 60003220131 </w:t>
            </w:r>
          </w:p>
          <w:p w14:paraId="1BB69AB5" w14:textId="77777777" w:rsidR="00206BBF" w:rsidRPr="00804AA3" w:rsidRDefault="00206BBF" w:rsidP="00EC1915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BRANCH: Information Technology </w:t>
            </w:r>
          </w:p>
        </w:tc>
      </w:tr>
    </w:tbl>
    <w:p w14:paraId="5C741D23" w14:textId="77777777" w:rsidR="00206BBF" w:rsidRDefault="00206BBF" w:rsidP="00206BBF">
      <w:pPr>
        <w:spacing w:line="257" w:lineRule="auto"/>
        <w:jc w:val="center"/>
      </w:pPr>
      <w:r w:rsidRPr="3BCD99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Experiment No:9</w:t>
      </w:r>
    </w:p>
    <w:p w14:paraId="326451F0" w14:textId="67720F0A" w:rsidR="1EFD49D5" w:rsidRDefault="1EFD49D5" w:rsidP="5BD729BE">
      <w:pPr>
        <w:jc w:val="center"/>
      </w:pPr>
      <w:r w:rsidRPr="5BD729B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To implement triggers</w:t>
      </w:r>
    </w:p>
    <w:p w14:paraId="694BABD6" w14:textId="2DA48C6C" w:rsidR="1EFD49D5" w:rsidRDefault="1EFD49D5" w:rsidP="5BD729B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BD729B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------------------------------------------------EXERCISE--------------------------------------------</w:t>
      </w:r>
    </w:p>
    <w:p w14:paraId="47F50E2D" w14:textId="3A5640FA" w:rsidR="67BC29C6" w:rsidRDefault="67BC29C6" w:rsidP="5BD729BE">
      <w: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4"/>
      </w:tblGrid>
      <w:tr w:rsidR="00206BBF" w14:paraId="4E818B99" w14:textId="77777777" w:rsidTr="00206BBF">
        <w:trPr>
          <w:trHeight w:val="1873"/>
        </w:trPr>
        <w:tc>
          <w:tcPr>
            <w:tcW w:w="2814" w:type="dxa"/>
            <w:shd w:val="clear" w:color="auto" w:fill="F2F2F2" w:themeFill="background1" w:themeFillShade="F2"/>
          </w:tcPr>
          <w:p w14:paraId="5AD53ABB" w14:textId="77777777" w:rsidR="00206BBF" w:rsidRDefault="00206BBF" w:rsidP="00206BBF">
            <w:r>
              <w:t xml:space="preserve">CREATE TABLE </w:t>
            </w:r>
            <w:proofErr w:type="gramStart"/>
            <w:r>
              <w:t>employee(</w:t>
            </w:r>
            <w:proofErr w:type="gramEnd"/>
          </w:p>
          <w:p w14:paraId="413B0315" w14:textId="77777777" w:rsidR="00206BBF" w:rsidRDefault="00206BBF" w:rsidP="00206BBF">
            <w:r>
              <w:t xml:space="preserve">  </w:t>
            </w:r>
            <w:proofErr w:type="spellStart"/>
            <w:r>
              <w:t>empno</w:t>
            </w:r>
            <w:proofErr w:type="spellEnd"/>
            <w:r>
              <w:t xml:space="preserve"> INTEGER,</w:t>
            </w:r>
          </w:p>
          <w:p w14:paraId="0FF20CBB" w14:textId="77777777" w:rsidR="00206BBF" w:rsidRDefault="00206BBF" w:rsidP="00206BBF">
            <w:r>
              <w:t xml:space="preserve">  </w:t>
            </w:r>
            <w:proofErr w:type="spellStart"/>
            <w:r>
              <w:t>fname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20),</w:t>
            </w:r>
          </w:p>
          <w:p w14:paraId="53DF1C14" w14:textId="77777777" w:rsidR="00206BBF" w:rsidRDefault="00206BBF" w:rsidP="00206BBF">
            <w:r>
              <w:t xml:space="preserve">  </w:t>
            </w:r>
            <w:proofErr w:type="spellStart"/>
            <w:r>
              <w:t>lname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20),</w:t>
            </w:r>
          </w:p>
          <w:p w14:paraId="3145034F" w14:textId="77777777" w:rsidR="00206BBF" w:rsidRDefault="00206BBF" w:rsidP="00206BBF">
            <w:r>
              <w:t xml:space="preserve">  salary NUMBER,</w:t>
            </w:r>
          </w:p>
          <w:p w14:paraId="3F9CB196" w14:textId="77777777" w:rsidR="00206BBF" w:rsidRDefault="00206BBF" w:rsidP="00206BBF">
            <w:r>
              <w:t xml:space="preserve">  address VARCHAR2(50)</w:t>
            </w:r>
          </w:p>
          <w:p w14:paraId="28F15CCA" w14:textId="33C53D3F" w:rsidR="00206BBF" w:rsidRDefault="00206BBF" w:rsidP="5BD729BE">
            <w:r>
              <w:t xml:space="preserve">  );</w:t>
            </w:r>
          </w:p>
        </w:tc>
      </w:tr>
    </w:tbl>
    <w:p w14:paraId="000542BC" w14:textId="3DEA56A6" w:rsidR="67BC29C6" w:rsidRDefault="67BC29C6" w:rsidP="5BD729BE">
      <w:r>
        <w:rPr>
          <w:noProof/>
        </w:rPr>
        <w:drawing>
          <wp:inline distT="0" distB="0" distL="0" distR="0" wp14:anchorId="4C06AE3C" wp14:editId="02470277">
            <wp:extent cx="4572000" cy="971550"/>
            <wp:effectExtent l="0" t="0" r="0" b="0"/>
            <wp:docPr id="968842187" name="Picture 968842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6BBF" w14:paraId="6B5597F4" w14:textId="77777777" w:rsidTr="00206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9D9D9" w:themeFill="background1" w:themeFillShade="D9"/>
          </w:tcPr>
          <w:p w14:paraId="3A522071" w14:textId="77777777" w:rsidR="00206BBF" w:rsidRDefault="00206BBF" w:rsidP="00206BBF">
            <w:r>
              <w:t xml:space="preserve">INSERT INTO employee </w:t>
            </w:r>
            <w:proofErr w:type="gramStart"/>
            <w:r>
              <w:t>VALUES(</w:t>
            </w:r>
            <w:proofErr w:type="gramEnd"/>
            <w:r>
              <w:t>101, 'RAHUL', 'BALA', 1234.56, '3F GREENS MULUND');</w:t>
            </w:r>
          </w:p>
          <w:p w14:paraId="7BB36477" w14:textId="77777777" w:rsidR="00206BBF" w:rsidRDefault="00206BBF" w:rsidP="00206BBF">
            <w:r>
              <w:t xml:space="preserve">INSERT INTO employee </w:t>
            </w:r>
            <w:proofErr w:type="gramStart"/>
            <w:r>
              <w:t>VALUES(</w:t>
            </w:r>
            <w:proofErr w:type="gramEnd"/>
            <w:r>
              <w:t>102, 'Romeo', 'Singh', 5434.56, '4F GREENS MULUND');</w:t>
            </w:r>
          </w:p>
          <w:p w14:paraId="363005A7" w14:textId="0B4FE5E7" w:rsidR="00206BBF" w:rsidRDefault="00206BBF" w:rsidP="5BD729BE">
            <w:r>
              <w:t xml:space="preserve">INSERT INTO employee </w:t>
            </w:r>
            <w:proofErr w:type="gramStart"/>
            <w:r>
              <w:t>VALUES(</w:t>
            </w:r>
            <w:proofErr w:type="gramEnd"/>
            <w:r>
              <w:t>103, 'Real', 'Adani', 10000.56, '5F GREENS MULUND');</w:t>
            </w:r>
          </w:p>
        </w:tc>
      </w:tr>
    </w:tbl>
    <w:p w14:paraId="4E2EA859" w14:textId="6FD5FA4E" w:rsidR="14FD4675" w:rsidRDefault="14FD4675" w:rsidP="5BD729BE">
      <w:r>
        <w:rPr>
          <w:noProof/>
        </w:rPr>
        <w:drawing>
          <wp:inline distT="0" distB="0" distL="0" distR="0" wp14:anchorId="43DFDCDE" wp14:editId="536C7657">
            <wp:extent cx="2918129" cy="1801235"/>
            <wp:effectExtent l="0" t="0" r="0" b="8890"/>
            <wp:docPr id="1321737479" name="Picture 1321737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895" cy="180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1ECA" w14:textId="77777777" w:rsidR="00206BBF" w:rsidRDefault="00206BB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4"/>
      </w:tblGrid>
      <w:tr w:rsidR="00206BBF" w14:paraId="0077CCEC" w14:textId="77777777" w:rsidTr="00206BBF">
        <w:trPr>
          <w:trHeight w:val="1896"/>
        </w:trPr>
        <w:tc>
          <w:tcPr>
            <w:tcW w:w="3514" w:type="dxa"/>
            <w:shd w:val="clear" w:color="auto" w:fill="F2F2F2" w:themeFill="background1" w:themeFillShade="F2"/>
          </w:tcPr>
          <w:p w14:paraId="0EFD3395" w14:textId="77777777" w:rsidR="00206BBF" w:rsidRDefault="00206BBF" w:rsidP="00206BBF">
            <w:r>
              <w:lastRenderedPageBreak/>
              <w:t xml:space="preserve">CREATE TABLE </w:t>
            </w:r>
            <w:proofErr w:type="spellStart"/>
            <w:r>
              <w:t>backup_</w:t>
            </w:r>
            <w:proofErr w:type="gramStart"/>
            <w:r>
              <w:t>employee</w:t>
            </w:r>
            <w:proofErr w:type="spellEnd"/>
            <w:r>
              <w:t>(</w:t>
            </w:r>
            <w:proofErr w:type="gramEnd"/>
            <w:r>
              <w:t xml:space="preserve"> </w:t>
            </w:r>
          </w:p>
          <w:p w14:paraId="22B0974D" w14:textId="77777777" w:rsidR="00206BBF" w:rsidRDefault="00206BBF" w:rsidP="00206BBF">
            <w:r>
              <w:t xml:space="preserve">  </w:t>
            </w:r>
            <w:proofErr w:type="spellStart"/>
            <w:r>
              <w:t>empno</w:t>
            </w:r>
            <w:proofErr w:type="spellEnd"/>
            <w:r>
              <w:t xml:space="preserve"> INTEGER, </w:t>
            </w:r>
          </w:p>
          <w:p w14:paraId="6BA91E7A" w14:textId="77777777" w:rsidR="00206BBF" w:rsidRDefault="00206BBF" w:rsidP="00206BBF">
            <w:r>
              <w:t xml:space="preserve">  </w:t>
            </w:r>
            <w:proofErr w:type="spellStart"/>
            <w:r>
              <w:t>fname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 xml:space="preserve">20), </w:t>
            </w:r>
          </w:p>
          <w:p w14:paraId="52032B0A" w14:textId="77777777" w:rsidR="00206BBF" w:rsidRDefault="00206BBF" w:rsidP="00206BBF">
            <w:r>
              <w:t xml:space="preserve">  </w:t>
            </w:r>
            <w:proofErr w:type="spellStart"/>
            <w:r>
              <w:t>lname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 xml:space="preserve">20), </w:t>
            </w:r>
          </w:p>
          <w:p w14:paraId="5E96F27A" w14:textId="77777777" w:rsidR="00206BBF" w:rsidRDefault="00206BBF" w:rsidP="00206BBF">
            <w:r>
              <w:t xml:space="preserve">  salary NUMBER, </w:t>
            </w:r>
          </w:p>
          <w:p w14:paraId="5FE115F9" w14:textId="77777777" w:rsidR="00206BBF" w:rsidRDefault="00206BBF" w:rsidP="00206BBF">
            <w:r>
              <w:t xml:space="preserve">  address VARCHAR2(50) </w:t>
            </w:r>
          </w:p>
          <w:p w14:paraId="298F7B3E" w14:textId="48E1F082" w:rsidR="00206BBF" w:rsidRDefault="00206BBF" w:rsidP="5BD729BE">
            <w:r>
              <w:t>);</w:t>
            </w:r>
          </w:p>
        </w:tc>
      </w:tr>
      <w:tr w:rsidR="00206BBF" w14:paraId="715BB0F8" w14:textId="77777777" w:rsidTr="00206BBF">
        <w:trPr>
          <w:trHeight w:val="1896"/>
        </w:trPr>
        <w:tc>
          <w:tcPr>
            <w:tcW w:w="3514" w:type="dxa"/>
            <w:shd w:val="clear" w:color="auto" w:fill="F2F2F2" w:themeFill="background1" w:themeFillShade="F2"/>
          </w:tcPr>
          <w:p w14:paraId="65A10FE1" w14:textId="77777777" w:rsidR="00206BBF" w:rsidRDefault="00206BBF" w:rsidP="00206BBF">
            <w:r>
              <w:t>CREATE TRIGGER t1</w:t>
            </w:r>
          </w:p>
          <w:p w14:paraId="6EEB1941" w14:textId="77777777" w:rsidR="00206BBF" w:rsidRDefault="00206BBF" w:rsidP="00206BBF">
            <w:r>
              <w:t>AFTER UPDATE OF salary ON employee</w:t>
            </w:r>
          </w:p>
          <w:p w14:paraId="4C34CFBE" w14:textId="77777777" w:rsidR="00206BBF" w:rsidRDefault="00206BBF" w:rsidP="00206BBF">
            <w:r>
              <w:t>FOR EACH ROW</w:t>
            </w:r>
          </w:p>
          <w:p w14:paraId="2112930D" w14:textId="77777777" w:rsidR="00206BBF" w:rsidRDefault="00206BBF" w:rsidP="00206BBF">
            <w:r>
              <w:t>BEGIN</w:t>
            </w:r>
          </w:p>
          <w:p w14:paraId="60A02A32" w14:textId="77777777" w:rsidR="00206BBF" w:rsidRDefault="00206BBF" w:rsidP="00206BBF">
            <w:r>
              <w:t xml:space="preserve">INSERT INTO </w:t>
            </w:r>
            <w:proofErr w:type="spellStart"/>
            <w:r>
              <w:t>backup_</w:t>
            </w:r>
            <w:proofErr w:type="gramStart"/>
            <w:r>
              <w:t>employee</w:t>
            </w:r>
            <w:proofErr w:type="spellEnd"/>
            <w:r>
              <w:t>(</w:t>
            </w:r>
            <w:proofErr w:type="gramEnd"/>
            <w:r>
              <w:t>EMPNO, SALARY) VALUES(</w:t>
            </w:r>
            <w:proofErr w:type="spellStart"/>
            <w:r>
              <w:t>OLD.empno</w:t>
            </w:r>
            <w:proofErr w:type="spellEnd"/>
            <w:r>
              <w:t xml:space="preserve">, </w:t>
            </w:r>
            <w:proofErr w:type="spellStart"/>
            <w:r>
              <w:t>OLD.salary</w:t>
            </w:r>
            <w:proofErr w:type="spellEnd"/>
            <w:r>
              <w:t>);</w:t>
            </w:r>
          </w:p>
          <w:p w14:paraId="25240189" w14:textId="75542E22" w:rsidR="00206BBF" w:rsidRDefault="00206BBF" w:rsidP="00206BBF">
            <w:r>
              <w:t>END;</w:t>
            </w:r>
          </w:p>
        </w:tc>
      </w:tr>
    </w:tbl>
    <w:p w14:paraId="727D3613" w14:textId="397AC603" w:rsidR="5BD729BE" w:rsidRDefault="23B56045" w:rsidP="5BD729BE">
      <w:r>
        <w:rPr>
          <w:noProof/>
        </w:rPr>
        <w:drawing>
          <wp:inline distT="0" distB="0" distL="0" distR="0" wp14:anchorId="604375AB" wp14:editId="51226A99">
            <wp:extent cx="4572000" cy="942975"/>
            <wp:effectExtent l="0" t="0" r="0" b="0"/>
            <wp:docPr id="894903958" name="Picture 894903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48B3" w14:textId="77777777" w:rsidR="00206BBF" w:rsidRDefault="00206BBF" w:rsidP="5BD729BE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500"/>
      </w:tblGrid>
      <w:tr w:rsidR="00206BBF" w14:paraId="0881C47B" w14:textId="77777777" w:rsidTr="00206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shd w:val="clear" w:color="auto" w:fill="F2F2F2" w:themeFill="background1" w:themeFillShade="F2"/>
          </w:tcPr>
          <w:p w14:paraId="755B54E2" w14:textId="77777777" w:rsidR="00206BBF" w:rsidRDefault="00206BBF" w:rsidP="00206BBF">
            <w:r>
              <w:t>UPDATE employee</w:t>
            </w:r>
          </w:p>
          <w:p w14:paraId="4BD456C4" w14:textId="77777777" w:rsidR="00206BBF" w:rsidRDefault="00206BBF" w:rsidP="00206BBF">
            <w:r>
              <w:t>SET salary = 1000</w:t>
            </w:r>
          </w:p>
          <w:p w14:paraId="64C8DAE1" w14:textId="4390B3C1" w:rsidR="00206BBF" w:rsidRDefault="00206BBF" w:rsidP="5BD729BE">
            <w:r>
              <w:t xml:space="preserve">WHERE </w:t>
            </w:r>
            <w:proofErr w:type="spellStart"/>
            <w:r>
              <w:t>empno</w:t>
            </w:r>
            <w:proofErr w:type="spellEnd"/>
            <w:r>
              <w:t xml:space="preserve"> = 101;</w:t>
            </w:r>
          </w:p>
        </w:tc>
      </w:tr>
    </w:tbl>
    <w:p w14:paraId="25112C46" w14:textId="77777777" w:rsidR="00206BBF" w:rsidRDefault="57504D0C" w:rsidP="5BD729BE">
      <w:r>
        <w:rPr>
          <w:noProof/>
        </w:rPr>
        <w:drawing>
          <wp:inline distT="0" distB="0" distL="0" distR="0" wp14:anchorId="3EDD7457" wp14:editId="6AEC7865">
            <wp:extent cx="2987749" cy="813657"/>
            <wp:effectExtent l="0" t="0" r="3175" b="5715"/>
            <wp:docPr id="138126487" name="Picture 138126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108" cy="81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1411" w14:textId="1E9A6B40" w:rsidR="57504D0C" w:rsidRDefault="00206BBF" w:rsidP="5BD729BE">
      <w:r>
        <w:rPr>
          <w:noProof/>
        </w:rPr>
        <w:drawing>
          <wp:inline distT="0" distB="0" distL="0" distR="0" wp14:anchorId="3EAB1F32" wp14:editId="45D88606">
            <wp:extent cx="2274073" cy="1457739"/>
            <wp:effectExtent l="0" t="0" r="0" b="9525"/>
            <wp:docPr id="1710133934" name="Picture 1710133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850" cy="146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C4BE" w14:textId="5727512C" w:rsidR="57504D0C" w:rsidRDefault="57504D0C" w:rsidP="5BD729BE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6BBF" w14:paraId="36D6E8C2" w14:textId="77777777" w:rsidTr="00206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2F2F2" w:themeFill="background1" w:themeFillShade="F2"/>
          </w:tcPr>
          <w:p w14:paraId="32EFBF7E" w14:textId="77777777" w:rsidR="00206BBF" w:rsidRDefault="00206BBF" w:rsidP="00206BBF">
            <w:r>
              <w:t xml:space="preserve">SELECT </w:t>
            </w:r>
            <w:proofErr w:type="gramStart"/>
            <w:r>
              <w:t>abs(</w:t>
            </w:r>
            <w:proofErr w:type="spellStart"/>
            <w:proofErr w:type="gramEnd"/>
            <w:r>
              <w:t>employee.salary</w:t>
            </w:r>
            <w:proofErr w:type="spellEnd"/>
            <w:r>
              <w:t xml:space="preserve"> - </w:t>
            </w:r>
            <w:proofErr w:type="spellStart"/>
            <w:r>
              <w:t>backup_employee.salary</w:t>
            </w:r>
            <w:proofErr w:type="spellEnd"/>
            <w:r>
              <w:t xml:space="preserve">) AS </w:t>
            </w:r>
            <w:proofErr w:type="spellStart"/>
            <w:r>
              <w:t>salary_difference</w:t>
            </w:r>
            <w:proofErr w:type="spellEnd"/>
          </w:p>
          <w:p w14:paraId="329213F9" w14:textId="77777777" w:rsidR="00206BBF" w:rsidRDefault="00206BBF" w:rsidP="00206BBF">
            <w:r>
              <w:t xml:space="preserve">FROM employee, </w:t>
            </w:r>
            <w:proofErr w:type="spellStart"/>
            <w:r>
              <w:t>backup_employee</w:t>
            </w:r>
            <w:proofErr w:type="spellEnd"/>
          </w:p>
          <w:p w14:paraId="685242BB" w14:textId="60D90179" w:rsidR="00206BBF" w:rsidRDefault="00206BBF" w:rsidP="5BD729BE">
            <w:r>
              <w:t xml:space="preserve">where </w:t>
            </w:r>
            <w:proofErr w:type="spellStart"/>
            <w:proofErr w:type="gramStart"/>
            <w:r>
              <w:t>employee.empno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backup_employee.empno</w:t>
            </w:r>
            <w:proofErr w:type="spellEnd"/>
            <w:r>
              <w:t>;</w:t>
            </w:r>
          </w:p>
        </w:tc>
      </w:tr>
    </w:tbl>
    <w:p w14:paraId="3BA69C90" w14:textId="212FB570" w:rsidR="1FD645FD" w:rsidRDefault="1FD645FD" w:rsidP="5BD729BE">
      <w:r>
        <w:rPr>
          <w:noProof/>
        </w:rPr>
        <w:drawing>
          <wp:inline distT="0" distB="0" distL="0" distR="0" wp14:anchorId="749D4F20" wp14:editId="2FE4635E">
            <wp:extent cx="4572000" cy="590550"/>
            <wp:effectExtent l="0" t="0" r="0" b="0"/>
            <wp:docPr id="224073750" name="Picture 224073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6BBF" w14:paraId="46D6BD68" w14:textId="77777777" w:rsidTr="00206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2F2F2" w:themeFill="background1" w:themeFillShade="F2"/>
          </w:tcPr>
          <w:p w14:paraId="2BB7D798" w14:textId="5EDAF85C" w:rsidR="00206BBF" w:rsidRDefault="00206BBF" w:rsidP="5BD729BE">
            <w:r>
              <w:t xml:space="preserve">DELETE FROM </w:t>
            </w:r>
            <w:proofErr w:type="spellStart"/>
            <w:r>
              <w:t>backup_employee</w:t>
            </w:r>
            <w:proofErr w:type="spellEnd"/>
            <w:r>
              <w:t>;</w:t>
            </w:r>
          </w:p>
        </w:tc>
      </w:tr>
    </w:tbl>
    <w:p w14:paraId="4E96297A" w14:textId="7B5F430B" w:rsidR="5BD729BE" w:rsidRDefault="1FD645FD" w:rsidP="5BD729BE">
      <w:r>
        <w:rPr>
          <w:noProof/>
        </w:rPr>
        <w:drawing>
          <wp:inline distT="0" distB="0" distL="0" distR="0" wp14:anchorId="4F459502" wp14:editId="08720523">
            <wp:extent cx="4324350" cy="1285875"/>
            <wp:effectExtent l="0" t="0" r="0" b="0"/>
            <wp:docPr id="1088240017" name="Picture 108824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1311" w14:textId="3D1B4867" w:rsidR="5BD729BE" w:rsidRDefault="5BD729BE" w:rsidP="5BD729BE"/>
    <w:p w14:paraId="7D1D9F9E" w14:textId="2C54E777" w:rsidR="3DCE7E0D" w:rsidRPr="00206BBF" w:rsidRDefault="3DCE7E0D" w:rsidP="5BD729BE">
      <w:pPr>
        <w:rPr>
          <w:b/>
          <w:bCs/>
        </w:rPr>
      </w:pPr>
      <w:r w:rsidRPr="00206BBF">
        <w:rPr>
          <w:b/>
          <w:bCs/>
        </w:rPr>
        <w:t>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4"/>
      </w:tblGrid>
      <w:tr w:rsidR="00206BBF" w14:paraId="24D8C0A4" w14:textId="77777777" w:rsidTr="00206BBF">
        <w:trPr>
          <w:trHeight w:val="1983"/>
        </w:trPr>
        <w:tc>
          <w:tcPr>
            <w:tcW w:w="6204" w:type="dxa"/>
            <w:shd w:val="clear" w:color="auto" w:fill="F2F2F2" w:themeFill="background1" w:themeFillShade="F2"/>
          </w:tcPr>
          <w:p w14:paraId="4997560C" w14:textId="77777777" w:rsidR="00206BBF" w:rsidRDefault="00206BBF" w:rsidP="00206BBF">
            <w:r>
              <w:t xml:space="preserve">CREATE TABLE </w:t>
            </w:r>
            <w:proofErr w:type="gramStart"/>
            <w:r>
              <w:t>GRADES(</w:t>
            </w:r>
            <w:proofErr w:type="gramEnd"/>
          </w:p>
          <w:p w14:paraId="4DCCF25C" w14:textId="77777777" w:rsidR="00206BBF" w:rsidRDefault="00206BBF" w:rsidP="00206BBF">
            <w:proofErr w:type="spellStart"/>
            <w:r>
              <w:t>SENo</w:t>
            </w:r>
            <w:proofErr w:type="spellEnd"/>
            <w:r>
              <w:t xml:space="preserve"> NUMBER,</w:t>
            </w:r>
          </w:p>
          <w:p w14:paraId="4A7A91C2" w14:textId="77777777" w:rsidR="00206BBF" w:rsidRDefault="00206BBF" w:rsidP="00206BBF">
            <w:r>
              <w:t>M1 NUMBER,</w:t>
            </w:r>
          </w:p>
          <w:p w14:paraId="5B368D40" w14:textId="77777777" w:rsidR="00206BBF" w:rsidRDefault="00206BBF" w:rsidP="00206BBF">
            <w:r>
              <w:t xml:space="preserve">  </w:t>
            </w:r>
            <w:r>
              <w:tab/>
              <w:t>M2 NUMBER,</w:t>
            </w:r>
          </w:p>
          <w:p w14:paraId="56D5BEEB" w14:textId="77777777" w:rsidR="00206BBF" w:rsidRDefault="00206BBF" w:rsidP="00206BBF">
            <w:pPr>
              <w:shd w:val="clear" w:color="auto" w:fill="F2F2F2" w:themeFill="background1" w:themeFillShade="F2"/>
            </w:pPr>
            <w:r>
              <w:t xml:space="preserve">  </w:t>
            </w:r>
            <w:r>
              <w:tab/>
              <w:t>M3 NUMBER,</w:t>
            </w:r>
          </w:p>
          <w:p w14:paraId="610A2213" w14:textId="77777777" w:rsidR="00206BBF" w:rsidRDefault="00206BBF" w:rsidP="00206BBF">
            <w:r>
              <w:t xml:space="preserve">  </w:t>
            </w:r>
            <w:r>
              <w:tab/>
            </w:r>
            <w:proofErr w:type="spellStart"/>
            <w:r>
              <w:t>Avg_M</w:t>
            </w:r>
            <w:proofErr w:type="spellEnd"/>
            <w:r>
              <w:t xml:space="preserve"> NUMBER</w:t>
            </w:r>
          </w:p>
          <w:p w14:paraId="50C8079C" w14:textId="3BC1F84A" w:rsidR="00206BBF" w:rsidRDefault="00206BBF" w:rsidP="5BD729BE">
            <w:r>
              <w:t>);</w:t>
            </w:r>
          </w:p>
        </w:tc>
      </w:tr>
      <w:tr w:rsidR="00206BBF" w14:paraId="3BDE5D1B" w14:textId="77777777" w:rsidTr="00206BBF">
        <w:trPr>
          <w:trHeight w:val="1983"/>
        </w:trPr>
        <w:tc>
          <w:tcPr>
            <w:tcW w:w="6204" w:type="dxa"/>
            <w:shd w:val="clear" w:color="auto" w:fill="F2F2F2" w:themeFill="background1" w:themeFillShade="F2"/>
          </w:tcPr>
          <w:p w14:paraId="6069E084" w14:textId="77777777" w:rsidR="00206BBF" w:rsidRDefault="00206BBF" w:rsidP="00206BBF">
            <w:r>
              <w:t>CREATE TRIGGER GRADES_TRG</w:t>
            </w:r>
          </w:p>
          <w:p w14:paraId="58D705B0" w14:textId="77777777" w:rsidR="00206BBF" w:rsidRDefault="00206BBF" w:rsidP="00206BBF">
            <w:r>
              <w:t>AFTER INSERT ON GRADES</w:t>
            </w:r>
          </w:p>
          <w:p w14:paraId="4C0213B1" w14:textId="77777777" w:rsidR="00206BBF" w:rsidRDefault="00206BBF" w:rsidP="00206BBF">
            <w:r>
              <w:t xml:space="preserve">FOR EACH ROW </w:t>
            </w:r>
          </w:p>
          <w:p w14:paraId="06BA5694" w14:textId="77777777" w:rsidR="00206BBF" w:rsidRDefault="00206BBF" w:rsidP="00206BBF">
            <w:r>
              <w:t>BEGIN</w:t>
            </w:r>
          </w:p>
          <w:p w14:paraId="3598271C" w14:textId="77777777" w:rsidR="00206BBF" w:rsidRDefault="00206BBF" w:rsidP="00206BBF">
            <w:r>
              <w:t>UPDATE GRADES</w:t>
            </w:r>
          </w:p>
          <w:p w14:paraId="2921319E" w14:textId="77777777" w:rsidR="00206BBF" w:rsidRDefault="00206BBF" w:rsidP="00206BBF">
            <w:r>
              <w:t>SET AVG_M = (M1 + M2 + M3)/</w:t>
            </w:r>
            <w:proofErr w:type="gramStart"/>
            <w:r>
              <w:t>3 ;</w:t>
            </w:r>
            <w:proofErr w:type="gramEnd"/>
          </w:p>
          <w:p w14:paraId="79794912" w14:textId="77777777" w:rsidR="00206BBF" w:rsidRDefault="00206BBF" w:rsidP="00206BBF">
            <w:r>
              <w:t>END;</w:t>
            </w:r>
          </w:p>
          <w:p w14:paraId="0E0FAF6A" w14:textId="77777777" w:rsidR="00206BBF" w:rsidRDefault="00206BBF" w:rsidP="00206BBF">
            <w:r>
              <w:t xml:space="preserve">INSERT INTO </w:t>
            </w:r>
            <w:proofErr w:type="gramStart"/>
            <w:r>
              <w:t>GRADES(</w:t>
            </w:r>
            <w:proofErr w:type="spellStart"/>
            <w:proofErr w:type="gramEnd"/>
            <w:r>
              <w:t>SENo</w:t>
            </w:r>
            <w:proofErr w:type="spellEnd"/>
            <w:r>
              <w:t>, M1, M2, M3) VALUES(100, 89, 90, 80);</w:t>
            </w:r>
          </w:p>
          <w:p w14:paraId="35EF640F" w14:textId="77777777" w:rsidR="00206BBF" w:rsidRDefault="00206BBF" w:rsidP="00206BBF"/>
        </w:tc>
      </w:tr>
    </w:tbl>
    <w:p w14:paraId="71654AE3" w14:textId="433842DD" w:rsidR="5BD729BE" w:rsidRDefault="5BD729BE" w:rsidP="5BD729BE"/>
    <w:p w14:paraId="630ED9F5" w14:textId="23B3876D" w:rsidR="7634C035" w:rsidRDefault="7634C035" w:rsidP="5BD729BE">
      <w:r>
        <w:rPr>
          <w:noProof/>
        </w:rPr>
        <w:lastRenderedPageBreak/>
        <w:drawing>
          <wp:inline distT="0" distB="0" distL="0" distR="0" wp14:anchorId="5C89C94C" wp14:editId="66AD9BE0">
            <wp:extent cx="4448175" cy="1152525"/>
            <wp:effectExtent l="0" t="0" r="0" b="0"/>
            <wp:docPr id="694823447" name="Picture 694823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6BBF" w14:paraId="79BE6616" w14:textId="77777777" w:rsidTr="00206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2F2F2" w:themeFill="background1" w:themeFillShade="F2"/>
          </w:tcPr>
          <w:p w14:paraId="5EDA5A13" w14:textId="625E9847" w:rsidR="00206BBF" w:rsidRDefault="00206BBF" w:rsidP="5BD729BE">
            <w:r>
              <w:t xml:space="preserve">INSERT INTO </w:t>
            </w:r>
            <w:proofErr w:type="gramStart"/>
            <w:r>
              <w:t>GRADES(</w:t>
            </w:r>
            <w:proofErr w:type="spellStart"/>
            <w:proofErr w:type="gramEnd"/>
            <w:r>
              <w:t>SENo</w:t>
            </w:r>
            <w:proofErr w:type="spellEnd"/>
            <w:r>
              <w:t>, M1, M2, M3) VALUES(101, 99, 90, 20);</w:t>
            </w:r>
          </w:p>
        </w:tc>
      </w:tr>
    </w:tbl>
    <w:p w14:paraId="6F83FC57" w14:textId="11366284" w:rsidR="7A8F0F4C" w:rsidRDefault="7634C035" w:rsidP="5BD729BE">
      <w:r>
        <w:rPr>
          <w:noProof/>
        </w:rPr>
        <w:drawing>
          <wp:inline distT="0" distB="0" distL="0" distR="0" wp14:anchorId="10D885D9" wp14:editId="3B1E7C4F">
            <wp:extent cx="4238625" cy="1628775"/>
            <wp:effectExtent l="0" t="0" r="0" b="0"/>
            <wp:docPr id="1169328658" name="Picture 1169328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A8F0F4C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0476F" w14:textId="77777777" w:rsidR="00E077A5" w:rsidRDefault="00E077A5" w:rsidP="00206BBF">
      <w:pPr>
        <w:spacing w:after="0" w:line="240" w:lineRule="auto"/>
      </w:pPr>
      <w:r>
        <w:separator/>
      </w:r>
    </w:p>
  </w:endnote>
  <w:endnote w:type="continuationSeparator" w:id="0">
    <w:p w14:paraId="5D532969" w14:textId="77777777" w:rsidR="00E077A5" w:rsidRDefault="00E077A5" w:rsidP="00206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4ED92" w14:textId="77777777" w:rsidR="00E077A5" w:rsidRDefault="00E077A5" w:rsidP="00206BBF">
      <w:pPr>
        <w:spacing w:after="0" w:line="240" w:lineRule="auto"/>
      </w:pPr>
      <w:r>
        <w:separator/>
      </w:r>
    </w:p>
  </w:footnote>
  <w:footnote w:type="continuationSeparator" w:id="0">
    <w:p w14:paraId="12BB1BB9" w14:textId="77777777" w:rsidR="00E077A5" w:rsidRDefault="00E077A5" w:rsidP="00206B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64116" w14:textId="77777777" w:rsidR="00206BBF" w:rsidRDefault="00206BBF" w:rsidP="00206BBF">
    <w:pPr>
      <w:pStyle w:val="Header"/>
    </w:pPr>
    <w:r>
      <w:rPr>
        <w:noProof/>
        <w:lang w:val="en-IN" w:eastAsia="en-IN"/>
      </w:rPr>
      <w:drawing>
        <wp:inline distT="0" distB="0" distL="0" distR="0" wp14:anchorId="65809078" wp14:editId="10332CC7">
          <wp:extent cx="5895975" cy="77095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3991" cy="7798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1BAAB5" w14:textId="77777777" w:rsidR="00206BBF" w:rsidRDefault="00206BBF" w:rsidP="00206BBF">
    <w:pPr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DEPARTMENT OF INFORMATION TECHNOLOGY</w:t>
    </w:r>
  </w:p>
  <w:p w14:paraId="1B70A0B2" w14:textId="77777777" w:rsidR="00206BBF" w:rsidRDefault="00206BBF" w:rsidP="00206BBF">
    <w:pPr>
      <w:pStyle w:val="paragraph"/>
      <w:spacing w:before="0" w:beforeAutospacing="0" w:after="0" w:afterAutospacing="0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b/>
        <w:bCs/>
        <w:color w:val="000000"/>
      </w:rPr>
      <w:t xml:space="preserve">COURSE CODE: </w:t>
    </w:r>
    <w:r>
      <w:t>DJS22ITL306</w:t>
    </w:r>
    <w:r>
      <w:rPr>
        <w:rStyle w:val="normaltextrun"/>
        <w:b/>
        <w:bCs/>
        <w:color w:val="000000"/>
      </w:rPr>
      <w:t>                                            DATE:5/12/2023</w:t>
    </w:r>
    <w:r>
      <w:rPr>
        <w:rStyle w:val="eop"/>
        <w:color w:val="000000"/>
      </w:rPr>
      <w:t> </w:t>
    </w:r>
  </w:p>
  <w:p w14:paraId="462F60DB" w14:textId="16499853" w:rsidR="00206BBF" w:rsidRDefault="00206BBF" w:rsidP="00206BBF">
    <w:pPr>
      <w:spacing w:line="257" w:lineRule="auto"/>
    </w:pPr>
    <w:r w:rsidRPr="00EC648D">
      <w:rPr>
        <w:rStyle w:val="normaltextrun"/>
        <w:b/>
        <w:bCs/>
        <w:color w:val="000000"/>
        <w:sz w:val="24"/>
        <w:szCs w:val="24"/>
      </w:rPr>
      <w:t xml:space="preserve">COURSE NAME: DBMS </w:t>
    </w:r>
    <w:r w:rsidRPr="00EC648D">
      <w:rPr>
        <w:rStyle w:val="normaltextrun"/>
        <w:b/>
        <w:bCs/>
        <w:color w:val="000000"/>
        <w:sz w:val="24"/>
        <w:szCs w:val="24"/>
      </w:rPr>
      <w:tab/>
    </w:r>
    <w:r>
      <w:rPr>
        <w:rStyle w:val="normaltextrun"/>
        <w:b/>
        <w:bCs/>
        <w:color w:val="000000"/>
      </w:rPr>
      <w:tab/>
    </w:r>
    <w:r>
      <w:rPr>
        <w:rStyle w:val="normaltextrun"/>
        <w:b/>
        <w:bCs/>
        <w:color w:val="000000"/>
      </w:rPr>
      <w:tab/>
    </w:r>
    <w:r>
      <w:rPr>
        <w:rStyle w:val="normaltextrun"/>
        <w:b/>
        <w:bCs/>
        <w:color w:val="000000"/>
      </w:rPr>
      <w:tab/>
    </w:r>
    <w:r>
      <w:rPr>
        <w:rStyle w:val="normaltextrun"/>
        <w:b/>
        <w:bCs/>
        <w:color w:val="000000"/>
      </w:rPr>
      <w:tab/>
      <w:t> </w:t>
    </w:r>
    <w:r w:rsidRPr="00EC648D">
      <w:rPr>
        <w:rStyle w:val="normaltextrun"/>
        <w:b/>
        <w:bCs/>
        <w:color w:val="000000"/>
        <w:sz w:val="24"/>
        <w:szCs w:val="24"/>
      </w:rPr>
      <w:t xml:space="preserve">CLASS: </w:t>
    </w:r>
    <w:r w:rsidRPr="00EC648D">
      <w:rPr>
        <w:rFonts w:ascii="Times New Roman" w:eastAsia="Times New Roman" w:hAnsi="Times New Roman" w:cs="Times New Roman"/>
        <w:b/>
        <w:bCs/>
        <w:color w:val="000000" w:themeColor="text1"/>
        <w:sz w:val="24"/>
        <w:szCs w:val="24"/>
      </w:rPr>
      <w:t xml:space="preserve">S.Y. BTech (IT) </w:t>
    </w:r>
    <w:r w:rsidRPr="00EC648D">
      <w:rPr>
        <w:rStyle w:val="normaltextrun"/>
        <w:b/>
        <w:bCs/>
        <w:color w:val="000000"/>
        <w:sz w:val="24"/>
        <w:szCs w:val="24"/>
      </w:rPr>
      <w:t>I1-Batch1</w:t>
    </w:r>
    <w:r>
      <w:rPr>
        <w:rStyle w:val="eop"/>
        <w:color w:val="000000"/>
      </w:rPr>
      <w:t>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7030EE"/>
    <w:rsid w:val="00206BBF"/>
    <w:rsid w:val="00D15D7E"/>
    <w:rsid w:val="00E077A5"/>
    <w:rsid w:val="07062202"/>
    <w:rsid w:val="07960298"/>
    <w:rsid w:val="07A7CC13"/>
    <w:rsid w:val="0AEA7ECA"/>
    <w:rsid w:val="0B214BE5"/>
    <w:rsid w:val="14095640"/>
    <w:rsid w:val="14FD4675"/>
    <w:rsid w:val="171907D9"/>
    <w:rsid w:val="1EFD49D5"/>
    <w:rsid w:val="1FC32B71"/>
    <w:rsid w:val="1FD645FD"/>
    <w:rsid w:val="2012DC8F"/>
    <w:rsid w:val="217030EE"/>
    <w:rsid w:val="23B56045"/>
    <w:rsid w:val="2A1C9547"/>
    <w:rsid w:val="2D81CF20"/>
    <w:rsid w:val="313D2B0F"/>
    <w:rsid w:val="346CA8DF"/>
    <w:rsid w:val="34D2163C"/>
    <w:rsid w:val="3545D115"/>
    <w:rsid w:val="3601B3A8"/>
    <w:rsid w:val="379D8409"/>
    <w:rsid w:val="39782FCE"/>
    <w:rsid w:val="3D73A0A9"/>
    <w:rsid w:val="3DCE7E0D"/>
    <w:rsid w:val="42F69C86"/>
    <w:rsid w:val="4C4FC04C"/>
    <w:rsid w:val="52550C73"/>
    <w:rsid w:val="5264B2E2"/>
    <w:rsid w:val="55471DFD"/>
    <w:rsid w:val="57504D0C"/>
    <w:rsid w:val="59E18C5E"/>
    <w:rsid w:val="5A79BFBB"/>
    <w:rsid w:val="5B7D5CBF"/>
    <w:rsid w:val="5BD729BE"/>
    <w:rsid w:val="5D192D20"/>
    <w:rsid w:val="67BC29C6"/>
    <w:rsid w:val="6A95191C"/>
    <w:rsid w:val="6DA12D68"/>
    <w:rsid w:val="731DD0A5"/>
    <w:rsid w:val="7634C035"/>
    <w:rsid w:val="7A8F0F4C"/>
    <w:rsid w:val="7AA105DE"/>
    <w:rsid w:val="7AB28B56"/>
    <w:rsid w:val="7D5E917E"/>
    <w:rsid w:val="7EF29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030EE"/>
  <w15:chartTrackingRefBased/>
  <w15:docId w15:val="{1AB0B2E2-1EE5-4467-991B-9848633D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B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BBF"/>
  </w:style>
  <w:style w:type="paragraph" w:styleId="Footer">
    <w:name w:val="footer"/>
    <w:basedOn w:val="Normal"/>
    <w:link w:val="FooterChar"/>
    <w:uiPriority w:val="99"/>
    <w:unhideWhenUsed/>
    <w:rsid w:val="00206B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BBF"/>
  </w:style>
  <w:style w:type="paragraph" w:customStyle="1" w:styleId="paragraph">
    <w:name w:val="paragraph"/>
    <w:basedOn w:val="Normal"/>
    <w:rsid w:val="00206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06BBF"/>
  </w:style>
  <w:style w:type="character" w:customStyle="1" w:styleId="eop">
    <w:name w:val="eop"/>
    <w:basedOn w:val="DefaultParagraphFont"/>
    <w:rsid w:val="00206BBF"/>
  </w:style>
  <w:style w:type="table" w:styleId="TableGrid">
    <w:name w:val="Table Grid"/>
    <w:basedOn w:val="TableNormal"/>
    <w:uiPriority w:val="39"/>
    <w:rsid w:val="00206BBF"/>
    <w:pPr>
      <w:spacing w:after="0" w:line="240" w:lineRule="auto"/>
    </w:pPr>
    <w:rPr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206B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206B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06B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06B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LALWANI - 60003220199</dc:creator>
  <cp:keywords/>
  <dc:description/>
  <cp:lastModifiedBy>Ayush Upadhyay</cp:lastModifiedBy>
  <cp:revision>2</cp:revision>
  <dcterms:created xsi:type="dcterms:W3CDTF">2023-12-06T16:26:00Z</dcterms:created>
  <dcterms:modified xsi:type="dcterms:W3CDTF">2023-12-06T16:26:00Z</dcterms:modified>
</cp:coreProperties>
</file>