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E709E" w14:textId="37BA54C8" w:rsidR="00282720" w:rsidRPr="00282720" w:rsidRDefault="00FA7B1B" w:rsidP="00282720">
      <w:pPr>
        <w:rPr>
          <w:b/>
          <w:bCs/>
        </w:rPr>
      </w:pPr>
      <w:r w:rsidRPr="00282720">
        <w:rPr>
          <w:b/>
          <w:bCs/>
        </w:rPr>
        <w:t>Executive Assistance</w:t>
      </w:r>
    </w:p>
    <w:p w14:paraId="0E033FEF" w14:textId="3CA2DD66" w:rsidR="00282720" w:rsidRDefault="00282720" w:rsidP="00973CEA">
      <w:pPr>
        <w:pStyle w:val="ListParagraph"/>
        <w:numPr>
          <w:ilvl w:val="0"/>
          <w:numId w:val="4"/>
        </w:numPr>
      </w:pPr>
      <w:r>
        <w:t xml:space="preserve">Administrative Support  </w:t>
      </w:r>
    </w:p>
    <w:p w14:paraId="2DB861D5" w14:textId="6F6045EB" w:rsidR="00282720" w:rsidRDefault="00282720" w:rsidP="00973CEA">
      <w:pPr>
        <w:pStyle w:val="ListParagraph"/>
        <w:numPr>
          <w:ilvl w:val="0"/>
          <w:numId w:val="4"/>
        </w:numPr>
      </w:pPr>
      <w:r>
        <w:t xml:space="preserve">Calendar Management </w:t>
      </w:r>
    </w:p>
    <w:p w14:paraId="2086AD1F" w14:textId="749DBE4B" w:rsidR="003B3525" w:rsidRDefault="003B3525" w:rsidP="00973CEA">
      <w:pPr>
        <w:pStyle w:val="ListParagraph"/>
        <w:numPr>
          <w:ilvl w:val="0"/>
          <w:numId w:val="4"/>
        </w:numPr>
      </w:pPr>
      <w:r>
        <w:t>Chat Support</w:t>
      </w:r>
    </w:p>
    <w:p w14:paraId="01404F51" w14:textId="063BD08B" w:rsidR="00282720" w:rsidRDefault="00282720" w:rsidP="00973CEA">
      <w:pPr>
        <w:pStyle w:val="ListParagraph"/>
        <w:numPr>
          <w:ilvl w:val="0"/>
          <w:numId w:val="4"/>
        </w:numPr>
      </w:pPr>
      <w:r>
        <w:t xml:space="preserve">Email Management  </w:t>
      </w:r>
    </w:p>
    <w:p w14:paraId="1B2F894E" w14:textId="145477C0" w:rsidR="00282720" w:rsidRDefault="00282720" w:rsidP="00973CEA">
      <w:pPr>
        <w:pStyle w:val="ListParagraph"/>
        <w:numPr>
          <w:ilvl w:val="0"/>
          <w:numId w:val="4"/>
        </w:numPr>
      </w:pPr>
      <w:r>
        <w:t xml:space="preserve">Expense Management  </w:t>
      </w:r>
    </w:p>
    <w:p w14:paraId="09B335A1" w14:textId="5B54C979" w:rsidR="00282720" w:rsidRDefault="00282720" w:rsidP="00973CEA">
      <w:pPr>
        <w:pStyle w:val="ListParagraph"/>
        <w:numPr>
          <w:ilvl w:val="0"/>
          <w:numId w:val="4"/>
        </w:numPr>
      </w:pPr>
      <w:r>
        <w:t xml:space="preserve">Project Management  </w:t>
      </w:r>
    </w:p>
    <w:p w14:paraId="3B1D1A9F" w14:textId="745EF4E1" w:rsidR="00282720" w:rsidRDefault="00282720" w:rsidP="00973CEA">
      <w:pPr>
        <w:pStyle w:val="ListParagraph"/>
        <w:numPr>
          <w:ilvl w:val="0"/>
          <w:numId w:val="4"/>
        </w:numPr>
      </w:pPr>
      <w:r>
        <w:t xml:space="preserve">Report Preparation  </w:t>
      </w:r>
    </w:p>
    <w:p w14:paraId="09F96EF4" w14:textId="77777777" w:rsidR="00973CEA" w:rsidRPr="00973CEA" w:rsidRDefault="00282720" w:rsidP="00973CEA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Travel Coordination  </w:t>
      </w:r>
    </w:p>
    <w:p w14:paraId="32FC6D2A" w14:textId="54E7AA7F" w:rsidR="00ED0DC6" w:rsidRPr="00973CEA" w:rsidRDefault="00973CEA" w:rsidP="00973CEA">
      <w:pPr>
        <w:rPr>
          <w:b/>
          <w:bCs/>
        </w:rPr>
      </w:pPr>
      <w:r>
        <w:rPr>
          <w:b/>
          <w:bCs/>
        </w:rPr>
        <w:t xml:space="preserve">Digital </w:t>
      </w:r>
      <w:r w:rsidR="00FA7B1B" w:rsidRPr="00973CEA">
        <w:rPr>
          <w:b/>
          <w:bCs/>
        </w:rPr>
        <w:t>Marketing</w:t>
      </w:r>
    </w:p>
    <w:p w14:paraId="18F4A7D9" w14:textId="191D08CA" w:rsidR="00ED0DC6" w:rsidRDefault="00ED0DC6" w:rsidP="009D5A49">
      <w:pPr>
        <w:pStyle w:val="ListParagraph"/>
        <w:numPr>
          <w:ilvl w:val="0"/>
          <w:numId w:val="2"/>
        </w:numPr>
      </w:pPr>
      <w:r>
        <w:t xml:space="preserve">Affiliate Marketing  </w:t>
      </w:r>
    </w:p>
    <w:p w14:paraId="7CD7DD29" w14:textId="27AB0A04" w:rsidR="00ED0DC6" w:rsidRDefault="00ED0DC6" w:rsidP="009D5A49">
      <w:pPr>
        <w:pStyle w:val="ListParagraph"/>
        <w:numPr>
          <w:ilvl w:val="0"/>
          <w:numId w:val="2"/>
        </w:numPr>
      </w:pPr>
      <w:r>
        <w:t xml:space="preserve">Content Marketing  </w:t>
      </w:r>
    </w:p>
    <w:p w14:paraId="004C69FB" w14:textId="39110E04" w:rsidR="00ED0DC6" w:rsidRDefault="00ED0DC6" w:rsidP="009D5A49">
      <w:pPr>
        <w:pStyle w:val="ListParagraph"/>
        <w:numPr>
          <w:ilvl w:val="0"/>
          <w:numId w:val="2"/>
        </w:numPr>
      </w:pPr>
      <w:r>
        <w:t xml:space="preserve">Conversion Rate Optimization (CRO)  </w:t>
      </w:r>
    </w:p>
    <w:p w14:paraId="0E8A6DDF" w14:textId="4F222CAB" w:rsidR="00ED0DC6" w:rsidRDefault="00ED0DC6" w:rsidP="009D5A49">
      <w:pPr>
        <w:pStyle w:val="ListParagraph"/>
        <w:numPr>
          <w:ilvl w:val="0"/>
          <w:numId w:val="2"/>
        </w:numPr>
      </w:pPr>
      <w:r>
        <w:t xml:space="preserve">Email Marketing  </w:t>
      </w:r>
    </w:p>
    <w:p w14:paraId="42E4BD4E" w14:textId="2B053950" w:rsidR="00ED0DC6" w:rsidRDefault="00ED0DC6" w:rsidP="006C79EB">
      <w:pPr>
        <w:pStyle w:val="ListParagraph"/>
        <w:numPr>
          <w:ilvl w:val="0"/>
          <w:numId w:val="2"/>
        </w:numPr>
      </w:pPr>
      <w:r>
        <w:t xml:space="preserve">Influencer Marketing  </w:t>
      </w:r>
    </w:p>
    <w:p w14:paraId="5C3F2A08" w14:textId="47B0A5DE" w:rsidR="00ED0DC6" w:rsidRDefault="00ED0DC6" w:rsidP="009D5A49">
      <w:pPr>
        <w:pStyle w:val="ListParagraph"/>
        <w:numPr>
          <w:ilvl w:val="0"/>
          <w:numId w:val="2"/>
        </w:numPr>
      </w:pPr>
      <w:r>
        <w:t xml:space="preserve">Pay-Per-Click Advertising (PPC)  </w:t>
      </w:r>
    </w:p>
    <w:p w14:paraId="7E3C66CB" w14:textId="16A0302A" w:rsidR="00ED0DC6" w:rsidRDefault="00ED0DC6" w:rsidP="009D5A49">
      <w:pPr>
        <w:pStyle w:val="ListParagraph"/>
        <w:numPr>
          <w:ilvl w:val="0"/>
          <w:numId w:val="2"/>
        </w:numPr>
      </w:pPr>
      <w:r>
        <w:t xml:space="preserve">Search Engine Optimization (SEO)  </w:t>
      </w:r>
    </w:p>
    <w:p w14:paraId="6E407D8B" w14:textId="67D066F8" w:rsidR="00ED0DC6" w:rsidRDefault="00ED0DC6" w:rsidP="009D5A49">
      <w:pPr>
        <w:pStyle w:val="ListParagraph"/>
        <w:numPr>
          <w:ilvl w:val="0"/>
          <w:numId w:val="2"/>
        </w:numPr>
      </w:pPr>
      <w:r>
        <w:t xml:space="preserve">Social Media Marketing  </w:t>
      </w:r>
    </w:p>
    <w:p w14:paraId="5DA00005" w14:textId="300D2199" w:rsidR="009D5A49" w:rsidRDefault="00ED0DC6" w:rsidP="00973CEA">
      <w:pPr>
        <w:pStyle w:val="ListParagraph"/>
        <w:numPr>
          <w:ilvl w:val="0"/>
          <w:numId w:val="2"/>
        </w:numPr>
      </w:pPr>
      <w:r>
        <w:t xml:space="preserve">Web Analytics  </w:t>
      </w:r>
    </w:p>
    <w:p w14:paraId="05EF6A5F" w14:textId="69903DCE" w:rsidR="00ED0DC6" w:rsidRDefault="00EF2967" w:rsidP="009D5A49">
      <w:r w:rsidRPr="009D5A49">
        <w:rPr>
          <w:b/>
          <w:bCs/>
        </w:rPr>
        <w:t>Web &amp; App development</w:t>
      </w:r>
    </w:p>
    <w:p w14:paraId="3DE92517" w14:textId="719D19CD" w:rsidR="003610DF" w:rsidRDefault="003610DF" w:rsidP="009D5A49">
      <w:pPr>
        <w:pStyle w:val="ListParagraph"/>
        <w:numPr>
          <w:ilvl w:val="0"/>
          <w:numId w:val="1"/>
        </w:numPr>
      </w:pPr>
      <w:r>
        <w:t xml:space="preserve">API Development  </w:t>
      </w:r>
    </w:p>
    <w:p w14:paraId="3440BD32" w14:textId="2DD13549" w:rsidR="003610DF" w:rsidRDefault="003610DF" w:rsidP="009D5A49">
      <w:pPr>
        <w:pStyle w:val="ListParagraph"/>
        <w:numPr>
          <w:ilvl w:val="0"/>
          <w:numId w:val="1"/>
        </w:numPr>
      </w:pPr>
      <w:r>
        <w:t xml:space="preserve">Mobile App Development  </w:t>
      </w:r>
    </w:p>
    <w:p w14:paraId="32A6F8D6" w14:textId="35EABCA8" w:rsidR="003610DF" w:rsidRDefault="003610DF" w:rsidP="009D5A49">
      <w:pPr>
        <w:pStyle w:val="ListParagraph"/>
        <w:numPr>
          <w:ilvl w:val="0"/>
          <w:numId w:val="1"/>
        </w:numPr>
      </w:pPr>
      <w:r>
        <w:t xml:space="preserve">Responsive Web Design  </w:t>
      </w:r>
    </w:p>
    <w:p w14:paraId="4AA50322" w14:textId="2BEE689C" w:rsidR="003610DF" w:rsidRDefault="003610DF" w:rsidP="009D5A49">
      <w:pPr>
        <w:pStyle w:val="ListParagraph"/>
        <w:numPr>
          <w:ilvl w:val="0"/>
          <w:numId w:val="1"/>
        </w:numPr>
      </w:pPr>
      <w:r>
        <w:t xml:space="preserve">Software Development  </w:t>
      </w:r>
    </w:p>
    <w:p w14:paraId="3775FD94" w14:textId="1BE7A7FF" w:rsidR="003610DF" w:rsidRDefault="003610DF" w:rsidP="009D5A49">
      <w:pPr>
        <w:pStyle w:val="ListParagraph"/>
        <w:numPr>
          <w:ilvl w:val="0"/>
          <w:numId w:val="1"/>
        </w:numPr>
      </w:pPr>
      <w:r>
        <w:t xml:space="preserve">UI/UX Design  </w:t>
      </w:r>
    </w:p>
    <w:p w14:paraId="448DE285" w14:textId="797EB5C7" w:rsidR="003610DF" w:rsidRDefault="003610DF" w:rsidP="009D5A49">
      <w:pPr>
        <w:pStyle w:val="ListParagraph"/>
        <w:numPr>
          <w:ilvl w:val="0"/>
          <w:numId w:val="1"/>
        </w:numPr>
      </w:pPr>
      <w:r>
        <w:t xml:space="preserve">Web Application Development  </w:t>
      </w:r>
    </w:p>
    <w:p w14:paraId="1237D44C" w14:textId="6377062A" w:rsidR="003610DF" w:rsidRDefault="003610DF" w:rsidP="009D5A49">
      <w:pPr>
        <w:pStyle w:val="ListParagraph"/>
        <w:numPr>
          <w:ilvl w:val="0"/>
          <w:numId w:val="1"/>
        </w:numPr>
      </w:pPr>
      <w:r>
        <w:t xml:space="preserve">Website Maintenance  </w:t>
      </w:r>
    </w:p>
    <w:p w14:paraId="7CD7CAE5" w14:textId="13DEA1AC" w:rsidR="00FA7B1B" w:rsidRDefault="003610DF" w:rsidP="009D5A49">
      <w:pPr>
        <w:pStyle w:val="ListParagraph"/>
        <w:numPr>
          <w:ilvl w:val="0"/>
          <w:numId w:val="1"/>
        </w:numPr>
      </w:pPr>
      <w:r>
        <w:t xml:space="preserve">WordPress Development  </w:t>
      </w:r>
    </w:p>
    <w:p w14:paraId="4F879F8D" w14:textId="77777777" w:rsidR="00CB54EB" w:rsidRDefault="00326640">
      <w:r w:rsidRPr="00CB54EB">
        <w:rPr>
          <w:b/>
          <w:bCs/>
        </w:rPr>
        <w:t>Design Services</w:t>
      </w:r>
    </w:p>
    <w:p w14:paraId="51CB7C85" w14:textId="3EF7C13F" w:rsidR="00CB54EB" w:rsidRDefault="00CB54EB" w:rsidP="00CB54EB">
      <w:pPr>
        <w:pStyle w:val="ListParagraph"/>
        <w:numPr>
          <w:ilvl w:val="0"/>
          <w:numId w:val="6"/>
        </w:numPr>
      </w:pPr>
      <w:r>
        <w:t>Graphic Design</w:t>
      </w:r>
    </w:p>
    <w:p w14:paraId="31B26962" w14:textId="2DF26361" w:rsidR="00CB54EB" w:rsidRDefault="00CB54EB" w:rsidP="00CB54EB">
      <w:pPr>
        <w:pStyle w:val="ListParagraph"/>
        <w:numPr>
          <w:ilvl w:val="0"/>
          <w:numId w:val="6"/>
        </w:numPr>
      </w:pPr>
      <w:r>
        <w:t xml:space="preserve">Product Design  </w:t>
      </w:r>
    </w:p>
    <w:p w14:paraId="0D43A5B3" w14:textId="77777777" w:rsidR="00A43568" w:rsidRDefault="00CB54EB" w:rsidP="00CB54EB">
      <w:pPr>
        <w:pStyle w:val="ListParagraph"/>
        <w:numPr>
          <w:ilvl w:val="0"/>
          <w:numId w:val="6"/>
        </w:numPr>
      </w:pPr>
      <w:r>
        <w:t xml:space="preserve">UI/UX Design </w:t>
      </w:r>
    </w:p>
    <w:p w14:paraId="44BBF823" w14:textId="3BA2EE35" w:rsidR="00C73602" w:rsidRDefault="00A43568" w:rsidP="0063142B">
      <w:pPr>
        <w:pStyle w:val="ListParagraph"/>
        <w:numPr>
          <w:ilvl w:val="0"/>
          <w:numId w:val="6"/>
        </w:numPr>
      </w:pPr>
      <w:r>
        <w:t xml:space="preserve">Video </w:t>
      </w:r>
      <w:r>
        <w:t>Editing</w:t>
      </w:r>
    </w:p>
    <w:p w14:paraId="07385586" w14:textId="70E45712" w:rsidR="000F28FE" w:rsidRPr="00855AB6" w:rsidRDefault="000F28FE" w:rsidP="000F28FE">
      <w:pPr>
        <w:rPr>
          <w:b/>
          <w:bCs/>
        </w:rPr>
      </w:pPr>
      <w:r w:rsidRPr="00855AB6">
        <w:rPr>
          <w:b/>
          <w:bCs/>
        </w:rPr>
        <w:t>Ecommerce solutions</w:t>
      </w:r>
    </w:p>
    <w:p w14:paraId="73821634" w14:textId="70B34DCD" w:rsidR="00746F21" w:rsidRDefault="00746F21" w:rsidP="00746F21">
      <w:pPr>
        <w:pStyle w:val="ListParagraph"/>
        <w:numPr>
          <w:ilvl w:val="0"/>
          <w:numId w:val="13"/>
        </w:numPr>
      </w:pPr>
      <w:r>
        <w:t xml:space="preserve">Cart Abandonment Solutions  </w:t>
      </w:r>
    </w:p>
    <w:p w14:paraId="609AC5F2" w14:textId="20CCB220" w:rsidR="00746F21" w:rsidRDefault="00746F21" w:rsidP="00746F21">
      <w:pPr>
        <w:pStyle w:val="ListParagraph"/>
        <w:numPr>
          <w:ilvl w:val="0"/>
          <w:numId w:val="13"/>
        </w:numPr>
      </w:pPr>
      <w:r>
        <w:t xml:space="preserve">Customer Relationship Management (CRM)  </w:t>
      </w:r>
    </w:p>
    <w:p w14:paraId="2CA8B4E6" w14:textId="60225217" w:rsidR="00746F21" w:rsidRDefault="00746F21" w:rsidP="00746F21">
      <w:pPr>
        <w:pStyle w:val="ListParagraph"/>
        <w:numPr>
          <w:ilvl w:val="0"/>
          <w:numId w:val="13"/>
        </w:numPr>
      </w:pPr>
      <w:r>
        <w:t xml:space="preserve">Digital Marketing for E-commerce  </w:t>
      </w:r>
    </w:p>
    <w:p w14:paraId="5F30A92E" w14:textId="22CCA15F" w:rsidR="00746F21" w:rsidRDefault="00746F21" w:rsidP="00746F21">
      <w:pPr>
        <w:pStyle w:val="ListParagraph"/>
        <w:numPr>
          <w:ilvl w:val="0"/>
          <w:numId w:val="13"/>
        </w:numPr>
      </w:pPr>
      <w:r>
        <w:t xml:space="preserve">E-commerce Platform Integration  </w:t>
      </w:r>
    </w:p>
    <w:p w14:paraId="68D72A71" w14:textId="6DC9AE31" w:rsidR="00746F21" w:rsidRDefault="00746F21" w:rsidP="00746F21">
      <w:pPr>
        <w:pStyle w:val="ListParagraph"/>
        <w:numPr>
          <w:ilvl w:val="0"/>
          <w:numId w:val="13"/>
        </w:numPr>
      </w:pPr>
      <w:r>
        <w:lastRenderedPageBreak/>
        <w:t xml:space="preserve">Inventory Management  </w:t>
      </w:r>
    </w:p>
    <w:p w14:paraId="21841E00" w14:textId="5F8594AF" w:rsidR="00746F21" w:rsidRDefault="00746F21" w:rsidP="00746F21">
      <w:pPr>
        <w:pStyle w:val="ListParagraph"/>
        <w:numPr>
          <w:ilvl w:val="0"/>
          <w:numId w:val="13"/>
        </w:numPr>
      </w:pPr>
      <w:r>
        <w:t xml:space="preserve">Order Fulfillment and Shipping  </w:t>
      </w:r>
    </w:p>
    <w:p w14:paraId="0ECAE803" w14:textId="174A394D" w:rsidR="00746F21" w:rsidRDefault="00746F21" w:rsidP="00746F21">
      <w:pPr>
        <w:pStyle w:val="ListParagraph"/>
        <w:numPr>
          <w:ilvl w:val="0"/>
          <w:numId w:val="13"/>
        </w:numPr>
      </w:pPr>
      <w:r>
        <w:t xml:space="preserve">Product Listing and Management  </w:t>
      </w:r>
    </w:p>
    <w:p w14:paraId="301C04ED" w14:textId="5BA42F21" w:rsidR="000F28FE" w:rsidRDefault="00746F21" w:rsidP="00746F21">
      <w:pPr>
        <w:pStyle w:val="ListParagraph"/>
        <w:numPr>
          <w:ilvl w:val="0"/>
          <w:numId w:val="13"/>
        </w:numPr>
      </w:pPr>
      <w:r>
        <w:t xml:space="preserve">SEO for E-commerce  </w:t>
      </w:r>
      <w:r w:rsidR="00326640">
        <w:br/>
      </w:r>
    </w:p>
    <w:p w14:paraId="5E51A9AF" w14:textId="598A779F" w:rsidR="00DE791C" w:rsidRDefault="00DE791C">
      <w:pPr>
        <w:rPr>
          <w:b/>
          <w:bCs/>
        </w:rPr>
      </w:pPr>
      <w:r w:rsidRPr="00611248">
        <w:rPr>
          <w:b/>
          <w:bCs/>
        </w:rPr>
        <w:t>Data entry &amp; processing</w:t>
      </w:r>
    </w:p>
    <w:p w14:paraId="517C75BB" w14:textId="7CD89D92" w:rsidR="00611248" w:rsidRPr="00611248" w:rsidRDefault="00611248" w:rsidP="00611248">
      <w:pPr>
        <w:pStyle w:val="ListParagraph"/>
        <w:numPr>
          <w:ilvl w:val="0"/>
          <w:numId w:val="16"/>
        </w:numPr>
      </w:pPr>
      <w:r w:rsidRPr="00611248">
        <w:t xml:space="preserve">Data Cleansing  </w:t>
      </w:r>
    </w:p>
    <w:p w14:paraId="2EBD6EC9" w14:textId="770409A8" w:rsidR="00611248" w:rsidRPr="00611248" w:rsidRDefault="00611248" w:rsidP="00611248">
      <w:pPr>
        <w:pStyle w:val="ListParagraph"/>
        <w:numPr>
          <w:ilvl w:val="0"/>
          <w:numId w:val="16"/>
        </w:numPr>
      </w:pPr>
      <w:r w:rsidRPr="00611248">
        <w:t xml:space="preserve">Data Conversion  </w:t>
      </w:r>
    </w:p>
    <w:p w14:paraId="344FE56B" w14:textId="662A32B9" w:rsidR="00611248" w:rsidRPr="00611248" w:rsidRDefault="00611248" w:rsidP="00611248">
      <w:pPr>
        <w:pStyle w:val="ListParagraph"/>
        <w:numPr>
          <w:ilvl w:val="0"/>
          <w:numId w:val="16"/>
        </w:numPr>
      </w:pPr>
      <w:r w:rsidRPr="00611248">
        <w:t xml:space="preserve">Data Mining  </w:t>
      </w:r>
    </w:p>
    <w:p w14:paraId="78210FE3" w14:textId="3DD0A1A0" w:rsidR="00611248" w:rsidRPr="00611248" w:rsidRDefault="00611248" w:rsidP="00611248">
      <w:pPr>
        <w:pStyle w:val="ListParagraph"/>
        <w:numPr>
          <w:ilvl w:val="0"/>
          <w:numId w:val="16"/>
        </w:numPr>
      </w:pPr>
      <w:r w:rsidRPr="00611248">
        <w:t xml:space="preserve">Data Processing  </w:t>
      </w:r>
    </w:p>
    <w:p w14:paraId="276B6563" w14:textId="03395D70" w:rsidR="00611248" w:rsidRPr="00611248" w:rsidRDefault="00611248" w:rsidP="00611248">
      <w:pPr>
        <w:pStyle w:val="ListParagraph"/>
        <w:numPr>
          <w:ilvl w:val="0"/>
          <w:numId w:val="16"/>
        </w:numPr>
      </w:pPr>
      <w:r w:rsidRPr="00611248">
        <w:t xml:space="preserve">Data Retrieval  </w:t>
      </w:r>
    </w:p>
    <w:p w14:paraId="5E1D4C6C" w14:textId="47598E93" w:rsidR="00611248" w:rsidRPr="00611248" w:rsidRDefault="00611248" w:rsidP="00611248">
      <w:pPr>
        <w:pStyle w:val="ListParagraph"/>
        <w:numPr>
          <w:ilvl w:val="0"/>
          <w:numId w:val="16"/>
        </w:numPr>
      </w:pPr>
      <w:r w:rsidRPr="00611248">
        <w:t xml:space="preserve">Database Management  </w:t>
      </w:r>
    </w:p>
    <w:p w14:paraId="2509B3B0" w14:textId="31927C4F" w:rsidR="00611248" w:rsidRPr="00611248" w:rsidRDefault="00611248" w:rsidP="00611248">
      <w:pPr>
        <w:pStyle w:val="ListParagraph"/>
        <w:numPr>
          <w:ilvl w:val="0"/>
          <w:numId w:val="16"/>
        </w:numPr>
      </w:pPr>
      <w:r w:rsidRPr="00611248">
        <w:t xml:space="preserve">Document Scanning and Indexing  </w:t>
      </w:r>
    </w:p>
    <w:p w14:paraId="003F225C" w14:textId="103F7FCF" w:rsidR="00611248" w:rsidRPr="00611248" w:rsidRDefault="00611248" w:rsidP="00611248">
      <w:pPr>
        <w:pStyle w:val="ListParagraph"/>
        <w:numPr>
          <w:ilvl w:val="0"/>
          <w:numId w:val="16"/>
        </w:numPr>
      </w:pPr>
      <w:r w:rsidRPr="00611248">
        <w:t xml:space="preserve">Form Processing  </w:t>
      </w:r>
    </w:p>
    <w:p w14:paraId="1115D879" w14:textId="1658ABB3" w:rsidR="00611248" w:rsidRPr="00611248" w:rsidRDefault="00611248" w:rsidP="00611248">
      <w:pPr>
        <w:pStyle w:val="ListParagraph"/>
        <w:numPr>
          <w:ilvl w:val="0"/>
          <w:numId w:val="16"/>
        </w:numPr>
      </w:pPr>
      <w:r w:rsidRPr="00611248">
        <w:t xml:space="preserve">Image Data Entry  </w:t>
      </w:r>
    </w:p>
    <w:p w14:paraId="5CDD3B59" w14:textId="423C8B73" w:rsidR="00611248" w:rsidRPr="00611248" w:rsidRDefault="00611248" w:rsidP="00611248">
      <w:pPr>
        <w:pStyle w:val="ListParagraph"/>
        <w:numPr>
          <w:ilvl w:val="0"/>
          <w:numId w:val="16"/>
        </w:numPr>
      </w:pPr>
      <w:r w:rsidRPr="00611248">
        <w:t xml:space="preserve">Online Data Entry  </w:t>
      </w:r>
    </w:p>
    <w:sectPr w:rsidR="00611248" w:rsidRPr="00611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7000B"/>
    <w:multiLevelType w:val="hybridMultilevel"/>
    <w:tmpl w:val="3424B152"/>
    <w:lvl w:ilvl="0" w:tplc="5CAEFA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A1400"/>
    <w:multiLevelType w:val="hybridMultilevel"/>
    <w:tmpl w:val="E5AEE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06152"/>
    <w:multiLevelType w:val="hybridMultilevel"/>
    <w:tmpl w:val="8590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32330"/>
    <w:multiLevelType w:val="hybridMultilevel"/>
    <w:tmpl w:val="2FAA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50F73"/>
    <w:multiLevelType w:val="hybridMultilevel"/>
    <w:tmpl w:val="C6041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B705A"/>
    <w:multiLevelType w:val="hybridMultilevel"/>
    <w:tmpl w:val="A230B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06F8F"/>
    <w:multiLevelType w:val="hybridMultilevel"/>
    <w:tmpl w:val="FD68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22B92"/>
    <w:multiLevelType w:val="hybridMultilevel"/>
    <w:tmpl w:val="7590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C059F"/>
    <w:multiLevelType w:val="hybridMultilevel"/>
    <w:tmpl w:val="BA7CD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C2BB8"/>
    <w:multiLevelType w:val="hybridMultilevel"/>
    <w:tmpl w:val="0ED0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E2331A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174B0"/>
    <w:multiLevelType w:val="hybridMultilevel"/>
    <w:tmpl w:val="C132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A4E53"/>
    <w:multiLevelType w:val="hybridMultilevel"/>
    <w:tmpl w:val="25A2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41E33"/>
    <w:multiLevelType w:val="hybridMultilevel"/>
    <w:tmpl w:val="87C4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27F93"/>
    <w:multiLevelType w:val="hybridMultilevel"/>
    <w:tmpl w:val="43F47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B549A"/>
    <w:multiLevelType w:val="hybridMultilevel"/>
    <w:tmpl w:val="055AA732"/>
    <w:lvl w:ilvl="0" w:tplc="6B46D92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444ED"/>
    <w:multiLevelType w:val="hybridMultilevel"/>
    <w:tmpl w:val="98662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683040">
    <w:abstractNumId w:val="6"/>
  </w:num>
  <w:num w:numId="2" w16cid:durableId="695695647">
    <w:abstractNumId w:val="11"/>
  </w:num>
  <w:num w:numId="3" w16cid:durableId="95643112">
    <w:abstractNumId w:val="15"/>
  </w:num>
  <w:num w:numId="4" w16cid:durableId="1521119667">
    <w:abstractNumId w:val="4"/>
  </w:num>
  <w:num w:numId="5" w16cid:durableId="294412286">
    <w:abstractNumId w:val="5"/>
  </w:num>
  <w:num w:numId="6" w16cid:durableId="1763526659">
    <w:abstractNumId w:val="12"/>
  </w:num>
  <w:num w:numId="7" w16cid:durableId="821966161">
    <w:abstractNumId w:val="13"/>
  </w:num>
  <w:num w:numId="8" w16cid:durableId="659430853">
    <w:abstractNumId w:val="9"/>
  </w:num>
  <w:num w:numId="9" w16cid:durableId="330723869">
    <w:abstractNumId w:val="3"/>
  </w:num>
  <w:num w:numId="10" w16cid:durableId="177627082">
    <w:abstractNumId w:val="2"/>
  </w:num>
  <w:num w:numId="11" w16cid:durableId="272055315">
    <w:abstractNumId w:val="10"/>
  </w:num>
  <w:num w:numId="12" w16cid:durableId="57899597">
    <w:abstractNumId w:val="0"/>
  </w:num>
  <w:num w:numId="13" w16cid:durableId="1563174424">
    <w:abstractNumId w:val="1"/>
  </w:num>
  <w:num w:numId="14" w16cid:durableId="1056051729">
    <w:abstractNumId w:val="8"/>
  </w:num>
  <w:num w:numId="15" w16cid:durableId="641227152">
    <w:abstractNumId w:val="14"/>
  </w:num>
  <w:num w:numId="16" w16cid:durableId="11664787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E9"/>
    <w:rsid w:val="00016EA4"/>
    <w:rsid w:val="000F28FE"/>
    <w:rsid w:val="001473F6"/>
    <w:rsid w:val="00282720"/>
    <w:rsid w:val="00326640"/>
    <w:rsid w:val="003610DF"/>
    <w:rsid w:val="00374485"/>
    <w:rsid w:val="003B3525"/>
    <w:rsid w:val="00455117"/>
    <w:rsid w:val="00466F0F"/>
    <w:rsid w:val="00583A87"/>
    <w:rsid w:val="00603864"/>
    <w:rsid w:val="00611248"/>
    <w:rsid w:val="0063142B"/>
    <w:rsid w:val="006C79EB"/>
    <w:rsid w:val="00746F21"/>
    <w:rsid w:val="00855AB6"/>
    <w:rsid w:val="008B63E9"/>
    <w:rsid w:val="00973CEA"/>
    <w:rsid w:val="009D5A49"/>
    <w:rsid w:val="00A43568"/>
    <w:rsid w:val="00AE4245"/>
    <w:rsid w:val="00B262E9"/>
    <w:rsid w:val="00C2591A"/>
    <w:rsid w:val="00C73602"/>
    <w:rsid w:val="00CB54EB"/>
    <w:rsid w:val="00DE791C"/>
    <w:rsid w:val="00ED0DC6"/>
    <w:rsid w:val="00EF2967"/>
    <w:rsid w:val="00F20083"/>
    <w:rsid w:val="00F36CE0"/>
    <w:rsid w:val="00FA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EBDF"/>
  <w15:chartTrackingRefBased/>
  <w15:docId w15:val="{7F1A9EAD-5385-4589-B58E-F18D8ACE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Gupta</dc:creator>
  <cp:keywords/>
  <dc:description/>
  <cp:lastModifiedBy>Ujjwal Gupta</cp:lastModifiedBy>
  <cp:revision>31</cp:revision>
  <dcterms:created xsi:type="dcterms:W3CDTF">2024-10-13T04:16:00Z</dcterms:created>
  <dcterms:modified xsi:type="dcterms:W3CDTF">2024-10-13T05:02:00Z</dcterms:modified>
</cp:coreProperties>
</file>