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6AEFB" w14:textId="7984E334" w:rsidR="00A54512" w:rsidRDefault="00A26C94">
      <w:r w:rsidRPr="006A5D85">
        <w:rPr>
          <w:b/>
          <w:bCs/>
          <w:highlight w:val="yellow"/>
        </w:rPr>
        <w:t>Fail Fast</w:t>
      </w:r>
      <w:r>
        <w:t xml:space="preserve">  </w:t>
      </w:r>
      <w:r>
        <w:sym w:font="Wingdings" w:char="F0E0"/>
      </w:r>
      <w:r>
        <w:t xml:space="preserve"> If you are trying to modify the </w:t>
      </w:r>
      <w:proofErr w:type="gramStart"/>
      <w:r>
        <w:t>collection(</w:t>
      </w:r>
      <w:proofErr w:type="gramEnd"/>
      <w:r>
        <w:t>list, set and map)</w:t>
      </w:r>
      <w:r w:rsidR="00A83A8B">
        <w:t xml:space="preserve"> while reading/iterating it. </w:t>
      </w:r>
      <w:r>
        <w:t xml:space="preserve">  </w:t>
      </w:r>
    </w:p>
    <w:p w14:paraId="4FA422F2" w14:textId="1734A499" w:rsidR="00BB4CD1" w:rsidRDefault="00BB4CD1">
      <w:proofErr w:type="spellStart"/>
      <w:r>
        <w:t>i.e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 w:rsidR="00E34EDA">
        <w:t>ArrayList</w:t>
      </w:r>
      <w:proofErr w:type="spellEnd"/>
      <w:r w:rsidR="00E34EDA">
        <w:t>, LinkedList, HashMap etc….</w:t>
      </w:r>
    </w:p>
    <w:p w14:paraId="036657C3" w14:textId="73E6E332" w:rsidR="00A26C94" w:rsidRDefault="00A26C94">
      <w:r w:rsidRPr="00BB4CD1">
        <w:rPr>
          <w:b/>
          <w:bCs/>
          <w:highlight w:val="yellow"/>
        </w:rPr>
        <w:t>Fail safe</w:t>
      </w:r>
      <w:r w:rsidR="00BB4CD1">
        <w:t xml:space="preserve"> </w:t>
      </w:r>
      <w:r w:rsidR="00BB4CD1">
        <w:sym w:font="Wingdings" w:char="F0E0"/>
      </w:r>
      <w:r w:rsidR="00BB4CD1">
        <w:t xml:space="preserve"> It allows modification while iteration </w:t>
      </w:r>
    </w:p>
    <w:p w14:paraId="78A146BB" w14:textId="746758C5" w:rsidR="00F27AB9" w:rsidRDefault="00F27AB9">
      <w:proofErr w:type="spellStart"/>
      <w:r>
        <w:t>i.e</w:t>
      </w:r>
      <w:proofErr w:type="spellEnd"/>
      <w:r>
        <w:t xml:space="preserve"> </w:t>
      </w:r>
      <w:proofErr w:type="spellStart"/>
      <w:proofErr w:type="gramStart"/>
      <w:r w:rsidRPr="00F27AB9">
        <w:t>CopyOnWriteArrayList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ConcurrentHashMap</w:t>
      </w:r>
      <w:proofErr w:type="spellEnd"/>
    </w:p>
    <w:p w14:paraId="4B17B57B" w14:textId="77777777" w:rsidR="006A5D85" w:rsidRDefault="006A5D85"/>
    <w:p w14:paraId="1DEA4EA5" w14:textId="381918D1" w:rsidR="006A5D85" w:rsidRDefault="006A5D85">
      <w:proofErr w:type="gramStart"/>
      <w:r>
        <w:t>Works ?</w:t>
      </w:r>
      <w:proofErr w:type="gramEnd"/>
    </w:p>
    <w:p w14:paraId="01F2942A" w14:textId="5D356A2B" w:rsidR="006A5D85" w:rsidRDefault="0094174F">
      <w:r>
        <w:t xml:space="preserve">ModCount </w:t>
      </w:r>
      <w:r>
        <w:sym w:font="Wingdings" w:char="F0E0"/>
      </w:r>
      <w:r>
        <w:t xml:space="preserve"> 0 +1 </w:t>
      </w:r>
      <w:r>
        <w:sym w:font="Wingdings" w:char="F0E8"/>
      </w:r>
      <w:r>
        <w:t xml:space="preserve"> 1 </w:t>
      </w:r>
      <w:r>
        <w:sym w:font="Wingdings" w:char="F0E0"/>
      </w:r>
      <w:r>
        <w:t xml:space="preserve"> 2 </w:t>
      </w:r>
    </w:p>
    <w:p w14:paraId="743CC663" w14:textId="43028050" w:rsidR="00AE634B" w:rsidRDefault="00AE634B">
      <w:proofErr w:type="spellStart"/>
      <w:r>
        <w:t>Expected</w:t>
      </w:r>
      <w:r>
        <w:t>ModCount</w:t>
      </w:r>
      <w:proofErr w:type="spellEnd"/>
      <w:r>
        <w:t xml:space="preserve"> </w:t>
      </w:r>
      <w:r>
        <w:sym w:font="Wingdings" w:char="F0E0"/>
      </w:r>
      <w:r>
        <w:t xml:space="preserve"> 5</w:t>
      </w:r>
    </w:p>
    <w:p w14:paraId="7A9E5B1F" w14:textId="77777777" w:rsidR="00AE634B" w:rsidRDefault="00AE634B"/>
    <w:p w14:paraId="6397AC6A" w14:textId="0C5BCFC5" w:rsidR="00535FCF" w:rsidRDefault="00BD47BE">
      <w:proofErr w:type="gramStart"/>
      <w:r>
        <w:t>Next(</w:t>
      </w:r>
      <w:proofErr w:type="gramEnd"/>
      <w:r>
        <w:t>)</w:t>
      </w:r>
    </w:p>
    <w:p w14:paraId="2BA109B6" w14:textId="5BFE5A17" w:rsidR="00BD47BE" w:rsidRDefault="00BD47BE">
      <w:r>
        <w:t>{</w:t>
      </w:r>
    </w:p>
    <w:p w14:paraId="0703B818" w14:textId="623CDC99" w:rsidR="00BD47BE" w:rsidRDefault="00BD47BE">
      <w:proofErr w:type="gramStart"/>
      <w:r>
        <w:t>If(</w:t>
      </w:r>
      <w:proofErr w:type="spellStart"/>
      <w:proofErr w:type="gramEnd"/>
      <w:r>
        <w:t>modCount</w:t>
      </w:r>
      <w:proofErr w:type="spellEnd"/>
      <w:r>
        <w:t xml:space="preserve"> !=</w:t>
      </w:r>
      <w:proofErr w:type="spellStart"/>
      <w:r>
        <w:t>expectedModcount</w:t>
      </w:r>
      <w:proofErr w:type="spellEnd"/>
      <w:r>
        <w:t>)</w:t>
      </w:r>
    </w:p>
    <w:p w14:paraId="7E33A15D" w14:textId="1DC26C17" w:rsidR="00BD47BE" w:rsidRDefault="00BD47BE">
      <w:r>
        <w:t>{</w:t>
      </w:r>
    </w:p>
    <w:p w14:paraId="546BD1B3" w14:textId="5988FA89" w:rsidR="00BD47BE" w:rsidRDefault="00BD47BE">
      <w:r>
        <w:t xml:space="preserve">throw new </w:t>
      </w:r>
      <w:proofErr w:type="gramStart"/>
      <w:r>
        <w:t>CME(</w:t>
      </w:r>
      <w:proofErr w:type="gramEnd"/>
      <w:r>
        <w:t>);</w:t>
      </w:r>
    </w:p>
    <w:p w14:paraId="2FCB4C06" w14:textId="25305BB9" w:rsidR="00BD47BE" w:rsidRDefault="00BD47BE">
      <w:r>
        <w:t>}</w:t>
      </w:r>
    </w:p>
    <w:p w14:paraId="65A95136" w14:textId="2B9D7264" w:rsidR="00BD47BE" w:rsidRDefault="00BD47BE">
      <w:r>
        <w:t>}</w:t>
      </w:r>
    </w:p>
    <w:sectPr w:rsidR="00BD4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512"/>
    <w:rsid w:val="00332051"/>
    <w:rsid w:val="00535FCF"/>
    <w:rsid w:val="006A5D85"/>
    <w:rsid w:val="0073042E"/>
    <w:rsid w:val="0094174F"/>
    <w:rsid w:val="00A26C94"/>
    <w:rsid w:val="00A54512"/>
    <w:rsid w:val="00A83A8B"/>
    <w:rsid w:val="00AE634B"/>
    <w:rsid w:val="00BB4CD1"/>
    <w:rsid w:val="00BD47BE"/>
    <w:rsid w:val="00E34EDA"/>
    <w:rsid w:val="00F2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FBF91"/>
  <w15:chartTrackingRefBased/>
  <w15:docId w15:val="{5BBC079E-0FF7-41B0-B82A-FB2586E30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12</cp:revision>
  <dcterms:created xsi:type="dcterms:W3CDTF">2026-08-26T05:26:00Z</dcterms:created>
  <dcterms:modified xsi:type="dcterms:W3CDTF">2026-08-26T05:36:00Z</dcterms:modified>
</cp:coreProperties>
</file>