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5F1E" w:rsidRDefault="00745F1E">
      <w:r>
        <w:t>Телеграм: @azik_5134j</w:t>
      </w:r>
    </w:p>
    <w:p w:rsidR="00745F1E" w:rsidRDefault="00745F1E">
      <w:r>
        <w:t>Номер: 87710294909</w:t>
      </w:r>
    </w:p>
    <w:p w:rsidR="00745F1E" w:rsidRDefault="00745F1E">
      <w:r>
        <w:t>Пишите сюда для продолжения заказа</w:t>
      </w:r>
    </w:p>
    <w:sectPr w:rsidR="00745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1E"/>
    <w:rsid w:val="0074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3E3B3F"/>
  <w15:chartTrackingRefBased/>
  <w15:docId w15:val="{EEFA5499-C9D3-DC4F-B0A7-CEB6EC77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F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F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F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F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F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F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F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F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F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F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5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Ташетов Батырхан Галымович</dc:creator>
  <cp:keywords/>
  <dc:description/>
  <cp:lastModifiedBy>Ташетов Батырхан Галымович</cp:lastModifiedBy>
  <cp:revision>2</cp:revision>
  <dcterms:created xsi:type="dcterms:W3CDTF">2024-06-11T06:59:00Z</dcterms:created>
  <dcterms:modified xsi:type="dcterms:W3CDTF">2024-06-11T06:59:00Z</dcterms:modified>
</cp:coreProperties>
</file>