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FC8C" w14:textId="77777777" w:rsidR="00DA4928" w:rsidRPr="006227DE" w:rsidRDefault="00DA4928" w:rsidP="006227DE">
      <w:pPr>
        <w:pStyle w:val="a4"/>
        <w:jc w:val="center"/>
        <w:rPr>
          <w:rFonts w:asciiTheme="minorHAnsi" w:hAnsiTheme="minorHAnsi" w:cstheme="minorHAnsi"/>
          <w:b/>
          <w:bCs/>
          <w:szCs w:val="24"/>
        </w:rPr>
      </w:pPr>
      <w:r w:rsidRPr="006227DE">
        <w:rPr>
          <w:rFonts w:asciiTheme="minorHAnsi" w:hAnsiTheme="minorHAnsi" w:cstheme="minorHAnsi"/>
          <w:b/>
          <w:bCs/>
          <w:szCs w:val="24"/>
        </w:rPr>
        <w:t>Что будет в итоговой программе?</w:t>
      </w:r>
    </w:p>
    <w:p w14:paraId="551E3683" w14:textId="77777777" w:rsidR="00DA4928" w:rsidRPr="006227DE" w:rsidRDefault="00DA4928" w:rsidP="006227DE">
      <w:p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 xml:space="preserve">Наверное, мы придерживаемся стандартного деления на 3 подсистемы: </w:t>
      </w:r>
    </w:p>
    <w:p w14:paraId="031E2D84" w14:textId="77777777" w:rsidR="00DA4928" w:rsidRPr="006227DE" w:rsidRDefault="00DA4928" w:rsidP="006227DE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Теория</w:t>
      </w:r>
    </w:p>
    <w:p w14:paraId="37C4BFF9" w14:textId="77777777" w:rsidR="00DA4928" w:rsidRPr="006227DE" w:rsidRDefault="00DA4928" w:rsidP="006227DE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Демонстрация</w:t>
      </w:r>
    </w:p>
    <w:p w14:paraId="120594F2" w14:textId="77777777" w:rsidR="00DA4928" w:rsidRPr="006227DE" w:rsidRDefault="00DA4928" w:rsidP="006227DE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Проверка знаний</w:t>
      </w:r>
    </w:p>
    <w:p w14:paraId="7B2FB817" w14:textId="77777777" w:rsidR="00DA4928" w:rsidRPr="006227DE" w:rsidRDefault="00DA4928" w:rsidP="006227DE">
      <w:p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Есть сейчас вопросы по поводы разграничений между материалами теории и демонстрации.</w:t>
      </w:r>
    </w:p>
    <w:p w14:paraId="70B642B0" w14:textId="77777777" w:rsidR="00DA4928" w:rsidRPr="006227DE" w:rsidRDefault="00DA4928" w:rsidP="006227DE">
      <w:pPr>
        <w:spacing w:line="240" w:lineRule="auto"/>
        <w:rPr>
          <w:rFonts w:cstheme="minorHAnsi"/>
          <w:b/>
          <w:sz w:val="24"/>
          <w:szCs w:val="24"/>
        </w:rPr>
      </w:pPr>
      <w:r w:rsidRPr="006227DE">
        <w:rPr>
          <w:rFonts w:cstheme="minorHAnsi"/>
          <w:b/>
          <w:sz w:val="24"/>
          <w:szCs w:val="24"/>
        </w:rPr>
        <w:t>Что будет в разделе теории?</w:t>
      </w:r>
    </w:p>
    <w:p w14:paraId="1B294F5A" w14:textId="77777777" w:rsidR="00DA4928" w:rsidRPr="006227DE" w:rsidRDefault="00DA4928" w:rsidP="006227DE">
      <w:pPr>
        <w:pStyle w:val="a3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Сведения об электронно-вакуумных лампах:</w:t>
      </w:r>
    </w:p>
    <w:p w14:paraId="1AD5FB73" w14:textId="77777777" w:rsidR="00DA4928" w:rsidRPr="006227DE" w:rsidRDefault="00DA4928" w:rsidP="006227DE">
      <w:pPr>
        <w:pStyle w:val="a3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 xml:space="preserve">Что такое: </w:t>
      </w:r>
    </w:p>
    <w:p w14:paraId="1E1C36C2" w14:textId="77777777" w:rsidR="00DA4928" w:rsidRPr="006227DE" w:rsidRDefault="00DA4928" w:rsidP="006227DE">
      <w:pPr>
        <w:pStyle w:val="a3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Для чего нужны -</w:t>
      </w:r>
      <w:r w:rsidRPr="006227DE">
        <w:rPr>
          <w:rFonts w:cstheme="minorHAnsi"/>
          <w:sz w:val="24"/>
          <w:szCs w:val="24"/>
          <w:lang w:val="en-US"/>
        </w:rPr>
        <w:t xml:space="preserve">&gt; </w:t>
      </w:r>
      <w:r w:rsidRPr="006227DE">
        <w:rPr>
          <w:rFonts w:cstheme="minorHAnsi"/>
          <w:sz w:val="24"/>
          <w:szCs w:val="24"/>
        </w:rPr>
        <w:t>какие бывают</w:t>
      </w:r>
    </w:p>
    <w:p w14:paraId="3B6D6AFF" w14:textId="77777777" w:rsidR="00187253" w:rsidRPr="006227DE" w:rsidRDefault="00DA4928" w:rsidP="006227DE">
      <w:pPr>
        <w:pStyle w:val="a3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Основные части ЭВЛ</w:t>
      </w:r>
    </w:p>
    <w:p w14:paraId="6FAE8D27" w14:textId="77777777" w:rsidR="00DA4928" w:rsidRPr="006227DE" w:rsidRDefault="00DA4928" w:rsidP="006227DE">
      <w:pPr>
        <w:pStyle w:val="a3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Триод как ЭВЛ с тремя электродами</w:t>
      </w:r>
    </w:p>
    <w:p w14:paraId="166A0D2D" w14:textId="77777777" w:rsidR="00DA4928" w:rsidRPr="006227DE" w:rsidRDefault="00187253" w:rsidP="006227DE">
      <w:pPr>
        <w:pStyle w:val="a3"/>
        <w:numPr>
          <w:ilvl w:val="2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Для чего служит диод</w:t>
      </w:r>
    </w:p>
    <w:p w14:paraId="7D88427F" w14:textId="77777777" w:rsidR="00187253" w:rsidRPr="006227DE" w:rsidRDefault="00187253" w:rsidP="006227DE">
      <w:pPr>
        <w:pStyle w:val="a3"/>
        <w:numPr>
          <w:ilvl w:val="2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Ещё один прибор для управления анодным током – необходимо создать электронное облако вблизи катода</w:t>
      </w:r>
    </w:p>
    <w:p w14:paraId="6F6C0974" w14:textId="77777777" w:rsidR="00187253" w:rsidRPr="006227DE" w:rsidRDefault="00187253" w:rsidP="006227DE">
      <w:pPr>
        <w:pStyle w:val="a3"/>
        <w:numPr>
          <w:ilvl w:val="2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Структура – ещё один электрод (как действует прибор на анодный ток)</w:t>
      </w:r>
    </w:p>
    <w:p w14:paraId="1EB3A925" w14:textId="77777777" w:rsidR="00187253" w:rsidRPr="006227DE" w:rsidRDefault="00187253" w:rsidP="006227DE">
      <w:pPr>
        <w:pStyle w:val="a3"/>
        <w:numPr>
          <w:ilvl w:val="2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Подключение к цепи и снятие характеристик. Характеристики триода: графики анодно-сеточных характеристик</w:t>
      </w:r>
    </w:p>
    <w:p w14:paraId="6D6CA99C" w14:textId="77777777" w:rsidR="00187253" w:rsidRPr="006227DE" w:rsidRDefault="00187253" w:rsidP="006227DE">
      <w:pPr>
        <w:pStyle w:val="a3"/>
        <w:numPr>
          <w:ilvl w:val="2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Усилитель на основе триода</w:t>
      </w:r>
    </w:p>
    <w:p w14:paraId="7CB3B636" w14:textId="77777777" w:rsidR="00FB2085" w:rsidRPr="006227DE" w:rsidRDefault="00FB2085" w:rsidP="006227DE">
      <w:pPr>
        <w:spacing w:line="240" w:lineRule="auto"/>
        <w:rPr>
          <w:rFonts w:cstheme="minorHAnsi"/>
          <w:b/>
          <w:sz w:val="24"/>
          <w:szCs w:val="24"/>
        </w:rPr>
      </w:pPr>
      <w:r w:rsidRPr="006227DE">
        <w:rPr>
          <w:rFonts w:cstheme="minorHAnsi"/>
          <w:b/>
          <w:sz w:val="24"/>
          <w:szCs w:val="24"/>
        </w:rPr>
        <w:t>Что будет в демонстрации?</w:t>
      </w:r>
    </w:p>
    <w:p w14:paraId="15622F3B" w14:textId="77777777" w:rsidR="00FB2085" w:rsidRPr="006227DE" w:rsidRDefault="00FB2085" w:rsidP="006227DE">
      <w:p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Можно вывести в раздел 4ый пункт теории: снятие характеристик – в цепи будет изменяться напряжение, подаваемое на управляющую сетку – будет изменяться как количественная характеристика, так и полярность.</w:t>
      </w:r>
    </w:p>
    <w:p w14:paraId="72BA966A" w14:textId="77777777" w:rsidR="00DA4928" w:rsidRPr="006227DE" w:rsidRDefault="00FB2085" w:rsidP="006227DE">
      <w:pPr>
        <w:spacing w:line="240" w:lineRule="auto"/>
        <w:rPr>
          <w:rFonts w:cstheme="minorHAnsi"/>
          <w:b/>
          <w:sz w:val="24"/>
          <w:szCs w:val="24"/>
        </w:rPr>
      </w:pPr>
      <w:r w:rsidRPr="006227DE">
        <w:rPr>
          <w:rFonts w:cstheme="minorHAnsi"/>
          <w:b/>
          <w:sz w:val="24"/>
          <w:szCs w:val="24"/>
        </w:rPr>
        <w:t>Как проверяются знания?</w:t>
      </w:r>
    </w:p>
    <w:p w14:paraId="7B29523F" w14:textId="77777777" w:rsidR="00FB2085" w:rsidRPr="006227DE" w:rsidRDefault="00FB2085" w:rsidP="006227DE">
      <w:p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 xml:space="preserve">Помимо тестовых вопросов, хотелось бы проверять знание о характеристиках ЭВЛ: </w:t>
      </w:r>
    </w:p>
    <w:p w14:paraId="7B4530E5" w14:textId="77777777" w:rsidR="00FB2085" w:rsidRPr="006227DE" w:rsidRDefault="00FB2085" w:rsidP="006227DE">
      <w:pPr>
        <w:pStyle w:val="a3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Собрать цепь, выставить значение, так чтобы прошёл анодный ток нужной величины</w:t>
      </w:r>
    </w:p>
    <w:p w14:paraId="2871C4B1" w14:textId="77777777" w:rsidR="00FB2085" w:rsidRPr="006227DE" w:rsidRDefault="00FB2085" w:rsidP="006227DE">
      <w:pPr>
        <w:pStyle w:val="a3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Выставить рабочую точку лампы – а для этого нужно применить расчёты</w:t>
      </w:r>
    </w:p>
    <w:p w14:paraId="26E41D80" w14:textId="51539671" w:rsidR="00FB2085" w:rsidRPr="006227DE" w:rsidRDefault="00FB2085" w:rsidP="006227DE">
      <w:pPr>
        <w:pStyle w:val="a3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 xml:space="preserve">Расчётные задачи на нахождение крутизны, коэффициента усиления триода и т.д. </w:t>
      </w:r>
    </w:p>
    <w:p w14:paraId="75C6DEDE" w14:textId="3BB6159A" w:rsidR="00327596" w:rsidRPr="006227DE" w:rsidRDefault="00327596" w:rsidP="006227DE">
      <w:pPr>
        <w:pStyle w:val="a4"/>
        <w:spacing w:after="240"/>
        <w:jc w:val="center"/>
        <w:rPr>
          <w:rFonts w:asciiTheme="minorHAnsi" w:hAnsiTheme="minorHAnsi" w:cstheme="minorHAnsi"/>
          <w:b/>
          <w:bCs/>
          <w:szCs w:val="24"/>
        </w:rPr>
      </w:pPr>
      <w:r w:rsidRPr="006227DE">
        <w:rPr>
          <w:rFonts w:asciiTheme="minorHAnsi" w:hAnsiTheme="minorHAnsi" w:cstheme="minorHAnsi"/>
          <w:szCs w:val="24"/>
        </w:rPr>
        <w:br w:type="page"/>
      </w:r>
      <w:r w:rsidRPr="006227DE">
        <w:rPr>
          <w:rFonts w:asciiTheme="minorHAnsi" w:hAnsiTheme="minorHAnsi" w:cstheme="minorHAnsi"/>
          <w:b/>
          <w:bCs/>
          <w:szCs w:val="24"/>
        </w:rPr>
        <w:lastRenderedPageBreak/>
        <w:t>Содержание пояснительной записки</w:t>
      </w:r>
    </w:p>
    <w:p w14:paraId="01A2C2FC" w14:textId="5C1BADDA" w:rsidR="006227DE" w:rsidRPr="006227DE" w:rsidRDefault="0083667C" w:rsidP="006227DE">
      <w:pPr>
        <w:pStyle w:val="a3"/>
        <w:numPr>
          <w:ilvl w:val="0"/>
          <w:numId w:val="5"/>
        </w:numPr>
        <w:spacing w:line="240" w:lineRule="auto"/>
        <w:ind w:left="284" w:hanging="284"/>
        <w:rPr>
          <w:rFonts w:cstheme="minorHAnsi"/>
          <w:b/>
          <w:bCs/>
          <w:i/>
          <w:iCs/>
          <w:sz w:val="24"/>
          <w:szCs w:val="24"/>
        </w:rPr>
      </w:pPr>
      <w:r w:rsidRPr="006227DE">
        <w:rPr>
          <w:rFonts w:cstheme="minorHAnsi"/>
          <w:b/>
          <w:bCs/>
          <w:i/>
          <w:iCs/>
          <w:sz w:val="24"/>
          <w:szCs w:val="24"/>
        </w:rPr>
        <w:t>Введение</w:t>
      </w:r>
    </w:p>
    <w:p w14:paraId="6A4CC7CA" w14:textId="69A4BB18" w:rsidR="006227DE" w:rsidRDefault="006227DE" w:rsidP="006227D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Ход мыслей:</w:t>
      </w:r>
    </w:p>
    <w:p w14:paraId="021A81C3" w14:textId="6C5FD052" w:rsidR="00E74164" w:rsidRDefault="00DA6CDF" w:rsidP="006227D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Физика проходится на многих направлениях, связанных с компьютерными науками. Одним из главных элементов на компьютерных интегральных схемах является транзистор - полупроводниковый триод - электронный прибор в котором ток по цепи из двух электродов управляется третьим электродом. Современный транзистор - потомок </w:t>
      </w:r>
      <w:proofErr w:type="spellStart"/>
      <w:r>
        <w:rPr>
          <w:rFonts w:cstheme="minorHAnsi"/>
          <w:sz w:val="24"/>
          <w:szCs w:val="24"/>
        </w:rPr>
        <w:t>трёхэлектродной</w:t>
      </w:r>
      <w:proofErr w:type="spellEnd"/>
      <w:r>
        <w:rPr>
          <w:rFonts w:cstheme="minorHAnsi"/>
          <w:sz w:val="24"/>
          <w:szCs w:val="24"/>
        </w:rPr>
        <w:t xml:space="preserve"> вакуумной лампы, созданной в начале двадцатого века. Первые компьютеры работали на таких электро-вакуумных лампах. Чтобы понимать как на самом низком уровне работает современный компьютер стоит </w:t>
      </w:r>
      <w:r w:rsidR="00E74164">
        <w:rPr>
          <w:rFonts w:cstheme="minorHAnsi"/>
          <w:sz w:val="24"/>
          <w:szCs w:val="24"/>
        </w:rPr>
        <w:t>более детально изучить строение электровакуумного триода и его принцип работы. Для начинающих изучение радиотехники главное - наглядность. Программа, в которой можно управлять током в цепи, от каких параметров зависит работа триода и как обеспечить его наилучшую работу.</w:t>
      </w:r>
    </w:p>
    <w:p w14:paraId="3A3E040C" w14:textId="5A397BBC" w:rsidR="006227DE" w:rsidRPr="006227DE" w:rsidRDefault="006227DE" w:rsidP="006227DE">
      <w:pPr>
        <w:spacing w:after="0" w:line="240" w:lineRule="auto"/>
        <w:rPr>
          <w:rFonts w:cstheme="minorHAnsi"/>
          <w:sz w:val="24"/>
          <w:szCs w:val="24"/>
        </w:rPr>
      </w:pPr>
      <w:bookmarkStart w:id="0" w:name="_Hlk41068116"/>
      <w:r w:rsidRPr="006227DE">
        <w:rPr>
          <w:rFonts w:cstheme="minorHAnsi"/>
          <w:bCs/>
          <w:sz w:val="24"/>
          <w:szCs w:val="24"/>
        </w:rPr>
        <w:t>Цель разработки</w:t>
      </w:r>
      <w:r w:rsidRPr="006227DE">
        <w:rPr>
          <w:rFonts w:cstheme="minorHAnsi"/>
          <w:sz w:val="24"/>
          <w:szCs w:val="24"/>
        </w:rPr>
        <w:t xml:space="preserve"> – автоматизация процесса обучения по теме «Электровакуумные лампы. Триод».</w:t>
      </w:r>
    </w:p>
    <w:p w14:paraId="02F5AC49" w14:textId="1A14478C" w:rsidR="006227DE" w:rsidRDefault="006227DE" w:rsidP="006227DE">
      <w:pPr>
        <w:pStyle w:val="a3"/>
        <w:spacing w:after="0" w:line="240" w:lineRule="auto"/>
        <w:ind w:left="0"/>
        <w:rPr>
          <w:rFonts w:cstheme="minorHAnsi"/>
          <w:sz w:val="24"/>
          <w:szCs w:val="24"/>
        </w:rPr>
      </w:pPr>
      <w:r w:rsidRPr="006227DE">
        <w:rPr>
          <w:rFonts w:cstheme="minorHAnsi"/>
          <w:bCs/>
          <w:sz w:val="24"/>
          <w:szCs w:val="24"/>
        </w:rPr>
        <w:t>Назначение разработки -</w:t>
      </w:r>
      <w:r w:rsidRPr="006227DE">
        <w:rPr>
          <w:rFonts w:cstheme="minorHAnsi"/>
          <w:b/>
          <w:sz w:val="24"/>
          <w:szCs w:val="24"/>
        </w:rPr>
        <w:t xml:space="preserve"> </w:t>
      </w:r>
      <w:r w:rsidRPr="006227DE">
        <w:rPr>
          <w:rFonts w:cstheme="minorHAnsi"/>
          <w:sz w:val="24"/>
          <w:szCs w:val="24"/>
        </w:rPr>
        <w:t>снижение нагрузки на преподавателя, повышение качества знаний студентов, изучающих физику.</w:t>
      </w:r>
    </w:p>
    <w:bookmarkEnd w:id="0"/>
    <w:p w14:paraId="170985B3" w14:textId="77777777" w:rsidR="006227DE" w:rsidRPr="006227DE" w:rsidRDefault="006227DE" w:rsidP="006227DE">
      <w:pPr>
        <w:pStyle w:val="a3"/>
        <w:spacing w:line="240" w:lineRule="auto"/>
        <w:ind w:left="0"/>
        <w:rPr>
          <w:rFonts w:cstheme="minorHAnsi"/>
          <w:sz w:val="24"/>
          <w:szCs w:val="24"/>
        </w:rPr>
      </w:pPr>
    </w:p>
    <w:p w14:paraId="53677D07" w14:textId="12B2BFFD" w:rsidR="0083667C" w:rsidRPr="006227DE" w:rsidRDefault="0083667C" w:rsidP="006227DE">
      <w:pPr>
        <w:pStyle w:val="a3"/>
        <w:numPr>
          <w:ilvl w:val="0"/>
          <w:numId w:val="5"/>
        </w:numPr>
        <w:spacing w:line="240" w:lineRule="auto"/>
        <w:ind w:left="284" w:hanging="284"/>
        <w:rPr>
          <w:rFonts w:cstheme="minorHAnsi"/>
          <w:b/>
          <w:bCs/>
          <w:i/>
          <w:iCs/>
          <w:sz w:val="24"/>
          <w:szCs w:val="24"/>
        </w:rPr>
      </w:pPr>
      <w:r w:rsidRPr="006227DE">
        <w:rPr>
          <w:rFonts w:cstheme="minorHAnsi"/>
          <w:b/>
          <w:bCs/>
          <w:i/>
          <w:iCs/>
          <w:sz w:val="24"/>
          <w:szCs w:val="24"/>
        </w:rPr>
        <w:t>Технический проект</w:t>
      </w:r>
    </w:p>
    <w:p w14:paraId="387BEDAF" w14:textId="32C7BEB8" w:rsidR="0083667C" w:rsidRDefault="0083667C" w:rsidP="006227DE">
      <w:pPr>
        <w:pStyle w:val="a3"/>
        <w:numPr>
          <w:ilvl w:val="1"/>
          <w:numId w:val="5"/>
        </w:numPr>
        <w:spacing w:line="240" w:lineRule="auto"/>
        <w:ind w:left="567" w:hanging="283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Анализ предметной области</w:t>
      </w:r>
    </w:p>
    <w:p w14:paraId="3BDAF979" w14:textId="04D97125" w:rsidR="00E74164" w:rsidRPr="00FE3D48" w:rsidRDefault="00E74164" w:rsidP="00FE3D48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Об электро-вакуумных лампах</w:t>
      </w:r>
      <w:r w:rsidR="00FE3D48" w:rsidRPr="00FE3D48">
        <w:rPr>
          <w:rFonts w:cstheme="minorHAnsi"/>
          <w:sz w:val="24"/>
          <w:szCs w:val="24"/>
        </w:rPr>
        <w:t>-</w:t>
      </w:r>
      <w:proofErr w:type="spellStart"/>
      <w:r w:rsidR="00FE3D48">
        <w:rPr>
          <w:rFonts w:cstheme="minorHAnsi"/>
          <w:sz w:val="24"/>
          <w:szCs w:val="24"/>
        </w:rPr>
        <w:t>теплоэлектронная</w:t>
      </w:r>
      <w:proofErr w:type="spellEnd"/>
      <w:r w:rsidR="00FE3D48">
        <w:rPr>
          <w:rFonts w:cstheme="minorHAnsi"/>
          <w:sz w:val="24"/>
          <w:szCs w:val="24"/>
        </w:rPr>
        <w:t xml:space="preserve"> трансмиссия</w:t>
      </w:r>
    </w:p>
    <w:p w14:paraId="1095901F" w14:textId="26BE76F4" w:rsidR="00E74164" w:rsidRDefault="00E74164" w:rsidP="00FE3D48">
      <w:pPr>
        <w:pStyle w:val="a3"/>
        <w:spacing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 диоде и триоде</w:t>
      </w:r>
    </w:p>
    <w:p w14:paraId="5AF324F5" w14:textId="60D3D79B" w:rsidR="00E74164" w:rsidRDefault="00E74164" w:rsidP="00EC7A9F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Строение триода</w:t>
      </w:r>
      <w:r w:rsidR="000A2F20">
        <w:rPr>
          <w:rFonts w:cstheme="minorHAnsi"/>
          <w:sz w:val="24"/>
          <w:szCs w:val="24"/>
        </w:rPr>
        <w:t xml:space="preserve"> и обозначение</w:t>
      </w:r>
    </w:p>
    <w:p w14:paraId="33EC6619" w14:textId="3A033CA3" w:rsidR="00E74164" w:rsidRDefault="000A2F20" w:rsidP="00EC7A9F">
      <w:pPr>
        <w:pStyle w:val="a3"/>
        <w:spacing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Какие бывают?</w:t>
      </w:r>
    </w:p>
    <w:p w14:paraId="194416AD" w14:textId="2939FF33" w:rsidR="000A2F20" w:rsidRDefault="000A2F20" w:rsidP="00EC7A9F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Как можно охарактеризовать?</w:t>
      </w:r>
    </w:p>
    <w:p w14:paraId="4905E1DD" w14:textId="31001408" w:rsidR="000A2F20" w:rsidRDefault="000A2F20" w:rsidP="00EC7A9F">
      <w:pPr>
        <w:pStyle w:val="a3"/>
        <w:spacing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Как можно измерить характеристики?</w:t>
      </w:r>
    </w:p>
    <w:p w14:paraId="69D4C348" w14:textId="15E036BE" w:rsidR="000A2F20" w:rsidRPr="000A2F20" w:rsidRDefault="000A2F20" w:rsidP="00EC7A9F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Состыковка с учебной тематикой - как тренируемся и проверяем знания?</w:t>
      </w:r>
    </w:p>
    <w:p w14:paraId="55C5BD20" w14:textId="1B48355A" w:rsidR="0083667C" w:rsidRDefault="0083667C" w:rsidP="006227DE">
      <w:pPr>
        <w:pStyle w:val="a3"/>
        <w:numPr>
          <w:ilvl w:val="1"/>
          <w:numId w:val="5"/>
        </w:numPr>
        <w:spacing w:line="240" w:lineRule="auto"/>
        <w:ind w:left="567" w:hanging="283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Технологии обработки информации</w:t>
      </w:r>
    </w:p>
    <w:p w14:paraId="3C338148" w14:textId="30F4B9DD" w:rsidR="000A2F20" w:rsidRDefault="000A2F20" w:rsidP="000A2F20">
      <w:pPr>
        <w:pStyle w:val="a3"/>
        <w:spacing w:line="240" w:lineRule="auto"/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Диаграмма вариантов использования</w:t>
      </w:r>
    </w:p>
    <w:p w14:paraId="378B10BA" w14:textId="100821F3" w:rsidR="000A2F20" w:rsidRDefault="000A2F20" w:rsidP="000A2F20">
      <w:pPr>
        <w:pStyle w:val="a3"/>
        <w:spacing w:line="240" w:lineRule="auto"/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2) Какие используются сущности - ссылка на диаграмму классов?</w:t>
      </w:r>
    </w:p>
    <w:p w14:paraId="747B86C5" w14:textId="70B9E19D" w:rsidR="000A2F20" w:rsidRDefault="000A2F20" w:rsidP="000A2F20">
      <w:pPr>
        <w:pStyle w:val="a3"/>
        <w:spacing w:line="240" w:lineRule="auto"/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 Как построены документы, используемые в программе: документ для хранения теоретической информации, для демонстрации и для режима проверки знаний</w:t>
      </w:r>
      <w:r w:rsidRPr="000A2F20">
        <w:rPr>
          <w:rFonts w:cstheme="minorHAnsi"/>
          <w:sz w:val="24"/>
          <w:szCs w:val="24"/>
        </w:rPr>
        <w:t>.</w:t>
      </w:r>
    </w:p>
    <w:p w14:paraId="104F9505" w14:textId="75081E3A" w:rsidR="000A2F20" w:rsidRPr="000A2F20" w:rsidRDefault="000A2F20" w:rsidP="000A2F20">
      <w:pPr>
        <w:pStyle w:val="a3"/>
        <w:spacing w:line="240" w:lineRule="auto"/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4) </w:t>
      </w:r>
      <w:r>
        <w:rPr>
          <w:rFonts w:cstheme="minorHAnsi"/>
          <w:sz w:val="24"/>
          <w:szCs w:val="24"/>
        </w:rPr>
        <w:t>Алгоритмы, реализуемые программой</w:t>
      </w:r>
      <w:r w:rsidRPr="000A2F20">
        <w:rPr>
          <w:rFonts w:cstheme="minorHAnsi"/>
          <w:sz w:val="24"/>
          <w:szCs w:val="24"/>
          <w:lang w:val="en-US"/>
        </w:rPr>
        <w:t xml:space="preserve"> </w:t>
      </w:r>
    </w:p>
    <w:p w14:paraId="1A1E0B5A" w14:textId="2763E141" w:rsidR="000A2F20" w:rsidRPr="000A2F20" w:rsidRDefault="0083667C" w:rsidP="000A2F20">
      <w:pPr>
        <w:pStyle w:val="a3"/>
        <w:numPr>
          <w:ilvl w:val="1"/>
          <w:numId w:val="5"/>
        </w:numPr>
        <w:spacing w:line="240" w:lineRule="auto"/>
        <w:ind w:left="567" w:hanging="283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Входные и выходные данные</w:t>
      </w:r>
    </w:p>
    <w:p w14:paraId="1B085021" w14:textId="55A0C8ED" w:rsidR="000A2F20" w:rsidRDefault="0083667C" w:rsidP="000A2F20">
      <w:pPr>
        <w:pStyle w:val="a3"/>
        <w:numPr>
          <w:ilvl w:val="1"/>
          <w:numId w:val="5"/>
        </w:numPr>
        <w:spacing w:line="240" w:lineRule="auto"/>
        <w:ind w:left="567" w:hanging="283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Системные требования</w:t>
      </w:r>
      <w:r w:rsidR="000A2F20">
        <w:rPr>
          <w:rFonts w:cstheme="minorHAnsi"/>
          <w:sz w:val="24"/>
          <w:szCs w:val="24"/>
        </w:rPr>
        <w:t xml:space="preserve"> - списать с прошлых </w:t>
      </w:r>
      <w:proofErr w:type="spellStart"/>
      <w:r w:rsidR="000A2F20">
        <w:rPr>
          <w:rFonts w:cstheme="minorHAnsi"/>
          <w:sz w:val="24"/>
          <w:szCs w:val="24"/>
        </w:rPr>
        <w:t>курсачей</w:t>
      </w:r>
      <w:proofErr w:type="spellEnd"/>
    </w:p>
    <w:p w14:paraId="144904E4" w14:textId="77777777" w:rsidR="00EC7A9F" w:rsidRPr="00EC7A9F" w:rsidRDefault="00EC7A9F" w:rsidP="00EC7A9F">
      <w:pPr>
        <w:spacing w:line="240" w:lineRule="auto"/>
        <w:ind w:left="284"/>
        <w:rPr>
          <w:rFonts w:cstheme="minorHAnsi"/>
          <w:sz w:val="24"/>
          <w:szCs w:val="24"/>
        </w:rPr>
      </w:pPr>
    </w:p>
    <w:p w14:paraId="708DA363" w14:textId="1E61F27E" w:rsidR="0083667C" w:rsidRPr="006227DE" w:rsidRDefault="0083667C" w:rsidP="006227DE">
      <w:pPr>
        <w:pStyle w:val="a3"/>
        <w:numPr>
          <w:ilvl w:val="0"/>
          <w:numId w:val="5"/>
        </w:numPr>
        <w:spacing w:line="240" w:lineRule="auto"/>
        <w:ind w:left="284" w:hanging="284"/>
        <w:rPr>
          <w:rFonts w:cstheme="minorHAnsi"/>
          <w:b/>
          <w:bCs/>
          <w:i/>
          <w:iCs/>
          <w:sz w:val="24"/>
          <w:szCs w:val="24"/>
        </w:rPr>
      </w:pPr>
      <w:r w:rsidRPr="006227DE">
        <w:rPr>
          <w:rFonts w:cstheme="minorHAnsi"/>
          <w:b/>
          <w:bCs/>
          <w:i/>
          <w:iCs/>
          <w:sz w:val="24"/>
          <w:szCs w:val="24"/>
        </w:rPr>
        <w:t>Рабочий проект</w:t>
      </w:r>
    </w:p>
    <w:p w14:paraId="2EA09F05" w14:textId="4B52C9F4" w:rsidR="0083667C" w:rsidRPr="006227DE" w:rsidRDefault="0083667C" w:rsidP="006227DE">
      <w:pPr>
        <w:pStyle w:val="a3"/>
        <w:numPr>
          <w:ilvl w:val="1"/>
          <w:numId w:val="5"/>
        </w:numPr>
        <w:spacing w:line="240" w:lineRule="auto"/>
        <w:ind w:left="567" w:hanging="284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Общие сведения о работе системы</w:t>
      </w:r>
      <w:r w:rsidR="000A2F20" w:rsidRPr="000A2F20">
        <w:rPr>
          <w:rFonts w:cstheme="minorHAnsi"/>
          <w:sz w:val="24"/>
          <w:szCs w:val="24"/>
        </w:rPr>
        <w:t xml:space="preserve"> - </w:t>
      </w:r>
    </w:p>
    <w:p w14:paraId="5673FF34" w14:textId="243DF753" w:rsidR="0083667C" w:rsidRPr="006227DE" w:rsidRDefault="0083667C" w:rsidP="006227DE">
      <w:pPr>
        <w:pStyle w:val="a3"/>
        <w:numPr>
          <w:ilvl w:val="1"/>
          <w:numId w:val="5"/>
        </w:numPr>
        <w:spacing w:line="240" w:lineRule="auto"/>
        <w:ind w:left="567" w:hanging="284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Функциональное назначение</w:t>
      </w:r>
      <w:r w:rsidR="000A2F20">
        <w:rPr>
          <w:rFonts w:cstheme="minorHAnsi"/>
          <w:sz w:val="24"/>
          <w:szCs w:val="24"/>
        </w:rPr>
        <w:t xml:space="preserve"> - взять из ТЗ</w:t>
      </w:r>
    </w:p>
    <w:p w14:paraId="344B56A7" w14:textId="69CCB494" w:rsidR="0083667C" w:rsidRPr="006227DE" w:rsidRDefault="0083667C" w:rsidP="006227DE">
      <w:pPr>
        <w:pStyle w:val="a3"/>
        <w:numPr>
          <w:ilvl w:val="1"/>
          <w:numId w:val="5"/>
        </w:numPr>
        <w:spacing w:line="240" w:lineRule="auto"/>
        <w:ind w:left="567" w:hanging="284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Инсталляция и выполнение</w:t>
      </w:r>
      <w:r w:rsidR="000A2F20">
        <w:rPr>
          <w:rFonts w:cstheme="minorHAnsi"/>
          <w:sz w:val="24"/>
          <w:szCs w:val="24"/>
        </w:rPr>
        <w:t xml:space="preserve"> - с помощью </w:t>
      </w:r>
      <w:r w:rsidR="000A2F20">
        <w:rPr>
          <w:rFonts w:cstheme="minorHAnsi"/>
          <w:sz w:val="24"/>
          <w:szCs w:val="24"/>
          <w:lang w:val="en-US"/>
        </w:rPr>
        <w:t>Setup</w:t>
      </w:r>
    </w:p>
    <w:p w14:paraId="2BB6DB81" w14:textId="1A3BB0ED" w:rsidR="0083667C" w:rsidRPr="006227DE" w:rsidRDefault="0083667C" w:rsidP="006227DE">
      <w:pPr>
        <w:pStyle w:val="a3"/>
        <w:numPr>
          <w:ilvl w:val="1"/>
          <w:numId w:val="5"/>
        </w:numPr>
        <w:spacing w:line="240" w:lineRule="auto"/>
        <w:ind w:left="567" w:hanging="284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Описание программы</w:t>
      </w:r>
      <w:r w:rsidR="000A2F20">
        <w:rPr>
          <w:rFonts w:cstheme="minorHAnsi"/>
          <w:sz w:val="24"/>
          <w:szCs w:val="24"/>
        </w:rPr>
        <w:t xml:space="preserve"> - по итогам программы</w:t>
      </w:r>
    </w:p>
    <w:p w14:paraId="27E39E50" w14:textId="1B4326E9" w:rsidR="0083667C" w:rsidRPr="006227DE" w:rsidRDefault="0083667C" w:rsidP="006227DE">
      <w:pPr>
        <w:pStyle w:val="a3"/>
        <w:numPr>
          <w:ilvl w:val="1"/>
          <w:numId w:val="5"/>
        </w:numPr>
        <w:spacing w:line="240" w:lineRule="auto"/>
        <w:ind w:left="567" w:hanging="284"/>
        <w:rPr>
          <w:rFonts w:cstheme="minorHAnsi"/>
          <w:sz w:val="24"/>
          <w:szCs w:val="24"/>
        </w:rPr>
      </w:pPr>
      <w:r w:rsidRPr="006227DE">
        <w:rPr>
          <w:rFonts w:cstheme="minorHAnsi"/>
          <w:sz w:val="24"/>
          <w:szCs w:val="24"/>
        </w:rPr>
        <w:t>Подготовленные меню и интерфейсы</w:t>
      </w:r>
      <w:r w:rsidR="000A2F20">
        <w:rPr>
          <w:rFonts w:cstheme="minorHAnsi"/>
          <w:sz w:val="24"/>
          <w:szCs w:val="24"/>
        </w:rPr>
        <w:t xml:space="preserve"> - можно запилить после проектирования интерфейсов</w:t>
      </w:r>
    </w:p>
    <w:p w14:paraId="704BC4AE" w14:textId="60DDDB57" w:rsidR="0083667C" w:rsidRPr="000A2F20" w:rsidRDefault="0083667C" w:rsidP="006227DE">
      <w:pPr>
        <w:pStyle w:val="a3"/>
        <w:numPr>
          <w:ilvl w:val="1"/>
          <w:numId w:val="5"/>
        </w:numPr>
        <w:spacing w:line="240" w:lineRule="auto"/>
        <w:ind w:left="567" w:hanging="284"/>
        <w:rPr>
          <w:rFonts w:cstheme="minorHAnsi"/>
          <w:b/>
          <w:bCs/>
          <w:sz w:val="24"/>
          <w:szCs w:val="24"/>
          <w:highlight w:val="yellow"/>
        </w:rPr>
      </w:pPr>
      <w:r w:rsidRPr="000A2F20">
        <w:rPr>
          <w:rFonts w:cstheme="minorHAnsi"/>
          <w:b/>
          <w:bCs/>
          <w:sz w:val="24"/>
          <w:szCs w:val="24"/>
          <w:highlight w:val="yellow"/>
        </w:rPr>
        <w:t>Сообщения системы</w:t>
      </w:r>
    </w:p>
    <w:p w14:paraId="0A1E6050" w14:textId="7E755DAF" w:rsidR="000A2F20" w:rsidRPr="000A2F20" w:rsidRDefault="0083667C" w:rsidP="000A2F20">
      <w:pPr>
        <w:pStyle w:val="a3"/>
        <w:numPr>
          <w:ilvl w:val="0"/>
          <w:numId w:val="5"/>
        </w:numPr>
        <w:spacing w:line="240" w:lineRule="auto"/>
        <w:ind w:left="284" w:hanging="284"/>
        <w:rPr>
          <w:rFonts w:cstheme="minorHAnsi"/>
          <w:b/>
          <w:bCs/>
          <w:i/>
          <w:iCs/>
          <w:sz w:val="24"/>
          <w:szCs w:val="24"/>
        </w:rPr>
      </w:pPr>
      <w:r w:rsidRPr="006227DE">
        <w:rPr>
          <w:rFonts w:cstheme="minorHAnsi"/>
          <w:b/>
          <w:bCs/>
          <w:i/>
          <w:iCs/>
          <w:sz w:val="24"/>
          <w:szCs w:val="24"/>
        </w:rPr>
        <w:t>Заключение</w:t>
      </w:r>
      <w:r w:rsidR="000A2F20" w:rsidRPr="000A2F20">
        <w:rPr>
          <w:rFonts w:cstheme="minorHAnsi"/>
          <w:b/>
          <w:bCs/>
          <w:i/>
          <w:iCs/>
          <w:sz w:val="24"/>
          <w:szCs w:val="24"/>
        </w:rPr>
        <w:t xml:space="preserve"> - </w:t>
      </w:r>
      <w:r w:rsidR="000A2F20">
        <w:rPr>
          <w:rFonts w:cstheme="minorHAnsi"/>
          <w:sz w:val="24"/>
          <w:szCs w:val="24"/>
        </w:rPr>
        <w:t>можно написать позже, по итогам предыдущих этапов</w:t>
      </w:r>
      <w:r w:rsidR="000A2F20">
        <w:rPr>
          <w:rFonts w:cstheme="minorHAnsi"/>
          <w:b/>
          <w:bCs/>
          <w:i/>
          <w:iCs/>
          <w:sz w:val="24"/>
          <w:szCs w:val="24"/>
        </w:rPr>
        <w:t xml:space="preserve"> </w:t>
      </w:r>
    </w:p>
    <w:p w14:paraId="150B3ED9" w14:textId="77777777" w:rsidR="000A2F20" w:rsidRDefault="0083667C" w:rsidP="000A2F20">
      <w:pPr>
        <w:pStyle w:val="a3"/>
        <w:numPr>
          <w:ilvl w:val="0"/>
          <w:numId w:val="5"/>
        </w:numPr>
        <w:spacing w:line="240" w:lineRule="auto"/>
        <w:ind w:left="284" w:hanging="284"/>
        <w:rPr>
          <w:rFonts w:cstheme="minorHAnsi"/>
          <w:b/>
          <w:bCs/>
          <w:i/>
          <w:iCs/>
          <w:sz w:val="24"/>
          <w:szCs w:val="24"/>
        </w:rPr>
      </w:pPr>
      <w:r w:rsidRPr="006227DE">
        <w:rPr>
          <w:rFonts w:cstheme="minorHAnsi"/>
          <w:b/>
          <w:bCs/>
          <w:i/>
          <w:iCs/>
          <w:sz w:val="24"/>
          <w:szCs w:val="24"/>
        </w:rPr>
        <w:t>Приложения</w:t>
      </w:r>
    </w:p>
    <w:p w14:paraId="1AF60213" w14:textId="77777777" w:rsidR="000A2F20" w:rsidRPr="000A2F20" w:rsidRDefault="000A2F20" w:rsidP="000A2F20">
      <w:pPr>
        <w:pStyle w:val="a3"/>
        <w:numPr>
          <w:ilvl w:val="1"/>
          <w:numId w:val="5"/>
        </w:numPr>
        <w:spacing w:line="240" w:lineRule="auto"/>
        <w:ind w:left="567" w:hanging="283"/>
        <w:rPr>
          <w:rFonts w:cstheme="minorHAnsi"/>
          <w:b/>
          <w:bCs/>
          <w:i/>
          <w:iCs/>
          <w:sz w:val="24"/>
          <w:szCs w:val="24"/>
        </w:rPr>
      </w:pPr>
      <w:r w:rsidRPr="000A2F20">
        <w:rPr>
          <w:rFonts w:cstheme="minorHAnsi"/>
          <w:sz w:val="24"/>
          <w:szCs w:val="24"/>
        </w:rPr>
        <w:t>Диаграмма классов</w:t>
      </w:r>
    </w:p>
    <w:p w14:paraId="2BEDCA42" w14:textId="6ABD666A" w:rsidR="0083667C" w:rsidRPr="00997533" w:rsidRDefault="000A2F20" w:rsidP="00997533">
      <w:pPr>
        <w:pStyle w:val="a3"/>
        <w:numPr>
          <w:ilvl w:val="1"/>
          <w:numId w:val="5"/>
        </w:numPr>
        <w:spacing w:line="240" w:lineRule="auto"/>
        <w:ind w:left="567" w:hanging="283"/>
        <w:rPr>
          <w:rFonts w:cstheme="minorHAnsi"/>
          <w:b/>
          <w:bCs/>
          <w:i/>
          <w:iCs/>
          <w:sz w:val="24"/>
          <w:szCs w:val="24"/>
        </w:rPr>
      </w:pPr>
      <w:r w:rsidRPr="000A2F20">
        <w:rPr>
          <w:rFonts w:cstheme="minorHAnsi"/>
          <w:sz w:val="24"/>
          <w:szCs w:val="24"/>
        </w:rPr>
        <w:lastRenderedPageBreak/>
        <w:t>Варианты заданий</w:t>
      </w:r>
    </w:p>
    <w:sectPr w:rsidR="0083667C" w:rsidRPr="0099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133A"/>
    <w:multiLevelType w:val="hybridMultilevel"/>
    <w:tmpl w:val="769E1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3DE1"/>
    <w:multiLevelType w:val="hybridMultilevel"/>
    <w:tmpl w:val="C4CAE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54ACE"/>
    <w:multiLevelType w:val="hybridMultilevel"/>
    <w:tmpl w:val="D56C4180"/>
    <w:lvl w:ilvl="0" w:tplc="895AC7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1592E8F"/>
    <w:multiLevelType w:val="hybridMultilevel"/>
    <w:tmpl w:val="CCA0B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730A"/>
    <w:multiLevelType w:val="hybridMultilevel"/>
    <w:tmpl w:val="0A2CA4C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6AA33B3"/>
    <w:multiLevelType w:val="hybridMultilevel"/>
    <w:tmpl w:val="1108D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E9D"/>
    <w:rsid w:val="000A2F20"/>
    <w:rsid w:val="00187253"/>
    <w:rsid w:val="00320E9D"/>
    <w:rsid w:val="00327596"/>
    <w:rsid w:val="006227DE"/>
    <w:rsid w:val="0083667C"/>
    <w:rsid w:val="00997533"/>
    <w:rsid w:val="00C52872"/>
    <w:rsid w:val="00D97DFF"/>
    <w:rsid w:val="00DA4928"/>
    <w:rsid w:val="00DA6CDF"/>
    <w:rsid w:val="00E74164"/>
    <w:rsid w:val="00E76C84"/>
    <w:rsid w:val="00EC7A9F"/>
    <w:rsid w:val="00F530D7"/>
    <w:rsid w:val="00FB2085"/>
    <w:rsid w:val="00FE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2997"/>
  <w15:chartTrackingRefBased/>
  <w15:docId w15:val="{005D0A0C-EFA3-467C-8B27-941BA4EF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92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3667C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5">
    <w:name w:val="Заголовок Знак"/>
    <w:basedOn w:val="a0"/>
    <w:link w:val="a4"/>
    <w:uiPriority w:val="10"/>
    <w:rsid w:val="0083667C"/>
    <w:rPr>
      <w:rFonts w:ascii="Times New Roman" w:eastAsiaTheme="majorEastAsia" w:hAnsi="Times New Roman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ismagulovazamat.g@gmail.com</cp:lastModifiedBy>
  <cp:revision>7</cp:revision>
  <dcterms:created xsi:type="dcterms:W3CDTF">2020-04-12T15:53:00Z</dcterms:created>
  <dcterms:modified xsi:type="dcterms:W3CDTF">2020-05-22T19:15:00Z</dcterms:modified>
</cp:coreProperties>
</file>