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Assalomaleykum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Men kim Muhammadalixon Akbarov. Napa Team jamoasida dasturchi vazifasida ishlayman.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Vazifam talabalarga darsini o’zlashtirishda yordam berish va Ruslan akaga yordamchi va kichik dasturiy ishlarni qilish. Undan tashqari doimiy bilimimni oshirish blan bandman yangi kattaroq proyektlarga qatnashish uchun.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Kelajakda shu sohani mukammal o’rganib dasturlashni orqasidan katta pul topish.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Napa team da </w:t>
      </w:r>
      <w:r>
        <w:rPr>
          <w:rFonts w:eastAsia="Noto Serif CJK SC" w:cs="Lohit Devanagari"/>
          <w:color w:val="auto"/>
          <w:kern w:val="2"/>
          <w:sz w:val="30"/>
          <w:szCs w:val="30"/>
          <w:lang w:val="en-US" w:eastAsia="zh-CN" w:bidi="hi-IN"/>
        </w:rPr>
        <w:t>senior</w:t>
      </w:r>
      <w:r>
        <w:rPr>
          <w:sz w:val="30"/>
          <w:szCs w:val="30"/>
        </w:rPr>
        <w:t xml:space="preserve"> dasturchi sifatida faoliyatimni davom ettirish yoki shunga o’xshash yirik kompaniyalarda ishlash.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Shu vaqt ichida juda katta abyomga ega bo’lgan proyektlarda ishtrokt etish va shaxsiy start up loyxamni yaratish (ta’lim sohasiga bog’liq).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83</Words>
  <Characters>574</Characters>
  <CharactersWithSpaces>658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2021-02-16T15:26:33Z</dcterms:created>
  <dc:creator/>
  <dc:description/>
  <dc:language>en-US</dc:language>
  <cp:lastModifiedBy/>
  <dcterms:modified xsi:type="dcterms:W3CDTF">2021-02-16T15:56:32Z</dcterms:modified>
  <cp:revision>3</cp:revision>
  <dc:subject/>
  <dc:title/>
</cp:coreProperties>
</file>