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EE" w:rsidRDefault="000A5FEE" w:rsidP="00CF269F">
      <w:pPr>
        <w:shd w:val="clear" w:color="auto" w:fill="FFFFFF"/>
        <w:spacing w:after="0" w:line="240" w:lineRule="auto"/>
        <w:outlineLvl w:val="0"/>
        <w:rPr>
          <w:rFonts w:ascii="Times New Roman" w:eastAsia="Times New Roman" w:hAnsi="Times New Roman" w:cs="Times New Roman"/>
          <w:color w:val="333333"/>
          <w:kern w:val="36"/>
          <w:sz w:val="36"/>
          <w:szCs w:val="36"/>
          <w:lang w:eastAsia="en-IN"/>
        </w:rPr>
      </w:pPr>
    </w:p>
    <w:p w:rsidR="00CF269F" w:rsidRPr="00CF269F" w:rsidRDefault="00CF269F" w:rsidP="00CF269F">
      <w:pPr>
        <w:shd w:val="clear" w:color="auto" w:fill="FFFFFF"/>
        <w:spacing w:after="0" w:line="240" w:lineRule="auto"/>
        <w:outlineLvl w:val="0"/>
        <w:rPr>
          <w:rFonts w:ascii="Times New Roman" w:eastAsia="Times New Roman" w:hAnsi="Times New Roman" w:cs="Times New Roman"/>
          <w:color w:val="333333"/>
          <w:kern w:val="36"/>
          <w:sz w:val="36"/>
          <w:szCs w:val="36"/>
          <w:lang w:eastAsia="en-IN"/>
        </w:rPr>
      </w:pPr>
      <w:bookmarkStart w:id="0" w:name="_GoBack"/>
      <w:bookmarkEnd w:id="0"/>
      <w:r w:rsidRPr="00CF269F">
        <w:rPr>
          <w:rFonts w:ascii="Times New Roman" w:eastAsia="Times New Roman" w:hAnsi="Times New Roman" w:cs="Times New Roman"/>
          <w:color w:val="333333"/>
          <w:kern w:val="36"/>
          <w:sz w:val="36"/>
          <w:szCs w:val="36"/>
          <w:lang w:eastAsia="en-IN"/>
        </w:rPr>
        <w:t xml:space="preserve">How to Add managed </w:t>
      </w:r>
      <w:proofErr w:type="spellStart"/>
      <w:r w:rsidRPr="00CF269F">
        <w:rPr>
          <w:rFonts w:ascii="Times New Roman" w:eastAsia="Times New Roman" w:hAnsi="Times New Roman" w:cs="Times New Roman"/>
          <w:color w:val="333333"/>
          <w:kern w:val="36"/>
          <w:sz w:val="36"/>
          <w:szCs w:val="36"/>
          <w:lang w:eastAsia="en-IN"/>
        </w:rPr>
        <w:t>oacore</w:t>
      </w:r>
      <w:proofErr w:type="spellEnd"/>
      <w:r w:rsidRPr="00CF269F">
        <w:rPr>
          <w:rFonts w:ascii="Times New Roman" w:eastAsia="Times New Roman" w:hAnsi="Times New Roman" w:cs="Times New Roman"/>
          <w:color w:val="333333"/>
          <w:kern w:val="36"/>
          <w:sz w:val="36"/>
          <w:szCs w:val="36"/>
          <w:lang w:eastAsia="en-IN"/>
        </w:rPr>
        <w:t xml:space="preserve"> in Oracle Apps R12.2.x</w:t>
      </w:r>
    </w:p>
    <w:p w:rsidR="00D006E2" w:rsidRDefault="00D006E2"/>
    <w:p w:rsidR="00CF269F" w:rsidRPr="00CF269F" w:rsidRDefault="00CF269F" w:rsidP="00CF269F">
      <w:pPr>
        <w:pStyle w:val="Heading4"/>
        <w:rPr>
          <w:i w:val="0"/>
          <w:color w:val="000000"/>
          <w:sz w:val="28"/>
          <w:szCs w:val="28"/>
        </w:rPr>
      </w:pPr>
      <w:r w:rsidRPr="00CF269F">
        <w:rPr>
          <w:i w:val="0"/>
          <w:color w:val="000000"/>
          <w:sz w:val="28"/>
          <w:szCs w:val="28"/>
        </w:rPr>
        <w:t>Adding a new managed server</w:t>
      </w:r>
    </w:p>
    <w:p w:rsidR="00CF269F" w:rsidRPr="00CF269F" w:rsidRDefault="00CF269F" w:rsidP="00CF269F"/>
    <w:p w:rsidR="00CF269F" w:rsidRDefault="00CF269F" w:rsidP="00CF269F">
      <w:r>
        <w:rPr>
          <w:color w:val="414042"/>
          <w:shd w:val="clear" w:color="auto" w:fill="FFFFFF"/>
        </w:rPr>
        <w:t xml:space="preserve">To increase the </w:t>
      </w:r>
      <w:proofErr w:type="spellStart"/>
      <w:r>
        <w:rPr>
          <w:color w:val="414042"/>
          <w:shd w:val="clear" w:color="auto" w:fill="FFFFFF"/>
        </w:rPr>
        <w:t>Weblogic</w:t>
      </w:r>
      <w:proofErr w:type="spellEnd"/>
      <w:r>
        <w:rPr>
          <w:color w:val="414042"/>
          <w:shd w:val="clear" w:color="auto" w:fill="FFFFFF"/>
        </w:rPr>
        <w:t xml:space="preserve"> performance, we might need to add up more JVMs by doubling managed servers.  Please follow below steps to add extra </w:t>
      </w:r>
      <w:proofErr w:type="spellStart"/>
      <w:r>
        <w:rPr>
          <w:color w:val="414042"/>
          <w:shd w:val="clear" w:color="auto" w:fill="FFFFFF"/>
        </w:rPr>
        <w:t>oacore</w:t>
      </w:r>
      <w:proofErr w:type="spellEnd"/>
      <w:r>
        <w:rPr>
          <w:color w:val="414042"/>
          <w:shd w:val="clear" w:color="auto" w:fill="FFFFFF"/>
        </w:rPr>
        <w:t xml:space="preserve"> managed server to Oracle E-Business Suite R12.2.x.  You can follow same procedure to add extra </w:t>
      </w:r>
      <w:proofErr w:type="spellStart"/>
      <w:r>
        <w:rPr>
          <w:color w:val="414042"/>
          <w:shd w:val="clear" w:color="auto" w:fill="FFFFFF"/>
        </w:rPr>
        <w:t>oafm</w:t>
      </w:r>
      <w:proofErr w:type="spellEnd"/>
      <w:r>
        <w:rPr>
          <w:color w:val="414042"/>
          <w:shd w:val="clear" w:color="auto" w:fill="FFFFFF"/>
        </w:rPr>
        <w:t xml:space="preserve">, forms, </w:t>
      </w:r>
      <w:proofErr w:type="gramStart"/>
      <w:r>
        <w:rPr>
          <w:color w:val="414042"/>
          <w:shd w:val="clear" w:color="auto" w:fill="FFFFFF"/>
        </w:rPr>
        <w:t>forms</w:t>
      </w:r>
      <w:proofErr w:type="gramEnd"/>
      <w:r>
        <w:rPr>
          <w:color w:val="414042"/>
          <w:shd w:val="clear" w:color="auto" w:fill="FFFFFF"/>
        </w:rPr>
        <w:t>-c4ws servers.</w:t>
      </w:r>
    </w:p>
    <w:p w:rsidR="00CF269F" w:rsidRDefault="00CF269F">
      <w:r>
        <w:rPr>
          <w:rStyle w:val="kmcontent"/>
          <w:color w:val="000000"/>
        </w:rPr>
        <w:t xml:space="preserve">Addition of managed servers needs to be done on the run file system when there is no active ADOP cycle. During the next </w:t>
      </w:r>
      <w:proofErr w:type="spellStart"/>
      <w:r>
        <w:rPr>
          <w:rStyle w:val="kmcontent"/>
          <w:color w:val="000000"/>
        </w:rPr>
        <w:t>adop</w:t>
      </w:r>
      <w:proofErr w:type="spellEnd"/>
      <w:r>
        <w:rPr>
          <w:rStyle w:val="kmcontent"/>
          <w:color w:val="000000"/>
        </w:rPr>
        <w:t xml:space="preserve"> prepare, the Configuration Change Detector identifies that the addition has been made and the managed servers are automatically synced up from the run file system to the patch file system. The synchronization also gets done when </w:t>
      </w:r>
      <w:proofErr w:type="spellStart"/>
      <w:r>
        <w:rPr>
          <w:rStyle w:val="kmcontent"/>
          <w:color w:val="000000"/>
        </w:rPr>
        <w:t>fs_clone</w:t>
      </w:r>
      <w:proofErr w:type="spellEnd"/>
      <w:r>
        <w:rPr>
          <w:rStyle w:val="kmcontent"/>
          <w:color w:val="000000"/>
        </w:rPr>
        <w:t xml:space="preserve"> is executed.</w:t>
      </w:r>
    </w:p>
    <w:p w:rsidR="00CF269F" w:rsidRDefault="00CF269F">
      <w:pPr>
        <w:rPr>
          <w:rStyle w:val="kmcontent"/>
          <w:color w:val="000000"/>
        </w:rPr>
      </w:pPr>
      <w:r>
        <w:rPr>
          <w:rStyle w:val="kmcontent"/>
          <w:color w:val="000000"/>
        </w:rPr>
        <w:t>To add a new managed server of a specific service type, perform the following steps on the run file system:</w:t>
      </w:r>
    </w:p>
    <w:p w:rsidR="00CF269F" w:rsidRDefault="00CF269F">
      <w:pPr>
        <w:rPr>
          <w:rStyle w:val="kmcontent"/>
          <w:color w:val="000000"/>
        </w:rPr>
      </w:pPr>
    </w:p>
    <w:p w:rsidR="00CF269F" w:rsidRDefault="00CF269F">
      <w:pPr>
        <w:rPr>
          <w:rStyle w:val="kmcontent"/>
          <w:color w:val="000000"/>
        </w:rPr>
      </w:pPr>
      <w:proofErr w:type="gramStart"/>
      <w:r>
        <w:rPr>
          <w:rFonts w:hAnsi="Symbol"/>
          <w:color w:val="000000"/>
        </w:rPr>
        <w:t></w:t>
      </w:r>
      <w:r>
        <w:rPr>
          <w:color w:val="000000"/>
        </w:rPr>
        <w:t xml:space="preserve">  </w:t>
      </w:r>
      <w:r>
        <w:rPr>
          <w:rStyle w:val="kmcontent"/>
          <w:color w:val="000000"/>
        </w:rPr>
        <w:t>Execute</w:t>
      </w:r>
      <w:proofErr w:type="gramEnd"/>
      <w:r>
        <w:rPr>
          <w:rStyle w:val="kmcontent"/>
          <w:color w:val="000000"/>
        </w:rPr>
        <w:t xml:space="preserve"> the following command to add a new managed server. This will create a managed server and add a new entry to the context file for starting and stopping the new managed server via the </w:t>
      </w:r>
      <w:proofErr w:type="spellStart"/>
      <w:r>
        <w:rPr>
          <w:rStyle w:val="kmcontent"/>
          <w:color w:val="000000"/>
        </w:rPr>
        <w:t>adstrtal</w:t>
      </w:r>
      <w:proofErr w:type="spellEnd"/>
      <w:r>
        <w:rPr>
          <w:rStyle w:val="kmcontent"/>
          <w:color w:val="000000"/>
        </w:rPr>
        <w:t xml:space="preserve"> and </w:t>
      </w:r>
      <w:proofErr w:type="spellStart"/>
      <w:r>
        <w:rPr>
          <w:rStyle w:val="kmcontent"/>
          <w:color w:val="000000"/>
        </w:rPr>
        <w:t>adstpall</w:t>
      </w:r>
      <w:proofErr w:type="spellEnd"/>
      <w:r>
        <w:rPr>
          <w:rStyle w:val="kmcontent"/>
          <w:color w:val="000000"/>
        </w:rPr>
        <w:t xml:space="preserve"> scripts:</w:t>
      </w:r>
    </w:p>
    <w:p w:rsidR="00CF269F" w:rsidRDefault="00CF269F">
      <w:pPr>
        <w:rPr>
          <w:rStyle w:val="kmcontent"/>
          <w:color w:val="000000"/>
        </w:rPr>
      </w:pPr>
    </w:p>
    <w:p w:rsidR="00CF269F" w:rsidRDefault="00CF269F">
      <w:pPr>
        <w:rPr>
          <w:rStyle w:val="HTMLCode"/>
          <w:rFonts w:eastAsiaTheme="minorHAnsi"/>
          <w:color w:val="000000"/>
        </w:rPr>
      </w:pPr>
      <w:r>
        <w:rPr>
          <w:rStyle w:val="HTMLCode"/>
          <w:rFonts w:eastAsiaTheme="minorHAnsi"/>
          <w:color w:val="000000"/>
        </w:rPr>
        <w:t xml:space="preserve">$ </w:t>
      </w:r>
      <w:proofErr w:type="spellStart"/>
      <w:proofErr w:type="gramStart"/>
      <w:r>
        <w:rPr>
          <w:rStyle w:val="HTMLCode"/>
          <w:rFonts w:eastAsiaTheme="minorHAnsi"/>
          <w:color w:val="000000"/>
        </w:rPr>
        <w:t>perl</w:t>
      </w:r>
      <w:proofErr w:type="spellEnd"/>
      <w:proofErr w:type="gramEnd"/>
      <w:r>
        <w:rPr>
          <w:rStyle w:val="HTMLCode"/>
          <w:rFonts w:eastAsiaTheme="minorHAnsi"/>
          <w:color w:val="000000"/>
        </w:rPr>
        <w:t xml:space="preserve"> &lt;AD_TOP&gt;/patch/115/bin/adProvisionEBS.pl \</w:t>
      </w:r>
      <w:r>
        <w:rPr>
          <w:rFonts w:ascii="Courier New" w:hAnsi="Courier New" w:cs="Courier New"/>
          <w:color w:val="000000"/>
          <w:sz w:val="20"/>
          <w:szCs w:val="20"/>
        </w:rPr>
        <w:br/>
      </w:r>
      <w:proofErr w:type="spellStart"/>
      <w:r>
        <w:rPr>
          <w:rStyle w:val="HTMLCode"/>
          <w:rFonts w:eastAsiaTheme="minorHAnsi"/>
          <w:color w:val="000000"/>
        </w:rPr>
        <w:t>ebs</w:t>
      </w:r>
      <w:proofErr w:type="spellEnd"/>
      <w:r>
        <w:rPr>
          <w:rStyle w:val="HTMLCode"/>
          <w:rFonts w:eastAsiaTheme="minorHAnsi"/>
          <w:color w:val="000000"/>
        </w:rPr>
        <w:t>-create-</w:t>
      </w:r>
      <w:proofErr w:type="spellStart"/>
      <w:r>
        <w:rPr>
          <w:rStyle w:val="HTMLCode"/>
          <w:rFonts w:eastAsiaTheme="minorHAnsi"/>
          <w:color w:val="000000"/>
        </w:rPr>
        <w:t>managedserver</w:t>
      </w:r>
      <w:proofErr w:type="spellEnd"/>
      <w:r>
        <w:rPr>
          <w:rStyle w:val="HTMLCode"/>
          <w:rFonts w:eastAsiaTheme="minorHAnsi"/>
          <w:color w:val="000000"/>
        </w:rPr>
        <w:t xml:space="preserve"> -</w:t>
      </w:r>
      <w:proofErr w:type="spellStart"/>
      <w:r>
        <w:rPr>
          <w:rStyle w:val="HTMLCode"/>
          <w:rFonts w:eastAsiaTheme="minorHAnsi"/>
          <w:color w:val="000000"/>
        </w:rPr>
        <w:t>contextfile</w:t>
      </w:r>
      <w:proofErr w:type="spellEnd"/>
      <w:r>
        <w:rPr>
          <w:rStyle w:val="HTMLCode"/>
          <w:rFonts w:eastAsiaTheme="minorHAnsi"/>
          <w:color w:val="000000"/>
        </w:rPr>
        <w:t>=&lt;CONTEXT_FILE&gt; \</w:t>
      </w:r>
      <w:r>
        <w:rPr>
          <w:rFonts w:ascii="Courier New" w:hAnsi="Courier New" w:cs="Courier New"/>
          <w:color w:val="000000"/>
          <w:sz w:val="20"/>
          <w:szCs w:val="20"/>
        </w:rPr>
        <w:br/>
      </w:r>
      <w:r>
        <w:rPr>
          <w:rStyle w:val="HTMLCode"/>
          <w:rFonts w:eastAsiaTheme="minorHAnsi"/>
          <w:color w:val="000000"/>
        </w:rPr>
        <w:t>-</w:t>
      </w:r>
      <w:proofErr w:type="spellStart"/>
      <w:r>
        <w:rPr>
          <w:rStyle w:val="HTMLCode"/>
          <w:rFonts w:eastAsiaTheme="minorHAnsi"/>
          <w:color w:val="000000"/>
        </w:rPr>
        <w:t>managedsrvname</w:t>
      </w:r>
      <w:proofErr w:type="spellEnd"/>
      <w:r>
        <w:rPr>
          <w:rStyle w:val="HTMLCode"/>
          <w:rFonts w:eastAsiaTheme="minorHAnsi"/>
          <w:color w:val="000000"/>
        </w:rPr>
        <w:t>=&lt;MANAGED_SERVER_NAME&gt; -</w:t>
      </w:r>
      <w:proofErr w:type="spellStart"/>
      <w:r>
        <w:rPr>
          <w:rStyle w:val="HTMLCode"/>
          <w:rFonts w:eastAsiaTheme="minorHAnsi"/>
          <w:color w:val="000000"/>
        </w:rPr>
        <w:t>servicetype</w:t>
      </w:r>
      <w:proofErr w:type="spellEnd"/>
      <w:r>
        <w:rPr>
          <w:rStyle w:val="HTMLCode"/>
          <w:rFonts w:eastAsiaTheme="minorHAnsi"/>
          <w:color w:val="000000"/>
        </w:rPr>
        <w:t>=&lt;SERVICE_TYPE&gt; \</w:t>
      </w:r>
      <w:r>
        <w:rPr>
          <w:rFonts w:ascii="Courier New" w:hAnsi="Courier New" w:cs="Courier New"/>
          <w:color w:val="000000"/>
          <w:sz w:val="20"/>
          <w:szCs w:val="20"/>
        </w:rPr>
        <w:br/>
      </w:r>
      <w:r>
        <w:rPr>
          <w:rStyle w:val="HTMLCode"/>
          <w:rFonts w:eastAsiaTheme="minorHAnsi"/>
          <w:color w:val="000000"/>
        </w:rPr>
        <w:t>-</w:t>
      </w:r>
      <w:proofErr w:type="spellStart"/>
      <w:r>
        <w:rPr>
          <w:rStyle w:val="HTMLCode"/>
          <w:rFonts w:eastAsiaTheme="minorHAnsi"/>
          <w:color w:val="000000"/>
        </w:rPr>
        <w:t>managedsrvport</w:t>
      </w:r>
      <w:proofErr w:type="spellEnd"/>
      <w:r>
        <w:rPr>
          <w:rStyle w:val="HTMLCode"/>
          <w:rFonts w:eastAsiaTheme="minorHAnsi"/>
          <w:color w:val="000000"/>
        </w:rPr>
        <w:t>=&lt;MANAGED_SERVER_PORT&gt; -</w:t>
      </w:r>
      <w:proofErr w:type="spellStart"/>
      <w:r>
        <w:rPr>
          <w:rStyle w:val="HTMLCode"/>
          <w:rFonts w:eastAsiaTheme="minorHAnsi"/>
          <w:color w:val="000000"/>
        </w:rPr>
        <w:t>logfile</w:t>
      </w:r>
      <w:proofErr w:type="spellEnd"/>
      <w:r>
        <w:rPr>
          <w:rStyle w:val="HTMLCode"/>
          <w:rFonts w:eastAsiaTheme="minorHAnsi"/>
          <w:color w:val="000000"/>
        </w:rPr>
        <w:t>=&lt;LOGFILE&gt;</w:t>
      </w:r>
    </w:p>
    <w:p w:rsidR="00CF269F" w:rsidRDefault="00CF269F">
      <w:pPr>
        <w:rPr>
          <w:rStyle w:val="kmcontent"/>
          <w:color w:val="000000"/>
        </w:rPr>
      </w:pPr>
      <w:r w:rsidRPr="00CF269F">
        <w:rPr>
          <w:rStyle w:val="kmcontent"/>
          <w:color w:val="000000"/>
        </w:rPr>
        <w:t>http://erp.appsdba.info:7007/console</w:t>
      </w:r>
    </w:p>
    <w:p w:rsidR="00CF269F" w:rsidRDefault="00CF269F">
      <w:pPr>
        <w:rPr>
          <w:rStyle w:val="kmcontent"/>
          <w:color w:val="000000"/>
        </w:rPr>
      </w:pPr>
      <w:r>
        <w:rPr>
          <w:noProof/>
          <w:lang w:eastAsia="en-IN"/>
        </w:rPr>
        <w:drawing>
          <wp:inline distT="0" distB="0" distL="0" distR="0" wp14:anchorId="648043FF" wp14:editId="7DF84683">
            <wp:extent cx="5731510" cy="1901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01190"/>
                    </a:xfrm>
                    <a:prstGeom prst="rect">
                      <a:avLst/>
                    </a:prstGeom>
                  </pic:spPr>
                </pic:pic>
              </a:graphicData>
            </a:graphic>
          </wp:inline>
        </w:drawing>
      </w:r>
    </w:p>
    <w:p w:rsidR="00CF269F" w:rsidRDefault="00CF269F">
      <w:pPr>
        <w:rPr>
          <w:rStyle w:val="kmcontent"/>
          <w:color w:val="000000"/>
        </w:rPr>
      </w:pPr>
    </w:p>
    <w:p w:rsidR="00CF269F" w:rsidRDefault="00CF269F">
      <w:pPr>
        <w:rPr>
          <w:rStyle w:val="kmcontent"/>
          <w:color w:val="000000"/>
        </w:rPr>
      </w:pPr>
    </w:p>
    <w:p w:rsidR="00CF269F" w:rsidRDefault="00CF269F">
      <w:pPr>
        <w:rPr>
          <w:rStyle w:val="kmcontent"/>
          <w:color w:val="000000"/>
        </w:rPr>
      </w:pPr>
      <w:proofErr w:type="spellStart"/>
      <w:proofErr w:type="gramStart"/>
      <w:r>
        <w:rPr>
          <w:rStyle w:val="HTMLCode"/>
          <w:rFonts w:eastAsiaTheme="minorHAnsi"/>
          <w:color w:val="000000"/>
        </w:rPr>
        <w:t>perl</w:t>
      </w:r>
      <w:proofErr w:type="spellEnd"/>
      <w:proofErr w:type="gramEnd"/>
      <w:r>
        <w:rPr>
          <w:rStyle w:val="HTMLCode"/>
          <w:rFonts w:eastAsiaTheme="minorHAnsi"/>
          <w:color w:val="000000"/>
        </w:rPr>
        <w:t xml:space="preserve"> </w:t>
      </w:r>
      <w:r>
        <w:rPr>
          <w:rStyle w:val="HTMLCode"/>
          <w:rFonts w:eastAsiaTheme="minorHAnsi"/>
          <w:color w:val="000000"/>
        </w:rPr>
        <w:t>$AD_TOP</w:t>
      </w:r>
      <w:r>
        <w:rPr>
          <w:rStyle w:val="HTMLCode"/>
          <w:rFonts w:eastAsiaTheme="minorHAnsi"/>
          <w:color w:val="000000"/>
        </w:rPr>
        <w:t>/patch/115/bin/adProvisionEBS.pl \</w:t>
      </w:r>
      <w:r>
        <w:rPr>
          <w:rFonts w:ascii="Courier New" w:hAnsi="Courier New" w:cs="Courier New"/>
          <w:color w:val="000000"/>
          <w:sz w:val="20"/>
          <w:szCs w:val="20"/>
        </w:rPr>
        <w:br/>
      </w:r>
      <w:proofErr w:type="spellStart"/>
      <w:r>
        <w:rPr>
          <w:rStyle w:val="HTMLCode"/>
          <w:rFonts w:eastAsiaTheme="minorHAnsi"/>
          <w:color w:val="000000"/>
        </w:rPr>
        <w:t>ebs</w:t>
      </w:r>
      <w:proofErr w:type="spellEnd"/>
      <w:r>
        <w:rPr>
          <w:rStyle w:val="HTMLCode"/>
          <w:rFonts w:eastAsiaTheme="minorHAnsi"/>
          <w:color w:val="000000"/>
        </w:rPr>
        <w:t>-create-</w:t>
      </w:r>
      <w:proofErr w:type="spellStart"/>
      <w:r>
        <w:rPr>
          <w:rStyle w:val="HTMLCode"/>
          <w:rFonts w:eastAsiaTheme="minorHAnsi"/>
          <w:color w:val="000000"/>
        </w:rPr>
        <w:t>managedserver</w:t>
      </w:r>
      <w:proofErr w:type="spellEnd"/>
      <w:r>
        <w:rPr>
          <w:rStyle w:val="HTMLCode"/>
          <w:rFonts w:eastAsiaTheme="minorHAnsi"/>
          <w:color w:val="000000"/>
        </w:rPr>
        <w:t xml:space="preserve"> -contextfile=</w:t>
      </w:r>
      <w:r w:rsidRPr="00CF269F">
        <w:rPr>
          <w:rStyle w:val="HTMLCode"/>
          <w:rFonts w:eastAsiaTheme="minorHAnsi"/>
          <w:color w:val="000000"/>
        </w:rPr>
        <w:t>/d01/oracle/PROD/fs2/inst/apps/PROD_erp/appl/admin/PROD_erp.xml</w:t>
      </w:r>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00"/>
        </w:rPr>
        <w:t>-</w:t>
      </w:r>
      <w:proofErr w:type="spellStart"/>
      <w:r>
        <w:rPr>
          <w:rStyle w:val="HTMLCode"/>
          <w:rFonts w:eastAsiaTheme="minorHAnsi"/>
          <w:color w:val="000000"/>
        </w:rPr>
        <w:t>managedsrvname</w:t>
      </w:r>
      <w:proofErr w:type="spellEnd"/>
      <w:r>
        <w:rPr>
          <w:rStyle w:val="HTMLCode"/>
          <w:rFonts w:eastAsiaTheme="minorHAnsi"/>
          <w:color w:val="000000"/>
        </w:rPr>
        <w:t>=oacore_server2 -</w:t>
      </w:r>
      <w:proofErr w:type="spellStart"/>
      <w:r>
        <w:rPr>
          <w:rStyle w:val="HTMLCode"/>
          <w:rFonts w:eastAsiaTheme="minorHAnsi"/>
          <w:color w:val="000000"/>
        </w:rPr>
        <w:t>servicetype</w:t>
      </w:r>
      <w:proofErr w:type="spellEnd"/>
      <w:r>
        <w:rPr>
          <w:rStyle w:val="HTMLCode"/>
          <w:rFonts w:eastAsiaTheme="minorHAnsi"/>
          <w:color w:val="000000"/>
        </w:rPr>
        <w:t>=</w:t>
      </w:r>
      <w:proofErr w:type="spellStart"/>
      <w:r>
        <w:rPr>
          <w:rStyle w:val="HTMLCode"/>
          <w:rFonts w:eastAsiaTheme="minorHAnsi"/>
          <w:color w:val="000000"/>
        </w:rPr>
        <w:t>oacore</w:t>
      </w:r>
      <w:proofErr w:type="spellEnd"/>
      <w:r>
        <w:rPr>
          <w:rStyle w:val="HTMLCode"/>
          <w:rFonts w:eastAsiaTheme="minorHAnsi"/>
          <w:color w:val="000000"/>
        </w:rPr>
        <w:t xml:space="preserve"> \</w:t>
      </w:r>
      <w:r>
        <w:rPr>
          <w:rFonts w:ascii="Courier New" w:hAnsi="Courier New" w:cs="Courier New"/>
          <w:color w:val="000000"/>
          <w:sz w:val="20"/>
          <w:szCs w:val="20"/>
        </w:rPr>
        <w:br/>
      </w:r>
      <w:r>
        <w:rPr>
          <w:rStyle w:val="HTMLCode"/>
          <w:rFonts w:eastAsiaTheme="minorHAnsi"/>
          <w:color w:val="000000"/>
        </w:rPr>
        <w:t>-</w:t>
      </w:r>
      <w:proofErr w:type="spellStart"/>
      <w:r>
        <w:rPr>
          <w:rStyle w:val="HTMLCode"/>
          <w:rFonts w:eastAsiaTheme="minorHAnsi"/>
          <w:color w:val="000000"/>
        </w:rPr>
        <w:t>managedsrvport</w:t>
      </w:r>
      <w:proofErr w:type="spellEnd"/>
      <w:r>
        <w:rPr>
          <w:rStyle w:val="HTMLCode"/>
          <w:rFonts w:eastAsiaTheme="minorHAnsi"/>
          <w:color w:val="000000"/>
        </w:rPr>
        <w:t>=</w:t>
      </w:r>
      <w:r w:rsidRPr="00CF269F">
        <w:rPr>
          <w:rStyle w:val="HTMLCode"/>
          <w:rFonts w:eastAsiaTheme="minorHAnsi"/>
          <w:b/>
          <w:color w:val="000000"/>
        </w:rPr>
        <w:t>72</w:t>
      </w:r>
      <w:r w:rsidRPr="00CF269F">
        <w:rPr>
          <w:rStyle w:val="HTMLCode"/>
          <w:rFonts w:eastAsiaTheme="minorHAnsi"/>
          <w:b/>
          <w:color w:val="000000"/>
        </w:rPr>
        <w:t>08</w:t>
      </w:r>
      <w:r>
        <w:rPr>
          <w:rStyle w:val="HTMLCode"/>
          <w:rFonts w:eastAsiaTheme="minorHAnsi"/>
          <w:color w:val="000000"/>
        </w:rPr>
        <w:t xml:space="preserve"> -</w:t>
      </w:r>
      <w:proofErr w:type="spellStart"/>
      <w:r>
        <w:rPr>
          <w:rStyle w:val="HTMLCode"/>
          <w:rFonts w:eastAsiaTheme="minorHAnsi"/>
          <w:color w:val="000000"/>
        </w:rPr>
        <w:t>logfile</w:t>
      </w:r>
      <w:proofErr w:type="spellEnd"/>
      <w:r>
        <w:rPr>
          <w:rStyle w:val="HTMLCode"/>
          <w:rFonts w:eastAsiaTheme="minorHAnsi"/>
          <w:color w:val="000000"/>
        </w:rPr>
        <w:t>=</w:t>
      </w:r>
      <w:r w:rsidRPr="00CF269F">
        <w:rPr>
          <w:rStyle w:val="HTMLCode"/>
          <w:rFonts w:eastAsiaTheme="minorHAnsi"/>
          <w:color w:val="000000"/>
        </w:rPr>
        <w:t>/d01/oracle/PROD</w:t>
      </w:r>
      <w:r>
        <w:rPr>
          <w:rStyle w:val="HTMLCode"/>
          <w:rFonts w:eastAsiaTheme="minorHAnsi"/>
          <w:color w:val="000000"/>
        </w:rPr>
        <w:t>/</w:t>
      </w:r>
      <w:r>
        <w:rPr>
          <w:rStyle w:val="HTMLCode"/>
          <w:rFonts w:eastAsiaTheme="minorHAnsi"/>
          <w:color w:val="000000"/>
        </w:rPr>
        <w:t>TXK/addMS_oacoreserver2.log</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proofErr w:type="spellStart"/>
      <w:proofErr w:type="gramStart"/>
      <w:r w:rsidRPr="00BB2548">
        <w:rPr>
          <w:rStyle w:val="kmcontent"/>
          <w:color w:val="000000"/>
        </w:rPr>
        <w:t>perl</w:t>
      </w:r>
      <w:proofErr w:type="spellEnd"/>
      <w:proofErr w:type="gramEnd"/>
      <w:r w:rsidRPr="00BB2548">
        <w:rPr>
          <w:rStyle w:val="kmcontent"/>
          <w:color w:val="000000"/>
        </w:rPr>
        <w:t xml:space="preserve"> $AD_TOP/patch/115/bin/adProvisionEBS.pl \</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 xml:space="preserve">&gt; </w:t>
      </w:r>
      <w:proofErr w:type="spellStart"/>
      <w:proofErr w:type="gramStart"/>
      <w:r w:rsidRPr="00BB2548">
        <w:rPr>
          <w:rStyle w:val="kmcontent"/>
          <w:color w:val="000000"/>
        </w:rPr>
        <w:t>ebs</w:t>
      </w:r>
      <w:proofErr w:type="spellEnd"/>
      <w:r w:rsidRPr="00BB2548">
        <w:rPr>
          <w:rStyle w:val="kmcontent"/>
          <w:color w:val="000000"/>
        </w:rPr>
        <w:t>-create-</w:t>
      </w:r>
      <w:proofErr w:type="spellStart"/>
      <w:r w:rsidRPr="00BB2548">
        <w:rPr>
          <w:rStyle w:val="kmcontent"/>
          <w:color w:val="000000"/>
        </w:rPr>
        <w:t>managedserver</w:t>
      </w:r>
      <w:proofErr w:type="spellEnd"/>
      <w:proofErr w:type="gramEnd"/>
      <w:r w:rsidRPr="00BB2548">
        <w:rPr>
          <w:rStyle w:val="kmcontent"/>
          <w:color w:val="000000"/>
        </w:rPr>
        <w:t xml:space="preserve"> -</w:t>
      </w:r>
      <w:proofErr w:type="spellStart"/>
      <w:r w:rsidRPr="00BB2548">
        <w:rPr>
          <w:rStyle w:val="kmcontent"/>
          <w:color w:val="000000"/>
        </w:rPr>
        <w:t>contextfile</w:t>
      </w:r>
      <w:proofErr w:type="spellEnd"/>
      <w:r w:rsidRPr="00BB2548">
        <w:rPr>
          <w:rStyle w:val="kmcontent"/>
          <w:color w:val="000000"/>
        </w:rPr>
        <w:t>= /d01/oracle/PROD/fs2/</w:t>
      </w:r>
      <w:proofErr w:type="spellStart"/>
      <w:r w:rsidRPr="00BB2548">
        <w:rPr>
          <w:rStyle w:val="kmcontent"/>
          <w:color w:val="000000"/>
        </w:rPr>
        <w:t>inst</w:t>
      </w:r>
      <w:proofErr w:type="spellEnd"/>
      <w:r w:rsidRPr="00BB2548">
        <w:rPr>
          <w:rStyle w:val="kmcontent"/>
          <w:color w:val="000000"/>
        </w:rPr>
        <w:t>/apps/</w:t>
      </w:r>
      <w:proofErr w:type="spellStart"/>
      <w:r w:rsidRPr="00BB2548">
        <w:rPr>
          <w:rStyle w:val="kmcontent"/>
          <w:color w:val="000000"/>
        </w:rPr>
        <w:t>PROD_erp</w:t>
      </w:r>
      <w:proofErr w:type="spellEnd"/>
      <w:r w:rsidRPr="00BB2548">
        <w:rPr>
          <w:rStyle w:val="kmcontent"/>
          <w:color w:val="000000"/>
        </w:rPr>
        <w:t>/</w:t>
      </w:r>
      <w:proofErr w:type="spellStart"/>
      <w:r w:rsidRPr="00BB2548">
        <w:rPr>
          <w:rStyle w:val="kmcontent"/>
          <w:color w:val="000000"/>
        </w:rPr>
        <w:t>appl</w:t>
      </w:r>
      <w:proofErr w:type="spellEnd"/>
      <w:r w:rsidRPr="00BB2548">
        <w:rPr>
          <w:rStyle w:val="kmcontent"/>
          <w:color w:val="000000"/>
        </w:rPr>
        <w:t>/admin/PROD_erp.xml \</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&gt; -</w:t>
      </w:r>
      <w:proofErr w:type="spellStart"/>
      <w:r w:rsidRPr="00BB2548">
        <w:rPr>
          <w:rStyle w:val="kmcontent"/>
          <w:color w:val="000000"/>
        </w:rPr>
        <w:t>managedsrvname</w:t>
      </w:r>
      <w:proofErr w:type="spellEnd"/>
      <w:r w:rsidRPr="00BB2548">
        <w:rPr>
          <w:rStyle w:val="kmcontent"/>
          <w:color w:val="000000"/>
        </w:rPr>
        <w:t>=oacore_server2 -</w:t>
      </w:r>
      <w:proofErr w:type="spellStart"/>
      <w:r w:rsidRPr="00BB2548">
        <w:rPr>
          <w:rStyle w:val="kmcontent"/>
          <w:color w:val="000000"/>
        </w:rPr>
        <w:t>servicetype</w:t>
      </w:r>
      <w:proofErr w:type="spellEnd"/>
      <w:r w:rsidRPr="00BB2548">
        <w:rPr>
          <w:rStyle w:val="kmcontent"/>
          <w:color w:val="000000"/>
        </w:rPr>
        <w:t>=</w:t>
      </w:r>
      <w:proofErr w:type="spellStart"/>
      <w:r w:rsidRPr="00BB2548">
        <w:rPr>
          <w:rStyle w:val="kmcontent"/>
          <w:color w:val="000000"/>
        </w:rPr>
        <w:t>oacore</w:t>
      </w:r>
      <w:proofErr w:type="spellEnd"/>
      <w:r w:rsidRPr="00BB2548">
        <w:rPr>
          <w:rStyle w:val="kmcontent"/>
          <w:color w:val="000000"/>
        </w:rPr>
        <w:t xml:space="preserve"> \</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&gt; -</w:t>
      </w:r>
      <w:proofErr w:type="spellStart"/>
      <w:r w:rsidRPr="00BB2548">
        <w:rPr>
          <w:rStyle w:val="kmcontent"/>
          <w:color w:val="000000"/>
        </w:rPr>
        <w:t>managedsrvport</w:t>
      </w:r>
      <w:proofErr w:type="spellEnd"/>
      <w:r w:rsidRPr="00BB2548">
        <w:rPr>
          <w:rStyle w:val="kmcontent"/>
          <w:color w:val="000000"/>
        </w:rPr>
        <w:t>=7208 -</w:t>
      </w:r>
      <w:proofErr w:type="spellStart"/>
      <w:r w:rsidRPr="00BB2548">
        <w:rPr>
          <w:rStyle w:val="kmcontent"/>
          <w:color w:val="000000"/>
        </w:rPr>
        <w:t>logfile</w:t>
      </w:r>
      <w:proofErr w:type="spellEnd"/>
      <w:r w:rsidRPr="00BB2548">
        <w:rPr>
          <w:rStyle w:val="kmcontent"/>
          <w:color w:val="000000"/>
        </w:rPr>
        <w:t>=/d01/oracle/PROD/TXK/addMS_oacoreserver2.log</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Context file has not been passed.</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w:t>
      </w:r>
      <w:proofErr w:type="gramStart"/>
      <w:r w:rsidRPr="00BB2548">
        <w:rPr>
          <w:rStyle w:val="kmcontent"/>
          <w:color w:val="000000"/>
        </w:rPr>
        <w:t>bash-</w:t>
      </w:r>
      <w:proofErr w:type="gramEnd"/>
      <w:r w:rsidRPr="00BB2548">
        <w:rPr>
          <w:rStyle w:val="kmcontent"/>
          <w:color w:val="000000"/>
        </w:rPr>
        <w:t xml:space="preserve">4.1$ </w:t>
      </w:r>
      <w:proofErr w:type="spellStart"/>
      <w:r w:rsidRPr="00BB2548">
        <w:rPr>
          <w:rStyle w:val="kmcontent"/>
          <w:color w:val="000000"/>
        </w:rPr>
        <w:t>perl</w:t>
      </w:r>
      <w:proofErr w:type="spellEnd"/>
      <w:r w:rsidRPr="00BB2548">
        <w:rPr>
          <w:rStyle w:val="kmcontent"/>
          <w:color w:val="000000"/>
        </w:rPr>
        <w:t xml:space="preserve"> $AD_TOP/patch/115/bin/adProvisionEBS.pl </w:t>
      </w:r>
      <w:proofErr w:type="spellStart"/>
      <w:r w:rsidRPr="00BB2548">
        <w:rPr>
          <w:rStyle w:val="kmcontent"/>
          <w:color w:val="000000"/>
        </w:rPr>
        <w:t>ebs</w:t>
      </w:r>
      <w:proofErr w:type="spellEnd"/>
      <w:r w:rsidRPr="00BB2548">
        <w:rPr>
          <w:rStyle w:val="kmcontent"/>
          <w:color w:val="000000"/>
        </w:rPr>
        <w:t>-create-</w:t>
      </w:r>
      <w:proofErr w:type="spellStart"/>
      <w:r w:rsidRPr="00BB2548">
        <w:rPr>
          <w:rStyle w:val="kmcontent"/>
          <w:color w:val="000000"/>
        </w:rPr>
        <w:t>managedserver</w:t>
      </w:r>
      <w:proofErr w:type="spellEnd"/>
      <w:r w:rsidRPr="00BB2548">
        <w:rPr>
          <w:rStyle w:val="kmcontent"/>
          <w:color w:val="000000"/>
        </w:rPr>
        <w:t xml:space="preserve"> -contextfile=/d01/oracle/PROD/fs2/inst/apps/PROD_erp/appl/admin/PROD_erp.xml -</w:t>
      </w:r>
      <w:proofErr w:type="spellStart"/>
      <w:r w:rsidRPr="00BB2548">
        <w:rPr>
          <w:rStyle w:val="kmcontent"/>
          <w:color w:val="000000"/>
        </w:rPr>
        <w:t>managedsrvname</w:t>
      </w:r>
      <w:proofErr w:type="spellEnd"/>
      <w:r w:rsidRPr="00BB2548">
        <w:rPr>
          <w:rStyle w:val="kmcontent"/>
          <w:color w:val="000000"/>
        </w:rPr>
        <w:t>=oacore_server2 -</w:t>
      </w:r>
      <w:proofErr w:type="spellStart"/>
      <w:r w:rsidRPr="00BB2548">
        <w:rPr>
          <w:rStyle w:val="kmcontent"/>
          <w:color w:val="000000"/>
        </w:rPr>
        <w:t>servicetype</w:t>
      </w:r>
      <w:proofErr w:type="spellEnd"/>
      <w:r w:rsidRPr="00BB2548">
        <w:rPr>
          <w:rStyle w:val="kmcontent"/>
          <w:color w:val="000000"/>
        </w:rPr>
        <w:t>=</w:t>
      </w:r>
      <w:proofErr w:type="spellStart"/>
      <w:r w:rsidRPr="00BB2548">
        <w:rPr>
          <w:rStyle w:val="kmcontent"/>
          <w:color w:val="000000"/>
        </w:rPr>
        <w:t>oacore</w:t>
      </w:r>
      <w:proofErr w:type="spellEnd"/>
      <w:r w:rsidRPr="00BB2548">
        <w:rPr>
          <w:rStyle w:val="kmcontent"/>
          <w:color w:val="000000"/>
        </w:rPr>
        <w:t xml:space="preserve"> -</w:t>
      </w:r>
      <w:proofErr w:type="spellStart"/>
      <w:r w:rsidRPr="00BB2548">
        <w:rPr>
          <w:rStyle w:val="kmcontent"/>
          <w:color w:val="000000"/>
        </w:rPr>
        <w:t>managedsrvport</w:t>
      </w:r>
      <w:proofErr w:type="spellEnd"/>
      <w:r w:rsidRPr="00BB2548">
        <w:rPr>
          <w:rStyle w:val="kmcontent"/>
          <w:color w:val="000000"/>
        </w:rPr>
        <w:t>=7208 -</w:t>
      </w:r>
      <w:proofErr w:type="spellStart"/>
      <w:r w:rsidRPr="00BB2548">
        <w:rPr>
          <w:rStyle w:val="kmcontent"/>
          <w:color w:val="000000"/>
        </w:rPr>
        <w:t>logfile</w:t>
      </w:r>
      <w:proofErr w:type="spellEnd"/>
      <w:r w:rsidRPr="00BB2548">
        <w:rPr>
          <w:rStyle w:val="kmcontent"/>
          <w:color w:val="000000"/>
        </w:rPr>
        <w:t>=/d01/oracle/PROD/TXK/addMS_oacoreserver2.log</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Enter the APPS Schema password:</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 xml:space="preserve">Enter the WebLogic </w:t>
      </w:r>
      <w:proofErr w:type="spellStart"/>
      <w:r w:rsidRPr="00BB2548">
        <w:rPr>
          <w:rStyle w:val="kmcontent"/>
          <w:color w:val="000000"/>
        </w:rPr>
        <w:t>AdminServer</w:t>
      </w:r>
      <w:proofErr w:type="spellEnd"/>
      <w:r w:rsidRPr="00BB2548">
        <w:rPr>
          <w:rStyle w:val="kmcontent"/>
          <w:color w:val="000000"/>
        </w:rPr>
        <w:t xml:space="preserve"> password:</w:t>
      </w: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p>
    <w:p w:rsidR="00BB2548" w:rsidRPr="00BB2548" w:rsidRDefault="00BB2548" w:rsidP="00BB2548">
      <w:pPr>
        <w:pBdr>
          <w:top w:val="single" w:sz="4" w:space="1" w:color="auto"/>
          <w:left w:val="single" w:sz="4" w:space="4" w:color="auto"/>
          <w:bottom w:val="single" w:sz="4" w:space="1" w:color="auto"/>
          <w:right w:val="single" w:sz="4" w:space="4" w:color="auto"/>
        </w:pBdr>
        <w:rPr>
          <w:rStyle w:val="kmcontent"/>
          <w:color w:val="000000"/>
        </w:rPr>
      </w:pPr>
      <w:r w:rsidRPr="00BB2548">
        <w:rPr>
          <w:rStyle w:val="kmcontent"/>
          <w:color w:val="000000"/>
        </w:rPr>
        <w:t xml:space="preserve">The </w:t>
      </w:r>
      <w:proofErr w:type="spellStart"/>
      <w:r w:rsidRPr="00BB2548">
        <w:rPr>
          <w:rStyle w:val="kmcontent"/>
          <w:color w:val="000000"/>
        </w:rPr>
        <w:t>logfile</w:t>
      </w:r>
      <w:proofErr w:type="spellEnd"/>
      <w:r w:rsidRPr="00BB2548">
        <w:rPr>
          <w:rStyle w:val="kmcontent"/>
          <w:color w:val="000000"/>
        </w:rPr>
        <w:t xml:space="preserve"> for this session is located at /d01/oracle/PROD/TXK/addMS_oacoreserver2.log</w:t>
      </w:r>
    </w:p>
    <w:p w:rsidR="00CF269F" w:rsidRDefault="00BB2548" w:rsidP="00BB2548">
      <w:pPr>
        <w:pBdr>
          <w:top w:val="single" w:sz="4" w:space="1" w:color="auto"/>
          <w:left w:val="single" w:sz="4" w:space="4" w:color="auto"/>
          <w:bottom w:val="single" w:sz="4" w:space="1" w:color="auto"/>
          <w:right w:val="single" w:sz="4" w:space="4" w:color="auto"/>
        </w:pBdr>
        <w:rPr>
          <w:rStyle w:val="kmcontent"/>
          <w:color w:val="000000"/>
        </w:rPr>
      </w:pPr>
      <w:proofErr w:type="spellStart"/>
      <w:r w:rsidRPr="00BB2548">
        <w:rPr>
          <w:rStyle w:val="kmcontent"/>
          <w:color w:val="000000"/>
        </w:rPr>
        <w:t>ManagedServer</w:t>
      </w:r>
      <w:proofErr w:type="spellEnd"/>
      <w:r w:rsidRPr="00BB2548">
        <w:rPr>
          <w:rStyle w:val="kmcontent"/>
          <w:color w:val="000000"/>
        </w:rPr>
        <w:t xml:space="preserve"> oacore_server2 created successfully.</w:t>
      </w:r>
    </w:p>
    <w:p w:rsidR="00BB2548" w:rsidRDefault="00BB2548" w:rsidP="00BB2548">
      <w:pPr>
        <w:rPr>
          <w:rStyle w:val="kmcontent"/>
          <w:color w:val="000000"/>
        </w:rPr>
      </w:pPr>
    </w:p>
    <w:p w:rsidR="00CF269F" w:rsidRDefault="00F04C5C">
      <w:r>
        <w:rPr>
          <w:noProof/>
          <w:lang w:eastAsia="en-IN"/>
        </w:rPr>
        <w:drawing>
          <wp:inline distT="0" distB="0" distL="0" distR="0" wp14:anchorId="59E2C424" wp14:editId="39A51B68">
            <wp:extent cx="5731510" cy="1704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04340"/>
                    </a:xfrm>
                    <a:prstGeom prst="rect">
                      <a:avLst/>
                    </a:prstGeom>
                  </pic:spPr>
                </pic:pic>
              </a:graphicData>
            </a:graphic>
          </wp:inline>
        </w:drawing>
      </w:r>
    </w:p>
    <w:p w:rsidR="00F04C5C" w:rsidRDefault="00F04C5C">
      <w:proofErr w:type="gramStart"/>
      <w:r>
        <w:rPr>
          <w:rFonts w:hAnsi="Symbol"/>
          <w:color w:val="000000"/>
        </w:rPr>
        <w:t></w:t>
      </w:r>
      <w:r>
        <w:rPr>
          <w:color w:val="000000"/>
        </w:rPr>
        <w:t xml:space="preserve">  </w:t>
      </w:r>
      <w:proofErr w:type="spellStart"/>
      <w:r>
        <w:rPr>
          <w:rStyle w:val="kmcontent"/>
          <w:color w:val="000000"/>
        </w:rPr>
        <w:t>Startup</w:t>
      </w:r>
      <w:proofErr w:type="spellEnd"/>
      <w:proofErr w:type="gramEnd"/>
      <w:r>
        <w:rPr>
          <w:rStyle w:val="kmcontent"/>
          <w:color w:val="000000"/>
        </w:rPr>
        <w:t xml:space="preserve"> the managed server as follows:</w:t>
      </w:r>
    </w:p>
    <w:p w:rsidR="00F04C5C" w:rsidRDefault="00F04C5C">
      <w:proofErr w:type="spellStart"/>
      <w:proofErr w:type="gramStart"/>
      <w:r w:rsidRPr="00F04C5C">
        <w:t>sh</w:t>
      </w:r>
      <w:proofErr w:type="spellEnd"/>
      <w:proofErr w:type="gramEnd"/>
      <w:r w:rsidRPr="00F04C5C">
        <w:t xml:space="preserve"> admanagedsrvctl.sh start oacore_server2</w:t>
      </w:r>
    </w:p>
    <w:p w:rsidR="00F04C5C" w:rsidRDefault="00F04C5C">
      <w:pPr>
        <w:rPr>
          <w:rStyle w:val="kmcontent"/>
          <w:color w:val="000000"/>
        </w:rPr>
      </w:pPr>
    </w:p>
    <w:p w:rsidR="00F04C5C" w:rsidRDefault="00F04C5C">
      <w:pPr>
        <w:rPr>
          <w:rStyle w:val="kmcontent"/>
          <w:color w:val="000000"/>
        </w:rPr>
      </w:pPr>
      <w:r>
        <w:rPr>
          <w:rStyle w:val="kmcontent"/>
          <w:color w:val="000000"/>
        </w:rPr>
        <w:t>Perform the following steps on all application tier nodes participating in the same cluster where this managed server is added:</w:t>
      </w:r>
    </w:p>
    <w:p w:rsidR="00F04C5C" w:rsidRDefault="00F04C5C">
      <w:r>
        <w:rPr>
          <w:rStyle w:val="kmcontent"/>
          <w:color w:val="000000"/>
        </w:rPr>
        <w:t xml:space="preserve">Execute the following command to add details of the newly added managed servers into the OHS configuration files </w:t>
      </w:r>
      <w:proofErr w:type="spellStart"/>
      <w:r>
        <w:rPr>
          <w:rStyle w:val="kmcontent"/>
          <w:color w:val="000000"/>
        </w:rPr>
        <w:t>mod_wl_ohs.conf</w:t>
      </w:r>
      <w:proofErr w:type="spellEnd"/>
      <w:r>
        <w:rPr>
          <w:rStyle w:val="kmcontent"/>
          <w:color w:val="000000"/>
        </w:rPr>
        <w:t xml:space="preserve"> and </w:t>
      </w:r>
      <w:proofErr w:type="spellStart"/>
      <w:r>
        <w:rPr>
          <w:rStyle w:val="kmcontent"/>
          <w:color w:val="000000"/>
        </w:rPr>
        <w:t>apps.conf</w:t>
      </w:r>
      <w:proofErr w:type="spellEnd"/>
      <w:r>
        <w:rPr>
          <w:rStyle w:val="kmcontent"/>
          <w:color w:val="000000"/>
        </w:rPr>
        <w:t xml:space="preserve"> on the current node:</w:t>
      </w:r>
      <w:r>
        <w:rPr>
          <w:color w:val="000000"/>
        </w:rPr>
        <w:br/>
      </w:r>
    </w:p>
    <w:p w:rsidR="00F04C5C" w:rsidRDefault="00F04C5C">
      <w:pPr>
        <w:rPr>
          <w:rStyle w:val="HTMLCode"/>
          <w:rFonts w:eastAsiaTheme="minorHAnsi"/>
          <w:color w:val="000000"/>
        </w:rPr>
      </w:pPr>
      <w:proofErr w:type="spellStart"/>
      <w:proofErr w:type="gramStart"/>
      <w:r>
        <w:rPr>
          <w:rStyle w:val="HTMLCode"/>
          <w:rFonts w:eastAsiaTheme="minorHAnsi"/>
          <w:color w:val="000000"/>
        </w:rPr>
        <w:t>perl</w:t>
      </w:r>
      <w:proofErr w:type="spellEnd"/>
      <w:proofErr w:type="gramEnd"/>
      <w:r>
        <w:rPr>
          <w:rStyle w:val="HTMLCode"/>
          <w:rFonts w:eastAsiaTheme="minorHAnsi"/>
          <w:color w:val="000000"/>
        </w:rPr>
        <w:t xml:space="preserve"> &lt;FND_TOP&gt;/patch/115/bin/txkSetAppsConf.pl -</w:t>
      </w:r>
      <w:proofErr w:type="spellStart"/>
      <w:r>
        <w:rPr>
          <w:rStyle w:val="HTMLCode"/>
          <w:rFonts w:eastAsiaTheme="minorHAnsi"/>
          <w:color w:val="000000"/>
        </w:rPr>
        <w:t>contextfile</w:t>
      </w:r>
      <w:proofErr w:type="spellEnd"/>
      <w:r>
        <w:rPr>
          <w:rStyle w:val="HTMLCode"/>
          <w:rFonts w:eastAsiaTheme="minorHAnsi"/>
          <w:color w:val="000000"/>
        </w:rPr>
        <w:t>=&lt;CONTEXT_FILE&gt; \</w:t>
      </w:r>
      <w:r>
        <w:rPr>
          <w:rFonts w:ascii="Courier New" w:hAnsi="Courier New" w:cs="Courier New"/>
          <w:color w:val="000000"/>
          <w:sz w:val="20"/>
          <w:szCs w:val="20"/>
        </w:rPr>
        <w:br/>
      </w:r>
      <w:r>
        <w:rPr>
          <w:rStyle w:val="HTMLCode"/>
          <w:rFonts w:eastAsiaTheme="minorHAnsi"/>
          <w:color w:val="000000"/>
        </w:rPr>
        <w:t>-</w:t>
      </w:r>
      <w:proofErr w:type="spellStart"/>
      <w:r>
        <w:rPr>
          <w:rStyle w:val="HTMLCode"/>
          <w:rFonts w:eastAsiaTheme="minorHAnsi"/>
          <w:color w:val="000000"/>
        </w:rPr>
        <w:t>configoption</w:t>
      </w:r>
      <w:proofErr w:type="spellEnd"/>
      <w:r>
        <w:rPr>
          <w:rStyle w:val="HTMLCode"/>
          <w:rFonts w:eastAsiaTheme="minorHAnsi"/>
          <w:color w:val="000000"/>
        </w:rPr>
        <w:t>=</w:t>
      </w:r>
      <w:proofErr w:type="spellStart"/>
      <w:r>
        <w:rPr>
          <w:rStyle w:val="HTMLCode"/>
          <w:rFonts w:eastAsiaTheme="minorHAnsi"/>
          <w:color w:val="000000"/>
        </w:rPr>
        <w:t>addMS</w:t>
      </w:r>
      <w:proofErr w:type="spellEnd"/>
      <w:r>
        <w:rPr>
          <w:rStyle w:val="HTMLCode"/>
          <w:rFonts w:eastAsiaTheme="minorHAnsi"/>
          <w:color w:val="000000"/>
        </w:rPr>
        <w:t xml:space="preserve"> -oacore=testserver.example.com:7205</w:t>
      </w:r>
    </w:p>
    <w:p w:rsidR="00F04C5C" w:rsidRDefault="00F04C5C"/>
    <w:p w:rsidR="00F04C5C" w:rsidRDefault="00F04C5C" w:rsidP="00F04C5C">
      <w:pPr>
        <w:pStyle w:val="NoSpacing"/>
        <w:pBdr>
          <w:top w:val="single" w:sz="4" w:space="1" w:color="auto"/>
          <w:left w:val="single" w:sz="4" w:space="4" w:color="auto"/>
          <w:bottom w:val="single" w:sz="4" w:space="1" w:color="auto"/>
          <w:right w:val="single" w:sz="4" w:space="4" w:color="auto"/>
        </w:pBdr>
      </w:pPr>
      <w:proofErr w:type="spellStart"/>
      <w:proofErr w:type="gramStart"/>
      <w:r>
        <w:t>perl</w:t>
      </w:r>
      <w:proofErr w:type="spellEnd"/>
      <w:proofErr w:type="gramEnd"/>
      <w:r>
        <w:t xml:space="preserve"> $FND_TOP/patch/115/bin/txkSetAppsConf.pl -contextfile=/d01/oracle/PROD/fs2/inst/apps/PROD_erp/appl/admin/PROD_erp.xml  \</w:t>
      </w:r>
    </w:p>
    <w:p w:rsidR="00F04C5C" w:rsidRDefault="00F04C5C" w:rsidP="00F04C5C">
      <w:pPr>
        <w:pStyle w:val="NoSpacing"/>
        <w:pBdr>
          <w:top w:val="single" w:sz="4" w:space="1" w:color="auto"/>
          <w:left w:val="single" w:sz="4" w:space="4" w:color="auto"/>
          <w:bottom w:val="single" w:sz="4" w:space="1" w:color="auto"/>
          <w:right w:val="single" w:sz="4" w:space="4" w:color="auto"/>
        </w:pBdr>
      </w:pPr>
      <w:r>
        <w:t>-</w:t>
      </w:r>
      <w:proofErr w:type="spellStart"/>
      <w:r>
        <w:t>configoption</w:t>
      </w:r>
      <w:proofErr w:type="spellEnd"/>
      <w:r>
        <w:t>=</w:t>
      </w:r>
      <w:proofErr w:type="spellStart"/>
      <w:r>
        <w:t>addMS</w:t>
      </w:r>
      <w:proofErr w:type="spellEnd"/>
      <w:r>
        <w:t xml:space="preserve"> -oacore=erp.appsdba.info:7208</w:t>
      </w:r>
    </w:p>
    <w:p w:rsidR="00F04C5C" w:rsidRDefault="00F04C5C" w:rsidP="00F04C5C"/>
    <w:p w:rsidR="00F04C5C" w:rsidRDefault="00F04C5C" w:rsidP="00F04C5C">
      <w:r>
        <w:rPr>
          <w:noProof/>
          <w:lang w:eastAsia="en-IN"/>
        </w:rPr>
        <w:drawing>
          <wp:inline distT="0" distB="0" distL="0" distR="0" wp14:anchorId="3160D26D" wp14:editId="6943D9E6">
            <wp:extent cx="5731510" cy="1781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1175"/>
                    </a:xfrm>
                    <a:prstGeom prst="rect">
                      <a:avLst/>
                    </a:prstGeom>
                  </pic:spPr>
                </pic:pic>
              </a:graphicData>
            </a:graphic>
          </wp:inline>
        </w:drawing>
      </w:r>
    </w:p>
    <w:p w:rsidR="00F04C5C" w:rsidRDefault="00F04C5C" w:rsidP="00F04C5C"/>
    <w:p w:rsidR="00F04C5C" w:rsidRDefault="00F04C5C">
      <w:r>
        <w:rPr>
          <w:rStyle w:val="kmcontent"/>
          <w:color w:val="000000"/>
        </w:rPr>
        <w:t>If Oracle HTTP Server is enabled on the node, restart it as follows:</w:t>
      </w:r>
      <w:r>
        <w:rPr>
          <w:color w:val="000000"/>
        </w:rPr>
        <w:br/>
      </w:r>
    </w:p>
    <w:p w:rsidR="00F04C5C" w:rsidRDefault="00F04C5C">
      <w:pPr>
        <w:rPr>
          <w:rStyle w:val="HTMLCode"/>
          <w:rFonts w:eastAsiaTheme="minorHAnsi"/>
          <w:color w:val="000000"/>
        </w:rPr>
      </w:pPr>
      <w:proofErr w:type="spellStart"/>
      <w:proofErr w:type="gramStart"/>
      <w:r>
        <w:rPr>
          <w:rStyle w:val="HTMLCode"/>
          <w:rFonts w:eastAsiaTheme="minorHAnsi"/>
          <w:color w:val="000000"/>
        </w:rPr>
        <w:t>sh</w:t>
      </w:r>
      <w:proofErr w:type="spellEnd"/>
      <w:proofErr w:type="gramEnd"/>
      <w:r>
        <w:rPr>
          <w:rStyle w:val="HTMLCode"/>
          <w:rFonts w:eastAsiaTheme="minorHAnsi"/>
          <w:color w:val="000000"/>
        </w:rPr>
        <w:t xml:space="preserve"> &lt;ADMIN_SCRIPTS_HOME&gt;/adapcctl.sh stop</w:t>
      </w:r>
    </w:p>
    <w:p w:rsidR="00F04C5C" w:rsidRDefault="00F04C5C">
      <w:pPr>
        <w:rPr>
          <w:rStyle w:val="HTMLCode"/>
          <w:rFonts w:eastAsiaTheme="minorHAnsi"/>
          <w:color w:val="000000"/>
        </w:rPr>
      </w:pPr>
      <w:proofErr w:type="spellStart"/>
      <w:proofErr w:type="gramStart"/>
      <w:r>
        <w:rPr>
          <w:rStyle w:val="HTMLCode"/>
          <w:rFonts w:eastAsiaTheme="minorHAnsi"/>
          <w:color w:val="000000"/>
        </w:rPr>
        <w:t>sh</w:t>
      </w:r>
      <w:proofErr w:type="spellEnd"/>
      <w:proofErr w:type="gramEnd"/>
      <w:r>
        <w:rPr>
          <w:rStyle w:val="HTMLCode"/>
          <w:rFonts w:eastAsiaTheme="minorHAnsi"/>
          <w:color w:val="000000"/>
        </w:rPr>
        <w:t xml:space="preserve"> &lt;ADMIN_SCRIPTS_HOME&gt;/adapcctl.sh start</w:t>
      </w:r>
    </w:p>
    <w:p w:rsidR="00F04C5C" w:rsidRDefault="00F04C5C"/>
    <w:p w:rsidR="00CF269F" w:rsidRDefault="00CF269F">
      <w:r>
        <w:t>References:</w:t>
      </w:r>
    </w:p>
    <w:p w:rsidR="00CF269F" w:rsidRDefault="00CF269F">
      <w:r>
        <w:rPr>
          <w:rStyle w:val="xq"/>
          <w:b/>
          <w:bCs/>
          <w:color w:val="000000"/>
          <w:sz w:val="31"/>
          <w:szCs w:val="31"/>
        </w:rPr>
        <w:t>Managing Configuration of Oracle HTTP Server and Web Application Services in Oracle E-Business Suite Release 12.2 (Doc ID 1905593.1)</w:t>
      </w:r>
    </w:p>
    <w:sectPr w:rsidR="00CF269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721" w:rsidRDefault="00561721" w:rsidP="000A5FEE">
      <w:pPr>
        <w:spacing w:after="0" w:line="240" w:lineRule="auto"/>
      </w:pPr>
      <w:r>
        <w:separator/>
      </w:r>
    </w:p>
  </w:endnote>
  <w:endnote w:type="continuationSeparator" w:id="0">
    <w:p w:rsidR="00561721" w:rsidRDefault="00561721" w:rsidP="000A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721" w:rsidRDefault="00561721" w:rsidP="000A5FEE">
      <w:pPr>
        <w:spacing w:after="0" w:line="240" w:lineRule="auto"/>
      </w:pPr>
      <w:r>
        <w:separator/>
      </w:r>
    </w:p>
  </w:footnote>
  <w:footnote w:type="continuationSeparator" w:id="0">
    <w:p w:rsidR="00561721" w:rsidRDefault="00561721" w:rsidP="000A5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FEE" w:rsidRDefault="000A5FEE" w:rsidP="000A5FEE">
    <w:pPr>
      <w:pStyle w:val="Header"/>
    </w:pPr>
    <w:r w:rsidRPr="009A2912">
      <w:rPr>
        <w:noProof/>
        <w:lang w:eastAsia="en-IN"/>
      </w:rPr>
      <w:drawing>
        <wp:inline distT="0" distB="0" distL="0" distR="0" wp14:anchorId="39D5AC6F" wp14:editId="5544F28B">
          <wp:extent cx="1593215" cy="7480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215" cy="748030"/>
                  </a:xfrm>
                  <a:prstGeom prst="rect">
                    <a:avLst/>
                  </a:prstGeom>
                  <a:noFill/>
                  <a:ln>
                    <a:noFill/>
                  </a:ln>
                </pic:spPr>
              </pic:pic>
            </a:graphicData>
          </a:graphic>
        </wp:inline>
      </w:drawing>
    </w:r>
    <w:r>
      <w:t xml:space="preserve">                         </w:t>
    </w:r>
    <w:r>
      <w:rPr>
        <w:noProof/>
        <w:lang w:eastAsia="en-IN"/>
      </w:rPr>
      <w:drawing>
        <wp:inline distT="0" distB="0" distL="0" distR="0" wp14:anchorId="51199EA1" wp14:editId="5EE7620D">
          <wp:extent cx="1530927" cy="699221"/>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530927" cy="699221"/>
                  </a:xfrm>
                  <a:prstGeom prst="rect">
                    <a:avLst/>
                  </a:prstGeom>
                </pic:spPr>
              </pic:pic>
            </a:graphicData>
          </a:graphic>
        </wp:inline>
      </w:drawing>
    </w:r>
    <w:r>
      <w:t xml:space="preserve">             </w:t>
    </w:r>
    <w:r>
      <w:rPr>
        <w:noProof/>
        <w:lang w:eastAsia="en-IN"/>
      </w:rPr>
      <w:drawing>
        <wp:inline distT="0" distB="0" distL="0" distR="0" wp14:anchorId="6DA96536" wp14:editId="169CB651">
          <wp:extent cx="1378454" cy="829083"/>
          <wp:effectExtent l="0" t="0" r="0" b="9525"/>
          <wp:docPr id="231" name="Picture 231" descr="C:\Users\Kishore\AppData\Local\Microsoft\Windows\Temporary Internet Files\Content.Word\OCP-R12-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hore\AppData\Local\Microsoft\Windows\Temporary Internet Files\Content.Word\OCP-R12-Logo.b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93675" cy="838238"/>
                  </a:xfrm>
                  <a:prstGeom prst="rect">
                    <a:avLst/>
                  </a:prstGeom>
                  <a:noFill/>
                  <a:ln>
                    <a:noFill/>
                  </a:ln>
                </pic:spPr>
              </pic:pic>
            </a:graphicData>
          </a:graphic>
        </wp:inline>
      </w:drawing>
    </w:r>
    <w:r>
      <w:t xml:space="preserve">            </w:t>
    </w:r>
  </w:p>
  <w:p w:rsidR="000A5FEE" w:rsidRDefault="000A5FEE" w:rsidP="000A5FEE">
    <w:pPr>
      <w:pStyle w:val="Header"/>
    </w:pPr>
    <w:r>
      <w:t xml:space="preserve">                                                                               Author – </w:t>
    </w:r>
    <w:proofErr w:type="spellStart"/>
    <w:r w:rsidRPr="003B62CB">
      <w:t>A.Kishore</w:t>
    </w:r>
    <w:proofErr w:type="spellEnd"/>
    <w:r>
      <w:t xml:space="preserve">      </w:t>
    </w:r>
  </w:p>
  <w:p w:rsidR="000A5FEE" w:rsidRPr="003B62CB" w:rsidRDefault="000A5FEE" w:rsidP="000A5FEE">
    <w:pPr>
      <w:pStyle w:val="Header"/>
    </w:pPr>
    <w:r>
      <w:t xml:space="preserve">                                                                               </w:t>
    </w:r>
    <w:hyperlink r:id="rId4" w:history="1">
      <w:r w:rsidRPr="003B62CB">
        <w:rPr>
          <w:rStyle w:val="Hyperlink"/>
        </w:rPr>
        <w:t>http://www.appsdba.info</w:t>
      </w:r>
    </w:hyperlink>
    <w:r w:rsidRPr="003B62CB">
      <w:t xml:space="preserve">       </w:t>
    </w:r>
  </w:p>
  <w:p w:rsidR="000A5FEE" w:rsidRDefault="000A5F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9F"/>
    <w:rsid w:val="00001B9F"/>
    <w:rsid w:val="00001CD3"/>
    <w:rsid w:val="00001DE0"/>
    <w:rsid w:val="000027E7"/>
    <w:rsid w:val="0000499E"/>
    <w:rsid w:val="00004D8E"/>
    <w:rsid w:val="000050CE"/>
    <w:rsid w:val="00006374"/>
    <w:rsid w:val="00007406"/>
    <w:rsid w:val="0000786B"/>
    <w:rsid w:val="000079B2"/>
    <w:rsid w:val="000117D7"/>
    <w:rsid w:val="0001291A"/>
    <w:rsid w:val="00012C4C"/>
    <w:rsid w:val="0001334C"/>
    <w:rsid w:val="00015A92"/>
    <w:rsid w:val="00016D6F"/>
    <w:rsid w:val="00020100"/>
    <w:rsid w:val="00020CE7"/>
    <w:rsid w:val="00020F97"/>
    <w:rsid w:val="00021F88"/>
    <w:rsid w:val="00022050"/>
    <w:rsid w:val="00022854"/>
    <w:rsid w:val="00023BFE"/>
    <w:rsid w:val="0002464B"/>
    <w:rsid w:val="00025581"/>
    <w:rsid w:val="000264B4"/>
    <w:rsid w:val="00026C45"/>
    <w:rsid w:val="00027780"/>
    <w:rsid w:val="00027EEA"/>
    <w:rsid w:val="00030AF5"/>
    <w:rsid w:val="000322A8"/>
    <w:rsid w:val="0003242A"/>
    <w:rsid w:val="00032B16"/>
    <w:rsid w:val="000334EB"/>
    <w:rsid w:val="0003536D"/>
    <w:rsid w:val="00035F68"/>
    <w:rsid w:val="0003662D"/>
    <w:rsid w:val="00036A35"/>
    <w:rsid w:val="000373A3"/>
    <w:rsid w:val="00037627"/>
    <w:rsid w:val="0003780B"/>
    <w:rsid w:val="00037C1F"/>
    <w:rsid w:val="00040102"/>
    <w:rsid w:val="000408D0"/>
    <w:rsid w:val="0004098A"/>
    <w:rsid w:val="000414C3"/>
    <w:rsid w:val="000419AF"/>
    <w:rsid w:val="00042CAE"/>
    <w:rsid w:val="00042CD8"/>
    <w:rsid w:val="000434CD"/>
    <w:rsid w:val="00043F72"/>
    <w:rsid w:val="00044E4D"/>
    <w:rsid w:val="00045A0F"/>
    <w:rsid w:val="00045D58"/>
    <w:rsid w:val="000466D5"/>
    <w:rsid w:val="00047148"/>
    <w:rsid w:val="00047371"/>
    <w:rsid w:val="00047705"/>
    <w:rsid w:val="00047B46"/>
    <w:rsid w:val="000505DA"/>
    <w:rsid w:val="00050B56"/>
    <w:rsid w:val="00050D64"/>
    <w:rsid w:val="00053A77"/>
    <w:rsid w:val="000542F6"/>
    <w:rsid w:val="000549B7"/>
    <w:rsid w:val="00054CA7"/>
    <w:rsid w:val="0005506A"/>
    <w:rsid w:val="0005572D"/>
    <w:rsid w:val="0005734B"/>
    <w:rsid w:val="00057BFE"/>
    <w:rsid w:val="00057D19"/>
    <w:rsid w:val="0006047C"/>
    <w:rsid w:val="000619ED"/>
    <w:rsid w:val="0006267C"/>
    <w:rsid w:val="000628D3"/>
    <w:rsid w:val="00062C65"/>
    <w:rsid w:val="0006354F"/>
    <w:rsid w:val="000639AC"/>
    <w:rsid w:val="00064764"/>
    <w:rsid w:val="000649A9"/>
    <w:rsid w:val="00064F1E"/>
    <w:rsid w:val="00065027"/>
    <w:rsid w:val="0006680C"/>
    <w:rsid w:val="00066C26"/>
    <w:rsid w:val="00066F47"/>
    <w:rsid w:val="00067B27"/>
    <w:rsid w:val="00067C85"/>
    <w:rsid w:val="00070A68"/>
    <w:rsid w:val="00071168"/>
    <w:rsid w:val="000722DF"/>
    <w:rsid w:val="00073385"/>
    <w:rsid w:val="0007364D"/>
    <w:rsid w:val="00073AA6"/>
    <w:rsid w:val="00074791"/>
    <w:rsid w:val="00075623"/>
    <w:rsid w:val="00076ACE"/>
    <w:rsid w:val="00077C8C"/>
    <w:rsid w:val="0008050C"/>
    <w:rsid w:val="00080CAC"/>
    <w:rsid w:val="000810F6"/>
    <w:rsid w:val="00081142"/>
    <w:rsid w:val="00081AF0"/>
    <w:rsid w:val="00081C52"/>
    <w:rsid w:val="0008218D"/>
    <w:rsid w:val="00082D9A"/>
    <w:rsid w:val="00082DF4"/>
    <w:rsid w:val="00083F32"/>
    <w:rsid w:val="0008472D"/>
    <w:rsid w:val="000849D2"/>
    <w:rsid w:val="00084AF9"/>
    <w:rsid w:val="00085634"/>
    <w:rsid w:val="00085655"/>
    <w:rsid w:val="00085BE2"/>
    <w:rsid w:val="00086309"/>
    <w:rsid w:val="00086856"/>
    <w:rsid w:val="00086B81"/>
    <w:rsid w:val="00087F32"/>
    <w:rsid w:val="00090D75"/>
    <w:rsid w:val="00091A93"/>
    <w:rsid w:val="00092B7F"/>
    <w:rsid w:val="000931BF"/>
    <w:rsid w:val="00093A7F"/>
    <w:rsid w:val="0009434D"/>
    <w:rsid w:val="0009688A"/>
    <w:rsid w:val="000968D0"/>
    <w:rsid w:val="0009762C"/>
    <w:rsid w:val="000978E5"/>
    <w:rsid w:val="000A0274"/>
    <w:rsid w:val="000A03FA"/>
    <w:rsid w:val="000A104E"/>
    <w:rsid w:val="000A1282"/>
    <w:rsid w:val="000A16CD"/>
    <w:rsid w:val="000A277F"/>
    <w:rsid w:val="000A2843"/>
    <w:rsid w:val="000A2BF1"/>
    <w:rsid w:val="000A2CC7"/>
    <w:rsid w:val="000A3880"/>
    <w:rsid w:val="000A40E8"/>
    <w:rsid w:val="000A4275"/>
    <w:rsid w:val="000A4F7F"/>
    <w:rsid w:val="000A5303"/>
    <w:rsid w:val="000A5FEE"/>
    <w:rsid w:val="000A75B2"/>
    <w:rsid w:val="000B0300"/>
    <w:rsid w:val="000B0A63"/>
    <w:rsid w:val="000B20A8"/>
    <w:rsid w:val="000B34A8"/>
    <w:rsid w:val="000B52D4"/>
    <w:rsid w:val="000B604D"/>
    <w:rsid w:val="000B6B34"/>
    <w:rsid w:val="000C0110"/>
    <w:rsid w:val="000C0333"/>
    <w:rsid w:val="000C0D6C"/>
    <w:rsid w:val="000C0D7A"/>
    <w:rsid w:val="000C13BE"/>
    <w:rsid w:val="000C22DA"/>
    <w:rsid w:val="000C240F"/>
    <w:rsid w:val="000C2662"/>
    <w:rsid w:val="000C2BEF"/>
    <w:rsid w:val="000C2DC7"/>
    <w:rsid w:val="000C3320"/>
    <w:rsid w:val="000C37A3"/>
    <w:rsid w:val="000C3EED"/>
    <w:rsid w:val="000C57BB"/>
    <w:rsid w:val="000C589B"/>
    <w:rsid w:val="000C5DFA"/>
    <w:rsid w:val="000C6F03"/>
    <w:rsid w:val="000D031E"/>
    <w:rsid w:val="000D137D"/>
    <w:rsid w:val="000D13E5"/>
    <w:rsid w:val="000D1BE8"/>
    <w:rsid w:val="000D1BFA"/>
    <w:rsid w:val="000D25F6"/>
    <w:rsid w:val="000D2F6F"/>
    <w:rsid w:val="000D4B39"/>
    <w:rsid w:val="000D6FAD"/>
    <w:rsid w:val="000E0167"/>
    <w:rsid w:val="000E0A11"/>
    <w:rsid w:val="000E0BB4"/>
    <w:rsid w:val="000E1E1D"/>
    <w:rsid w:val="000E22E3"/>
    <w:rsid w:val="000E51BA"/>
    <w:rsid w:val="000E5FC7"/>
    <w:rsid w:val="000E6F56"/>
    <w:rsid w:val="000E7050"/>
    <w:rsid w:val="000E70EA"/>
    <w:rsid w:val="000F02DB"/>
    <w:rsid w:val="000F06C2"/>
    <w:rsid w:val="000F0D6B"/>
    <w:rsid w:val="000F1156"/>
    <w:rsid w:val="000F13F1"/>
    <w:rsid w:val="000F1823"/>
    <w:rsid w:val="000F29DE"/>
    <w:rsid w:val="000F2A0F"/>
    <w:rsid w:val="000F36DC"/>
    <w:rsid w:val="000F38B5"/>
    <w:rsid w:val="000F3AB5"/>
    <w:rsid w:val="000F4069"/>
    <w:rsid w:val="000F53CD"/>
    <w:rsid w:val="000F5658"/>
    <w:rsid w:val="000F60B9"/>
    <w:rsid w:val="000F62E6"/>
    <w:rsid w:val="000F7252"/>
    <w:rsid w:val="000F7816"/>
    <w:rsid w:val="000F7850"/>
    <w:rsid w:val="000F7CB4"/>
    <w:rsid w:val="001005D1"/>
    <w:rsid w:val="001008C6"/>
    <w:rsid w:val="00100C3E"/>
    <w:rsid w:val="0010123E"/>
    <w:rsid w:val="001013A9"/>
    <w:rsid w:val="00101865"/>
    <w:rsid w:val="001028F9"/>
    <w:rsid w:val="001029D9"/>
    <w:rsid w:val="00102C72"/>
    <w:rsid w:val="00102CE8"/>
    <w:rsid w:val="00102D12"/>
    <w:rsid w:val="001031B3"/>
    <w:rsid w:val="00103299"/>
    <w:rsid w:val="00103CE2"/>
    <w:rsid w:val="001047B6"/>
    <w:rsid w:val="00105125"/>
    <w:rsid w:val="001053B9"/>
    <w:rsid w:val="00107334"/>
    <w:rsid w:val="001100B2"/>
    <w:rsid w:val="00110813"/>
    <w:rsid w:val="00110F56"/>
    <w:rsid w:val="001112F5"/>
    <w:rsid w:val="00111E11"/>
    <w:rsid w:val="001124CC"/>
    <w:rsid w:val="0011280B"/>
    <w:rsid w:val="001128FA"/>
    <w:rsid w:val="001129A2"/>
    <w:rsid w:val="00112C86"/>
    <w:rsid w:val="001147D5"/>
    <w:rsid w:val="00114B25"/>
    <w:rsid w:val="00114B80"/>
    <w:rsid w:val="00114EEB"/>
    <w:rsid w:val="001151F2"/>
    <w:rsid w:val="0011637C"/>
    <w:rsid w:val="001163FA"/>
    <w:rsid w:val="0011676C"/>
    <w:rsid w:val="001167C1"/>
    <w:rsid w:val="0011696A"/>
    <w:rsid w:val="00116C2D"/>
    <w:rsid w:val="001179C4"/>
    <w:rsid w:val="0012027C"/>
    <w:rsid w:val="00121BF1"/>
    <w:rsid w:val="00121C6A"/>
    <w:rsid w:val="00122067"/>
    <w:rsid w:val="001226A5"/>
    <w:rsid w:val="00122CE8"/>
    <w:rsid w:val="001231D9"/>
    <w:rsid w:val="00123903"/>
    <w:rsid w:val="00123AB7"/>
    <w:rsid w:val="00124453"/>
    <w:rsid w:val="00124512"/>
    <w:rsid w:val="00125502"/>
    <w:rsid w:val="00125902"/>
    <w:rsid w:val="00125A86"/>
    <w:rsid w:val="00125F70"/>
    <w:rsid w:val="001260D1"/>
    <w:rsid w:val="00126432"/>
    <w:rsid w:val="00126838"/>
    <w:rsid w:val="001278DE"/>
    <w:rsid w:val="00127C5C"/>
    <w:rsid w:val="00130439"/>
    <w:rsid w:val="001306AE"/>
    <w:rsid w:val="00131827"/>
    <w:rsid w:val="001329F1"/>
    <w:rsid w:val="00132C98"/>
    <w:rsid w:val="00133347"/>
    <w:rsid w:val="00133D06"/>
    <w:rsid w:val="00134C48"/>
    <w:rsid w:val="00135174"/>
    <w:rsid w:val="001363E8"/>
    <w:rsid w:val="00136DB9"/>
    <w:rsid w:val="00136FBB"/>
    <w:rsid w:val="00137C7E"/>
    <w:rsid w:val="00141B16"/>
    <w:rsid w:val="001422F5"/>
    <w:rsid w:val="001429F0"/>
    <w:rsid w:val="001436EA"/>
    <w:rsid w:val="00144BD9"/>
    <w:rsid w:val="00145D3D"/>
    <w:rsid w:val="00146C83"/>
    <w:rsid w:val="00147CF9"/>
    <w:rsid w:val="00150EA0"/>
    <w:rsid w:val="00151212"/>
    <w:rsid w:val="001512F3"/>
    <w:rsid w:val="001521AB"/>
    <w:rsid w:val="00152FBB"/>
    <w:rsid w:val="00153EE2"/>
    <w:rsid w:val="001554A2"/>
    <w:rsid w:val="00155930"/>
    <w:rsid w:val="00155A44"/>
    <w:rsid w:val="0015726A"/>
    <w:rsid w:val="001622E5"/>
    <w:rsid w:val="0016248A"/>
    <w:rsid w:val="001629E2"/>
    <w:rsid w:val="0016355C"/>
    <w:rsid w:val="001649C0"/>
    <w:rsid w:val="00165244"/>
    <w:rsid w:val="0016634F"/>
    <w:rsid w:val="00166469"/>
    <w:rsid w:val="00166775"/>
    <w:rsid w:val="00166BC4"/>
    <w:rsid w:val="001702B9"/>
    <w:rsid w:val="00171D3D"/>
    <w:rsid w:val="00172906"/>
    <w:rsid w:val="001729E1"/>
    <w:rsid w:val="00173713"/>
    <w:rsid w:val="001738F3"/>
    <w:rsid w:val="001749A2"/>
    <w:rsid w:val="00174A6B"/>
    <w:rsid w:val="00175550"/>
    <w:rsid w:val="0017577D"/>
    <w:rsid w:val="00176967"/>
    <w:rsid w:val="00177561"/>
    <w:rsid w:val="00177BA9"/>
    <w:rsid w:val="00177FFC"/>
    <w:rsid w:val="0018117A"/>
    <w:rsid w:val="001814B0"/>
    <w:rsid w:val="0018159E"/>
    <w:rsid w:val="00181ABE"/>
    <w:rsid w:val="0018229B"/>
    <w:rsid w:val="00182617"/>
    <w:rsid w:val="00182B18"/>
    <w:rsid w:val="001832AB"/>
    <w:rsid w:val="001853C3"/>
    <w:rsid w:val="0018575F"/>
    <w:rsid w:val="001859B7"/>
    <w:rsid w:val="001868A3"/>
    <w:rsid w:val="00187BDF"/>
    <w:rsid w:val="001922F4"/>
    <w:rsid w:val="00193262"/>
    <w:rsid w:val="0019617F"/>
    <w:rsid w:val="001967ED"/>
    <w:rsid w:val="001976AB"/>
    <w:rsid w:val="00197F26"/>
    <w:rsid w:val="001A0529"/>
    <w:rsid w:val="001A0799"/>
    <w:rsid w:val="001A1737"/>
    <w:rsid w:val="001A175D"/>
    <w:rsid w:val="001A17ED"/>
    <w:rsid w:val="001A19A2"/>
    <w:rsid w:val="001A22F0"/>
    <w:rsid w:val="001A453A"/>
    <w:rsid w:val="001A5824"/>
    <w:rsid w:val="001A5FE5"/>
    <w:rsid w:val="001A61D5"/>
    <w:rsid w:val="001A6A2E"/>
    <w:rsid w:val="001A6D6A"/>
    <w:rsid w:val="001A780A"/>
    <w:rsid w:val="001B0449"/>
    <w:rsid w:val="001B09E4"/>
    <w:rsid w:val="001B0EF3"/>
    <w:rsid w:val="001B1492"/>
    <w:rsid w:val="001B1681"/>
    <w:rsid w:val="001B1DBD"/>
    <w:rsid w:val="001B23AB"/>
    <w:rsid w:val="001B2512"/>
    <w:rsid w:val="001B2515"/>
    <w:rsid w:val="001B2C52"/>
    <w:rsid w:val="001B3A41"/>
    <w:rsid w:val="001B3CC1"/>
    <w:rsid w:val="001B43B6"/>
    <w:rsid w:val="001B5E85"/>
    <w:rsid w:val="001B648D"/>
    <w:rsid w:val="001B7D0C"/>
    <w:rsid w:val="001C0D5D"/>
    <w:rsid w:val="001C17AA"/>
    <w:rsid w:val="001C3A57"/>
    <w:rsid w:val="001C45C1"/>
    <w:rsid w:val="001C693A"/>
    <w:rsid w:val="001C6DC6"/>
    <w:rsid w:val="001C731F"/>
    <w:rsid w:val="001C77FF"/>
    <w:rsid w:val="001D0331"/>
    <w:rsid w:val="001D03C6"/>
    <w:rsid w:val="001D04A8"/>
    <w:rsid w:val="001D04D6"/>
    <w:rsid w:val="001D0FAA"/>
    <w:rsid w:val="001D14AA"/>
    <w:rsid w:val="001D2E82"/>
    <w:rsid w:val="001D3A31"/>
    <w:rsid w:val="001D3A68"/>
    <w:rsid w:val="001D42A2"/>
    <w:rsid w:val="001D4663"/>
    <w:rsid w:val="001D4CEC"/>
    <w:rsid w:val="001D56FD"/>
    <w:rsid w:val="001D5870"/>
    <w:rsid w:val="001D59A8"/>
    <w:rsid w:val="001D60A8"/>
    <w:rsid w:val="001D6498"/>
    <w:rsid w:val="001D6901"/>
    <w:rsid w:val="001D6E8D"/>
    <w:rsid w:val="001D76C6"/>
    <w:rsid w:val="001D7E46"/>
    <w:rsid w:val="001E0C0A"/>
    <w:rsid w:val="001E137A"/>
    <w:rsid w:val="001E23AB"/>
    <w:rsid w:val="001E2584"/>
    <w:rsid w:val="001E3E09"/>
    <w:rsid w:val="001E44C5"/>
    <w:rsid w:val="001E724C"/>
    <w:rsid w:val="001E7BCC"/>
    <w:rsid w:val="001E7F32"/>
    <w:rsid w:val="001F0B42"/>
    <w:rsid w:val="001F1281"/>
    <w:rsid w:val="001F182C"/>
    <w:rsid w:val="001F1850"/>
    <w:rsid w:val="001F320E"/>
    <w:rsid w:val="001F3317"/>
    <w:rsid w:val="001F3666"/>
    <w:rsid w:val="001F3705"/>
    <w:rsid w:val="001F3C61"/>
    <w:rsid w:val="001F447B"/>
    <w:rsid w:val="001F5A17"/>
    <w:rsid w:val="001F6419"/>
    <w:rsid w:val="001F6501"/>
    <w:rsid w:val="001F693D"/>
    <w:rsid w:val="001F7339"/>
    <w:rsid w:val="001F76FD"/>
    <w:rsid w:val="001F7B0B"/>
    <w:rsid w:val="002012E8"/>
    <w:rsid w:val="00201CBC"/>
    <w:rsid w:val="0020290A"/>
    <w:rsid w:val="00202A6F"/>
    <w:rsid w:val="00202B6C"/>
    <w:rsid w:val="00203FCE"/>
    <w:rsid w:val="00205BD7"/>
    <w:rsid w:val="00205E13"/>
    <w:rsid w:val="00205EC8"/>
    <w:rsid w:val="00207067"/>
    <w:rsid w:val="002070C9"/>
    <w:rsid w:val="0020759B"/>
    <w:rsid w:val="00207F4D"/>
    <w:rsid w:val="0021013C"/>
    <w:rsid w:val="00210B27"/>
    <w:rsid w:val="002113B8"/>
    <w:rsid w:val="00211ACF"/>
    <w:rsid w:val="00212177"/>
    <w:rsid w:val="00212392"/>
    <w:rsid w:val="002126D8"/>
    <w:rsid w:val="0021359E"/>
    <w:rsid w:val="00213813"/>
    <w:rsid w:val="00214B1E"/>
    <w:rsid w:val="00214C99"/>
    <w:rsid w:val="002156FC"/>
    <w:rsid w:val="00215D8A"/>
    <w:rsid w:val="002162D9"/>
    <w:rsid w:val="0021727A"/>
    <w:rsid w:val="0022059E"/>
    <w:rsid w:val="002210A2"/>
    <w:rsid w:val="002212A9"/>
    <w:rsid w:val="002213E4"/>
    <w:rsid w:val="002216F3"/>
    <w:rsid w:val="00221990"/>
    <w:rsid w:val="00221AC0"/>
    <w:rsid w:val="00222131"/>
    <w:rsid w:val="00222189"/>
    <w:rsid w:val="002224F5"/>
    <w:rsid w:val="00224173"/>
    <w:rsid w:val="00224288"/>
    <w:rsid w:val="002251B0"/>
    <w:rsid w:val="00225317"/>
    <w:rsid w:val="002277A9"/>
    <w:rsid w:val="0023095F"/>
    <w:rsid w:val="00230E31"/>
    <w:rsid w:val="00231381"/>
    <w:rsid w:val="00231CF9"/>
    <w:rsid w:val="0023299C"/>
    <w:rsid w:val="00232B46"/>
    <w:rsid w:val="00233BFF"/>
    <w:rsid w:val="00236143"/>
    <w:rsid w:val="00237394"/>
    <w:rsid w:val="002374B5"/>
    <w:rsid w:val="0023794B"/>
    <w:rsid w:val="002379EC"/>
    <w:rsid w:val="00240A7B"/>
    <w:rsid w:val="00241124"/>
    <w:rsid w:val="0024138E"/>
    <w:rsid w:val="00242331"/>
    <w:rsid w:val="002429FB"/>
    <w:rsid w:val="00243DC0"/>
    <w:rsid w:val="00244124"/>
    <w:rsid w:val="00244245"/>
    <w:rsid w:val="0024448C"/>
    <w:rsid w:val="002446F0"/>
    <w:rsid w:val="00244EAA"/>
    <w:rsid w:val="00246541"/>
    <w:rsid w:val="00246A95"/>
    <w:rsid w:val="00247A16"/>
    <w:rsid w:val="00251227"/>
    <w:rsid w:val="00251A15"/>
    <w:rsid w:val="002530BC"/>
    <w:rsid w:val="00253A55"/>
    <w:rsid w:val="00254096"/>
    <w:rsid w:val="00254259"/>
    <w:rsid w:val="0025585F"/>
    <w:rsid w:val="00255F62"/>
    <w:rsid w:val="00256292"/>
    <w:rsid w:val="0026027B"/>
    <w:rsid w:val="00261AC7"/>
    <w:rsid w:val="002627FF"/>
    <w:rsid w:val="0026313A"/>
    <w:rsid w:val="00263D91"/>
    <w:rsid w:val="002654C7"/>
    <w:rsid w:val="00266E8B"/>
    <w:rsid w:val="0026774B"/>
    <w:rsid w:val="00267A23"/>
    <w:rsid w:val="002709B1"/>
    <w:rsid w:val="002732F6"/>
    <w:rsid w:val="0027378B"/>
    <w:rsid w:val="00273E2F"/>
    <w:rsid w:val="002749C2"/>
    <w:rsid w:val="00274D24"/>
    <w:rsid w:val="00274F30"/>
    <w:rsid w:val="0027705F"/>
    <w:rsid w:val="00277CB2"/>
    <w:rsid w:val="0028090C"/>
    <w:rsid w:val="0028137E"/>
    <w:rsid w:val="00281FD7"/>
    <w:rsid w:val="00282792"/>
    <w:rsid w:val="00282964"/>
    <w:rsid w:val="00282D1F"/>
    <w:rsid w:val="00284CE4"/>
    <w:rsid w:val="00285420"/>
    <w:rsid w:val="0028645F"/>
    <w:rsid w:val="00286C1A"/>
    <w:rsid w:val="00287DA4"/>
    <w:rsid w:val="00290DA1"/>
    <w:rsid w:val="0029109A"/>
    <w:rsid w:val="002911EF"/>
    <w:rsid w:val="0029170D"/>
    <w:rsid w:val="00291810"/>
    <w:rsid w:val="00292232"/>
    <w:rsid w:val="00293454"/>
    <w:rsid w:val="00293469"/>
    <w:rsid w:val="00293626"/>
    <w:rsid w:val="0029415D"/>
    <w:rsid w:val="002949D7"/>
    <w:rsid w:val="00294AD8"/>
    <w:rsid w:val="002952CA"/>
    <w:rsid w:val="00295F6D"/>
    <w:rsid w:val="00297879"/>
    <w:rsid w:val="002A06C4"/>
    <w:rsid w:val="002A12FC"/>
    <w:rsid w:val="002A13A0"/>
    <w:rsid w:val="002A1CB0"/>
    <w:rsid w:val="002A2672"/>
    <w:rsid w:val="002A2A91"/>
    <w:rsid w:val="002A3379"/>
    <w:rsid w:val="002A4B57"/>
    <w:rsid w:val="002A56DA"/>
    <w:rsid w:val="002B061D"/>
    <w:rsid w:val="002B260E"/>
    <w:rsid w:val="002B2EFD"/>
    <w:rsid w:val="002B483A"/>
    <w:rsid w:val="002B6D7E"/>
    <w:rsid w:val="002B7B32"/>
    <w:rsid w:val="002C055B"/>
    <w:rsid w:val="002C0EBA"/>
    <w:rsid w:val="002C100C"/>
    <w:rsid w:val="002C1FBE"/>
    <w:rsid w:val="002C28B0"/>
    <w:rsid w:val="002C358D"/>
    <w:rsid w:val="002C3E52"/>
    <w:rsid w:val="002C492D"/>
    <w:rsid w:val="002C5A82"/>
    <w:rsid w:val="002C5C05"/>
    <w:rsid w:val="002C6255"/>
    <w:rsid w:val="002C6BDE"/>
    <w:rsid w:val="002C7C69"/>
    <w:rsid w:val="002D08FC"/>
    <w:rsid w:val="002D0E1C"/>
    <w:rsid w:val="002D10A1"/>
    <w:rsid w:val="002D23EA"/>
    <w:rsid w:val="002D2A2C"/>
    <w:rsid w:val="002D326B"/>
    <w:rsid w:val="002D4709"/>
    <w:rsid w:val="002D499D"/>
    <w:rsid w:val="002D63BF"/>
    <w:rsid w:val="002E03B7"/>
    <w:rsid w:val="002E1284"/>
    <w:rsid w:val="002E1A58"/>
    <w:rsid w:val="002E27A7"/>
    <w:rsid w:val="002E3897"/>
    <w:rsid w:val="002E3E03"/>
    <w:rsid w:val="002E4BE0"/>
    <w:rsid w:val="002E5E3B"/>
    <w:rsid w:val="002E5F98"/>
    <w:rsid w:val="002E61F3"/>
    <w:rsid w:val="002E6649"/>
    <w:rsid w:val="002E69EE"/>
    <w:rsid w:val="002E6C57"/>
    <w:rsid w:val="002E6E9A"/>
    <w:rsid w:val="002E7E74"/>
    <w:rsid w:val="002F059C"/>
    <w:rsid w:val="002F066F"/>
    <w:rsid w:val="002F0FEA"/>
    <w:rsid w:val="002F2D18"/>
    <w:rsid w:val="002F37E0"/>
    <w:rsid w:val="002F3C24"/>
    <w:rsid w:val="002F4BE9"/>
    <w:rsid w:val="002F50FC"/>
    <w:rsid w:val="002F55F1"/>
    <w:rsid w:val="002F5820"/>
    <w:rsid w:val="002F6F1D"/>
    <w:rsid w:val="002F7656"/>
    <w:rsid w:val="00301097"/>
    <w:rsid w:val="003017E7"/>
    <w:rsid w:val="003017F4"/>
    <w:rsid w:val="003029FE"/>
    <w:rsid w:val="00303904"/>
    <w:rsid w:val="00305048"/>
    <w:rsid w:val="00305427"/>
    <w:rsid w:val="00305705"/>
    <w:rsid w:val="00305974"/>
    <w:rsid w:val="00305D38"/>
    <w:rsid w:val="0030650E"/>
    <w:rsid w:val="0030663E"/>
    <w:rsid w:val="00306722"/>
    <w:rsid w:val="00306A8F"/>
    <w:rsid w:val="00306EE7"/>
    <w:rsid w:val="00307AAE"/>
    <w:rsid w:val="00310DCE"/>
    <w:rsid w:val="00312001"/>
    <w:rsid w:val="0031262E"/>
    <w:rsid w:val="003129CD"/>
    <w:rsid w:val="00312F6E"/>
    <w:rsid w:val="00313D2B"/>
    <w:rsid w:val="00314D53"/>
    <w:rsid w:val="003153A8"/>
    <w:rsid w:val="00315944"/>
    <w:rsid w:val="00315ABE"/>
    <w:rsid w:val="003165B0"/>
    <w:rsid w:val="003165BB"/>
    <w:rsid w:val="00316F5D"/>
    <w:rsid w:val="0031728D"/>
    <w:rsid w:val="0032021C"/>
    <w:rsid w:val="0032025F"/>
    <w:rsid w:val="0032105F"/>
    <w:rsid w:val="003237F4"/>
    <w:rsid w:val="00323960"/>
    <w:rsid w:val="00323A39"/>
    <w:rsid w:val="00325722"/>
    <w:rsid w:val="00325D60"/>
    <w:rsid w:val="00325DFE"/>
    <w:rsid w:val="00326633"/>
    <w:rsid w:val="00326C78"/>
    <w:rsid w:val="00326CDA"/>
    <w:rsid w:val="00327539"/>
    <w:rsid w:val="00327627"/>
    <w:rsid w:val="00330C74"/>
    <w:rsid w:val="00330EE0"/>
    <w:rsid w:val="0033209E"/>
    <w:rsid w:val="00332739"/>
    <w:rsid w:val="003327FD"/>
    <w:rsid w:val="0033416D"/>
    <w:rsid w:val="00334F08"/>
    <w:rsid w:val="003351B7"/>
    <w:rsid w:val="00335F2B"/>
    <w:rsid w:val="00336749"/>
    <w:rsid w:val="00336A0A"/>
    <w:rsid w:val="003370FA"/>
    <w:rsid w:val="003378F2"/>
    <w:rsid w:val="003403E8"/>
    <w:rsid w:val="00340C66"/>
    <w:rsid w:val="00341014"/>
    <w:rsid w:val="003415E5"/>
    <w:rsid w:val="00341A1E"/>
    <w:rsid w:val="00341A5B"/>
    <w:rsid w:val="0034317A"/>
    <w:rsid w:val="00343211"/>
    <w:rsid w:val="00343C8D"/>
    <w:rsid w:val="00344576"/>
    <w:rsid w:val="003446A1"/>
    <w:rsid w:val="00345D18"/>
    <w:rsid w:val="00346040"/>
    <w:rsid w:val="00347284"/>
    <w:rsid w:val="003473DD"/>
    <w:rsid w:val="0035057B"/>
    <w:rsid w:val="00350A2C"/>
    <w:rsid w:val="0035140E"/>
    <w:rsid w:val="00352B78"/>
    <w:rsid w:val="00354E7C"/>
    <w:rsid w:val="003558D3"/>
    <w:rsid w:val="00357928"/>
    <w:rsid w:val="00357C91"/>
    <w:rsid w:val="00360FA3"/>
    <w:rsid w:val="00362CB5"/>
    <w:rsid w:val="00362CCB"/>
    <w:rsid w:val="00362EE7"/>
    <w:rsid w:val="00362EE9"/>
    <w:rsid w:val="00363D8F"/>
    <w:rsid w:val="0036411A"/>
    <w:rsid w:val="003645F6"/>
    <w:rsid w:val="003655EF"/>
    <w:rsid w:val="003665D4"/>
    <w:rsid w:val="003665D6"/>
    <w:rsid w:val="00366F23"/>
    <w:rsid w:val="003676C2"/>
    <w:rsid w:val="003706CE"/>
    <w:rsid w:val="003706EE"/>
    <w:rsid w:val="00370CD6"/>
    <w:rsid w:val="00370EC7"/>
    <w:rsid w:val="00371F39"/>
    <w:rsid w:val="003729C4"/>
    <w:rsid w:val="00372E4C"/>
    <w:rsid w:val="00372FEC"/>
    <w:rsid w:val="0037375D"/>
    <w:rsid w:val="0037435D"/>
    <w:rsid w:val="0037442D"/>
    <w:rsid w:val="00374688"/>
    <w:rsid w:val="00375C9D"/>
    <w:rsid w:val="00376590"/>
    <w:rsid w:val="003768A0"/>
    <w:rsid w:val="00376BB9"/>
    <w:rsid w:val="00377EA3"/>
    <w:rsid w:val="00380185"/>
    <w:rsid w:val="003802FC"/>
    <w:rsid w:val="00380FB2"/>
    <w:rsid w:val="003824C8"/>
    <w:rsid w:val="00382918"/>
    <w:rsid w:val="00382A25"/>
    <w:rsid w:val="00383330"/>
    <w:rsid w:val="00384F63"/>
    <w:rsid w:val="0038651A"/>
    <w:rsid w:val="00386CEE"/>
    <w:rsid w:val="00387471"/>
    <w:rsid w:val="003879E8"/>
    <w:rsid w:val="003902D9"/>
    <w:rsid w:val="003902F5"/>
    <w:rsid w:val="003912C6"/>
    <w:rsid w:val="0039190F"/>
    <w:rsid w:val="003923A4"/>
    <w:rsid w:val="00392B76"/>
    <w:rsid w:val="00392BEA"/>
    <w:rsid w:val="00392F61"/>
    <w:rsid w:val="00393CE7"/>
    <w:rsid w:val="00393DAE"/>
    <w:rsid w:val="00394440"/>
    <w:rsid w:val="00394FC2"/>
    <w:rsid w:val="003956E3"/>
    <w:rsid w:val="0039636C"/>
    <w:rsid w:val="0039715B"/>
    <w:rsid w:val="003972DF"/>
    <w:rsid w:val="003A058F"/>
    <w:rsid w:val="003A1852"/>
    <w:rsid w:val="003A2EF1"/>
    <w:rsid w:val="003A3B39"/>
    <w:rsid w:val="003A3D9F"/>
    <w:rsid w:val="003A4D15"/>
    <w:rsid w:val="003A4DAE"/>
    <w:rsid w:val="003A5A05"/>
    <w:rsid w:val="003A5BAF"/>
    <w:rsid w:val="003A5E00"/>
    <w:rsid w:val="003A6BA9"/>
    <w:rsid w:val="003A7649"/>
    <w:rsid w:val="003B1516"/>
    <w:rsid w:val="003B2898"/>
    <w:rsid w:val="003B5377"/>
    <w:rsid w:val="003B5C9B"/>
    <w:rsid w:val="003B6030"/>
    <w:rsid w:val="003B6686"/>
    <w:rsid w:val="003B68BD"/>
    <w:rsid w:val="003B7783"/>
    <w:rsid w:val="003C094C"/>
    <w:rsid w:val="003C1237"/>
    <w:rsid w:val="003C175B"/>
    <w:rsid w:val="003C182C"/>
    <w:rsid w:val="003C19B6"/>
    <w:rsid w:val="003C35A1"/>
    <w:rsid w:val="003C4077"/>
    <w:rsid w:val="003C43F5"/>
    <w:rsid w:val="003C451A"/>
    <w:rsid w:val="003C4551"/>
    <w:rsid w:val="003C47B1"/>
    <w:rsid w:val="003C5011"/>
    <w:rsid w:val="003C5E85"/>
    <w:rsid w:val="003C6B91"/>
    <w:rsid w:val="003C6CEE"/>
    <w:rsid w:val="003C7A8B"/>
    <w:rsid w:val="003C7E31"/>
    <w:rsid w:val="003D03D3"/>
    <w:rsid w:val="003D04A4"/>
    <w:rsid w:val="003D06DF"/>
    <w:rsid w:val="003D146F"/>
    <w:rsid w:val="003D1F71"/>
    <w:rsid w:val="003D23FA"/>
    <w:rsid w:val="003D3140"/>
    <w:rsid w:val="003D4ED4"/>
    <w:rsid w:val="003D5BC2"/>
    <w:rsid w:val="003D6BB6"/>
    <w:rsid w:val="003D72BD"/>
    <w:rsid w:val="003E0D3B"/>
    <w:rsid w:val="003E0E85"/>
    <w:rsid w:val="003E1733"/>
    <w:rsid w:val="003E250E"/>
    <w:rsid w:val="003E2E5F"/>
    <w:rsid w:val="003E3120"/>
    <w:rsid w:val="003E51F8"/>
    <w:rsid w:val="003E5513"/>
    <w:rsid w:val="003E5A6E"/>
    <w:rsid w:val="003E5D1E"/>
    <w:rsid w:val="003E5D24"/>
    <w:rsid w:val="003E64AE"/>
    <w:rsid w:val="003E6818"/>
    <w:rsid w:val="003E69C1"/>
    <w:rsid w:val="003E70F1"/>
    <w:rsid w:val="003E730B"/>
    <w:rsid w:val="003F045F"/>
    <w:rsid w:val="003F1D16"/>
    <w:rsid w:val="003F3041"/>
    <w:rsid w:val="003F3E5F"/>
    <w:rsid w:val="003F5274"/>
    <w:rsid w:val="003F53BC"/>
    <w:rsid w:val="003F5796"/>
    <w:rsid w:val="003F5D3B"/>
    <w:rsid w:val="003F5D51"/>
    <w:rsid w:val="003F6859"/>
    <w:rsid w:val="003F6F2B"/>
    <w:rsid w:val="003F7949"/>
    <w:rsid w:val="00400193"/>
    <w:rsid w:val="004017F6"/>
    <w:rsid w:val="004044B6"/>
    <w:rsid w:val="00404FF9"/>
    <w:rsid w:val="00406159"/>
    <w:rsid w:val="00406E2C"/>
    <w:rsid w:val="00407054"/>
    <w:rsid w:val="00407D5A"/>
    <w:rsid w:val="00410108"/>
    <w:rsid w:val="0041014B"/>
    <w:rsid w:val="00410307"/>
    <w:rsid w:val="004107E8"/>
    <w:rsid w:val="00410C14"/>
    <w:rsid w:val="004116B9"/>
    <w:rsid w:val="00411AAB"/>
    <w:rsid w:val="00411D75"/>
    <w:rsid w:val="00412093"/>
    <w:rsid w:val="00412B2A"/>
    <w:rsid w:val="00412EF4"/>
    <w:rsid w:val="00412F8E"/>
    <w:rsid w:val="00413612"/>
    <w:rsid w:val="00413B66"/>
    <w:rsid w:val="004145FF"/>
    <w:rsid w:val="00414F1A"/>
    <w:rsid w:val="004169CE"/>
    <w:rsid w:val="00416D62"/>
    <w:rsid w:val="004224F6"/>
    <w:rsid w:val="00425032"/>
    <w:rsid w:val="00425697"/>
    <w:rsid w:val="00425C51"/>
    <w:rsid w:val="00426354"/>
    <w:rsid w:val="004267A9"/>
    <w:rsid w:val="00426F84"/>
    <w:rsid w:val="004301C8"/>
    <w:rsid w:val="004307BB"/>
    <w:rsid w:val="004317DD"/>
    <w:rsid w:val="0043438B"/>
    <w:rsid w:val="00434608"/>
    <w:rsid w:val="00435629"/>
    <w:rsid w:val="00435B75"/>
    <w:rsid w:val="0043629C"/>
    <w:rsid w:val="0043673C"/>
    <w:rsid w:val="00436AFD"/>
    <w:rsid w:val="0043787A"/>
    <w:rsid w:val="004406EE"/>
    <w:rsid w:val="00440E57"/>
    <w:rsid w:val="00440E86"/>
    <w:rsid w:val="0044173E"/>
    <w:rsid w:val="00441DF7"/>
    <w:rsid w:val="00442717"/>
    <w:rsid w:val="00443262"/>
    <w:rsid w:val="00445EC0"/>
    <w:rsid w:val="004472E6"/>
    <w:rsid w:val="00447647"/>
    <w:rsid w:val="00450195"/>
    <w:rsid w:val="00450E78"/>
    <w:rsid w:val="00451109"/>
    <w:rsid w:val="00451428"/>
    <w:rsid w:val="00451A86"/>
    <w:rsid w:val="00453694"/>
    <w:rsid w:val="004554E1"/>
    <w:rsid w:val="004556C1"/>
    <w:rsid w:val="00455D29"/>
    <w:rsid w:val="00456A84"/>
    <w:rsid w:val="00457012"/>
    <w:rsid w:val="004573D0"/>
    <w:rsid w:val="004575D8"/>
    <w:rsid w:val="00457816"/>
    <w:rsid w:val="0046042E"/>
    <w:rsid w:val="00460A01"/>
    <w:rsid w:val="00460C4C"/>
    <w:rsid w:val="00460CDB"/>
    <w:rsid w:val="00461318"/>
    <w:rsid w:val="004613E8"/>
    <w:rsid w:val="0046287A"/>
    <w:rsid w:val="00462D40"/>
    <w:rsid w:val="004635DF"/>
    <w:rsid w:val="004653D5"/>
    <w:rsid w:val="00466239"/>
    <w:rsid w:val="00466EFB"/>
    <w:rsid w:val="004671E5"/>
    <w:rsid w:val="0046731E"/>
    <w:rsid w:val="00467A43"/>
    <w:rsid w:val="00467A6F"/>
    <w:rsid w:val="00472A85"/>
    <w:rsid w:val="0047373B"/>
    <w:rsid w:val="00473EC6"/>
    <w:rsid w:val="0047466B"/>
    <w:rsid w:val="0047557B"/>
    <w:rsid w:val="004757DC"/>
    <w:rsid w:val="00476F9B"/>
    <w:rsid w:val="00480AEC"/>
    <w:rsid w:val="00482293"/>
    <w:rsid w:val="004822BC"/>
    <w:rsid w:val="00482E52"/>
    <w:rsid w:val="00483286"/>
    <w:rsid w:val="00483C6D"/>
    <w:rsid w:val="00483CF2"/>
    <w:rsid w:val="00484EB2"/>
    <w:rsid w:val="004856A2"/>
    <w:rsid w:val="00485B40"/>
    <w:rsid w:val="00490EEE"/>
    <w:rsid w:val="004915FE"/>
    <w:rsid w:val="0049207D"/>
    <w:rsid w:val="004933DB"/>
    <w:rsid w:val="004946A6"/>
    <w:rsid w:val="00495221"/>
    <w:rsid w:val="004952D2"/>
    <w:rsid w:val="004968C3"/>
    <w:rsid w:val="00496CFE"/>
    <w:rsid w:val="00496F34"/>
    <w:rsid w:val="0049757F"/>
    <w:rsid w:val="004A06EB"/>
    <w:rsid w:val="004A0B6F"/>
    <w:rsid w:val="004A1496"/>
    <w:rsid w:val="004A23F8"/>
    <w:rsid w:val="004A32FB"/>
    <w:rsid w:val="004A4F6A"/>
    <w:rsid w:val="004A4FE5"/>
    <w:rsid w:val="004A5A15"/>
    <w:rsid w:val="004A60A5"/>
    <w:rsid w:val="004A64C9"/>
    <w:rsid w:val="004A73EA"/>
    <w:rsid w:val="004A7B23"/>
    <w:rsid w:val="004B13B2"/>
    <w:rsid w:val="004B1B79"/>
    <w:rsid w:val="004B21E5"/>
    <w:rsid w:val="004B24A5"/>
    <w:rsid w:val="004B2A3B"/>
    <w:rsid w:val="004B2AD9"/>
    <w:rsid w:val="004B3BF8"/>
    <w:rsid w:val="004B4545"/>
    <w:rsid w:val="004B48D5"/>
    <w:rsid w:val="004B5AF1"/>
    <w:rsid w:val="004B5B70"/>
    <w:rsid w:val="004B77A9"/>
    <w:rsid w:val="004B7A9B"/>
    <w:rsid w:val="004C020D"/>
    <w:rsid w:val="004C04FA"/>
    <w:rsid w:val="004C068C"/>
    <w:rsid w:val="004C23E1"/>
    <w:rsid w:val="004C2620"/>
    <w:rsid w:val="004C2B6E"/>
    <w:rsid w:val="004C50F2"/>
    <w:rsid w:val="004C6A72"/>
    <w:rsid w:val="004C6CB1"/>
    <w:rsid w:val="004C7061"/>
    <w:rsid w:val="004D0F1D"/>
    <w:rsid w:val="004D0FFB"/>
    <w:rsid w:val="004D222B"/>
    <w:rsid w:val="004D30E0"/>
    <w:rsid w:val="004D3E1B"/>
    <w:rsid w:val="004D4934"/>
    <w:rsid w:val="004D510B"/>
    <w:rsid w:val="004D5E0A"/>
    <w:rsid w:val="004D6369"/>
    <w:rsid w:val="004D68F5"/>
    <w:rsid w:val="004D6D83"/>
    <w:rsid w:val="004D7295"/>
    <w:rsid w:val="004D72D7"/>
    <w:rsid w:val="004D7387"/>
    <w:rsid w:val="004D7508"/>
    <w:rsid w:val="004D7699"/>
    <w:rsid w:val="004E04AD"/>
    <w:rsid w:val="004E0BC3"/>
    <w:rsid w:val="004E2310"/>
    <w:rsid w:val="004E30F9"/>
    <w:rsid w:val="004E3336"/>
    <w:rsid w:val="004E3E46"/>
    <w:rsid w:val="004E533D"/>
    <w:rsid w:val="004E5D51"/>
    <w:rsid w:val="004E6C3F"/>
    <w:rsid w:val="004E72ED"/>
    <w:rsid w:val="004E75D5"/>
    <w:rsid w:val="004E7BAE"/>
    <w:rsid w:val="004F026D"/>
    <w:rsid w:val="004F32C1"/>
    <w:rsid w:val="004F3BC6"/>
    <w:rsid w:val="004F42EA"/>
    <w:rsid w:val="004F45DC"/>
    <w:rsid w:val="004F50BE"/>
    <w:rsid w:val="004F5587"/>
    <w:rsid w:val="004F5F6E"/>
    <w:rsid w:val="004F6084"/>
    <w:rsid w:val="004F6B48"/>
    <w:rsid w:val="004F6BA1"/>
    <w:rsid w:val="004F6EF7"/>
    <w:rsid w:val="005018E1"/>
    <w:rsid w:val="00503D77"/>
    <w:rsid w:val="005040AE"/>
    <w:rsid w:val="00504AB7"/>
    <w:rsid w:val="00504F73"/>
    <w:rsid w:val="00506018"/>
    <w:rsid w:val="00506D4D"/>
    <w:rsid w:val="00507D58"/>
    <w:rsid w:val="00510F0B"/>
    <w:rsid w:val="005113EB"/>
    <w:rsid w:val="00511508"/>
    <w:rsid w:val="00511930"/>
    <w:rsid w:val="00512362"/>
    <w:rsid w:val="005127EC"/>
    <w:rsid w:val="00513D32"/>
    <w:rsid w:val="00514387"/>
    <w:rsid w:val="00514988"/>
    <w:rsid w:val="00514B05"/>
    <w:rsid w:val="00514FB8"/>
    <w:rsid w:val="00515457"/>
    <w:rsid w:val="00516EF5"/>
    <w:rsid w:val="00517471"/>
    <w:rsid w:val="0051764C"/>
    <w:rsid w:val="00517B25"/>
    <w:rsid w:val="00520B0E"/>
    <w:rsid w:val="0052100C"/>
    <w:rsid w:val="00521469"/>
    <w:rsid w:val="00522007"/>
    <w:rsid w:val="00522977"/>
    <w:rsid w:val="00524D7A"/>
    <w:rsid w:val="00524FF7"/>
    <w:rsid w:val="005262DD"/>
    <w:rsid w:val="00526777"/>
    <w:rsid w:val="00526FAF"/>
    <w:rsid w:val="0052702B"/>
    <w:rsid w:val="00527144"/>
    <w:rsid w:val="00530CBF"/>
    <w:rsid w:val="00530F84"/>
    <w:rsid w:val="00531927"/>
    <w:rsid w:val="0053279A"/>
    <w:rsid w:val="00532BC9"/>
    <w:rsid w:val="00532CA1"/>
    <w:rsid w:val="00533477"/>
    <w:rsid w:val="00533E49"/>
    <w:rsid w:val="00534445"/>
    <w:rsid w:val="005344DD"/>
    <w:rsid w:val="0053547B"/>
    <w:rsid w:val="00535750"/>
    <w:rsid w:val="00537323"/>
    <w:rsid w:val="00537BD2"/>
    <w:rsid w:val="00540BEB"/>
    <w:rsid w:val="00541C18"/>
    <w:rsid w:val="0054230B"/>
    <w:rsid w:val="00542B24"/>
    <w:rsid w:val="00542F69"/>
    <w:rsid w:val="005438B9"/>
    <w:rsid w:val="00544655"/>
    <w:rsid w:val="0054496F"/>
    <w:rsid w:val="00544B73"/>
    <w:rsid w:val="00545300"/>
    <w:rsid w:val="00546CDF"/>
    <w:rsid w:val="0054725C"/>
    <w:rsid w:val="005477CC"/>
    <w:rsid w:val="00547B1D"/>
    <w:rsid w:val="005502A4"/>
    <w:rsid w:val="0055147A"/>
    <w:rsid w:val="00551FB5"/>
    <w:rsid w:val="005521DD"/>
    <w:rsid w:val="00556F17"/>
    <w:rsid w:val="00557664"/>
    <w:rsid w:val="005577D0"/>
    <w:rsid w:val="00557F16"/>
    <w:rsid w:val="005605BE"/>
    <w:rsid w:val="00560641"/>
    <w:rsid w:val="0056097A"/>
    <w:rsid w:val="00560CE8"/>
    <w:rsid w:val="00560DA6"/>
    <w:rsid w:val="00561270"/>
    <w:rsid w:val="0056162E"/>
    <w:rsid w:val="00561721"/>
    <w:rsid w:val="005629A2"/>
    <w:rsid w:val="005629D3"/>
    <w:rsid w:val="0056325E"/>
    <w:rsid w:val="005648A7"/>
    <w:rsid w:val="00564E0D"/>
    <w:rsid w:val="00565689"/>
    <w:rsid w:val="00565E8D"/>
    <w:rsid w:val="005664C6"/>
    <w:rsid w:val="00566561"/>
    <w:rsid w:val="005677A9"/>
    <w:rsid w:val="00567DF7"/>
    <w:rsid w:val="0057038A"/>
    <w:rsid w:val="00570694"/>
    <w:rsid w:val="00571667"/>
    <w:rsid w:val="00571C20"/>
    <w:rsid w:val="00571CA7"/>
    <w:rsid w:val="0057251C"/>
    <w:rsid w:val="00572A22"/>
    <w:rsid w:val="00573A20"/>
    <w:rsid w:val="00573A72"/>
    <w:rsid w:val="0057744A"/>
    <w:rsid w:val="005779D4"/>
    <w:rsid w:val="00581FAC"/>
    <w:rsid w:val="0058297E"/>
    <w:rsid w:val="00582C89"/>
    <w:rsid w:val="00582D3B"/>
    <w:rsid w:val="005838D7"/>
    <w:rsid w:val="0058398C"/>
    <w:rsid w:val="00585B20"/>
    <w:rsid w:val="00585DA3"/>
    <w:rsid w:val="005866C3"/>
    <w:rsid w:val="00587AFD"/>
    <w:rsid w:val="005921F7"/>
    <w:rsid w:val="00592255"/>
    <w:rsid w:val="00592451"/>
    <w:rsid w:val="0059255E"/>
    <w:rsid w:val="005926C5"/>
    <w:rsid w:val="00592DBF"/>
    <w:rsid w:val="00593728"/>
    <w:rsid w:val="00595E64"/>
    <w:rsid w:val="00595EC8"/>
    <w:rsid w:val="00596835"/>
    <w:rsid w:val="00596C6C"/>
    <w:rsid w:val="00597919"/>
    <w:rsid w:val="00597A6A"/>
    <w:rsid w:val="00597B86"/>
    <w:rsid w:val="005A06E1"/>
    <w:rsid w:val="005A09DA"/>
    <w:rsid w:val="005A0A6E"/>
    <w:rsid w:val="005A0EFD"/>
    <w:rsid w:val="005A16A6"/>
    <w:rsid w:val="005A1A31"/>
    <w:rsid w:val="005A1AD0"/>
    <w:rsid w:val="005A275D"/>
    <w:rsid w:val="005A2CB0"/>
    <w:rsid w:val="005A35C8"/>
    <w:rsid w:val="005A3D86"/>
    <w:rsid w:val="005A40C3"/>
    <w:rsid w:val="005A617A"/>
    <w:rsid w:val="005A61F9"/>
    <w:rsid w:val="005A679E"/>
    <w:rsid w:val="005A6C13"/>
    <w:rsid w:val="005A6D58"/>
    <w:rsid w:val="005A78A9"/>
    <w:rsid w:val="005A7E30"/>
    <w:rsid w:val="005A7E72"/>
    <w:rsid w:val="005A7F5E"/>
    <w:rsid w:val="005B0A71"/>
    <w:rsid w:val="005B149B"/>
    <w:rsid w:val="005B2DFF"/>
    <w:rsid w:val="005B43F5"/>
    <w:rsid w:val="005B5D9C"/>
    <w:rsid w:val="005B6A6E"/>
    <w:rsid w:val="005B73A4"/>
    <w:rsid w:val="005B79B9"/>
    <w:rsid w:val="005B7BE7"/>
    <w:rsid w:val="005C0286"/>
    <w:rsid w:val="005C02AC"/>
    <w:rsid w:val="005C1404"/>
    <w:rsid w:val="005C18CF"/>
    <w:rsid w:val="005C1F0D"/>
    <w:rsid w:val="005C358D"/>
    <w:rsid w:val="005C37F5"/>
    <w:rsid w:val="005C4304"/>
    <w:rsid w:val="005C43A5"/>
    <w:rsid w:val="005C5F7F"/>
    <w:rsid w:val="005C64DF"/>
    <w:rsid w:val="005C6953"/>
    <w:rsid w:val="005C75CC"/>
    <w:rsid w:val="005C79D5"/>
    <w:rsid w:val="005D0035"/>
    <w:rsid w:val="005D1340"/>
    <w:rsid w:val="005D1648"/>
    <w:rsid w:val="005D1B6A"/>
    <w:rsid w:val="005D2B32"/>
    <w:rsid w:val="005D2E27"/>
    <w:rsid w:val="005D35D9"/>
    <w:rsid w:val="005D38A6"/>
    <w:rsid w:val="005D3965"/>
    <w:rsid w:val="005D3C6E"/>
    <w:rsid w:val="005D440E"/>
    <w:rsid w:val="005D50AE"/>
    <w:rsid w:val="005D5DAB"/>
    <w:rsid w:val="005D6347"/>
    <w:rsid w:val="005D6533"/>
    <w:rsid w:val="005D68EE"/>
    <w:rsid w:val="005D7345"/>
    <w:rsid w:val="005D73EA"/>
    <w:rsid w:val="005D75EE"/>
    <w:rsid w:val="005D7E50"/>
    <w:rsid w:val="005E130D"/>
    <w:rsid w:val="005E171B"/>
    <w:rsid w:val="005E1B3B"/>
    <w:rsid w:val="005E1D12"/>
    <w:rsid w:val="005E2262"/>
    <w:rsid w:val="005E278A"/>
    <w:rsid w:val="005E3C3F"/>
    <w:rsid w:val="005E47D1"/>
    <w:rsid w:val="005E5407"/>
    <w:rsid w:val="005E6940"/>
    <w:rsid w:val="005E7179"/>
    <w:rsid w:val="005E7D91"/>
    <w:rsid w:val="005F0070"/>
    <w:rsid w:val="005F0476"/>
    <w:rsid w:val="005F0E0F"/>
    <w:rsid w:val="005F12B0"/>
    <w:rsid w:val="005F1BAC"/>
    <w:rsid w:val="005F1BBF"/>
    <w:rsid w:val="005F1BE2"/>
    <w:rsid w:val="005F249F"/>
    <w:rsid w:val="005F36B3"/>
    <w:rsid w:val="005F3AF5"/>
    <w:rsid w:val="005F3FC6"/>
    <w:rsid w:val="005F5542"/>
    <w:rsid w:val="005F5CA4"/>
    <w:rsid w:val="005F6B53"/>
    <w:rsid w:val="005F6FEF"/>
    <w:rsid w:val="005F7D45"/>
    <w:rsid w:val="005F7F17"/>
    <w:rsid w:val="0060040E"/>
    <w:rsid w:val="00600D83"/>
    <w:rsid w:val="006013CC"/>
    <w:rsid w:val="0060214B"/>
    <w:rsid w:val="00602707"/>
    <w:rsid w:val="006027F2"/>
    <w:rsid w:val="00603808"/>
    <w:rsid w:val="006050B1"/>
    <w:rsid w:val="00605B02"/>
    <w:rsid w:val="00607674"/>
    <w:rsid w:val="006116AB"/>
    <w:rsid w:val="006117ED"/>
    <w:rsid w:val="006118A3"/>
    <w:rsid w:val="00611EDF"/>
    <w:rsid w:val="00612972"/>
    <w:rsid w:val="00612A09"/>
    <w:rsid w:val="006138A1"/>
    <w:rsid w:val="00613972"/>
    <w:rsid w:val="00614353"/>
    <w:rsid w:val="00615DA2"/>
    <w:rsid w:val="00616457"/>
    <w:rsid w:val="00617937"/>
    <w:rsid w:val="00621A91"/>
    <w:rsid w:val="00621E3F"/>
    <w:rsid w:val="00622069"/>
    <w:rsid w:val="00622910"/>
    <w:rsid w:val="006231F8"/>
    <w:rsid w:val="00623BD4"/>
    <w:rsid w:val="006240D4"/>
    <w:rsid w:val="00624A5B"/>
    <w:rsid w:val="00626D9B"/>
    <w:rsid w:val="00627238"/>
    <w:rsid w:val="0062741E"/>
    <w:rsid w:val="0063024C"/>
    <w:rsid w:val="00630443"/>
    <w:rsid w:val="006306A4"/>
    <w:rsid w:val="00630781"/>
    <w:rsid w:val="006328BA"/>
    <w:rsid w:val="00632C04"/>
    <w:rsid w:val="00632D7A"/>
    <w:rsid w:val="006331F2"/>
    <w:rsid w:val="006343DE"/>
    <w:rsid w:val="00635692"/>
    <w:rsid w:val="0063589F"/>
    <w:rsid w:val="0063662E"/>
    <w:rsid w:val="00636D8F"/>
    <w:rsid w:val="006372C5"/>
    <w:rsid w:val="00640F29"/>
    <w:rsid w:val="0064194D"/>
    <w:rsid w:val="006425D6"/>
    <w:rsid w:val="00642AD0"/>
    <w:rsid w:val="00642E3A"/>
    <w:rsid w:val="006440E5"/>
    <w:rsid w:val="00644CE8"/>
    <w:rsid w:val="006454CF"/>
    <w:rsid w:val="0064557B"/>
    <w:rsid w:val="00645C32"/>
    <w:rsid w:val="00645EFE"/>
    <w:rsid w:val="006502A8"/>
    <w:rsid w:val="00650422"/>
    <w:rsid w:val="00650ECE"/>
    <w:rsid w:val="00651A57"/>
    <w:rsid w:val="00651FE1"/>
    <w:rsid w:val="0065208D"/>
    <w:rsid w:val="006537CD"/>
    <w:rsid w:val="00654590"/>
    <w:rsid w:val="006546EB"/>
    <w:rsid w:val="00654EDA"/>
    <w:rsid w:val="006578D7"/>
    <w:rsid w:val="00657DF4"/>
    <w:rsid w:val="006606FE"/>
    <w:rsid w:val="00660753"/>
    <w:rsid w:val="006607DF"/>
    <w:rsid w:val="00660CFD"/>
    <w:rsid w:val="00661497"/>
    <w:rsid w:val="006615BD"/>
    <w:rsid w:val="006617AE"/>
    <w:rsid w:val="006637A7"/>
    <w:rsid w:val="00665B23"/>
    <w:rsid w:val="00665E1F"/>
    <w:rsid w:val="00666251"/>
    <w:rsid w:val="00666312"/>
    <w:rsid w:val="006669C6"/>
    <w:rsid w:val="00667AC7"/>
    <w:rsid w:val="00670AFC"/>
    <w:rsid w:val="00671503"/>
    <w:rsid w:val="00673483"/>
    <w:rsid w:val="0067418D"/>
    <w:rsid w:val="00674AAE"/>
    <w:rsid w:val="00675D28"/>
    <w:rsid w:val="00676CA8"/>
    <w:rsid w:val="0067703D"/>
    <w:rsid w:val="0067768D"/>
    <w:rsid w:val="00680E21"/>
    <w:rsid w:val="006810D7"/>
    <w:rsid w:val="00681F63"/>
    <w:rsid w:val="0068361C"/>
    <w:rsid w:val="006838AF"/>
    <w:rsid w:val="0068394C"/>
    <w:rsid w:val="00683B1F"/>
    <w:rsid w:val="00683BC2"/>
    <w:rsid w:val="006844FE"/>
    <w:rsid w:val="006850F0"/>
    <w:rsid w:val="006852C3"/>
    <w:rsid w:val="0068544B"/>
    <w:rsid w:val="00685654"/>
    <w:rsid w:val="00685F5A"/>
    <w:rsid w:val="00685FE9"/>
    <w:rsid w:val="0068717D"/>
    <w:rsid w:val="00690BBE"/>
    <w:rsid w:val="00691C89"/>
    <w:rsid w:val="00692290"/>
    <w:rsid w:val="00692D43"/>
    <w:rsid w:val="00693F23"/>
    <w:rsid w:val="00694FAF"/>
    <w:rsid w:val="0069545A"/>
    <w:rsid w:val="00695E8D"/>
    <w:rsid w:val="00696C78"/>
    <w:rsid w:val="0069747A"/>
    <w:rsid w:val="006A04B0"/>
    <w:rsid w:val="006A0EEC"/>
    <w:rsid w:val="006A1509"/>
    <w:rsid w:val="006A1652"/>
    <w:rsid w:val="006A2ED5"/>
    <w:rsid w:val="006A3E23"/>
    <w:rsid w:val="006A4216"/>
    <w:rsid w:val="006A454B"/>
    <w:rsid w:val="006A6571"/>
    <w:rsid w:val="006A692C"/>
    <w:rsid w:val="006A769D"/>
    <w:rsid w:val="006A7DD9"/>
    <w:rsid w:val="006B02A4"/>
    <w:rsid w:val="006B0C57"/>
    <w:rsid w:val="006B2C79"/>
    <w:rsid w:val="006B2CC6"/>
    <w:rsid w:val="006B3205"/>
    <w:rsid w:val="006B427E"/>
    <w:rsid w:val="006B54AE"/>
    <w:rsid w:val="006B6D53"/>
    <w:rsid w:val="006C0A3E"/>
    <w:rsid w:val="006C0DBC"/>
    <w:rsid w:val="006C1A85"/>
    <w:rsid w:val="006C1F9A"/>
    <w:rsid w:val="006C1FA6"/>
    <w:rsid w:val="006C2082"/>
    <w:rsid w:val="006C2C76"/>
    <w:rsid w:val="006C34AA"/>
    <w:rsid w:val="006C58C1"/>
    <w:rsid w:val="006C6B3D"/>
    <w:rsid w:val="006D0509"/>
    <w:rsid w:val="006D0A1D"/>
    <w:rsid w:val="006D0CAB"/>
    <w:rsid w:val="006D0CAE"/>
    <w:rsid w:val="006D0CAF"/>
    <w:rsid w:val="006D0F51"/>
    <w:rsid w:val="006D104B"/>
    <w:rsid w:val="006D19DC"/>
    <w:rsid w:val="006D1FAC"/>
    <w:rsid w:val="006D203B"/>
    <w:rsid w:val="006D32F9"/>
    <w:rsid w:val="006D3901"/>
    <w:rsid w:val="006D541D"/>
    <w:rsid w:val="006D5681"/>
    <w:rsid w:val="006D65FF"/>
    <w:rsid w:val="006D6EB8"/>
    <w:rsid w:val="006D7E8B"/>
    <w:rsid w:val="006E0A2A"/>
    <w:rsid w:val="006E1477"/>
    <w:rsid w:val="006E196B"/>
    <w:rsid w:val="006E1BD6"/>
    <w:rsid w:val="006E1C6A"/>
    <w:rsid w:val="006E207B"/>
    <w:rsid w:val="006E24D5"/>
    <w:rsid w:val="006E254E"/>
    <w:rsid w:val="006E3402"/>
    <w:rsid w:val="006E4A7D"/>
    <w:rsid w:val="006E595D"/>
    <w:rsid w:val="006E6044"/>
    <w:rsid w:val="006E62B2"/>
    <w:rsid w:val="006E6B90"/>
    <w:rsid w:val="006E6D8C"/>
    <w:rsid w:val="006E7C6C"/>
    <w:rsid w:val="006F0957"/>
    <w:rsid w:val="006F149B"/>
    <w:rsid w:val="006F1E62"/>
    <w:rsid w:val="006F232D"/>
    <w:rsid w:val="006F2B34"/>
    <w:rsid w:val="006F2FA0"/>
    <w:rsid w:val="006F3077"/>
    <w:rsid w:val="006F47C3"/>
    <w:rsid w:val="006F498F"/>
    <w:rsid w:val="006F4B4B"/>
    <w:rsid w:val="006F571E"/>
    <w:rsid w:val="006F62A8"/>
    <w:rsid w:val="006F64C6"/>
    <w:rsid w:val="006F739E"/>
    <w:rsid w:val="007021A3"/>
    <w:rsid w:val="007041AE"/>
    <w:rsid w:val="00704911"/>
    <w:rsid w:val="00705C9A"/>
    <w:rsid w:val="00706AC6"/>
    <w:rsid w:val="00707553"/>
    <w:rsid w:val="00707C6C"/>
    <w:rsid w:val="00707E79"/>
    <w:rsid w:val="00712EC3"/>
    <w:rsid w:val="00713EA8"/>
    <w:rsid w:val="007153E9"/>
    <w:rsid w:val="00716448"/>
    <w:rsid w:val="007169CB"/>
    <w:rsid w:val="00717478"/>
    <w:rsid w:val="00722954"/>
    <w:rsid w:val="007232CE"/>
    <w:rsid w:val="00723EE8"/>
    <w:rsid w:val="00724188"/>
    <w:rsid w:val="00724718"/>
    <w:rsid w:val="00724ED3"/>
    <w:rsid w:val="007255E0"/>
    <w:rsid w:val="007255FF"/>
    <w:rsid w:val="00725862"/>
    <w:rsid w:val="00725A08"/>
    <w:rsid w:val="00725F4D"/>
    <w:rsid w:val="00725FDD"/>
    <w:rsid w:val="0072601E"/>
    <w:rsid w:val="0072605F"/>
    <w:rsid w:val="00730210"/>
    <w:rsid w:val="007303B1"/>
    <w:rsid w:val="007317DC"/>
    <w:rsid w:val="00731AA8"/>
    <w:rsid w:val="00732050"/>
    <w:rsid w:val="007325FE"/>
    <w:rsid w:val="00733040"/>
    <w:rsid w:val="00733926"/>
    <w:rsid w:val="0073397B"/>
    <w:rsid w:val="00733D84"/>
    <w:rsid w:val="0073431C"/>
    <w:rsid w:val="00734A74"/>
    <w:rsid w:val="00734D60"/>
    <w:rsid w:val="007357E2"/>
    <w:rsid w:val="00735927"/>
    <w:rsid w:val="00735C54"/>
    <w:rsid w:val="00736146"/>
    <w:rsid w:val="007366AE"/>
    <w:rsid w:val="00736E60"/>
    <w:rsid w:val="0073715A"/>
    <w:rsid w:val="00740FD1"/>
    <w:rsid w:val="00741292"/>
    <w:rsid w:val="00741B74"/>
    <w:rsid w:val="00742A90"/>
    <w:rsid w:val="007431C4"/>
    <w:rsid w:val="00743665"/>
    <w:rsid w:val="00744897"/>
    <w:rsid w:val="00746538"/>
    <w:rsid w:val="00746AD5"/>
    <w:rsid w:val="00746EB1"/>
    <w:rsid w:val="00747734"/>
    <w:rsid w:val="00747FDA"/>
    <w:rsid w:val="0075000C"/>
    <w:rsid w:val="007504E7"/>
    <w:rsid w:val="00750688"/>
    <w:rsid w:val="0075217D"/>
    <w:rsid w:val="0075227C"/>
    <w:rsid w:val="00752DC8"/>
    <w:rsid w:val="007543EB"/>
    <w:rsid w:val="00754DF9"/>
    <w:rsid w:val="00756466"/>
    <w:rsid w:val="00756A33"/>
    <w:rsid w:val="00757C65"/>
    <w:rsid w:val="00757D40"/>
    <w:rsid w:val="0076062C"/>
    <w:rsid w:val="00760C0D"/>
    <w:rsid w:val="007611F7"/>
    <w:rsid w:val="007618D0"/>
    <w:rsid w:val="00761E93"/>
    <w:rsid w:val="00762477"/>
    <w:rsid w:val="00762BBB"/>
    <w:rsid w:val="00763739"/>
    <w:rsid w:val="007644E9"/>
    <w:rsid w:val="00764A0F"/>
    <w:rsid w:val="00766A06"/>
    <w:rsid w:val="00767126"/>
    <w:rsid w:val="00767224"/>
    <w:rsid w:val="00767DA1"/>
    <w:rsid w:val="00770534"/>
    <w:rsid w:val="007718D8"/>
    <w:rsid w:val="007725FB"/>
    <w:rsid w:val="00773B40"/>
    <w:rsid w:val="007749B1"/>
    <w:rsid w:val="00775C99"/>
    <w:rsid w:val="00777D38"/>
    <w:rsid w:val="0078177E"/>
    <w:rsid w:val="007820A8"/>
    <w:rsid w:val="0078220D"/>
    <w:rsid w:val="00782AE2"/>
    <w:rsid w:val="0078404A"/>
    <w:rsid w:val="007846D1"/>
    <w:rsid w:val="00785EBD"/>
    <w:rsid w:val="00786EC5"/>
    <w:rsid w:val="007878EA"/>
    <w:rsid w:val="00790E4F"/>
    <w:rsid w:val="007913D2"/>
    <w:rsid w:val="007915EA"/>
    <w:rsid w:val="00791703"/>
    <w:rsid w:val="00791AF7"/>
    <w:rsid w:val="007926E0"/>
    <w:rsid w:val="007932FD"/>
    <w:rsid w:val="0079360B"/>
    <w:rsid w:val="0079456A"/>
    <w:rsid w:val="0079485A"/>
    <w:rsid w:val="00795447"/>
    <w:rsid w:val="00796ACA"/>
    <w:rsid w:val="0079715D"/>
    <w:rsid w:val="007976FC"/>
    <w:rsid w:val="00797718"/>
    <w:rsid w:val="007A1253"/>
    <w:rsid w:val="007A176E"/>
    <w:rsid w:val="007A1812"/>
    <w:rsid w:val="007A2290"/>
    <w:rsid w:val="007A2C49"/>
    <w:rsid w:val="007A36F4"/>
    <w:rsid w:val="007A45BE"/>
    <w:rsid w:val="007A4A87"/>
    <w:rsid w:val="007A4BE7"/>
    <w:rsid w:val="007A541D"/>
    <w:rsid w:val="007A67D6"/>
    <w:rsid w:val="007A745E"/>
    <w:rsid w:val="007B18D2"/>
    <w:rsid w:val="007B1EE3"/>
    <w:rsid w:val="007B21D3"/>
    <w:rsid w:val="007B2EC6"/>
    <w:rsid w:val="007B363D"/>
    <w:rsid w:val="007B408D"/>
    <w:rsid w:val="007B4C29"/>
    <w:rsid w:val="007B4CE2"/>
    <w:rsid w:val="007B4FB9"/>
    <w:rsid w:val="007B57A9"/>
    <w:rsid w:val="007B5C15"/>
    <w:rsid w:val="007B6531"/>
    <w:rsid w:val="007B7FF7"/>
    <w:rsid w:val="007C07C6"/>
    <w:rsid w:val="007C081E"/>
    <w:rsid w:val="007C0D5F"/>
    <w:rsid w:val="007C19D7"/>
    <w:rsid w:val="007C1BAA"/>
    <w:rsid w:val="007C1BF1"/>
    <w:rsid w:val="007C23B8"/>
    <w:rsid w:val="007C2769"/>
    <w:rsid w:val="007C545A"/>
    <w:rsid w:val="007C6FD5"/>
    <w:rsid w:val="007C74F4"/>
    <w:rsid w:val="007D0343"/>
    <w:rsid w:val="007D0F54"/>
    <w:rsid w:val="007D126E"/>
    <w:rsid w:val="007D2802"/>
    <w:rsid w:val="007D3559"/>
    <w:rsid w:val="007D35F3"/>
    <w:rsid w:val="007D3F5E"/>
    <w:rsid w:val="007D46FA"/>
    <w:rsid w:val="007D4BE5"/>
    <w:rsid w:val="007D4BF7"/>
    <w:rsid w:val="007D4C00"/>
    <w:rsid w:val="007D4DEA"/>
    <w:rsid w:val="007D5221"/>
    <w:rsid w:val="007D61FD"/>
    <w:rsid w:val="007D6608"/>
    <w:rsid w:val="007D6EC5"/>
    <w:rsid w:val="007D7310"/>
    <w:rsid w:val="007D7C9E"/>
    <w:rsid w:val="007D7CF8"/>
    <w:rsid w:val="007E0F3F"/>
    <w:rsid w:val="007E1EC5"/>
    <w:rsid w:val="007E2B81"/>
    <w:rsid w:val="007E3E5A"/>
    <w:rsid w:val="007E40D6"/>
    <w:rsid w:val="007E5863"/>
    <w:rsid w:val="007E627F"/>
    <w:rsid w:val="007E62A7"/>
    <w:rsid w:val="007E6683"/>
    <w:rsid w:val="007F0975"/>
    <w:rsid w:val="007F24F7"/>
    <w:rsid w:val="007F280D"/>
    <w:rsid w:val="007F2962"/>
    <w:rsid w:val="007F3161"/>
    <w:rsid w:val="007F3207"/>
    <w:rsid w:val="007F3237"/>
    <w:rsid w:val="007F4D75"/>
    <w:rsid w:val="007F523F"/>
    <w:rsid w:val="007F6407"/>
    <w:rsid w:val="007F6434"/>
    <w:rsid w:val="007F65BE"/>
    <w:rsid w:val="007F661F"/>
    <w:rsid w:val="007F6B47"/>
    <w:rsid w:val="007F6BCE"/>
    <w:rsid w:val="007F6D58"/>
    <w:rsid w:val="0080001F"/>
    <w:rsid w:val="00800089"/>
    <w:rsid w:val="008003A5"/>
    <w:rsid w:val="00800A3D"/>
    <w:rsid w:val="00800C6A"/>
    <w:rsid w:val="008013FF"/>
    <w:rsid w:val="00801401"/>
    <w:rsid w:val="008016AB"/>
    <w:rsid w:val="00801B62"/>
    <w:rsid w:val="00802075"/>
    <w:rsid w:val="008035FB"/>
    <w:rsid w:val="0080515C"/>
    <w:rsid w:val="00806B32"/>
    <w:rsid w:val="00806D17"/>
    <w:rsid w:val="008077AB"/>
    <w:rsid w:val="00810844"/>
    <w:rsid w:val="00810D1C"/>
    <w:rsid w:val="00811C77"/>
    <w:rsid w:val="00813441"/>
    <w:rsid w:val="0081574D"/>
    <w:rsid w:val="00815E65"/>
    <w:rsid w:val="00816588"/>
    <w:rsid w:val="00816E39"/>
    <w:rsid w:val="00816E3A"/>
    <w:rsid w:val="00817AB3"/>
    <w:rsid w:val="0082068E"/>
    <w:rsid w:val="008213A5"/>
    <w:rsid w:val="00821FD9"/>
    <w:rsid w:val="0082212F"/>
    <w:rsid w:val="008231C9"/>
    <w:rsid w:val="00823650"/>
    <w:rsid w:val="00823ED5"/>
    <w:rsid w:val="00824E24"/>
    <w:rsid w:val="00824FEE"/>
    <w:rsid w:val="0082560A"/>
    <w:rsid w:val="008275DE"/>
    <w:rsid w:val="00827BC6"/>
    <w:rsid w:val="00827DDD"/>
    <w:rsid w:val="00827EBC"/>
    <w:rsid w:val="008317BB"/>
    <w:rsid w:val="00831A44"/>
    <w:rsid w:val="0083212D"/>
    <w:rsid w:val="008334A8"/>
    <w:rsid w:val="008335CE"/>
    <w:rsid w:val="00833C26"/>
    <w:rsid w:val="00834C83"/>
    <w:rsid w:val="0083510B"/>
    <w:rsid w:val="0083519A"/>
    <w:rsid w:val="00836027"/>
    <w:rsid w:val="00836F6D"/>
    <w:rsid w:val="00837195"/>
    <w:rsid w:val="00841CF9"/>
    <w:rsid w:val="00842C97"/>
    <w:rsid w:val="00843442"/>
    <w:rsid w:val="00843CE7"/>
    <w:rsid w:val="00844FE9"/>
    <w:rsid w:val="00845B8A"/>
    <w:rsid w:val="0084637F"/>
    <w:rsid w:val="008464CC"/>
    <w:rsid w:val="00846A4A"/>
    <w:rsid w:val="0084725C"/>
    <w:rsid w:val="00847BBF"/>
    <w:rsid w:val="00851DE7"/>
    <w:rsid w:val="00853151"/>
    <w:rsid w:val="00854403"/>
    <w:rsid w:val="00860452"/>
    <w:rsid w:val="008604EE"/>
    <w:rsid w:val="00860B40"/>
    <w:rsid w:val="00860E2E"/>
    <w:rsid w:val="00861463"/>
    <w:rsid w:val="00863834"/>
    <w:rsid w:val="00863865"/>
    <w:rsid w:val="00863BD4"/>
    <w:rsid w:val="008640AF"/>
    <w:rsid w:val="00865092"/>
    <w:rsid w:val="0086545C"/>
    <w:rsid w:val="008677F6"/>
    <w:rsid w:val="00867D29"/>
    <w:rsid w:val="008704F2"/>
    <w:rsid w:val="008713DF"/>
    <w:rsid w:val="00871FFC"/>
    <w:rsid w:val="00872545"/>
    <w:rsid w:val="00872717"/>
    <w:rsid w:val="00873167"/>
    <w:rsid w:val="00873710"/>
    <w:rsid w:val="00873829"/>
    <w:rsid w:val="00873B08"/>
    <w:rsid w:val="00873F9A"/>
    <w:rsid w:val="00874D1B"/>
    <w:rsid w:val="00874FBA"/>
    <w:rsid w:val="0087532C"/>
    <w:rsid w:val="008756F6"/>
    <w:rsid w:val="008758AC"/>
    <w:rsid w:val="00875E6F"/>
    <w:rsid w:val="00876B19"/>
    <w:rsid w:val="00876DE1"/>
    <w:rsid w:val="008772C4"/>
    <w:rsid w:val="0087762C"/>
    <w:rsid w:val="00880055"/>
    <w:rsid w:val="00880360"/>
    <w:rsid w:val="008837A0"/>
    <w:rsid w:val="0088583E"/>
    <w:rsid w:val="008859D2"/>
    <w:rsid w:val="00885D01"/>
    <w:rsid w:val="00885E5B"/>
    <w:rsid w:val="00885E9D"/>
    <w:rsid w:val="008904DF"/>
    <w:rsid w:val="00890AA9"/>
    <w:rsid w:val="00892629"/>
    <w:rsid w:val="0089281F"/>
    <w:rsid w:val="008928E2"/>
    <w:rsid w:val="00893E25"/>
    <w:rsid w:val="00893F23"/>
    <w:rsid w:val="0089420F"/>
    <w:rsid w:val="0089523E"/>
    <w:rsid w:val="00897F77"/>
    <w:rsid w:val="008A1283"/>
    <w:rsid w:val="008A160F"/>
    <w:rsid w:val="008A1DB3"/>
    <w:rsid w:val="008A2BFF"/>
    <w:rsid w:val="008A35FD"/>
    <w:rsid w:val="008A387B"/>
    <w:rsid w:val="008A4B07"/>
    <w:rsid w:val="008A551E"/>
    <w:rsid w:val="008A57AC"/>
    <w:rsid w:val="008A62E0"/>
    <w:rsid w:val="008A6300"/>
    <w:rsid w:val="008A6B4B"/>
    <w:rsid w:val="008A703F"/>
    <w:rsid w:val="008A73BA"/>
    <w:rsid w:val="008A7C7E"/>
    <w:rsid w:val="008B05A3"/>
    <w:rsid w:val="008B06B5"/>
    <w:rsid w:val="008B0A9F"/>
    <w:rsid w:val="008B1A18"/>
    <w:rsid w:val="008B34E9"/>
    <w:rsid w:val="008B3F8D"/>
    <w:rsid w:val="008B48DB"/>
    <w:rsid w:val="008B497A"/>
    <w:rsid w:val="008B689A"/>
    <w:rsid w:val="008B7083"/>
    <w:rsid w:val="008B7783"/>
    <w:rsid w:val="008B7D49"/>
    <w:rsid w:val="008C016F"/>
    <w:rsid w:val="008C15D7"/>
    <w:rsid w:val="008C1754"/>
    <w:rsid w:val="008C190C"/>
    <w:rsid w:val="008C1BFF"/>
    <w:rsid w:val="008C251E"/>
    <w:rsid w:val="008C3459"/>
    <w:rsid w:val="008C352D"/>
    <w:rsid w:val="008C3EE7"/>
    <w:rsid w:val="008C43C8"/>
    <w:rsid w:val="008C4404"/>
    <w:rsid w:val="008C4876"/>
    <w:rsid w:val="008C4920"/>
    <w:rsid w:val="008C5122"/>
    <w:rsid w:val="008C5B11"/>
    <w:rsid w:val="008C727A"/>
    <w:rsid w:val="008C7ED6"/>
    <w:rsid w:val="008D0341"/>
    <w:rsid w:val="008D196D"/>
    <w:rsid w:val="008D23FF"/>
    <w:rsid w:val="008D2C48"/>
    <w:rsid w:val="008D305B"/>
    <w:rsid w:val="008D3D70"/>
    <w:rsid w:val="008D45C9"/>
    <w:rsid w:val="008D4E4B"/>
    <w:rsid w:val="008D5098"/>
    <w:rsid w:val="008D7365"/>
    <w:rsid w:val="008E11EE"/>
    <w:rsid w:val="008E1D73"/>
    <w:rsid w:val="008E2296"/>
    <w:rsid w:val="008E468E"/>
    <w:rsid w:val="008E6C0B"/>
    <w:rsid w:val="008E71D9"/>
    <w:rsid w:val="008E750A"/>
    <w:rsid w:val="008E77A4"/>
    <w:rsid w:val="008F07F7"/>
    <w:rsid w:val="008F0BF6"/>
    <w:rsid w:val="008F10FC"/>
    <w:rsid w:val="008F11EA"/>
    <w:rsid w:val="008F1819"/>
    <w:rsid w:val="008F1D48"/>
    <w:rsid w:val="008F2A28"/>
    <w:rsid w:val="008F30B3"/>
    <w:rsid w:val="008F30B9"/>
    <w:rsid w:val="008F3415"/>
    <w:rsid w:val="008F4B62"/>
    <w:rsid w:val="008F546D"/>
    <w:rsid w:val="008F742B"/>
    <w:rsid w:val="008F7797"/>
    <w:rsid w:val="008F7A28"/>
    <w:rsid w:val="008F7F30"/>
    <w:rsid w:val="00900B32"/>
    <w:rsid w:val="00901241"/>
    <w:rsid w:val="0090356C"/>
    <w:rsid w:val="0090492B"/>
    <w:rsid w:val="00906F87"/>
    <w:rsid w:val="00907DB4"/>
    <w:rsid w:val="00910A69"/>
    <w:rsid w:val="00910BEC"/>
    <w:rsid w:val="00910DB5"/>
    <w:rsid w:val="0091115C"/>
    <w:rsid w:val="00911318"/>
    <w:rsid w:val="009117B6"/>
    <w:rsid w:val="0091222D"/>
    <w:rsid w:val="00914C2B"/>
    <w:rsid w:val="00915BAD"/>
    <w:rsid w:val="00916448"/>
    <w:rsid w:val="00917C28"/>
    <w:rsid w:val="00920C2C"/>
    <w:rsid w:val="009225CE"/>
    <w:rsid w:val="009229D0"/>
    <w:rsid w:val="00922CD5"/>
    <w:rsid w:val="00922EC5"/>
    <w:rsid w:val="00923901"/>
    <w:rsid w:val="00926EC6"/>
    <w:rsid w:val="00927A2C"/>
    <w:rsid w:val="009301B4"/>
    <w:rsid w:val="00930DDF"/>
    <w:rsid w:val="0093143A"/>
    <w:rsid w:val="00931B1B"/>
    <w:rsid w:val="00934009"/>
    <w:rsid w:val="00934631"/>
    <w:rsid w:val="00934729"/>
    <w:rsid w:val="00935127"/>
    <w:rsid w:val="009359D6"/>
    <w:rsid w:val="00935A79"/>
    <w:rsid w:val="00936D5A"/>
    <w:rsid w:val="00936D6F"/>
    <w:rsid w:val="00937243"/>
    <w:rsid w:val="0093757C"/>
    <w:rsid w:val="009403CE"/>
    <w:rsid w:val="009408F8"/>
    <w:rsid w:val="009418A2"/>
    <w:rsid w:val="00941ED8"/>
    <w:rsid w:val="00942DD0"/>
    <w:rsid w:val="009433F8"/>
    <w:rsid w:val="009435B9"/>
    <w:rsid w:val="0094422D"/>
    <w:rsid w:val="009452EC"/>
    <w:rsid w:val="009455D6"/>
    <w:rsid w:val="00947115"/>
    <w:rsid w:val="009471EA"/>
    <w:rsid w:val="00947A48"/>
    <w:rsid w:val="009518AE"/>
    <w:rsid w:val="009522ED"/>
    <w:rsid w:val="00952BE7"/>
    <w:rsid w:val="009531AF"/>
    <w:rsid w:val="00953741"/>
    <w:rsid w:val="009543D0"/>
    <w:rsid w:val="00955B5F"/>
    <w:rsid w:val="00955BF4"/>
    <w:rsid w:val="00956564"/>
    <w:rsid w:val="009568E7"/>
    <w:rsid w:val="00956BCE"/>
    <w:rsid w:val="00957035"/>
    <w:rsid w:val="00957FA3"/>
    <w:rsid w:val="0096063C"/>
    <w:rsid w:val="00960DBA"/>
    <w:rsid w:val="009619B0"/>
    <w:rsid w:val="00962419"/>
    <w:rsid w:val="00962A4E"/>
    <w:rsid w:val="009632B6"/>
    <w:rsid w:val="00964A49"/>
    <w:rsid w:val="0096522C"/>
    <w:rsid w:val="0096572F"/>
    <w:rsid w:val="00967543"/>
    <w:rsid w:val="0096758F"/>
    <w:rsid w:val="00970F27"/>
    <w:rsid w:val="0097240B"/>
    <w:rsid w:val="0097278B"/>
    <w:rsid w:val="00972882"/>
    <w:rsid w:val="0097502E"/>
    <w:rsid w:val="009755AF"/>
    <w:rsid w:val="00976D44"/>
    <w:rsid w:val="00976DCE"/>
    <w:rsid w:val="00977E26"/>
    <w:rsid w:val="0098142E"/>
    <w:rsid w:val="00982638"/>
    <w:rsid w:val="009847D6"/>
    <w:rsid w:val="00984E52"/>
    <w:rsid w:val="009851F3"/>
    <w:rsid w:val="00986429"/>
    <w:rsid w:val="00986545"/>
    <w:rsid w:val="0099051A"/>
    <w:rsid w:val="00990A0B"/>
    <w:rsid w:val="00990F42"/>
    <w:rsid w:val="009915E3"/>
    <w:rsid w:val="0099198D"/>
    <w:rsid w:val="009923CA"/>
    <w:rsid w:val="00992BD3"/>
    <w:rsid w:val="009932E4"/>
    <w:rsid w:val="00993314"/>
    <w:rsid w:val="00994148"/>
    <w:rsid w:val="00995424"/>
    <w:rsid w:val="00995775"/>
    <w:rsid w:val="00996552"/>
    <w:rsid w:val="009967C3"/>
    <w:rsid w:val="00996AFD"/>
    <w:rsid w:val="00997014"/>
    <w:rsid w:val="009A002F"/>
    <w:rsid w:val="009A045E"/>
    <w:rsid w:val="009A2053"/>
    <w:rsid w:val="009A2BC1"/>
    <w:rsid w:val="009A2F45"/>
    <w:rsid w:val="009A3FA9"/>
    <w:rsid w:val="009A4CB8"/>
    <w:rsid w:val="009A4F04"/>
    <w:rsid w:val="009A624A"/>
    <w:rsid w:val="009A6A5B"/>
    <w:rsid w:val="009B4AFB"/>
    <w:rsid w:val="009C01B3"/>
    <w:rsid w:val="009C02C0"/>
    <w:rsid w:val="009C05D2"/>
    <w:rsid w:val="009C1099"/>
    <w:rsid w:val="009C11F2"/>
    <w:rsid w:val="009C37D9"/>
    <w:rsid w:val="009C4F61"/>
    <w:rsid w:val="009C5112"/>
    <w:rsid w:val="009C565C"/>
    <w:rsid w:val="009C5ECF"/>
    <w:rsid w:val="009C779E"/>
    <w:rsid w:val="009D0612"/>
    <w:rsid w:val="009D0BB1"/>
    <w:rsid w:val="009D1CA8"/>
    <w:rsid w:val="009D1DC0"/>
    <w:rsid w:val="009D1DC4"/>
    <w:rsid w:val="009D24E9"/>
    <w:rsid w:val="009D2F58"/>
    <w:rsid w:val="009D32AD"/>
    <w:rsid w:val="009D34C3"/>
    <w:rsid w:val="009D3B2F"/>
    <w:rsid w:val="009D3D1C"/>
    <w:rsid w:val="009D4553"/>
    <w:rsid w:val="009D4665"/>
    <w:rsid w:val="009D55A6"/>
    <w:rsid w:val="009D713D"/>
    <w:rsid w:val="009D74C3"/>
    <w:rsid w:val="009D764B"/>
    <w:rsid w:val="009D7D9B"/>
    <w:rsid w:val="009E03EA"/>
    <w:rsid w:val="009E06D4"/>
    <w:rsid w:val="009E11E9"/>
    <w:rsid w:val="009E16F1"/>
    <w:rsid w:val="009E2781"/>
    <w:rsid w:val="009E3C1E"/>
    <w:rsid w:val="009E43B9"/>
    <w:rsid w:val="009E52B9"/>
    <w:rsid w:val="009E5A23"/>
    <w:rsid w:val="009F0060"/>
    <w:rsid w:val="009F0115"/>
    <w:rsid w:val="009F0540"/>
    <w:rsid w:val="009F0C52"/>
    <w:rsid w:val="009F1466"/>
    <w:rsid w:val="009F188A"/>
    <w:rsid w:val="009F1A11"/>
    <w:rsid w:val="009F1A72"/>
    <w:rsid w:val="009F1AED"/>
    <w:rsid w:val="009F1EE4"/>
    <w:rsid w:val="009F4623"/>
    <w:rsid w:val="009F4D25"/>
    <w:rsid w:val="009F5095"/>
    <w:rsid w:val="009F5483"/>
    <w:rsid w:val="009F5D66"/>
    <w:rsid w:val="009F5DBC"/>
    <w:rsid w:val="009F60FE"/>
    <w:rsid w:val="009F78A1"/>
    <w:rsid w:val="00A00352"/>
    <w:rsid w:val="00A00DB0"/>
    <w:rsid w:val="00A015DA"/>
    <w:rsid w:val="00A01CBA"/>
    <w:rsid w:val="00A058C2"/>
    <w:rsid w:val="00A0639E"/>
    <w:rsid w:val="00A06997"/>
    <w:rsid w:val="00A06F05"/>
    <w:rsid w:val="00A06F81"/>
    <w:rsid w:val="00A0739C"/>
    <w:rsid w:val="00A07969"/>
    <w:rsid w:val="00A07AE4"/>
    <w:rsid w:val="00A07C6F"/>
    <w:rsid w:val="00A07D9E"/>
    <w:rsid w:val="00A102AE"/>
    <w:rsid w:val="00A10D1F"/>
    <w:rsid w:val="00A11C30"/>
    <w:rsid w:val="00A1271D"/>
    <w:rsid w:val="00A127B0"/>
    <w:rsid w:val="00A12A73"/>
    <w:rsid w:val="00A13B20"/>
    <w:rsid w:val="00A140D1"/>
    <w:rsid w:val="00A14505"/>
    <w:rsid w:val="00A14939"/>
    <w:rsid w:val="00A14DF3"/>
    <w:rsid w:val="00A14FF2"/>
    <w:rsid w:val="00A15868"/>
    <w:rsid w:val="00A1633B"/>
    <w:rsid w:val="00A17C2D"/>
    <w:rsid w:val="00A21F79"/>
    <w:rsid w:val="00A222EF"/>
    <w:rsid w:val="00A23124"/>
    <w:rsid w:val="00A23F3B"/>
    <w:rsid w:val="00A243B1"/>
    <w:rsid w:val="00A25072"/>
    <w:rsid w:val="00A25C7C"/>
    <w:rsid w:val="00A262AD"/>
    <w:rsid w:val="00A262C7"/>
    <w:rsid w:val="00A264FB"/>
    <w:rsid w:val="00A2671F"/>
    <w:rsid w:val="00A26DB1"/>
    <w:rsid w:val="00A2702F"/>
    <w:rsid w:val="00A2703D"/>
    <w:rsid w:val="00A27701"/>
    <w:rsid w:val="00A30261"/>
    <w:rsid w:val="00A31B59"/>
    <w:rsid w:val="00A31F82"/>
    <w:rsid w:val="00A32986"/>
    <w:rsid w:val="00A32A7E"/>
    <w:rsid w:val="00A32C4D"/>
    <w:rsid w:val="00A32FD0"/>
    <w:rsid w:val="00A33D83"/>
    <w:rsid w:val="00A34269"/>
    <w:rsid w:val="00A34816"/>
    <w:rsid w:val="00A362D0"/>
    <w:rsid w:val="00A37C05"/>
    <w:rsid w:val="00A4031E"/>
    <w:rsid w:val="00A41757"/>
    <w:rsid w:val="00A41B7B"/>
    <w:rsid w:val="00A43480"/>
    <w:rsid w:val="00A43F2B"/>
    <w:rsid w:val="00A44A44"/>
    <w:rsid w:val="00A44E9F"/>
    <w:rsid w:val="00A45309"/>
    <w:rsid w:val="00A46B0F"/>
    <w:rsid w:val="00A47502"/>
    <w:rsid w:val="00A47EFB"/>
    <w:rsid w:val="00A5022F"/>
    <w:rsid w:val="00A504FD"/>
    <w:rsid w:val="00A50992"/>
    <w:rsid w:val="00A50B40"/>
    <w:rsid w:val="00A51426"/>
    <w:rsid w:val="00A517E2"/>
    <w:rsid w:val="00A51DC5"/>
    <w:rsid w:val="00A52E14"/>
    <w:rsid w:val="00A540FF"/>
    <w:rsid w:val="00A5495D"/>
    <w:rsid w:val="00A54B6B"/>
    <w:rsid w:val="00A54C26"/>
    <w:rsid w:val="00A5562A"/>
    <w:rsid w:val="00A55796"/>
    <w:rsid w:val="00A56016"/>
    <w:rsid w:val="00A60B01"/>
    <w:rsid w:val="00A61827"/>
    <w:rsid w:val="00A618D0"/>
    <w:rsid w:val="00A623C6"/>
    <w:rsid w:val="00A62492"/>
    <w:rsid w:val="00A63391"/>
    <w:rsid w:val="00A634B8"/>
    <w:rsid w:val="00A64374"/>
    <w:rsid w:val="00A6555A"/>
    <w:rsid w:val="00A65638"/>
    <w:rsid w:val="00A65996"/>
    <w:rsid w:val="00A6650B"/>
    <w:rsid w:val="00A66E1B"/>
    <w:rsid w:val="00A66F4F"/>
    <w:rsid w:val="00A6780C"/>
    <w:rsid w:val="00A7098E"/>
    <w:rsid w:val="00A728C7"/>
    <w:rsid w:val="00A72BF2"/>
    <w:rsid w:val="00A72CFA"/>
    <w:rsid w:val="00A73502"/>
    <w:rsid w:val="00A73D18"/>
    <w:rsid w:val="00A73E54"/>
    <w:rsid w:val="00A74981"/>
    <w:rsid w:val="00A74A51"/>
    <w:rsid w:val="00A76E87"/>
    <w:rsid w:val="00A76EDF"/>
    <w:rsid w:val="00A7751B"/>
    <w:rsid w:val="00A776E8"/>
    <w:rsid w:val="00A813EF"/>
    <w:rsid w:val="00A82062"/>
    <w:rsid w:val="00A8323D"/>
    <w:rsid w:val="00A835F7"/>
    <w:rsid w:val="00A83786"/>
    <w:rsid w:val="00A845CB"/>
    <w:rsid w:val="00A868B6"/>
    <w:rsid w:val="00A86926"/>
    <w:rsid w:val="00A86B47"/>
    <w:rsid w:val="00A874C7"/>
    <w:rsid w:val="00A87836"/>
    <w:rsid w:val="00A87D39"/>
    <w:rsid w:val="00A9018C"/>
    <w:rsid w:val="00A906E3"/>
    <w:rsid w:val="00A90DBF"/>
    <w:rsid w:val="00A90E54"/>
    <w:rsid w:val="00A9214D"/>
    <w:rsid w:val="00A925AC"/>
    <w:rsid w:val="00A92810"/>
    <w:rsid w:val="00A931E7"/>
    <w:rsid w:val="00A93F34"/>
    <w:rsid w:val="00A94C3D"/>
    <w:rsid w:val="00A95658"/>
    <w:rsid w:val="00A95BB9"/>
    <w:rsid w:val="00A96A6A"/>
    <w:rsid w:val="00A96F5B"/>
    <w:rsid w:val="00A97E38"/>
    <w:rsid w:val="00AA002C"/>
    <w:rsid w:val="00AA0947"/>
    <w:rsid w:val="00AA177C"/>
    <w:rsid w:val="00AA268B"/>
    <w:rsid w:val="00AA3825"/>
    <w:rsid w:val="00AA3CBC"/>
    <w:rsid w:val="00AA5E78"/>
    <w:rsid w:val="00AA6910"/>
    <w:rsid w:val="00AA77CF"/>
    <w:rsid w:val="00AB1B72"/>
    <w:rsid w:val="00AB2084"/>
    <w:rsid w:val="00AB29A0"/>
    <w:rsid w:val="00AB2B32"/>
    <w:rsid w:val="00AB2C74"/>
    <w:rsid w:val="00AB3025"/>
    <w:rsid w:val="00AB3C05"/>
    <w:rsid w:val="00AB60D8"/>
    <w:rsid w:val="00AB6319"/>
    <w:rsid w:val="00AB6CA0"/>
    <w:rsid w:val="00AC0807"/>
    <w:rsid w:val="00AC10D2"/>
    <w:rsid w:val="00AC1194"/>
    <w:rsid w:val="00AC1642"/>
    <w:rsid w:val="00AC1868"/>
    <w:rsid w:val="00AC20FF"/>
    <w:rsid w:val="00AC2D1B"/>
    <w:rsid w:val="00AC2D52"/>
    <w:rsid w:val="00AC2FAB"/>
    <w:rsid w:val="00AC35CD"/>
    <w:rsid w:val="00AC411A"/>
    <w:rsid w:val="00AC41FF"/>
    <w:rsid w:val="00AC456D"/>
    <w:rsid w:val="00AC5ED4"/>
    <w:rsid w:val="00AC683E"/>
    <w:rsid w:val="00AC6E34"/>
    <w:rsid w:val="00AC6F0F"/>
    <w:rsid w:val="00AC7D13"/>
    <w:rsid w:val="00AC7F48"/>
    <w:rsid w:val="00AD00A5"/>
    <w:rsid w:val="00AD0DE0"/>
    <w:rsid w:val="00AD1B66"/>
    <w:rsid w:val="00AD1FBC"/>
    <w:rsid w:val="00AD29CC"/>
    <w:rsid w:val="00AD321A"/>
    <w:rsid w:val="00AD34D3"/>
    <w:rsid w:val="00AD5425"/>
    <w:rsid w:val="00AD731E"/>
    <w:rsid w:val="00AD75CA"/>
    <w:rsid w:val="00AD7E2F"/>
    <w:rsid w:val="00AD7F03"/>
    <w:rsid w:val="00AE022E"/>
    <w:rsid w:val="00AE1C69"/>
    <w:rsid w:val="00AE2F70"/>
    <w:rsid w:val="00AE38CA"/>
    <w:rsid w:val="00AE4234"/>
    <w:rsid w:val="00AE491A"/>
    <w:rsid w:val="00AE649D"/>
    <w:rsid w:val="00AE6C7C"/>
    <w:rsid w:val="00AE7A99"/>
    <w:rsid w:val="00AE7EB5"/>
    <w:rsid w:val="00AF0C28"/>
    <w:rsid w:val="00AF1363"/>
    <w:rsid w:val="00AF1AEF"/>
    <w:rsid w:val="00AF1D65"/>
    <w:rsid w:val="00AF23E6"/>
    <w:rsid w:val="00AF34CC"/>
    <w:rsid w:val="00AF4B42"/>
    <w:rsid w:val="00AF4B6D"/>
    <w:rsid w:val="00AF71B9"/>
    <w:rsid w:val="00AF71CE"/>
    <w:rsid w:val="00AF78A0"/>
    <w:rsid w:val="00AF7B20"/>
    <w:rsid w:val="00B00458"/>
    <w:rsid w:val="00B004FC"/>
    <w:rsid w:val="00B0089A"/>
    <w:rsid w:val="00B017A9"/>
    <w:rsid w:val="00B025AE"/>
    <w:rsid w:val="00B04252"/>
    <w:rsid w:val="00B04707"/>
    <w:rsid w:val="00B073FC"/>
    <w:rsid w:val="00B07717"/>
    <w:rsid w:val="00B07DAC"/>
    <w:rsid w:val="00B11F2B"/>
    <w:rsid w:val="00B123F5"/>
    <w:rsid w:val="00B12838"/>
    <w:rsid w:val="00B1293D"/>
    <w:rsid w:val="00B141F6"/>
    <w:rsid w:val="00B155A7"/>
    <w:rsid w:val="00B156D2"/>
    <w:rsid w:val="00B15DF7"/>
    <w:rsid w:val="00B16ACB"/>
    <w:rsid w:val="00B16D1F"/>
    <w:rsid w:val="00B2268F"/>
    <w:rsid w:val="00B2386E"/>
    <w:rsid w:val="00B254F4"/>
    <w:rsid w:val="00B25FDB"/>
    <w:rsid w:val="00B26512"/>
    <w:rsid w:val="00B269E7"/>
    <w:rsid w:val="00B26F52"/>
    <w:rsid w:val="00B27190"/>
    <w:rsid w:val="00B3016D"/>
    <w:rsid w:val="00B30964"/>
    <w:rsid w:val="00B30995"/>
    <w:rsid w:val="00B31A1A"/>
    <w:rsid w:val="00B31B17"/>
    <w:rsid w:val="00B31C4E"/>
    <w:rsid w:val="00B3223F"/>
    <w:rsid w:val="00B3279D"/>
    <w:rsid w:val="00B330EB"/>
    <w:rsid w:val="00B34379"/>
    <w:rsid w:val="00B344A7"/>
    <w:rsid w:val="00B36CA1"/>
    <w:rsid w:val="00B37B9E"/>
    <w:rsid w:val="00B40379"/>
    <w:rsid w:val="00B4046D"/>
    <w:rsid w:val="00B4058A"/>
    <w:rsid w:val="00B413C9"/>
    <w:rsid w:val="00B4173C"/>
    <w:rsid w:val="00B42164"/>
    <w:rsid w:val="00B4251F"/>
    <w:rsid w:val="00B427B2"/>
    <w:rsid w:val="00B43A6B"/>
    <w:rsid w:val="00B44C5F"/>
    <w:rsid w:val="00B45CD8"/>
    <w:rsid w:val="00B45EC1"/>
    <w:rsid w:val="00B465F4"/>
    <w:rsid w:val="00B467DB"/>
    <w:rsid w:val="00B46A76"/>
    <w:rsid w:val="00B46B82"/>
    <w:rsid w:val="00B47BD6"/>
    <w:rsid w:val="00B47DBC"/>
    <w:rsid w:val="00B50A9E"/>
    <w:rsid w:val="00B510F2"/>
    <w:rsid w:val="00B51811"/>
    <w:rsid w:val="00B52265"/>
    <w:rsid w:val="00B5266C"/>
    <w:rsid w:val="00B53517"/>
    <w:rsid w:val="00B5375C"/>
    <w:rsid w:val="00B53F74"/>
    <w:rsid w:val="00B53FC1"/>
    <w:rsid w:val="00B5497E"/>
    <w:rsid w:val="00B54AC2"/>
    <w:rsid w:val="00B55389"/>
    <w:rsid w:val="00B554CF"/>
    <w:rsid w:val="00B556F0"/>
    <w:rsid w:val="00B567EC"/>
    <w:rsid w:val="00B5697E"/>
    <w:rsid w:val="00B56B3F"/>
    <w:rsid w:val="00B57F8A"/>
    <w:rsid w:val="00B6030A"/>
    <w:rsid w:val="00B60FB4"/>
    <w:rsid w:val="00B613AC"/>
    <w:rsid w:val="00B614FF"/>
    <w:rsid w:val="00B626C7"/>
    <w:rsid w:val="00B62DA2"/>
    <w:rsid w:val="00B63B97"/>
    <w:rsid w:val="00B64314"/>
    <w:rsid w:val="00B64980"/>
    <w:rsid w:val="00B66366"/>
    <w:rsid w:val="00B67576"/>
    <w:rsid w:val="00B70DA7"/>
    <w:rsid w:val="00B7128C"/>
    <w:rsid w:val="00B732D2"/>
    <w:rsid w:val="00B73FBD"/>
    <w:rsid w:val="00B7578A"/>
    <w:rsid w:val="00B757F1"/>
    <w:rsid w:val="00B77715"/>
    <w:rsid w:val="00B77B6B"/>
    <w:rsid w:val="00B77DE3"/>
    <w:rsid w:val="00B81B7F"/>
    <w:rsid w:val="00B81C94"/>
    <w:rsid w:val="00B81FE6"/>
    <w:rsid w:val="00B82288"/>
    <w:rsid w:val="00B82C3B"/>
    <w:rsid w:val="00B83333"/>
    <w:rsid w:val="00B83986"/>
    <w:rsid w:val="00B83A83"/>
    <w:rsid w:val="00B83D0F"/>
    <w:rsid w:val="00B848E0"/>
    <w:rsid w:val="00B85837"/>
    <w:rsid w:val="00B85D37"/>
    <w:rsid w:val="00B86621"/>
    <w:rsid w:val="00B86961"/>
    <w:rsid w:val="00B90139"/>
    <w:rsid w:val="00B92D66"/>
    <w:rsid w:val="00B92E9F"/>
    <w:rsid w:val="00B9312D"/>
    <w:rsid w:val="00B93493"/>
    <w:rsid w:val="00B9368B"/>
    <w:rsid w:val="00B93E6E"/>
    <w:rsid w:val="00B95790"/>
    <w:rsid w:val="00B95B60"/>
    <w:rsid w:val="00B9712F"/>
    <w:rsid w:val="00B975B1"/>
    <w:rsid w:val="00BA0217"/>
    <w:rsid w:val="00BA181E"/>
    <w:rsid w:val="00BA1E80"/>
    <w:rsid w:val="00BA4600"/>
    <w:rsid w:val="00BA474C"/>
    <w:rsid w:val="00BA5209"/>
    <w:rsid w:val="00BA53B7"/>
    <w:rsid w:val="00BA6A3C"/>
    <w:rsid w:val="00BA7335"/>
    <w:rsid w:val="00BA7D8F"/>
    <w:rsid w:val="00BB0AA8"/>
    <w:rsid w:val="00BB1A5D"/>
    <w:rsid w:val="00BB1A9F"/>
    <w:rsid w:val="00BB2548"/>
    <w:rsid w:val="00BB25A5"/>
    <w:rsid w:val="00BB2610"/>
    <w:rsid w:val="00BB2864"/>
    <w:rsid w:val="00BB2EE3"/>
    <w:rsid w:val="00BB3C2A"/>
    <w:rsid w:val="00BB3E31"/>
    <w:rsid w:val="00BB405C"/>
    <w:rsid w:val="00BB42F7"/>
    <w:rsid w:val="00BB540F"/>
    <w:rsid w:val="00BB5ACE"/>
    <w:rsid w:val="00BB5D66"/>
    <w:rsid w:val="00BB5E7E"/>
    <w:rsid w:val="00BB5FA5"/>
    <w:rsid w:val="00BB63A6"/>
    <w:rsid w:val="00BB74EB"/>
    <w:rsid w:val="00BB7E1A"/>
    <w:rsid w:val="00BC1761"/>
    <w:rsid w:val="00BC1A38"/>
    <w:rsid w:val="00BC1AEA"/>
    <w:rsid w:val="00BC2220"/>
    <w:rsid w:val="00BC2C2D"/>
    <w:rsid w:val="00BC4196"/>
    <w:rsid w:val="00BC4B9B"/>
    <w:rsid w:val="00BC4E06"/>
    <w:rsid w:val="00BC4F53"/>
    <w:rsid w:val="00BC5808"/>
    <w:rsid w:val="00BC590B"/>
    <w:rsid w:val="00BC5924"/>
    <w:rsid w:val="00BC5C0C"/>
    <w:rsid w:val="00BC5F8E"/>
    <w:rsid w:val="00BC6F53"/>
    <w:rsid w:val="00BD107B"/>
    <w:rsid w:val="00BD1BF6"/>
    <w:rsid w:val="00BD24D1"/>
    <w:rsid w:val="00BD2CA2"/>
    <w:rsid w:val="00BD32BD"/>
    <w:rsid w:val="00BD32FF"/>
    <w:rsid w:val="00BD3ED4"/>
    <w:rsid w:val="00BD4CEA"/>
    <w:rsid w:val="00BD508E"/>
    <w:rsid w:val="00BD5BA2"/>
    <w:rsid w:val="00BD5E55"/>
    <w:rsid w:val="00BD61E4"/>
    <w:rsid w:val="00BD63D4"/>
    <w:rsid w:val="00BD7B76"/>
    <w:rsid w:val="00BE01B2"/>
    <w:rsid w:val="00BE0845"/>
    <w:rsid w:val="00BE1A27"/>
    <w:rsid w:val="00BE2112"/>
    <w:rsid w:val="00BE23C6"/>
    <w:rsid w:val="00BE28A4"/>
    <w:rsid w:val="00BE2A4E"/>
    <w:rsid w:val="00BE30BB"/>
    <w:rsid w:val="00BE33F2"/>
    <w:rsid w:val="00BE3411"/>
    <w:rsid w:val="00BE3A88"/>
    <w:rsid w:val="00BE3D16"/>
    <w:rsid w:val="00BE68C9"/>
    <w:rsid w:val="00BE785B"/>
    <w:rsid w:val="00BF02F9"/>
    <w:rsid w:val="00BF0761"/>
    <w:rsid w:val="00BF0B92"/>
    <w:rsid w:val="00BF0BDF"/>
    <w:rsid w:val="00BF0C6C"/>
    <w:rsid w:val="00BF0E6F"/>
    <w:rsid w:val="00BF1225"/>
    <w:rsid w:val="00BF17D4"/>
    <w:rsid w:val="00BF31AC"/>
    <w:rsid w:val="00BF33DD"/>
    <w:rsid w:val="00BF3B3D"/>
    <w:rsid w:val="00BF54A0"/>
    <w:rsid w:val="00BF59FF"/>
    <w:rsid w:val="00BF621C"/>
    <w:rsid w:val="00BF6781"/>
    <w:rsid w:val="00BF6A77"/>
    <w:rsid w:val="00BF71F8"/>
    <w:rsid w:val="00BF722C"/>
    <w:rsid w:val="00C00F43"/>
    <w:rsid w:val="00C032D2"/>
    <w:rsid w:val="00C03893"/>
    <w:rsid w:val="00C04686"/>
    <w:rsid w:val="00C04C81"/>
    <w:rsid w:val="00C050AA"/>
    <w:rsid w:val="00C05372"/>
    <w:rsid w:val="00C0669A"/>
    <w:rsid w:val="00C06A68"/>
    <w:rsid w:val="00C06ABF"/>
    <w:rsid w:val="00C06E83"/>
    <w:rsid w:val="00C06EAF"/>
    <w:rsid w:val="00C06F4C"/>
    <w:rsid w:val="00C10EA1"/>
    <w:rsid w:val="00C11699"/>
    <w:rsid w:val="00C11723"/>
    <w:rsid w:val="00C12184"/>
    <w:rsid w:val="00C12BF0"/>
    <w:rsid w:val="00C12E24"/>
    <w:rsid w:val="00C136A9"/>
    <w:rsid w:val="00C144BF"/>
    <w:rsid w:val="00C15F88"/>
    <w:rsid w:val="00C17796"/>
    <w:rsid w:val="00C17C7D"/>
    <w:rsid w:val="00C200E4"/>
    <w:rsid w:val="00C239A0"/>
    <w:rsid w:val="00C23BF5"/>
    <w:rsid w:val="00C243D4"/>
    <w:rsid w:val="00C246CD"/>
    <w:rsid w:val="00C260B3"/>
    <w:rsid w:val="00C262C2"/>
    <w:rsid w:val="00C265C4"/>
    <w:rsid w:val="00C26785"/>
    <w:rsid w:val="00C26829"/>
    <w:rsid w:val="00C27692"/>
    <w:rsid w:val="00C279CA"/>
    <w:rsid w:val="00C27CF6"/>
    <w:rsid w:val="00C31475"/>
    <w:rsid w:val="00C31C82"/>
    <w:rsid w:val="00C32083"/>
    <w:rsid w:val="00C325AB"/>
    <w:rsid w:val="00C34E3F"/>
    <w:rsid w:val="00C3576B"/>
    <w:rsid w:val="00C36531"/>
    <w:rsid w:val="00C36A06"/>
    <w:rsid w:val="00C37065"/>
    <w:rsid w:val="00C3720E"/>
    <w:rsid w:val="00C3756A"/>
    <w:rsid w:val="00C37844"/>
    <w:rsid w:val="00C37A06"/>
    <w:rsid w:val="00C40512"/>
    <w:rsid w:val="00C40609"/>
    <w:rsid w:val="00C40DCA"/>
    <w:rsid w:val="00C41639"/>
    <w:rsid w:val="00C42085"/>
    <w:rsid w:val="00C421FF"/>
    <w:rsid w:val="00C425E5"/>
    <w:rsid w:val="00C42ACF"/>
    <w:rsid w:val="00C42FF1"/>
    <w:rsid w:val="00C432E7"/>
    <w:rsid w:val="00C44A43"/>
    <w:rsid w:val="00C44A4A"/>
    <w:rsid w:val="00C4504A"/>
    <w:rsid w:val="00C46C32"/>
    <w:rsid w:val="00C46D7B"/>
    <w:rsid w:val="00C47383"/>
    <w:rsid w:val="00C50778"/>
    <w:rsid w:val="00C50884"/>
    <w:rsid w:val="00C50931"/>
    <w:rsid w:val="00C50B0D"/>
    <w:rsid w:val="00C525F2"/>
    <w:rsid w:val="00C53243"/>
    <w:rsid w:val="00C53E0D"/>
    <w:rsid w:val="00C5586D"/>
    <w:rsid w:val="00C5730B"/>
    <w:rsid w:val="00C575A4"/>
    <w:rsid w:val="00C60CF5"/>
    <w:rsid w:val="00C62132"/>
    <w:rsid w:val="00C6392D"/>
    <w:rsid w:val="00C6420D"/>
    <w:rsid w:val="00C64482"/>
    <w:rsid w:val="00C665C4"/>
    <w:rsid w:val="00C71225"/>
    <w:rsid w:val="00C71D50"/>
    <w:rsid w:val="00C71F3F"/>
    <w:rsid w:val="00C720AF"/>
    <w:rsid w:val="00C72258"/>
    <w:rsid w:val="00C72AE2"/>
    <w:rsid w:val="00C74331"/>
    <w:rsid w:val="00C74DB5"/>
    <w:rsid w:val="00C756DC"/>
    <w:rsid w:val="00C758A0"/>
    <w:rsid w:val="00C76E7E"/>
    <w:rsid w:val="00C803BA"/>
    <w:rsid w:val="00C80589"/>
    <w:rsid w:val="00C80741"/>
    <w:rsid w:val="00C80D4E"/>
    <w:rsid w:val="00C80DFF"/>
    <w:rsid w:val="00C80F5C"/>
    <w:rsid w:val="00C82B8D"/>
    <w:rsid w:val="00C83BAA"/>
    <w:rsid w:val="00C84149"/>
    <w:rsid w:val="00C84A93"/>
    <w:rsid w:val="00C851C6"/>
    <w:rsid w:val="00C852FE"/>
    <w:rsid w:val="00C8550C"/>
    <w:rsid w:val="00C85EFB"/>
    <w:rsid w:val="00C86A9F"/>
    <w:rsid w:val="00C87C33"/>
    <w:rsid w:val="00C905CA"/>
    <w:rsid w:val="00C90E02"/>
    <w:rsid w:val="00C927E0"/>
    <w:rsid w:val="00C93076"/>
    <w:rsid w:val="00C94E08"/>
    <w:rsid w:val="00C960F3"/>
    <w:rsid w:val="00C970EC"/>
    <w:rsid w:val="00C9750A"/>
    <w:rsid w:val="00C97C8A"/>
    <w:rsid w:val="00CA0389"/>
    <w:rsid w:val="00CA09CF"/>
    <w:rsid w:val="00CA11F3"/>
    <w:rsid w:val="00CA1949"/>
    <w:rsid w:val="00CA1DC9"/>
    <w:rsid w:val="00CA58ED"/>
    <w:rsid w:val="00CA5BB1"/>
    <w:rsid w:val="00CA5E08"/>
    <w:rsid w:val="00CA5E50"/>
    <w:rsid w:val="00CA7928"/>
    <w:rsid w:val="00CA796A"/>
    <w:rsid w:val="00CA7D79"/>
    <w:rsid w:val="00CB0046"/>
    <w:rsid w:val="00CB0374"/>
    <w:rsid w:val="00CB0AC6"/>
    <w:rsid w:val="00CB1028"/>
    <w:rsid w:val="00CB2254"/>
    <w:rsid w:val="00CB2A5E"/>
    <w:rsid w:val="00CB3A7B"/>
    <w:rsid w:val="00CB477E"/>
    <w:rsid w:val="00CB5107"/>
    <w:rsid w:val="00CB6E75"/>
    <w:rsid w:val="00CB6FE7"/>
    <w:rsid w:val="00CC06B9"/>
    <w:rsid w:val="00CC1597"/>
    <w:rsid w:val="00CC1A4C"/>
    <w:rsid w:val="00CC271A"/>
    <w:rsid w:val="00CC4DD8"/>
    <w:rsid w:val="00CC4FF9"/>
    <w:rsid w:val="00CC52AC"/>
    <w:rsid w:val="00CC54F6"/>
    <w:rsid w:val="00CC5A38"/>
    <w:rsid w:val="00CC622E"/>
    <w:rsid w:val="00CC647A"/>
    <w:rsid w:val="00CC6484"/>
    <w:rsid w:val="00CC7729"/>
    <w:rsid w:val="00CC7B51"/>
    <w:rsid w:val="00CC7FEA"/>
    <w:rsid w:val="00CD1C15"/>
    <w:rsid w:val="00CD3A03"/>
    <w:rsid w:val="00CD3E6A"/>
    <w:rsid w:val="00CD3E6F"/>
    <w:rsid w:val="00CD4D4A"/>
    <w:rsid w:val="00CD4D9C"/>
    <w:rsid w:val="00CD5C8B"/>
    <w:rsid w:val="00CD6315"/>
    <w:rsid w:val="00CD66CB"/>
    <w:rsid w:val="00CD6AEE"/>
    <w:rsid w:val="00CE09A9"/>
    <w:rsid w:val="00CE119B"/>
    <w:rsid w:val="00CE18CC"/>
    <w:rsid w:val="00CE2D74"/>
    <w:rsid w:val="00CE2F09"/>
    <w:rsid w:val="00CE4B60"/>
    <w:rsid w:val="00CE4FC2"/>
    <w:rsid w:val="00CE5256"/>
    <w:rsid w:val="00CE5CC3"/>
    <w:rsid w:val="00CE644C"/>
    <w:rsid w:val="00CE709F"/>
    <w:rsid w:val="00CF027E"/>
    <w:rsid w:val="00CF0724"/>
    <w:rsid w:val="00CF0FD6"/>
    <w:rsid w:val="00CF1356"/>
    <w:rsid w:val="00CF1790"/>
    <w:rsid w:val="00CF24F0"/>
    <w:rsid w:val="00CF269F"/>
    <w:rsid w:val="00CF299D"/>
    <w:rsid w:val="00CF2D2E"/>
    <w:rsid w:val="00CF459A"/>
    <w:rsid w:val="00CF5278"/>
    <w:rsid w:val="00CF5BF3"/>
    <w:rsid w:val="00CF605E"/>
    <w:rsid w:val="00CF6969"/>
    <w:rsid w:val="00CF700D"/>
    <w:rsid w:val="00CF7514"/>
    <w:rsid w:val="00CF7824"/>
    <w:rsid w:val="00CF7876"/>
    <w:rsid w:val="00D001B5"/>
    <w:rsid w:val="00D006E2"/>
    <w:rsid w:val="00D01FD4"/>
    <w:rsid w:val="00D026F2"/>
    <w:rsid w:val="00D041D5"/>
    <w:rsid w:val="00D05121"/>
    <w:rsid w:val="00D05563"/>
    <w:rsid w:val="00D058F5"/>
    <w:rsid w:val="00D06CB6"/>
    <w:rsid w:val="00D06DD7"/>
    <w:rsid w:val="00D0710D"/>
    <w:rsid w:val="00D0791B"/>
    <w:rsid w:val="00D07F11"/>
    <w:rsid w:val="00D10650"/>
    <w:rsid w:val="00D10CC3"/>
    <w:rsid w:val="00D11471"/>
    <w:rsid w:val="00D11569"/>
    <w:rsid w:val="00D122C5"/>
    <w:rsid w:val="00D122CC"/>
    <w:rsid w:val="00D12450"/>
    <w:rsid w:val="00D12F19"/>
    <w:rsid w:val="00D1343A"/>
    <w:rsid w:val="00D13457"/>
    <w:rsid w:val="00D139C0"/>
    <w:rsid w:val="00D147E2"/>
    <w:rsid w:val="00D149AE"/>
    <w:rsid w:val="00D14B54"/>
    <w:rsid w:val="00D14D3D"/>
    <w:rsid w:val="00D16067"/>
    <w:rsid w:val="00D16125"/>
    <w:rsid w:val="00D17F60"/>
    <w:rsid w:val="00D22310"/>
    <w:rsid w:val="00D227D5"/>
    <w:rsid w:val="00D239EB"/>
    <w:rsid w:val="00D23EA3"/>
    <w:rsid w:val="00D26130"/>
    <w:rsid w:val="00D2628F"/>
    <w:rsid w:val="00D27F8C"/>
    <w:rsid w:val="00D3053B"/>
    <w:rsid w:val="00D3124C"/>
    <w:rsid w:val="00D328FE"/>
    <w:rsid w:val="00D33D9C"/>
    <w:rsid w:val="00D36066"/>
    <w:rsid w:val="00D378E7"/>
    <w:rsid w:val="00D37BC4"/>
    <w:rsid w:val="00D37C92"/>
    <w:rsid w:val="00D40214"/>
    <w:rsid w:val="00D41EE6"/>
    <w:rsid w:val="00D42585"/>
    <w:rsid w:val="00D427BD"/>
    <w:rsid w:val="00D42970"/>
    <w:rsid w:val="00D432E9"/>
    <w:rsid w:val="00D441CD"/>
    <w:rsid w:val="00D44C8A"/>
    <w:rsid w:val="00D45EB1"/>
    <w:rsid w:val="00D47288"/>
    <w:rsid w:val="00D476AB"/>
    <w:rsid w:val="00D47C19"/>
    <w:rsid w:val="00D50563"/>
    <w:rsid w:val="00D506CA"/>
    <w:rsid w:val="00D51297"/>
    <w:rsid w:val="00D5171C"/>
    <w:rsid w:val="00D5220A"/>
    <w:rsid w:val="00D5243D"/>
    <w:rsid w:val="00D52603"/>
    <w:rsid w:val="00D5346D"/>
    <w:rsid w:val="00D54140"/>
    <w:rsid w:val="00D54982"/>
    <w:rsid w:val="00D54FAA"/>
    <w:rsid w:val="00D550F1"/>
    <w:rsid w:val="00D55462"/>
    <w:rsid w:val="00D5603D"/>
    <w:rsid w:val="00D570B0"/>
    <w:rsid w:val="00D57909"/>
    <w:rsid w:val="00D57938"/>
    <w:rsid w:val="00D57BE4"/>
    <w:rsid w:val="00D57E36"/>
    <w:rsid w:val="00D57E6A"/>
    <w:rsid w:val="00D60223"/>
    <w:rsid w:val="00D60434"/>
    <w:rsid w:val="00D608B6"/>
    <w:rsid w:val="00D622B6"/>
    <w:rsid w:val="00D62475"/>
    <w:rsid w:val="00D642BF"/>
    <w:rsid w:val="00D6483D"/>
    <w:rsid w:val="00D64BFE"/>
    <w:rsid w:val="00D66494"/>
    <w:rsid w:val="00D66A4E"/>
    <w:rsid w:val="00D67C74"/>
    <w:rsid w:val="00D705F3"/>
    <w:rsid w:val="00D7078E"/>
    <w:rsid w:val="00D71683"/>
    <w:rsid w:val="00D716DC"/>
    <w:rsid w:val="00D72037"/>
    <w:rsid w:val="00D720AD"/>
    <w:rsid w:val="00D7307B"/>
    <w:rsid w:val="00D736EB"/>
    <w:rsid w:val="00D7522F"/>
    <w:rsid w:val="00D7535D"/>
    <w:rsid w:val="00D761C2"/>
    <w:rsid w:val="00D764E8"/>
    <w:rsid w:val="00D77BA4"/>
    <w:rsid w:val="00D80253"/>
    <w:rsid w:val="00D80CE4"/>
    <w:rsid w:val="00D824EE"/>
    <w:rsid w:val="00D82D73"/>
    <w:rsid w:val="00D83092"/>
    <w:rsid w:val="00D83A32"/>
    <w:rsid w:val="00D84DD5"/>
    <w:rsid w:val="00D84E06"/>
    <w:rsid w:val="00D84F15"/>
    <w:rsid w:val="00D8533E"/>
    <w:rsid w:val="00D86B70"/>
    <w:rsid w:val="00D90BB8"/>
    <w:rsid w:val="00D92AC4"/>
    <w:rsid w:val="00D92CDC"/>
    <w:rsid w:val="00D9394C"/>
    <w:rsid w:val="00D939DA"/>
    <w:rsid w:val="00D93E69"/>
    <w:rsid w:val="00D93F8C"/>
    <w:rsid w:val="00D9638A"/>
    <w:rsid w:val="00D963C9"/>
    <w:rsid w:val="00D96CA8"/>
    <w:rsid w:val="00D96D6A"/>
    <w:rsid w:val="00D9719C"/>
    <w:rsid w:val="00D978F5"/>
    <w:rsid w:val="00DA1E30"/>
    <w:rsid w:val="00DA1F21"/>
    <w:rsid w:val="00DA3183"/>
    <w:rsid w:val="00DA3AAC"/>
    <w:rsid w:val="00DA40EC"/>
    <w:rsid w:val="00DA464F"/>
    <w:rsid w:val="00DA5221"/>
    <w:rsid w:val="00DA6312"/>
    <w:rsid w:val="00DA6F43"/>
    <w:rsid w:val="00DA71AD"/>
    <w:rsid w:val="00DA7861"/>
    <w:rsid w:val="00DA7A0A"/>
    <w:rsid w:val="00DA7E9C"/>
    <w:rsid w:val="00DB00C9"/>
    <w:rsid w:val="00DB0430"/>
    <w:rsid w:val="00DB17E0"/>
    <w:rsid w:val="00DB1807"/>
    <w:rsid w:val="00DB1A31"/>
    <w:rsid w:val="00DB3F0E"/>
    <w:rsid w:val="00DB5A8E"/>
    <w:rsid w:val="00DB6A8F"/>
    <w:rsid w:val="00DB7885"/>
    <w:rsid w:val="00DB78E8"/>
    <w:rsid w:val="00DB7977"/>
    <w:rsid w:val="00DC07FE"/>
    <w:rsid w:val="00DC0D29"/>
    <w:rsid w:val="00DC2BE0"/>
    <w:rsid w:val="00DC4388"/>
    <w:rsid w:val="00DC45F6"/>
    <w:rsid w:val="00DC491D"/>
    <w:rsid w:val="00DC497B"/>
    <w:rsid w:val="00DC5680"/>
    <w:rsid w:val="00DC5E3B"/>
    <w:rsid w:val="00DC60CE"/>
    <w:rsid w:val="00DC6CA2"/>
    <w:rsid w:val="00DC70C9"/>
    <w:rsid w:val="00DC7D03"/>
    <w:rsid w:val="00DC7E99"/>
    <w:rsid w:val="00DD0F0F"/>
    <w:rsid w:val="00DD102C"/>
    <w:rsid w:val="00DD134F"/>
    <w:rsid w:val="00DD1835"/>
    <w:rsid w:val="00DD253F"/>
    <w:rsid w:val="00DD35CF"/>
    <w:rsid w:val="00DD3C9A"/>
    <w:rsid w:val="00DD481C"/>
    <w:rsid w:val="00DD5C8E"/>
    <w:rsid w:val="00DD6864"/>
    <w:rsid w:val="00DD6C33"/>
    <w:rsid w:val="00DD7648"/>
    <w:rsid w:val="00DE00D9"/>
    <w:rsid w:val="00DE2555"/>
    <w:rsid w:val="00DE2877"/>
    <w:rsid w:val="00DE2AA2"/>
    <w:rsid w:val="00DE2ADB"/>
    <w:rsid w:val="00DE3286"/>
    <w:rsid w:val="00DE3A29"/>
    <w:rsid w:val="00DE4AEF"/>
    <w:rsid w:val="00DE53FF"/>
    <w:rsid w:val="00DE5572"/>
    <w:rsid w:val="00DE7533"/>
    <w:rsid w:val="00DE7FFE"/>
    <w:rsid w:val="00DF0A20"/>
    <w:rsid w:val="00DF0C7A"/>
    <w:rsid w:val="00DF0ED4"/>
    <w:rsid w:val="00DF125A"/>
    <w:rsid w:val="00DF173E"/>
    <w:rsid w:val="00DF245B"/>
    <w:rsid w:val="00DF2C66"/>
    <w:rsid w:val="00DF38F6"/>
    <w:rsid w:val="00DF3D34"/>
    <w:rsid w:val="00DF3F9A"/>
    <w:rsid w:val="00DF441D"/>
    <w:rsid w:val="00DF4522"/>
    <w:rsid w:val="00DF4961"/>
    <w:rsid w:val="00DF4A35"/>
    <w:rsid w:val="00DF58BF"/>
    <w:rsid w:val="00DF6427"/>
    <w:rsid w:val="00DF6DD1"/>
    <w:rsid w:val="00DF6F2E"/>
    <w:rsid w:val="00DF746B"/>
    <w:rsid w:val="00DF74C4"/>
    <w:rsid w:val="00DF780F"/>
    <w:rsid w:val="00DF784B"/>
    <w:rsid w:val="00DF78DC"/>
    <w:rsid w:val="00E00E55"/>
    <w:rsid w:val="00E010DE"/>
    <w:rsid w:val="00E0126C"/>
    <w:rsid w:val="00E013D5"/>
    <w:rsid w:val="00E0221D"/>
    <w:rsid w:val="00E027A0"/>
    <w:rsid w:val="00E028E6"/>
    <w:rsid w:val="00E03C56"/>
    <w:rsid w:val="00E04F60"/>
    <w:rsid w:val="00E05A50"/>
    <w:rsid w:val="00E05DAE"/>
    <w:rsid w:val="00E06E37"/>
    <w:rsid w:val="00E1040E"/>
    <w:rsid w:val="00E10593"/>
    <w:rsid w:val="00E10732"/>
    <w:rsid w:val="00E11156"/>
    <w:rsid w:val="00E11528"/>
    <w:rsid w:val="00E12AE1"/>
    <w:rsid w:val="00E12B80"/>
    <w:rsid w:val="00E12EE3"/>
    <w:rsid w:val="00E13751"/>
    <w:rsid w:val="00E142D9"/>
    <w:rsid w:val="00E14565"/>
    <w:rsid w:val="00E15332"/>
    <w:rsid w:val="00E2108A"/>
    <w:rsid w:val="00E22AC5"/>
    <w:rsid w:val="00E23275"/>
    <w:rsid w:val="00E232A6"/>
    <w:rsid w:val="00E24F26"/>
    <w:rsid w:val="00E25469"/>
    <w:rsid w:val="00E25ACE"/>
    <w:rsid w:val="00E25B15"/>
    <w:rsid w:val="00E25EAF"/>
    <w:rsid w:val="00E26BEA"/>
    <w:rsid w:val="00E2776A"/>
    <w:rsid w:val="00E2788C"/>
    <w:rsid w:val="00E308BD"/>
    <w:rsid w:val="00E313C6"/>
    <w:rsid w:val="00E32A71"/>
    <w:rsid w:val="00E33B7C"/>
    <w:rsid w:val="00E34139"/>
    <w:rsid w:val="00E34FF3"/>
    <w:rsid w:val="00E35C80"/>
    <w:rsid w:val="00E35C9E"/>
    <w:rsid w:val="00E36612"/>
    <w:rsid w:val="00E3797F"/>
    <w:rsid w:val="00E402E9"/>
    <w:rsid w:val="00E41AA8"/>
    <w:rsid w:val="00E41C76"/>
    <w:rsid w:val="00E42031"/>
    <w:rsid w:val="00E433E4"/>
    <w:rsid w:val="00E43D34"/>
    <w:rsid w:val="00E44181"/>
    <w:rsid w:val="00E4430A"/>
    <w:rsid w:val="00E444F2"/>
    <w:rsid w:val="00E45750"/>
    <w:rsid w:val="00E475F9"/>
    <w:rsid w:val="00E47F9C"/>
    <w:rsid w:val="00E50275"/>
    <w:rsid w:val="00E50556"/>
    <w:rsid w:val="00E510BC"/>
    <w:rsid w:val="00E51506"/>
    <w:rsid w:val="00E51F89"/>
    <w:rsid w:val="00E53204"/>
    <w:rsid w:val="00E53753"/>
    <w:rsid w:val="00E53DD7"/>
    <w:rsid w:val="00E53E66"/>
    <w:rsid w:val="00E555D0"/>
    <w:rsid w:val="00E5639E"/>
    <w:rsid w:val="00E5642A"/>
    <w:rsid w:val="00E565E0"/>
    <w:rsid w:val="00E568A5"/>
    <w:rsid w:val="00E575FF"/>
    <w:rsid w:val="00E57D8D"/>
    <w:rsid w:val="00E60447"/>
    <w:rsid w:val="00E60E74"/>
    <w:rsid w:val="00E626EC"/>
    <w:rsid w:val="00E62E78"/>
    <w:rsid w:val="00E63A80"/>
    <w:rsid w:val="00E63F44"/>
    <w:rsid w:val="00E6421C"/>
    <w:rsid w:val="00E646B7"/>
    <w:rsid w:val="00E646CC"/>
    <w:rsid w:val="00E646FD"/>
    <w:rsid w:val="00E65612"/>
    <w:rsid w:val="00E65756"/>
    <w:rsid w:val="00E6600A"/>
    <w:rsid w:val="00E66B59"/>
    <w:rsid w:val="00E66EB4"/>
    <w:rsid w:val="00E709D0"/>
    <w:rsid w:val="00E70A05"/>
    <w:rsid w:val="00E720C3"/>
    <w:rsid w:val="00E72B8C"/>
    <w:rsid w:val="00E7465D"/>
    <w:rsid w:val="00E768A2"/>
    <w:rsid w:val="00E779D1"/>
    <w:rsid w:val="00E77D03"/>
    <w:rsid w:val="00E81394"/>
    <w:rsid w:val="00E82DDF"/>
    <w:rsid w:val="00E83AB6"/>
    <w:rsid w:val="00E840B7"/>
    <w:rsid w:val="00E84464"/>
    <w:rsid w:val="00E84C2F"/>
    <w:rsid w:val="00E857D0"/>
    <w:rsid w:val="00E85E09"/>
    <w:rsid w:val="00E86156"/>
    <w:rsid w:val="00E87124"/>
    <w:rsid w:val="00E87B56"/>
    <w:rsid w:val="00E87E51"/>
    <w:rsid w:val="00E87F76"/>
    <w:rsid w:val="00E9043F"/>
    <w:rsid w:val="00E90B84"/>
    <w:rsid w:val="00E9109D"/>
    <w:rsid w:val="00E928E5"/>
    <w:rsid w:val="00E9445E"/>
    <w:rsid w:val="00E945CA"/>
    <w:rsid w:val="00E96218"/>
    <w:rsid w:val="00E96CD7"/>
    <w:rsid w:val="00E96E9D"/>
    <w:rsid w:val="00E9744C"/>
    <w:rsid w:val="00E97B0E"/>
    <w:rsid w:val="00EA14CB"/>
    <w:rsid w:val="00EA2F99"/>
    <w:rsid w:val="00EA3107"/>
    <w:rsid w:val="00EA467D"/>
    <w:rsid w:val="00EA46CA"/>
    <w:rsid w:val="00EA4926"/>
    <w:rsid w:val="00EA611A"/>
    <w:rsid w:val="00EA620D"/>
    <w:rsid w:val="00EA6294"/>
    <w:rsid w:val="00EA7A8B"/>
    <w:rsid w:val="00EA7C54"/>
    <w:rsid w:val="00EB0224"/>
    <w:rsid w:val="00EB157C"/>
    <w:rsid w:val="00EB1F6E"/>
    <w:rsid w:val="00EB2671"/>
    <w:rsid w:val="00EB2FC9"/>
    <w:rsid w:val="00EB477F"/>
    <w:rsid w:val="00EB5871"/>
    <w:rsid w:val="00EB6398"/>
    <w:rsid w:val="00EB673B"/>
    <w:rsid w:val="00EB690A"/>
    <w:rsid w:val="00EB7019"/>
    <w:rsid w:val="00EB71A2"/>
    <w:rsid w:val="00EB736F"/>
    <w:rsid w:val="00EB7931"/>
    <w:rsid w:val="00EB7C99"/>
    <w:rsid w:val="00EC0357"/>
    <w:rsid w:val="00EC15E8"/>
    <w:rsid w:val="00EC1706"/>
    <w:rsid w:val="00EC18FE"/>
    <w:rsid w:val="00EC1B0A"/>
    <w:rsid w:val="00EC205D"/>
    <w:rsid w:val="00EC2A9D"/>
    <w:rsid w:val="00EC2D75"/>
    <w:rsid w:val="00EC4027"/>
    <w:rsid w:val="00EC402C"/>
    <w:rsid w:val="00EC43F1"/>
    <w:rsid w:val="00EC6FE7"/>
    <w:rsid w:val="00ED00BB"/>
    <w:rsid w:val="00ED0147"/>
    <w:rsid w:val="00ED01F9"/>
    <w:rsid w:val="00ED02A3"/>
    <w:rsid w:val="00ED0A64"/>
    <w:rsid w:val="00ED19E3"/>
    <w:rsid w:val="00ED2A4E"/>
    <w:rsid w:val="00ED2CE0"/>
    <w:rsid w:val="00ED37DE"/>
    <w:rsid w:val="00ED3969"/>
    <w:rsid w:val="00ED3CAD"/>
    <w:rsid w:val="00ED3E24"/>
    <w:rsid w:val="00ED4675"/>
    <w:rsid w:val="00ED4F9C"/>
    <w:rsid w:val="00ED5EE4"/>
    <w:rsid w:val="00ED5EFD"/>
    <w:rsid w:val="00ED5F9E"/>
    <w:rsid w:val="00ED70B2"/>
    <w:rsid w:val="00ED7115"/>
    <w:rsid w:val="00ED72EE"/>
    <w:rsid w:val="00EE26D8"/>
    <w:rsid w:val="00EE4635"/>
    <w:rsid w:val="00EE56FA"/>
    <w:rsid w:val="00EE64E9"/>
    <w:rsid w:val="00EE6600"/>
    <w:rsid w:val="00EE6CD3"/>
    <w:rsid w:val="00EF0224"/>
    <w:rsid w:val="00EF30F6"/>
    <w:rsid w:val="00EF38D1"/>
    <w:rsid w:val="00EF3C2D"/>
    <w:rsid w:val="00EF3D71"/>
    <w:rsid w:val="00EF3D74"/>
    <w:rsid w:val="00EF49D1"/>
    <w:rsid w:val="00EF4CB1"/>
    <w:rsid w:val="00EF4CCE"/>
    <w:rsid w:val="00EF4EAE"/>
    <w:rsid w:val="00EF4F0A"/>
    <w:rsid w:val="00EF5B57"/>
    <w:rsid w:val="00EF7A2D"/>
    <w:rsid w:val="00F0116A"/>
    <w:rsid w:val="00F01E07"/>
    <w:rsid w:val="00F02DE7"/>
    <w:rsid w:val="00F035C2"/>
    <w:rsid w:val="00F0367D"/>
    <w:rsid w:val="00F03AE7"/>
    <w:rsid w:val="00F03FC2"/>
    <w:rsid w:val="00F04788"/>
    <w:rsid w:val="00F04C5C"/>
    <w:rsid w:val="00F05084"/>
    <w:rsid w:val="00F05293"/>
    <w:rsid w:val="00F05F36"/>
    <w:rsid w:val="00F0652D"/>
    <w:rsid w:val="00F06709"/>
    <w:rsid w:val="00F06B03"/>
    <w:rsid w:val="00F10331"/>
    <w:rsid w:val="00F10432"/>
    <w:rsid w:val="00F10717"/>
    <w:rsid w:val="00F108B9"/>
    <w:rsid w:val="00F116AF"/>
    <w:rsid w:val="00F11788"/>
    <w:rsid w:val="00F117A1"/>
    <w:rsid w:val="00F118E8"/>
    <w:rsid w:val="00F11D91"/>
    <w:rsid w:val="00F11E39"/>
    <w:rsid w:val="00F12D67"/>
    <w:rsid w:val="00F135EB"/>
    <w:rsid w:val="00F14BB1"/>
    <w:rsid w:val="00F14BF4"/>
    <w:rsid w:val="00F1508A"/>
    <w:rsid w:val="00F1517B"/>
    <w:rsid w:val="00F1572B"/>
    <w:rsid w:val="00F17BCF"/>
    <w:rsid w:val="00F20447"/>
    <w:rsid w:val="00F20787"/>
    <w:rsid w:val="00F21D16"/>
    <w:rsid w:val="00F2226B"/>
    <w:rsid w:val="00F22420"/>
    <w:rsid w:val="00F233BA"/>
    <w:rsid w:val="00F23BAD"/>
    <w:rsid w:val="00F24145"/>
    <w:rsid w:val="00F24CCA"/>
    <w:rsid w:val="00F25BE5"/>
    <w:rsid w:val="00F260EB"/>
    <w:rsid w:val="00F26933"/>
    <w:rsid w:val="00F2694E"/>
    <w:rsid w:val="00F26F99"/>
    <w:rsid w:val="00F2711B"/>
    <w:rsid w:val="00F314C7"/>
    <w:rsid w:val="00F32B92"/>
    <w:rsid w:val="00F32EEE"/>
    <w:rsid w:val="00F33646"/>
    <w:rsid w:val="00F338D9"/>
    <w:rsid w:val="00F343BD"/>
    <w:rsid w:val="00F34419"/>
    <w:rsid w:val="00F348FE"/>
    <w:rsid w:val="00F34B38"/>
    <w:rsid w:val="00F34F93"/>
    <w:rsid w:val="00F351B1"/>
    <w:rsid w:val="00F35752"/>
    <w:rsid w:val="00F35C97"/>
    <w:rsid w:val="00F3794F"/>
    <w:rsid w:val="00F37E0F"/>
    <w:rsid w:val="00F37F91"/>
    <w:rsid w:val="00F42C8A"/>
    <w:rsid w:val="00F434C4"/>
    <w:rsid w:val="00F444B5"/>
    <w:rsid w:val="00F4533C"/>
    <w:rsid w:val="00F45472"/>
    <w:rsid w:val="00F45F08"/>
    <w:rsid w:val="00F469C6"/>
    <w:rsid w:val="00F46F49"/>
    <w:rsid w:val="00F477A4"/>
    <w:rsid w:val="00F50771"/>
    <w:rsid w:val="00F51BAC"/>
    <w:rsid w:val="00F52BB2"/>
    <w:rsid w:val="00F538D9"/>
    <w:rsid w:val="00F54874"/>
    <w:rsid w:val="00F548B1"/>
    <w:rsid w:val="00F54EA1"/>
    <w:rsid w:val="00F5605A"/>
    <w:rsid w:val="00F564FC"/>
    <w:rsid w:val="00F5658F"/>
    <w:rsid w:val="00F57F5D"/>
    <w:rsid w:val="00F60377"/>
    <w:rsid w:val="00F61E82"/>
    <w:rsid w:val="00F61F2C"/>
    <w:rsid w:val="00F62A1B"/>
    <w:rsid w:val="00F643B0"/>
    <w:rsid w:val="00F65053"/>
    <w:rsid w:val="00F654C0"/>
    <w:rsid w:val="00F655D9"/>
    <w:rsid w:val="00F666D6"/>
    <w:rsid w:val="00F66CE8"/>
    <w:rsid w:val="00F6716F"/>
    <w:rsid w:val="00F67927"/>
    <w:rsid w:val="00F67A28"/>
    <w:rsid w:val="00F700D9"/>
    <w:rsid w:val="00F70622"/>
    <w:rsid w:val="00F70715"/>
    <w:rsid w:val="00F70AB5"/>
    <w:rsid w:val="00F71842"/>
    <w:rsid w:val="00F72A21"/>
    <w:rsid w:val="00F72FCF"/>
    <w:rsid w:val="00F738F6"/>
    <w:rsid w:val="00F74EE6"/>
    <w:rsid w:val="00F756B9"/>
    <w:rsid w:val="00F75B67"/>
    <w:rsid w:val="00F773D2"/>
    <w:rsid w:val="00F774B0"/>
    <w:rsid w:val="00F7751A"/>
    <w:rsid w:val="00F77A63"/>
    <w:rsid w:val="00F8069C"/>
    <w:rsid w:val="00F80CFE"/>
    <w:rsid w:val="00F80F32"/>
    <w:rsid w:val="00F80F40"/>
    <w:rsid w:val="00F81319"/>
    <w:rsid w:val="00F81BD7"/>
    <w:rsid w:val="00F81D73"/>
    <w:rsid w:val="00F8284C"/>
    <w:rsid w:val="00F86188"/>
    <w:rsid w:val="00F86334"/>
    <w:rsid w:val="00F87E05"/>
    <w:rsid w:val="00F90485"/>
    <w:rsid w:val="00F911EC"/>
    <w:rsid w:val="00F92231"/>
    <w:rsid w:val="00F9302B"/>
    <w:rsid w:val="00F93131"/>
    <w:rsid w:val="00F93244"/>
    <w:rsid w:val="00F95C0D"/>
    <w:rsid w:val="00F97648"/>
    <w:rsid w:val="00F97CCF"/>
    <w:rsid w:val="00F97E92"/>
    <w:rsid w:val="00FA02C6"/>
    <w:rsid w:val="00FA03E9"/>
    <w:rsid w:val="00FA1BCF"/>
    <w:rsid w:val="00FA1EEA"/>
    <w:rsid w:val="00FA20CE"/>
    <w:rsid w:val="00FA2838"/>
    <w:rsid w:val="00FA3BCE"/>
    <w:rsid w:val="00FA41ED"/>
    <w:rsid w:val="00FA45D8"/>
    <w:rsid w:val="00FA4731"/>
    <w:rsid w:val="00FA5178"/>
    <w:rsid w:val="00FA59FC"/>
    <w:rsid w:val="00FA620B"/>
    <w:rsid w:val="00FA6C92"/>
    <w:rsid w:val="00FA7437"/>
    <w:rsid w:val="00FA779F"/>
    <w:rsid w:val="00FA7FF3"/>
    <w:rsid w:val="00FB0060"/>
    <w:rsid w:val="00FB0A13"/>
    <w:rsid w:val="00FB0E9D"/>
    <w:rsid w:val="00FB1073"/>
    <w:rsid w:val="00FB1156"/>
    <w:rsid w:val="00FB1174"/>
    <w:rsid w:val="00FB1EBE"/>
    <w:rsid w:val="00FB3722"/>
    <w:rsid w:val="00FB38AB"/>
    <w:rsid w:val="00FB3C8E"/>
    <w:rsid w:val="00FB3F48"/>
    <w:rsid w:val="00FB4127"/>
    <w:rsid w:val="00FB4184"/>
    <w:rsid w:val="00FB45AF"/>
    <w:rsid w:val="00FB55A3"/>
    <w:rsid w:val="00FB5A7E"/>
    <w:rsid w:val="00FB7C57"/>
    <w:rsid w:val="00FC03FC"/>
    <w:rsid w:val="00FC04C5"/>
    <w:rsid w:val="00FC0F55"/>
    <w:rsid w:val="00FC0FDA"/>
    <w:rsid w:val="00FC16A4"/>
    <w:rsid w:val="00FC21A7"/>
    <w:rsid w:val="00FC2482"/>
    <w:rsid w:val="00FC2E5B"/>
    <w:rsid w:val="00FC3021"/>
    <w:rsid w:val="00FC34CD"/>
    <w:rsid w:val="00FC3E86"/>
    <w:rsid w:val="00FC42E2"/>
    <w:rsid w:val="00FC435E"/>
    <w:rsid w:val="00FC464F"/>
    <w:rsid w:val="00FC47CA"/>
    <w:rsid w:val="00FC5A75"/>
    <w:rsid w:val="00FC6A1F"/>
    <w:rsid w:val="00FC7108"/>
    <w:rsid w:val="00FC72B1"/>
    <w:rsid w:val="00FC7DF7"/>
    <w:rsid w:val="00FC7E7C"/>
    <w:rsid w:val="00FD06E2"/>
    <w:rsid w:val="00FD1108"/>
    <w:rsid w:val="00FD12E3"/>
    <w:rsid w:val="00FD413F"/>
    <w:rsid w:val="00FD50AC"/>
    <w:rsid w:val="00FD57FA"/>
    <w:rsid w:val="00FD5EB1"/>
    <w:rsid w:val="00FD5F76"/>
    <w:rsid w:val="00FD7353"/>
    <w:rsid w:val="00FD73B0"/>
    <w:rsid w:val="00FD7466"/>
    <w:rsid w:val="00FD7A28"/>
    <w:rsid w:val="00FD7B90"/>
    <w:rsid w:val="00FD7E30"/>
    <w:rsid w:val="00FE056D"/>
    <w:rsid w:val="00FE091F"/>
    <w:rsid w:val="00FE09CE"/>
    <w:rsid w:val="00FE1464"/>
    <w:rsid w:val="00FE2D3E"/>
    <w:rsid w:val="00FE2EA1"/>
    <w:rsid w:val="00FE2F5F"/>
    <w:rsid w:val="00FE4201"/>
    <w:rsid w:val="00FE5329"/>
    <w:rsid w:val="00FE53D1"/>
    <w:rsid w:val="00FE57F5"/>
    <w:rsid w:val="00FE5B41"/>
    <w:rsid w:val="00FE663E"/>
    <w:rsid w:val="00FF091F"/>
    <w:rsid w:val="00FF1E05"/>
    <w:rsid w:val="00FF2854"/>
    <w:rsid w:val="00FF2E9A"/>
    <w:rsid w:val="00FF32C5"/>
    <w:rsid w:val="00FF3A50"/>
    <w:rsid w:val="00FF43F9"/>
    <w:rsid w:val="00FF61DE"/>
    <w:rsid w:val="00FF6AA0"/>
    <w:rsid w:val="00FF729B"/>
    <w:rsid w:val="00FF7408"/>
    <w:rsid w:val="00FF767C"/>
    <w:rsid w:val="00FF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75E7E-D20C-4544-B5C2-21AE5BB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6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F26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9F"/>
    <w:rPr>
      <w:rFonts w:ascii="Times New Roman" w:eastAsia="Times New Roman" w:hAnsi="Times New Roman" w:cs="Times New Roman"/>
      <w:b/>
      <w:bCs/>
      <w:kern w:val="36"/>
      <w:sz w:val="48"/>
      <w:szCs w:val="48"/>
      <w:lang w:eastAsia="en-IN"/>
    </w:rPr>
  </w:style>
  <w:style w:type="character" w:customStyle="1" w:styleId="xq">
    <w:name w:val="xq"/>
    <w:basedOn w:val="DefaultParagraphFont"/>
    <w:rsid w:val="00CF269F"/>
  </w:style>
  <w:style w:type="character" w:customStyle="1" w:styleId="Heading4Char">
    <w:name w:val="Heading 4 Char"/>
    <w:basedOn w:val="DefaultParagraphFont"/>
    <w:link w:val="Heading4"/>
    <w:uiPriority w:val="9"/>
    <w:semiHidden/>
    <w:rsid w:val="00CF269F"/>
    <w:rPr>
      <w:rFonts w:asciiTheme="majorHAnsi" w:eastAsiaTheme="majorEastAsia" w:hAnsiTheme="majorHAnsi" w:cstheme="majorBidi"/>
      <w:i/>
      <w:iCs/>
      <w:color w:val="2E74B5" w:themeColor="accent1" w:themeShade="BF"/>
    </w:rPr>
  </w:style>
  <w:style w:type="character" w:customStyle="1" w:styleId="kmcontent">
    <w:name w:val="kmcontent"/>
    <w:basedOn w:val="DefaultParagraphFont"/>
    <w:rsid w:val="00CF269F"/>
  </w:style>
  <w:style w:type="character" w:styleId="HTMLCode">
    <w:name w:val="HTML Code"/>
    <w:basedOn w:val="DefaultParagraphFont"/>
    <w:uiPriority w:val="99"/>
    <w:semiHidden/>
    <w:unhideWhenUsed/>
    <w:rsid w:val="00CF269F"/>
    <w:rPr>
      <w:rFonts w:ascii="Courier New" w:eastAsia="Times New Roman" w:hAnsi="Courier New" w:cs="Courier New"/>
      <w:sz w:val="20"/>
      <w:szCs w:val="20"/>
    </w:rPr>
  </w:style>
  <w:style w:type="paragraph" w:styleId="NoSpacing">
    <w:name w:val="No Spacing"/>
    <w:uiPriority w:val="1"/>
    <w:qFormat/>
    <w:rsid w:val="00F04C5C"/>
    <w:pPr>
      <w:spacing w:after="0" w:line="240" w:lineRule="auto"/>
    </w:pPr>
  </w:style>
  <w:style w:type="paragraph" w:styleId="Header">
    <w:name w:val="header"/>
    <w:basedOn w:val="Normal"/>
    <w:link w:val="HeaderChar"/>
    <w:uiPriority w:val="99"/>
    <w:unhideWhenUsed/>
    <w:rsid w:val="000A5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FEE"/>
  </w:style>
  <w:style w:type="paragraph" w:styleId="Footer">
    <w:name w:val="footer"/>
    <w:basedOn w:val="Normal"/>
    <w:link w:val="FooterChar"/>
    <w:uiPriority w:val="99"/>
    <w:unhideWhenUsed/>
    <w:rsid w:val="000A5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FEE"/>
  </w:style>
  <w:style w:type="character" w:styleId="Hyperlink">
    <w:name w:val="Hyperlink"/>
    <w:basedOn w:val="DefaultParagraphFont"/>
    <w:uiPriority w:val="99"/>
    <w:unhideWhenUsed/>
    <w:rsid w:val="000A5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986557">
      <w:bodyDiv w:val="1"/>
      <w:marLeft w:val="0"/>
      <w:marRight w:val="0"/>
      <w:marTop w:val="0"/>
      <w:marBottom w:val="0"/>
      <w:divBdr>
        <w:top w:val="none" w:sz="0" w:space="0" w:color="auto"/>
        <w:left w:val="none" w:sz="0" w:space="0" w:color="auto"/>
        <w:bottom w:val="none" w:sz="0" w:space="0" w:color="auto"/>
        <w:right w:val="none" w:sz="0" w:space="0" w:color="auto"/>
      </w:divBdr>
    </w:div>
    <w:div w:id="17970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http://www.appsdba.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cp:lastModifiedBy>
  <cp:revision>4</cp:revision>
  <dcterms:created xsi:type="dcterms:W3CDTF">2017-12-05T00:52:00Z</dcterms:created>
  <dcterms:modified xsi:type="dcterms:W3CDTF">2017-12-05T01:39:00Z</dcterms:modified>
</cp:coreProperties>
</file>