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AA8A3" w14:textId="58E00000" w:rsidR="5EDE7C2C" w:rsidRDefault="00747E2E" w:rsidP="00A131CA">
      <w:pPr>
        <w:pStyle w:val="Heading2"/>
      </w:pPr>
      <w:r>
        <w:t>Perf</w:t>
      </w:r>
      <w:r w:rsidR="0097571E">
        <w:t xml:space="preserve">ormance </w:t>
      </w:r>
      <w:r w:rsidR="00E62987">
        <w:t>FAQs for Cosmic</w:t>
      </w:r>
      <w:r w:rsidR="00964A77">
        <w:t xml:space="preserve"> Par</w:t>
      </w:r>
      <w:r w:rsidR="0003577C">
        <w:t>t</w:t>
      </w:r>
      <w:r w:rsidR="00783A2F">
        <w:t xml:space="preserve">ners </w:t>
      </w:r>
      <w:r w:rsidR="00782D2C">
        <w:t>and Cosm</w:t>
      </w:r>
      <w:r w:rsidR="00576E0B">
        <w:t>ic OC</w:t>
      </w:r>
      <w:r w:rsidR="00C00179">
        <w:t>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4161" w14:paraId="0751EDE1" w14:textId="77777777" w:rsidTr="60E68906">
        <w:tc>
          <w:tcPr>
            <w:tcW w:w="9350" w:type="dxa"/>
          </w:tcPr>
          <w:p w14:paraId="6637D2DA" w14:textId="2B07EA9C" w:rsidR="00664161" w:rsidRDefault="00664161" w:rsidP="60E68906">
            <w:r>
              <w:t>Q:</w:t>
            </w:r>
            <w:r w:rsidRPr="60E68906">
              <w:rPr>
                <w:b/>
                <w:bCs/>
              </w:rPr>
              <w:t xml:space="preserve"> </w:t>
            </w:r>
            <w:r>
              <w:t xml:space="preserve">How to </w:t>
            </w:r>
            <w:r w:rsidR="4702EB4A">
              <w:t xml:space="preserve">investigate </w:t>
            </w:r>
            <w:r>
              <w:t>performance issues on Cosmic</w:t>
            </w:r>
            <w:r w:rsidR="082D3116">
              <w:t xml:space="preserve"> and create an incident if needed</w:t>
            </w:r>
            <w:r>
              <w:t>?</w:t>
            </w:r>
          </w:p>
          <w:p w14:paraId="080A1EF2" w14:textId="3F12743E" w:rsidR="00664161" w:rsidRDefault="00664161">
            <w:r>
              <w:t>A:</w:t>
            </w:r>
            <w:r w:rsidRPr="60E68906">
              <w:rPr>
                <w:b/>
                <w:bCs/>
              </w:rPr>
              <w:t xml:space="preserve"> </w:t>
            </w:r>
            <w:r>
              <w:br/>
            </w:r>
            <w:r w:rsidR="007428BF">
              <w:t>P</w:t>
            </w:r>
            <w:r w:rsidR="007B6309">
              <w:t xml:space="preserve">lease </w:t>
            </w:r>
            <w:r w:rsidR="00D82855">
              <w:t xml:space="preserve">review </w:t>
            </w:r>
            <w:hyperlink r:id="rId8">
              <w:r w:rsidR="007B6309" w:rsidRPr="60E68906">
                <w:rPr>
                  <w:rStyle w:val="Hyperlink"/>
                </w:rPr>
                <w:t>TSG for perf investigation</w:t>
              </w:r>
            </w:hyperlink>
            <w:r w:rsidR="005C363F">
              <w:t xml:space="preserve"> </w:t>
            </w:r>
            <w:r w:rsidR="00D82855">
              <w:t>to collect and analyze the necessary performance data for troubleshooting.</w:t>
            </w:r>
            <w:r w:rsidR="007428BF">
              <w:t xml:space="preserve"> </w:t>
            </w:r>
            <w:r w:rsidR="00DF4D95">
              <w:t>If needed, y</w:t>
            </w:r>
            <w:r w:rsidR="007428BF">
              <w:t xml:space="preserve">ou can create an incident </w:t>
            </w:r>
            <w:r w:rsidR="00DF4D95">
              <w:t xml:space="preserve">at </w:t>
            </w:r>
            <w:hyperlink r:id="rId9">
              <w:r w:rsidR="007428BF" w:rsidRPr="60E68906">
                <w:rPr>
                  <w:rStyle w:val="Hyperlink"/>
                </w:rPr>
                <w:t>aka.ms/cosmic911</w:t>
              </w:r>
            </w:hyperlink>
            <w:r w:rsidR="007428BF">
              <w:t>.</w:t>
            </w:r>
          </w:p>
        </w:tc>
      </w:tr>
      <w:tr w:rsidR="00664161" w14:paraId="6BAD3455" w14:textId="77777777" w:rsidTr="60E68906">
        <w:tc>
          <w:tcPr>
            <w:tcW w:w="9350" w:type="dxa"/>
          </w:tcPr>
          <w:p w14:paraId="3C45A9A5" w14:textId="22F7B3A1" w:rsidR="00664161" w:rsidRDefault="00664161" w:rsidP="00664161">
            <w:r w:rsidRPr="007206C0">
              <w:t>Q:</w:t>
            </w:r>
            <w:r w:rsidRPr="000F1DEA">
              <w:rPr>
                <w:b/>
                <w:bCs/>
              </w:rPr>
              <w:t xml:space="preserve"> </w:t>
            </w:r>
            <w:r>
              <w:t>How to troubleshoot high</w:t>
            </w:r>
            <w:r w:rsidR="003F7832">
              <w:t xml:space="preserve"> CPU, memory, </w:t>
            </w:r>
            <w:proofErr w:type="gramStart"/>
            <w:r w:rsidR="002C4455">
              <w:t>latency</w:t>
            </w:r>
            <w:proofErr w:type="gramEnd"/>
            <w:r w:rsidR="002C4455">
              <w:t xml:space="preserve"> </w:t>
            </w:r>
            <w:r w:rsidR="003F7832">
              <w:t>and timeout</w:t>
            </w:r>
            <w:r>
              <w:t xml:space="preserve"> issues on Cosmic?</w:t>
            </w:r>
          </w:p>
          <w:p w14:paraId="6D1F7A8C" w14:textId="0AFD9733" w:rsidR="00664161" w:rsidRDefault="00664161">
            <w:r w:rsidRPr="007206C0">
              <w:t>A:</w:t>
            </w:r>
            <w:r w:rsidRPr="000F1DEA">
              <w:rPr>
                <w:b/>
                <w:bCs/>
              </w:rPr>
              <w:t xml:space="preserve"> </w:t>
            </w:r>
            <w:r>
              <w:t xml:space="preserve">Please </w:t>
            </w:r>
            <w:r w:rsidR="00186727">
              <w:t xml:space="preserve">refer to </w:t>
            </w:r>
            <w:r w:rsidR="00B9311B">
              <w:t xml:space="preserve">troubleshooting guide </w:t>
            </w:r>
            <w:r w:rsidR="00311337" w:rsidRPr="00B9311B">
              <w:t xml:space="preserve">for </w:t>
            </w:r>
            <w:r w:rsidR="00B9311B">
              <w:t xml:space="preserve">Cosmic Perf investigation </w:t>
            </w:r>
            <w:r w:rsidR="00FE039F">
              <w:t xml:space="preserve">at </w:t>
            </w:r>
            <w:hyperlink r:id="rId10" w:history="1">
              <w:r w:rsidR="00FE039F" w:rsidRPr="009773B8">
                <w:rPr>
                  <w:rStyle w:val="Hyperlink"/>
                </w:rPr>
                <w:t>https://aka.ms/cosmic/tsg/perf</w:t>
              </w:r>
            </w:hyperlink>
            <w:r w:rsidR="00FE039F">
              <w:t>.</w:t>
            </w:r>
          </w:p>
        </w:tc>
      </w:tr>
      <w:tr w:rsidR="00664161" w14:paraId="5F86B034" w14:textId="77777777" w:rsidTr="60E68906">
        <w:tc>
          <w:tcPr>
            <w:tcW w:w="9350" w:type="dxa"/>
          </w:tcPr>
          <w:p w14:paraId="240175BB" w14:textId="77777777" w:rsidR="00664161" w:rsidRDefault="00664161" w:rsidP="00664161">
            <w:r w:rsidRPr="007206C0">
              <w:t>Q:</w:t>
            </w:r>
            <w:r w:rsidRPr="000F1DEA">
              <w:rPr>
                <w:b/>
                <w:bCs/>
              </w:rPr>
              <w:t xml:space="preserve"> </w:t>
            </w:r>
            <w:r>
              <w:t>How to review resource utilization on Cosmic Windows?</w:t>
            </w:r>
          </w:p>
          <w:p w14:paraId="66A83F06" w14:textId="7D409B8C" w:rsidR="00664161" w:rsidRDefault="00664161">
            <w:r w:rsidRPr="007206C0">
              <w:t>A:</w:t>
            </w:r>
            <w:r w:rsidRPr="000F1DEA">
              <w:rPr>
                <w:b/>
                <w:bCs/>
              </w:rPr>
              <w:t xml:space="preserve"> </w:t>
            </w:r>
            <w:r>
              <w:t xml:space="preserve">Please </w:t>
            </w:r>
            <w:r w:rsidR="00186727">
              <w:t xml:space="preserve">refer to </w:t>
            </w:r>
            <w:hyperlink r:id="rId11" w:history="1">
              <w:r w:rsidRPr="00F45F8C">
                <w:rPr>
                  <w:rStyle w:val="Hyperlink"/>
                </w:rPr>
                <w:t>Windows Performance Counter - Cosmic Perf Analysis - Dashboards - Grafana</w:t>
              </w:r>
            </w:hyperlink>
          </w:p>
        </w:tc>
      </w:tr>
      <w:tr w:rsidR="00664161" w14:paraId="4709098E" w14:textId="77777777" w:rsidTr="60E68906">
        <w:trPr>
          <w:trHeight w:val="296"/>
        </w:trPr>
        <w:tc>
          <w:tcPr>
            <w:tcW w:w="9350" w:type="dxa"/>
          </w:tcPr>
          <w:p w14:paraId="0267EB08" w14:textId="77777777" w:rsidR="00664161" w:rsidRDefault="00664161" w:rsidP="00664161">
            <w:r w:rsidRPr="007206C0">
              <w:t>Q:</w:t>
            </w:r>
            <w:r w:rsidRPr="000F1DEA">
              <w:rPr>
                <w:b/>
                <w:bCs/>
              </w:rPr>
              <w:t xml:space="preserve"> </w:t>
            </w:r>
            <w:r>
              <w:t>How to review resource utilization on Cosmic Linux?</w:t>
            </w:r>
          </w:p>
          <w:p w14:paraId="4D22B1BA" w14:textId="58B6B740" w:rsidR="00664161" w:rsidRDefault="00664161">
            <w:r w:rsidRPr="007206C0">
              <w:t>A:</w:t>
            </w:r>
            <w:r w:rsidRPr="000F1DEA">
              <w:rPr>
                <w:b/>
                <w:bCs/>
              </w:rPr>
              <w:t xml:space="preserve"> </w:t>
            </w:r>
            <w:r>
              <w:t xml:space="preserve">Please </w:t>
            </w:r>
            <w:r w:rsidR="00613D23">
              <w:t>refer to</w:t>
            </w:r>
            <w:r>
              <w:t xml:space="preserve"> </w:t>
            </w:r>
            <w:hyperlink r:id="rId12" w:history="1">
              <w:r w:rsidRPr="00AF0C8C">
                <w:rPr>
                  <w:rStyle w:val="Hyperlink"/>
                </w:rPr>
                <w:t>Linux Utilization - Cosmic Perf Analysis - Dashboards - Grafana</w:t>
              </w:r>
            </w:hyperlink>
          </w:p>
        </w:tc>
      </w:tr>
      <w:tr w:rsidR="00664161" w14:paraId="00A9F57C" w14:textId="77777777" w:rsidTr="60E68906">
        <w:tc>
          <w:tcPr>
            <w:tcW w:w="9350" w:type="dxa"/>
          </w:tcPr>
          <w:p w14:paraId="46C55EB1" w14:textId="46107C81" w:rsidR="00C17575" w:rsidRPr="00664161" w:rsidRDefault="00664161" w:rsidP="00664161">
            <w:r w:rsidRPr="007206C0">
              <w:t>Q:</w:t>
            </w:r>
            <w:r>
              <w:rPr>
                <w:b/>
                <w:bCs/>
              </w:rPr>
              <w:t xml:space="preserve"> </w:t>
            </w:r>
            <w:r w:rsidR="00C17575">
              <w:t>How to get access to Cosmic Grafana dashboard?</w:t>
            </w:r>
          </w:p>
          <w:p w14:paraId="39FB81A9" w14:textId="4FE8EAE7" w:rsidR="00664161" w:rsidRPr="00C17575" w:rsidRDefault="00664161" w:rsidP="00664161">
            <w:r w:rsidRPr="007206C0">
              <w:t>A:</w:t>
            </w:r>
            <w:r>
              <w:rPr>
                <w:b/>
                <w:bCs/>
              </w:rPr>
              <w:t xml:space="preserve"> </w:t>
            </w:r>
            <w:r w:rsidR="00C17575">
              <w:t xml:space="preserve">Please </w:t>
            </w:r>
            <w:r w:rsidR="00613D23">
              <w:t>refer to</w:t>
            </w:r>
            <w:r w:rsidR="00613D23" w:rsidRPr="00C17575">
              <w:t xml:space="preserve"> </w:t>
            </w:r>
            <w:hyperlink r:id="rId13" w:history="1">
              <w:r w:rsidR="00C17575" w:rsidRPr="00C17575">
                <w:rPr>
                  <w:rStyle w:val="Hyperlink"/>
                </w:rPr>
                <w:t>Access to COSMIC Grafana dashboards | COSMIC Partner Documentation</w:t>
              </w:r>
            </w:hyperlink>
          </w:p>
        </w:tc>
      </w:tr>
      <w:tr w:rsidR="00664161" w14:paraId="61784E45" w14:textId="77777777" w:rsidTr="60E68906">
        <w:tc>
          <w:tcPr>
            <w:tcW w:w="9350" w:type="dxa"/>
          </w:tcPr>
          <w:p w14:paraId="18F34328" w14:textId="375985A0" w:rsidR="00776470" w:rsidRPr="0067551E" w:rsidRDefault="00C17575" w:rsidP="00664CC4">
            <w:r w:rsidRPr="007206C0">
              <w:t>Q:</w:t>
            </w:r>
            <w:r w:rsidRPr="0067551E">
              <w:t xml:space="preserve"> </w:t>
            </w:r>
            <w:r w:rsidR="00664CC4" w:rsidRPr="0067551E">
              <w:t xml:space="preserve">How to </w:t>
            </w:r>
            <w:r w:rsidR="00776470" w:rsidRPr="0067551E">
              <w:t>perform CPR profiling tools on Cosmic?</w:t>
            </w:r>
          </w:p>
          <w:p w14:paraId="1CF977D4" w14:textId="677253A3" w:rsidR="00C17575" w:rsidRPr="007206C0" w:rsidRDefault="00C17575" w:rsidP="00664161">
            <w:r w:rsidRPr="007206C0">
              <w:t xml:space="preserve">A: </w:t>
            </w:r>
          </w:p>
          <w:p w14:paraId="0F814753" w14:textId="78008A14" w:rsidR="007D0532" w:rsidRDefault="003C016F" w:rsidP="00664161">
            <w:r w:rsidRPr="003C016F">
              <w:t xml:space="preserve">You can set up </w:t>
            </w:r>
            <w:r w:rsidR="00DA53B9" w:rsidRPr="00DA53B9">
              <w:rPr>
                <w:b/>
                <w:bCs/>
              </w:rPr>
              <w:t>EfficiencyPack (EP)</w:t>
            </w:r>
            <w:r w:rsidRPr="003C016F">
              <w:t xml:space="preserve"> triggers with the "Profile" action for CPR analysis based on custom thresholds</w:t>
            </w:r>
            <w:r>
              <w:t xml:space="preserve">, </w:t>
            </w:r>
            <w:r w:rsidR="00B723FF">
              <w:t xml:space="preserve">please refer to </w:t>
            </w:r>
            <w:hyperlink r:id="rId14" w:history="1">
              <w:r w:rsidR="00B723FF" w:rsidRPr="00B723FF">
                <w:rPr>
                  <w:rStyle w:val="Hyperlink"/>
                </w:rPr>
                <w:t>Trigger - EP Portal</w:t>
              </w:r>
            </w:hyperlink>
            <w:r w:rsidR="00B723FF">
              <w:t>.</w:t>
            </w:r>
          </w:p>
          <w:p w14:paraId="133B354C" w14:textId="18869A18" w:rsidR="000D4D22" w:rsidRPr="0067551E" w:rsidRDefault="000D4D22" w:rsidP="00664161">
            <w:r>
              <w:t>Additionally, y</w:t>
            </w:r>
            <w:r w:rsidRPr="0067551E">
              <w:t>ou can use Cosmic CLI</w:t>
            </w:r>
            <w:r>
              <w:t xml:space="preserve"> to run </w:t>
            </w:r>
            <w:r w:rsidRPr="00E52792">
              <w:rPr>
                <w:i/>
                <w:iCs/>
              </w:rPr>
              <w:t xml:space="preserve">cc debug </w:t>
            </w:r>
            <w:proofErr w:type="spellStart"/>
            <w:r w:rsidRPr="00E52792">
              <w:rPr>
                <w:i/>
                <w:iCs/>
              </w:rPr>
              <w:t>cpr</w:t>
            </w:r>
            <w:proofErr w:type="spellEnd"/>
            <w:r>
              <w:t xml:space="preserve"> </w:t>
            </w:r>
            <w:r w:rsidRPr="0067551E">
              <w:t xml:space="preserve">or use </w:t>
            </w:r>
            <w:r w:rsidR="00DB7C33">
              <w:t xml:space="preserve">the </w:t>
            </w:r>
            <w:r w:rsidRPr="0067551E">
              <w:t xml:space="preserve">COP portal to </w:t>
            </w:r>
            <w:r>
              <w:t xml:space="preserve">for </w:t>
            </w:r>
            <w:r w:rsidRPr="0067551E">
              <w:t>on-demand CPR analysis</w:t>
            </w:r>
            <w:r>
              <w:t xml:space="preserve">, please refer to </w:t>
            </w:r>
            <w:hyperlink r:id="rId15" w:history="1">
              <w:r w:rsidRPr="007D0532">
                <w:rPr>
                  <w:rStyle w:val="Hyperlink"/>
                </w:rPr>
                <w:t>Run CPR Analysis with Debug Container | COSMIC Partner Documentation</w:t>
              </w:r>
            </w:hyperlink>
            <w:r>
              <w:t>.</w:t>
            </w:r>
          </w:p>
        </w:tc>
      </w:tr>
      <w:tr w:rsidR="00664161" w14:paraId="707500A7" w14:textId="77777777" w:rsidTr="60E68906">
        <w:tc>
          <w:tcPr>
            <w:tcW w:w="9350" w:type="dxa"/>
          </w:tcPr>
          <w:p w14:paraId="0DCCA5DB" w14:textId="2AF4C69B" w:rsidR="00664161" w:rsidRDefault="00DA53B9" w:rsidP="00664161">
            <w:r w:rsidRPr="007206C0">
              <w:t>Q:</w:t>
            </w:r>
            <w:r>
              <w:rPr>
                <w:b/>
                <w:bCs/>
              </w:rPr>
              <w:t xml:space="preserve"> </w:t>
            </w:r>
            <w:r w:rsidRPr="00DA53B9">
              <w:t>How to configure EfficiencyPack (EP) trigger</w:t>
            </w:r>
            <w:r w:rsidR="00462E9B">
              <w:t>s</w:t>
            </w:r>
            <w:r w:rsidRPr="00DA53B9">
              <w:t>?</w:t>
            </w:r>
          </w:p>
          <w:p w14:paraId="5F5F921B" w14:textId="3FC756F6" w:rsidR="00DA53B9" w:rsidRPr="000F1DEA" w:rsidRDefault="00DA53B9" w:rsidP="00664161">
            <w:pPr>
              <w:rPr>
                <w:b/>
                <w:bCs/>
              </w:rPr>
            </w:pPr>
            <w:r w:rsidRPr="007206C0">
              <w:t xml:space="preserve">A: </w:t>
            </w:r>
            <w:r w:rsidR="001B11AA" w:rsidRPr="001B11AA">
              <w:t xml:space="preserve">Please refer to </w:t>
            </w:r>
            <w:hyperlink r:id="rId16" w:history="1">
              <w:r w:rsidR="001B11AA" w:rsidRPr="001B11AA">
                <w:rPr>
                  <w:color w:val="0000FF"/>
                  <w:u w:val="single"/>
                </w:rPr>
                <w:t>You can configure EPM triggers via the EP Portal. | Efficiency Pack</w:t>
              </w:r>
            </w:hyperlink>
          </w:p>
        </w:tc>
      </w:tr>
      <w:tr w:rsidR="00664161" w14:paraId="49DC2977" w14:textId="77777777" w:rsidTr="60E68906">
        <w:tc>
          <w:tcPr>
            <w:tcW w:w="9350" w:type="dxa"/>
          </w:tcPr>
          <w:p w14:paraId="76851970" w14:textId="3146C89A" w:rsidR="00664161" w:rsidRPr="00B37D66" w:rsidRDefault="00436019" w:rsidP="00664161">
            <w:r w:rsidRPr="007206C0">
              <w:t>Q:</w:t>
            </w:r>
            <w:r w:rsidRPr="00B37D66">
              <w:t xml:space="preserve"> How to collect </w:t>
            </w:r>
            <w:r w:rsidR="00E26519" w:rsidRPr="00B37D66">
              <w:t>memory dump on Cosmic?</w:t>
            </w:r>
          </w:p>
          <w:p w14:paraId="7577837D" w14:textId="77777777" w:rsidR="00436019" w:rsidRPr="007206C0" w:rsidRDefault="00436019" w:rsidP="00664161">
            <w:r w:rsidRPr="007206C0">
              <w:t xml:space="preserve">A: </w:t>
            </w:r>
          </w:p>
          <w:p w14:paraId="04FC5072" w14:textId="73A854F5" w:rsidR="00BA5226" w:rsidRDefault="00BA5226" w:rsidP="00BA5226">
            <w:r w:rsidRPr="003C016F">
              <w:t xml:space="preserve">You can set up </w:t>
            </w:r>
            <w:r w:rsidRPr="00DA53B9">
              <w:rPr>
                <w:b/>
                <w:bCs/>
              </w:rPr>
              <w:t>EfficiencyPack (EP)</w:t>
            </w:r>
            <w:r w:rsidRPr="003C016F">
              <w:t xml:space="preserve"> triggers with the "</w:t>
            </w:r>
            <w:r w:rsidR="001D797C">
              <w:t xml:space="preserve">Memory </w:t>
            </w:r>
            <w:r>
              <w:t>Dump</w:t>
            </w:r>
            <w:r w:rsidRPr="003C016F">
              <w:t>" action for CPR analysis based on custom thresholds</w:t>
            </w:r>
            <w:r>
              <w:t xml:space="preserve">, please refer to </w:t>
            </w:r>
            <w:hyperlink r:id="rId17" w:history="1">
              <w:r w:rsidRPr="00B723FF">
                <w:rPr>
                  <w:rStyle w:val="Hyperlink"/>
                </w:rPr>
                <w:t>Trigger - EP Portal</w:t>
              </w:r>
            </w:hyperlink>
            <w:r>
              <w:t>.</w:t>
            </w:r>
          </w:p>
          <w:p w14:paraId="53A7079E" w14:textId="5AE28DFD" w:rsidR="00BA5226" w:rsidRPr="000F1DEA" w:rsidRDefault="001D797C" w:rsidP="00664161">
            <w:pPr>
              <w:rPr>
                <w:b/>
                <w:bCs/>
              </w:rPr>
            </w:pPr>
            <w:r>
              <w:t xml:space="preserve">Additionally, you can use Cosmic CLI to </w:t>
            </w:r>
            <w:r w:rsidR="00576DEA">
              <w:t xml:space="preserve">run </w:t>
            </w:r>
            <w:r w:rsidR="00576DEA" w:rsidRPr="00CE0F4E">
              <w:rPr>
                <w:i/>
                <w:iCs/>
              </w:rPr>
              <w:t xml:space="preserve">cc debug </w:t>
            </w:r>
            <w:proofErr w:type="spellStart"/>
            <w:r w:rsidR="00576DEA" w:rsidRPr="00CE0F4E">
              <w:rPr>
                <w:i/>
                <w:iCs/>
              </w:rPr>
              <w:t>getdump</w:t>
            </w:r>
            <w:proofErr w:type="spellEnd"/>
            <w:r w:rsidR="00D11F2B">
              <w:t xml:space="preserve"> for </w:t>
            </w:r>
            <w:r w:rsidR="00CE0F4E">
              <w:t xml:space="preserve">capturing a memory dump. Please refer to </w:t>
            </w:r>
            <w:hyperlink r:id="rId18" w:history="1">
              <w:r w:rsidR="00CE0F4E" w:rsidRPr="00CE0F4E">
                <w:rPr>
                  <w:rStyle w:val="Hyperlink"/>
                </w:rPr>
                <w:t xml:space="preserve">Take a dump on-demand using </w:t>
              </w:r>
              <w:proofErr w:type="spellStart"/>
              <w:r w:rsidR="00CE0F4E" w:rsidRPr="00CE0F4E">
                <w:rPr>
                  <w:rStyle w:val="Hyperlink"/>
                </w:rPr>
                <w:t>ProcessDump</w:t>
              </w:r>
              <w:proofErr w:type="spellEnd"/>
              <w:r w:rsidR="00CE0F4E" w:rsidRPr="00CE0F4E">
                <w:rPr>
                  <w:rStyle w:val="Hyperlink"/>
                </w:rPr>
                <w:t xml:space="preserve"> | COSMIC Partner Documentation</w:t>
              </w:r>
            </w:hyperlink>
          </w:p>
        </w:tc>
      </w:tr>
      <w:tr w:rsidR="00664161" w14:paraId="22DD21E0" w14:textId="77777777" w:rsidTr="60E68906">
        <w:tc>
          <w:tcPr>
            <w:tcW w:w="9350" w:type="dxa"/>
          </w:tcPr>
          <w:p w14:paraId="06A90D0F" w14:textId="3AE04598" w:rsidR="00664161" w:rsidRPr="00980E58" w:rsidRDefault="00980E58" w:rsidP="00664161">
            <w:r w:rsidRPr="007206C0">
              <w:t>Q:</w:t>
            </w:r>
            <w:r>
              <w:rPr>
                <w:b/>
                <w:bCs/>
              </w:rPr>
              <w:t xml:space="preserve"> </w:t>
            </w:r>
            <w:r>
              <w:t xml:space="preserve">How to </w:t>
            </w:r>
            <w:r w:rsidR="00F63913">
              <w:t>review dump on Cosmic?</w:t>
            </w:r>
          </w:p>
          <w:p w14:paraId="654CA093" w14:textId="77777777" w:rsidR="00F63913" w:rsidRPr="007206C0" w:rsidRDefault="00980E58" w:rsidP="00664161">
            <w:r w:rsidRPr="007206C0">
              <w:t>A:</w:t>
            </w:r>
          </w:p>
          <w:p w14:paraId="768D2900" w14:textId="4D7AC9CD" w:rsidR="00980E58" w:rsidRDefault="00F63913" w:rsidP="00664161">
            <w:r>
              <w:t>If you are a Cosmic OCE</w:t>
            </w:r>
            <w:r w:rsidR="00CF394F">
              <w:t xml:space="preserve">, </w:t>
            </w:r>
            <w:r w:rsidR="007803BD">
              <w:t xml:space="preserve">please refer to </w:t>
            </w:r>
            <w:hyperlink r:id="rId19" w:anchor="How%20to%20review%20memory%20dump%20on%20Cosmic&amp;section-id={3C041FD4-9AF4-427C-9BD3-9B94BCA3EF34}&amp;page-id={C632DD8D-E3C1-4682-AD79-1384EEB6079E}&amp;object-id={86D308FF-9139-0595-1DF2-B7180DCF4B1F}&amp;12" w:history="1">
              <w:r w:rsidR="007803BD">
                <w:rPr>
                  <w:rStyle w:val="Hyperlink"/>
                </w:rPr>
                <w:t>How to review memory dump on Cosmic</w:t>
              </w:r>
            </w:hyperlink>
            <w:r w:rsidR="007803BD">
              <w:t>  (</w:t>
            </w:r>
            <w:hyperlink r:id="rId20" w:history="1">
              <w:r w:rsidR="007803BD">
                <w:rPr>
                  <w:rStyle w:val="Hyperlink"/>
                </w:rPr>
                <w:t>Web view</w:t>
              </w:r>
            </w:hyperlink>
            <w:r w:rsidR="007803BD">
              <w:t>).</w:t>
            </w:r>
          </w:p>
          <w:p w14:paraId="3E3B80FB" w14:textId="77777777" w:rsidR="00F63913" w:rsidRDefault="00F63913" w:rsidP="00664161"/>
          <w:p w14:paraId="00F0167B" w14:textId="7919F4CF" w:rsidR="00F63913" w:rsidRDefault="003947F7" w:rsidP="00664161">
            <w:r w:rsidRPr="003947F7">
              <w:t>If you are a Cosmic partner, you need to configure the</w:t>
            </w:r>
            <w:r w:rsidR="00CF394F">
              <w:t xml:space="preserve"> </w:t>
            </w:r>
            <w:proofErr w:type="spellStart"/>
            <w:r w:rsidR="00CF394F" w:rsidRPr="00CF394F">
              <w:rPr>
                <w:i/>
                <w:iCs/>
              </w:rPr>
              <w:t>JitWatsonDumpMdsMaNamespace</w:t>
            </w:r>
            <w:proofErr w:type="spellEnd"/>
            <w:r w:rsidR="00CF394F" w:rsidRPr="00CF394F">
              <w:t> and </w:t>
            </w:r>
            <w:proofErr w:type="spellStart"/>
            <w:r w:rsidR="00CF394F" w:rsidRPr="00CF394F">
              <w:rPr>
                <w:i/>
                <w:iCs/>
              </w:rPr>
              <w:t>JitWatsonMinidumpMdsMaNamespace</w:t>
            </w:r>
            <w:proofErr w:type="spellEnd"/>
            <w:r w:rsidR="00CF394F">
              <w:rPr>
                <w:i/>
                <w:iCs/>
              </w:rPr>
              <w:t xml:space="preserve"> </w:t>
            </w:r>
            <w:r w:rsidRPr="003947F7">
              <w:t xml:space="preserve">in </w:t>
            </w:r>
            <w:proofErr w:type="spellStart"/>
            <w:r w:rsidRPr="003947F7">
              <w:t>JitWatson</w:t>
            </w:r>
            <w:proofErr w:type="spellEnd"/>
            <w:r w:rsidRPr="003947F7">
              <w:t xml:space="preserve">. </w:t>
            </w:r>
            <w:r w:rsidR="00CA7F4D" w:rsidRPr="00CA7F4D">
              <w:t xml:space="preserve">This setup </w:t>
            </w:r>
            <w:r w:rsidR="00CA7F4D">
              <w:t>enables</w:t>
            </w:r>
            <w:r w:rsidR="00CA7F4D" w:rsidRPr="00CA7F4D">
              <w:t xml:space="preserve"> dumps to be uploaded to a designated namespace that you can access</w:t>
            </w:r>
            <w:r w:rsidRPr="003947F7">
              <w:t>.</w:t>
            </w:r>
            <w:r w:rsidR="00CA7F4D">
              <w:t xml:space="preserve"> Please refer </w:t>
            </w:r>
            <w:proofErr w:type="gramStart"/>
            <w:r w:rsidR="004F5391">
              <w:t>to</w:t>
            </w:r>
            <w:proofErr w:type="gramEnd"/>
          </w:p>
          <w:p w14:paraId="1E2F97BE" w14:textId="4A6B7EB3" w:rsidR="004F5391" w:rsidRPr="00F63913" w:rsidRDefault="000440C2" w:rsidP="00664161">
            <w:hyperlink r:id="rId21" w:history="1">
              <w:r w:rsidRPr="000440C2">
                <w:rPr>
                  <w:rStyle w:val="Hyperlink"/>
                </w:rPr>
                <w:t xml:space="preserve">Setup </w:t>
              </w:r>
              <w:proofErr w:type="spellStart"/>
              <w:r w:rsidRPr="000440C2">
                <w:rPr>
                  <w:rStyle w:val="Hyperlink"/>
                </w:rPr>
                <w:t>JitWatson</w:t>
              </w:r>
              <w:proofErr w:type="spellEnd"/>
              <w:r w:rsidRPr="000440C2">
                <w:rPr>
                  <w:rStyle w:val="Hyperlink"/>
                </w:rPr>
                <w:t xml:space="preserve"> inside containers | COSMIC Partner Documentation</w:t>
              </w:r>
            </w:hyperlink>
            <w:r w:rsidRPr="000440C2">
              <w:t xml:space="preserve"> </w:t>
            </w:r>
            <w:r>
              <w:t xml:space="preserve"> and </w:t>
            </w:r>
            <w:hyperlink r:id="rId22" w:history="1">
              <w:r w:rsidR="004F5391" w:rsidRPr="004F5391">
                <w:rPr>
                  <w:rStyle w:val="Hyperlink"/>
                </w:rPr>
                <w:t>COSMIC containerization and onboarding checklist | COSMIC Partner Documentation</w:t>
              </w:r>
            </w:hyperlink>
            <w:r>
              <w:t>.</w:t>
            </w:r>
          </w:p>
        </w:tc>
      </w:tr>
      <w:tr w:rsidR="00664161" w14:paraId="1D3A89E4" w14:textId="77777777" w:rsidTr="60E68906">
        <w:tc>
          <w:tcPr>
            <w:tcW w:w="9350" w:type="dxa"/>
          </w:tcPr>
          <w:p w14:paraId="3256B61F" w14:textId="0F374B58" w:rsidR="005C0AF1" w:rsidRPr="005C0AF1" w:rsidRDefault="009E7AD9" w:rsidP="00664161">
            <w:r w:rsidRPr="007206C0">
              <w:t>Q:</w:t>
            </w:r>
            <w:r w:rsidRPr="005C0AF1">
              <w:t xml:space="preserve"> </w:t>
            </w:r>
            <w:r w:rsidR="005C0AF1" w:rsidRPr="005C0AF1">
              <w:t>Why does the service experience CPU spikes every 8 hours</w:t>
            </w:r>
            <w:r w:rsidR="00CC1C46">
              <w:t xml:space="preserve"> on Cosmic?</w:t>
            </w:r>
          </w:p>
          <w:p w14:paraId="18695DA7" w14:textId="2C60E3AD" w:rsidR="009E7AD9" w:rsidRPr="000F1DEA" w:rsidRDefault="009E7AD9" w:rsidP="00664161">
            <w:pPr>
              <w:rPr>
                <w:b/>
                <w:bCs/>
              </w:rPr>
            </w:pPr>
            <w:r w:rsidRPr="007206C0">
              <w:t>A:</w:t>
            </w:r>
            <w:r w:rsidR="008521A9" w:rsidRPr="49B14AD5">
              <w:rPr>
                <w:b/>
                <w:bCs/>
              </w:rPr>
              <w:t xml:space="preserve"> </w:t>
            </w:r>
            <w:r>
              <w:br/>
            </w:r>
            <w:r w:rsidR="008521A9">
              <w:t xml:space="preserve">The issue could be caused by security scanning from </w:t>
            </w:r>
            <w:proofErr w:type="spellStart"/>
            <w:r w:rsidR="008521A9">
              <w:t>AzSecPack</w:t>
            </w:r>
            <w:proofErr w:type="spellEnd"/>
            <w:r w:rsidR="008521A9">
              <w:t xml:space="preserve">, which should be disabled. During the spikes, you may notice the </w:t>
            </w:r>
            <w:proofErr w:type="spellStart"/>
            <w:r w:rsidR="008521A9">
              <w:t>azqualysscancommand</w:t>
            </w:r>
            <w:proofErr w:type="spellEnd"/>
            <w:r w:rsidR="008521A9">
              <w:t xml:space="preserve"> process running. Please follow the instructions to </w:t>
            </w:r>
            <w:hyperlink r:id="rId23" w:anchor="disable-azsecpack">
              <w:r w:rsidR="008521A9" w:rsidRPr="49B14AD5">
                <w:rPr>
                  <w:rStyle w:val="Hyperlink"/>
                </w:rPr>
                <w:t xml:space="preserve">disable the </w:t>
              </w:r>
              <w:proofErr w:type="spellStart"/>
              <w:r w:rsidR="008521A9" w:rsidRPr="49B14AD5">
                <w:rPr>
                  <w:rStyle w:val="Hyperlink"/>
                </w:rPr>
                <w:t>AzSecPack</w:t>
              </w:r>
              <w:proofErr w:type="spellEnd"/>
            </w:hyperlink>
            <w:r w:rsidR="008521A9">
              <w:t xml:space="preserve"> and </w:t>
            </w:r>
            <w:hyperlink r:id="rId24" w:anchor="disable-unnecessary-ma-extensions">
              <w:r w:rsidR="008521A9" w:rsidRPr="49B14AD5">
                <w:rPr>
                  <w:rStyle w:val="Hyperlink"/>
                </w:rPr>
                <w:t>remove unnecessary MA extensions</w:t>
              </w:r>
            </w:hyperlink>
            <w:r w:rsidR="008521A9">
              <w:t>.</w:t>
            </w:r>
          </w:p>
        </w:tc>
      </w:tr>
      <w:tr w:rsidR="00C8190F" w14:paraId="4D2C9F8F" w14:textId="77777777" w:rsidTr="60E68906">
        <w:tc>
          <w:tcPr>
            <w:tcW w:w="9350" w:type="dxa"/>
          </w:tcPr>
          <w:p w14:paraId="4A09A310" w14:textId="00BE141F" w:rsidR="00C8190F" w:rsidRPr="00CC4AF3" w:rsidRDefault="00C8190F" w:rsidP="00664161">
            <w:r w:rsidRPr="007206C0">
              <w:t>Q:</w:t>
            </w:r>
            <w:r>
              <w:rPr>
                <w:b/>
                <w:bCs/>
              </w:rPr>
              <w:t xml:space="preserve"> </w:t>
            </w:r>
            <w:r w:rsidRPr="00CC4AF3">
              <w:t xml:space="preserve">How to setup </w:t>
            </w:r>
            <w:r w:rsidR="00CC4AF3" w:rsidRPr="00CC4AF3">
              <w:t>Watson on Cosmi</w:t>
            </w:r>
            <w:r w:rsidR="00311337">
              <w:t>c</w:t>
            </w:r>
            <w:r w:rsidR="00CC4AF3" w:rsidRPr="00CC4AF3">
              <w:t>?</w:t>
            </w:r>
          </w:p>
          <w:p w14:paraId="70ECF2D4" w14:textId="16B20B21" w:rsidR="001722FC" w:rsidRPr="00B65584" w:rsidRDefault="00CC4AF3" w:rsidP="00664161">
            <w:r w:rsidRPr="007206C0">
              <w:t>A:</w:t>
            </w:r>
            <w:r>
              <w:rPr>
                <w:b/>
                <w:bCs/>
              </w:rPr>
              <w:t xml:space="preserve"> </w:t>
            </w:r>
            <w:r w:rsidR="001722FC" w:rsidRPr="00E04D98">
              <w:t>For Cosmic Windows, p</w:t>
            </w:r>
            <w:r w:rsidR="00B65584" w:rsidRPr="00E04D98">
              <w:t>le</w:t>
            </w:r>
            <w:r w:rsidR="00B65584">
              <w:t xml:space="preserve">ase refer to </w:t>
            </w:r>
            <w:hyperlink r:id="rId25" w:history="1">
              <w:r w:rsidR="00B65584">
                <w:rPr>
                  <w:rStyle w:val="Hyperlink"/>
                </w:rPr>
                <w:t xml:space="preserve">Setup </w:t>
              </w:r>
              <w:proofErr w:type="spellStart"/>
              <w:r w:rsidR="00B65584">
                <w:rPr>
                  <w:rStyle w:val="Hyperlink"/>
                </w:rPr>
                <w:t>JitWatson</w:t>
              </w:r>
              <w:proofErr w:type="spellEnd"/>
              <w:r w:rsidR="00B65584">
                <w:rPr>
                  <w:rStyle w:val="Hyperlink"/>
                </w:rPr>
                <w:t xml:space="preserve"> inside containers | COSMIC Partner Documentation</w:t>
              </w:r>
            </w:hyperlink>
            <w:r w:rsidR="00B65584">
              <w:t>.</w:t>
            </w:r>
            <w:r w:rsidR="001722FC">
              <w:br/>
            </w:r>
            <w:r w:rsidR="00E04D98">
              <w:t xml:space="preserve">For Cosmic Linux, please refer to </w:t>
            </w:r>
            <w:hyperlink r:id="rId26" w:history="1">
              <w:r w:rsidR="00E04D98">
                <w:rPr>
                  <w:rStyle w:val="Hyperlink"/>
                </w:rPr>
                <w:t>How to onboard to Azure Watson in COSMIC Linux and get access to dumps | COSMIC Partner Documentation</w:t>
              </w:r>
            </w:hyperlink>
            <w:r w:rsidR="00E04D98">
              <w:t>.</w:t>
            </w:r>
          </w:p>
        </w:tc>
      </w:tr>
      <w:tr w:rsidR="00960131" w14:paraId="09E659EC" w14:textId="77777777" w:rsidTr="60E68906">
        <w:tc>
          <w:tcPr>
            <w:tcW w:w="9350" w:type="dxa"/>
          </w:tcPr>
          <w:p w14:paraId="21CFCBC9" w14:textId="72056B5C" w:rsidR="00960131" w:rsidRDefault="00960131" w:rsidP="00960131">
            <w:r>
              <w:t xml:space="preserve">Q: </w:t>
            </w:r>
            <w:r w:rsidRPr="007D2347">
              <w:t>Why does pod CPU utilization have a different distribution</w:t>
            </w:r>
            <w:r w:rsidR="00E27F13">
              <w:t xml:space="preserve"> on Cosmic</w:t>
            </w:r>
            <w:r w:rsidRPr="007D2347">
              <w:t>?</w:t>
            </w:r>
          </w:p>
          <w:p w14:paraId="3BC9A50D" w14:textId="77777777" w:rsidR="00960131" w:rsidRDefault="00960131" w:rsidP="00960131">
            <w:r>
              <w:t xml:space="preserve">A: </w:t>
            </w:r>
          </w:p>
          <w:p w14:paraId="41CDC50E" w14:textId="6A9722E1" w:rsidR="00960131" w:rsidRDefault="00960131" w:rsidP="00960131">
            <w:r w:rsidRPr="002743DB">
              <w:t xml:space="preserve">Please review the </w:t>
            </w:r>
            <w:r w:rsidRPr="002743DB">
              <w:rPr>
                <w:b/>
                <w:bCs/>
              </w:rPr>
              <w:t>requests per second (RPS)</w:t>
            </w:r>
            <w:r>
              <w:t xml:space="preserve"> </w:t>
            </w:r>
            <w:r w:rsidRPr="002743DB">
              <w:t xml:space="preserve">chart by pod to determine if the resource usage difference is due to uneven request distribution. If so, </w:t>
            </w:r>
            <w:r>
              <w:t xml:space="preserve">work </w:t>
            </w:r>
            <w:r w:rsidRPr="002743DB">
              <w:t>with Exchange/Cosmic for further investigation.</w:t>
            </w:r>
          </w:p>
          <w:p w14:paraId="0E0D820E" w14:textId="77777777" w:rsidR="00960131" w:rsidRDefault="00960131" w:rsidP="00960131"/>
          <w:p w14:paraId="3D9705F6" w14:textId="4DAE3970" w:rsidR="00960131" w:rsidRPr="007206C0" w:rsidRDefault="00960131" w:rsidP="00960131">
            <w:r w:rsidRPr="00C27554">
              <w:t xml:space="preserve">If the request distribution is even, the difference in CPU utilization could be due to variations in the underlying hardware. Please review </w:t>
            </w:r>
            <w:hyperlink r:id="rId27">
              <w:r w:rsidR="60BF24E5" w:rsidRPr="03A1C753">
                <w:rPr>
                  <w:rStyle w:val="Hyperlink"/>
                </w:rPr>
                <w:t>Pod Hardware Info</w:t>
              </w:r>
            </w:hyperlink>
            <w:r w:rsidR="60BF24E5">
              <w:t xml:space="preserve"> to confirm if that is the case.</w:t>
            </w:r>
          </w:p>
          <w:p w14:paraId="41DCFFD7" w14:textId="4DBEA3E1" w:rsidR="00960131" w:rsidRPr="007206C0" w:rsidRDefault="00960131" w:rsidP="00960131"/>
          <w:p w14:paraId="6F5779BE" w14:textId="4DD9A0B9" w:rsidR="00960131" w:rsidRPr="007206C0" w:rsidRDefault="1E2E0042" w:rsidP="00960131">
            <w:r w:rsidRPr="248DD99D">
              <w:rPr>
                <w:rFonts w:ascii="Calibri" w:eastAsia="Calibri" w:hAnsi="Calibri" w:cs="Calibri"/>
              </w:rPr>
              <w:t>If</w:t>
            </w:r>
            <w:r w:rsidRPr="11AD0187">
              <w:rPr>
                <w:rFonts w:ascii="Calibri" w:eastAsia="Calibri" w:hAnsi="Calibri" w:cs="Calibri"/>
              </w:rPr>
              <w:t xml:space="preserve"> </w:t>
            </w:r>
            <w:r w:rsidR="49BD8196" w:rsidRPr="683BE3B6">
              <w:rPr>
                <w:rFonts w:ascii="Calibri" w:eastAsia="Calibri" w:hAnsi="Calibri" w:cs="Calibri"/>
              </w:rPr>
              <w:t xml:space="preserve">there are </w:t>
            </w:r>
            <w:r w:rsidRPr="11AD0187">
              <w:rPr>
                <w:rFonts w:ascii="Calibri" w:eastAsia="Calibri" w:hAnsi="Calibri" w:cs="Calibri"/>
              </w:rPr>
              <w:t xml:space="preserve">no </w:t>
            </w:r>
            <w:r w:rsidR="49BD8196" w:rsidRPr="683BE3B6">
              <w:rPr>
                <w:rFonts w:ascii="Calibri" w:eastAsia="Calibri" w:hAnsi="Calibri" w:cs="Calibri"/>
              </w:rPr>
              <w:t>differences</w:t>
            </w:r>
            <w:r w:rsidRPr="11AD0187">
              <w:rPr>
                <w:rFonts w:ascii="Calibri" w:eastAsia="Calibri" w:hAnsi="Calibri" w:cs="Calibri"/>
              </w:rPr>
              <w:t xml:space="preserve"> in request distribution </w:t>
            </w:r>
            <w:r w:rsidR="49BD8196" w:rsidRPr="683BE3B6">
              <w:rPr>
                <w:rFonts w:ascii="Calibri" w:eastAsia="Calibri" w:hAnsi="Calibri" w:cs="Calibri"/>
              </w:rPr>
              <w:t>or</w:t>
            </w:r>
            <w:r w:rsidRPr="11AD0187">
              <w:rPr>
                <w:rFonts w:ascii="Calibri" w:eastAsia="Calibri" w:hAnsi="Calibri" w:cs="Calibri"/>
              </w:rPr>
              <w:t xml:space="preserve"> hardware, please create an incident </w:t>
            </w:r>
            <w:r w:rsidR="5BA23F7A" w:rsidRPr="2B865871">
              <w:rPr>
                <w:rFonts w:ascii="Calibri" w:eastAsia="Calibri" w:hAnsi="Calibri" w:cs="Calibri"/>
              </w:rPr>
              <w:t xml:space="preserve">with your </w:t>
            </w:r>
            <w:r w:rsidR="5BA23F7A" w:rsidRPr="503998C5">
              <w:rPr>
                <w:rFonts w:ascii="Calibri" w:eastAsia="Calibri" w:hAnsi="Calibri" w:cs="Calibri"/>
              </w:rPr>
              <w:t xml:space="preserve">findings </w:t>
            </w:r>
            <w:r w:rsidRPr="503998C5">
              <w:rPr>
                <w:rFonts w:ascii="Calibri" w:eastAsia="Calibri" w:hAnsi="Calibri" w:cs="Calibri"/>
              </w:rPr>
              <w:t>at</w:t>
            </w:r>
            <w:r w:rsidRPr="11AD0187">
              <w:rPr>
                <w:rFonts w:ascii="Calibri" w:eastAsia="Calibri" w:hAnsi="Calibri" w:cs="Calibri"/>
              </w:rPr>
              <w:t xml:space="preserve"> </w:t>
            </w:r>
            <w:hyperlink r:id="rId28">
              <w:r w:rsidRPr="11AD0187">
                <w:rPr>
                  <w:rStyle w:val="Hyperlink"/>
                  <w:rFonts w:ascii="Calibri" w:eastAsia="Calibri" w:hAnsi="Calibri" w:cs="Calibri"/>
                </w:rPr>
                <w:t>aka.ms/cosmic911</w:t>
              </w:r>
            </w:hyperlink>
            <w:r w:rsidRPr="11AD0187">
              <w:rPr>
                <w:rFonts w:ascii="Calibri" w:eastAsia="Calibri" w:hAnsi="Calibri" w:cs="Calibri"/>
              </w:rPr>
              <w:t xml:space="preserve"> for </w:t>
            </w:r>
            <w:r w:rsidR="49BD8196" w:rsidRPr="683BE3B6">
              <w:rPr>
                <w:rFonts w:ascii="Calibri" w:eastAsia="Calibri" w:hAnsi="Calibri" w:cs="Calibri"/>
              </w:rPr>
              <w:t>deeper</w:t>
            </w:r>
            <w:r w:rsidRPr="11AD0187">
              <w:rPr>
                <w:rFonts w:ascii="Calibri" w:eastAsia="Calibri" w:hAnsi="Calibri" w:cs="Calibri"/>
              </w:rPr>
              <w:t xml:space="preserve"> investigation.</w:t>
            </w:r>
          </w:p>
        </w:tc>
      </w:tr>
      <w:tr w:rsidR="00962805" w14:paraId="489E2264" w14:textId="77777777" w:rsidTr="005309A6">
        <w:trPr>
          <w:trHeight w:val="260"/>
        </w:trPr>
        <w:tc>
          <w:tcPr>
            <w:tcW w:w="9350" w:type="dxa"/>
          </w:tcPr>
          <w:p w14:paraId="1932B032" w14:textId="2E3E4DAF" w:rsidR="00962805" w:rsidRDefault="00962805" w:rsidP="00960131">
            <w:r>
              <w:t xml:space="preserve">Q: What are </w:t>
            </w:r>
            <w:r w:rsidR="00725F20">
              <w:t xml:space="preserve">Cosmic performance </w:t>
            </w:r>
            <w:r w:rsidR="002F586A">
              <w:t>best practices</w:t>
            </w:r>
            <w:r w:rsidR="005309A6">
              <w:t>?</w:t>
            </w:r>
            <w:r w:rsidR="005309A6">
              <w:br/>
              <w:t xml:space="preserve">A: Please refer to </w:t>
            </w:r>
            <w:hyperlink r:id="rId29" w:anchor="base-image-for-windows-container" w:history="1">
              <w:r w:rsidR="005309A6">
                <w:rPr>
                  <w:rStyle w:val="Hyperlink"/>
                </w:rPr>
                <w:t>Performance Best Practices | COSMIC Partner Documentation</w:t>
              </w:r>
            </w:hyperlink>
            <w:r w:rsidR="005309A6">
              <w:t>.</w:t>
            </w:r>
          </w:p>
        </w:tc>
      </w:tr>
    </w:tbl>
    <w:p w14:paraId="018B2F5D" w14:textId="76D5213D" w:rsidR="00A865A9" w:rsidRDefault="00A865A9" w:rsidP="00A865A9">
      <w:pPr>
        <w:pStyle w:val="Heading2"/>
      </w:pPr>
      <w:r>
        <w:t xml:space="preserve">Performance FAQs for Cosmic </w:t>
      </w:r>
      <w:r w:rsidR="00BD058A">
        <w:t>Per</w:t>
      </w:r>
      <w:r w:rsidR="00872F7C">
        <w:t>for</w:t>
      </w:r>
      <w:r w:rsidR="00C115CD">
        <w:t xml:space="preserve">mance </w:t>
      </w:r>
      <w:r w:rsidR="0072218A">
        <w:t>Analyst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73AB" w14:paraId="5C9071BE" w14:textId="77777777" w:rsidTr="007A73AB">
        <w:tc>
          <w:tcPr>
            <w:tcW w:w="9350" w:type="dxa"/>
          </w:tcPr>
          <w:p w14:paraId="07A1B37F" w14:textId="285BBE28" w:rsidR="007A73AB" w:rsidRPr="007206C0" w:rsidRDefault="004B4094">
            <w:r w:rsidRPr="007206C0">
              <w:t>Q: How to connect to a Cosmic Windows node without using jumpbox?</w:t>
            </w:r>
          </w:p>
          <w:p w14:paraId="02BE60B3" w14:textId="1CB3E642" w:rsidR="004B4094" w:rsidRDefault="004B4094">
            <w:r>
              <w:t xml:space="preserve">A: </w:t>
            </w:r>
            <w:r w:rsidR="00F20ADA">
              <w:t xml:space="preserve">You can connect to any HPC </w:t>
            </w:r>
            <w:r w:rsidR="00813C07">
              <w:t>on a node</w:t>
            </w:r>
            <w:r w:rsidR="00F43412">
              <w:t xml:space="preserve">, please refer to </w:t>
            </w:r>
            <w:hyperlink r:id="rId30" w:anchor="How%20to%20connect%20to%20EP%20pod%20on%20Cosmic%20Windows&amp;section-id={3C041FD4-9AF4-427C-9BD3-9B94BCA3EF34}&amp;page-id={C7FE0243-C926-4AE2-A9A1-635D3B868209}&amp;object-id={490E5987-9D06-032B-3A69-5C1B78505154}&amp;12" w:history="1">
              <w:r w:rsidR="007206C0" w:rsidRPr="007206C0">
                <w:rPr>
                  <w:rStyle w:val="Hyperlink"/>
                </w:rPr>
                <w:t>How to connect to EP pod on Cosmic Windows</w:t>
              </w:r>
            </w:hyperlink>
            <w:r w:rsidR="007206C0" w:rsidRPr="007206C0">
              <w:t>  (</w:t>
            </w:r>
            <w:hyperlink r:id="rId31" w:history="1">
              <w:r w:rsidR="007206C0" w:rsidRPr="007206C0">
                <w:rPr>
                  <w:rStyle w:val="Hyperlink"/>
                </w:rPr>
                <w:t>Web view</w:t>
              </w:r>
            </w:hyperlink>
            <w:r w:rsidR="007206C0" w:rsidRPr="007206C0">
              <w:t>)</w:t>
            </w:r>
            <w:r w:rsidR="007206C0">
              <w:t>.</w:t>
            </w:r>
          </w:p>
        </w:tc>
      </w:tr>
      <w:tr w:rsidR="006E6844" w14:paraId="389C717C" w14:textId="77777777" w:rsidTr="007A73AB">
        <w:tc>
          <w:tcPr>
            <w:tcW w:w="9350" w:type="dxa"/>
          </w:tcPr>
          <w:p w14:paraId="699C9F69" w14:textId="0DB5DEBA" w:rsidR="006E6844" w:rsidRPr="007206C0" w:rsidRDefault="006E6844">
            <w:r>
              <w:t>Q: How to connect to a Cosmic Linux node?</w:t>
            </w:r>
            <w:r>
              <w:br/>
              <w:t xml:space="preserve">A: </w:t>
            </w:r>
            <w:hyperlink r:id="rId32" w:history="1">
              <w:r w:rsidR="008F2540" w:rsidRPr="008F2540">
                <w:rPr>
                  <w:rStyle w:val="Hyperlink"/>
                </w:rPr>
                <w:t>Connect to Linux Node | COSMIC Internal Documentation</w:t>
              </w:r>
            </w:hyperlink>
          </w:p>
        </w:tc>
      </w:tr>
    </w:tbl>
    <w:p w14:paraId="433F86BF" w14:textId="77777777" w:rsidR="00664161" w:rsidRPr="000F1DEA" w:rsidRDefault="00664161"/>
    <w:sectPr w:rsidR="00664161" w:rsidRPr="000F1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1D8"/>
    <w:rsid w:val="00010980"/>
    <w:rsid w:val="00012D2B"/>
    <w:rsid w:val="00031DD3"/>
    <w:rsid w:val="0003577C"/>
    <w:rsid w:val="000357AE"/>
    <w:rsid w:val="00040AC4"/>
    <w:rsid w:val="000440C2"/>
    <w:rsid w:val="00056DC2"/>
    <w:rsid w:val="0005743C"/>
    <w:rsid w:val="00084E02"/>
    <w:rsid w:val="00085C3E"/>
    <w:rsid w:val="000912C5"/>
    <w:rsid w:val="000A034F"/>
    <w:rsid w:val="000C02A7"/>
    <w:rsid w:val="000C14A3"/>
    <w:rsid w:val="000C3A1C"/>
    <w:rsid w:val="000C4456"/>
    <w:rsid w:val="000C527C"/>
    <w:rsid w:val="000D4D22"/>
    <w:rsid w:val="000E72F1"/>
    <w:rsid w:val="000E7F41"/>
    <w:rsid w:val="000F1DEA"/>
    <w:rsid w:val="000F2B65"/>
    <w:rsid w:val="000F5335"/>
    <w:rsid w:val="00112939"/>
    <w:rsid w:val="001133C6"/>
    <w:rsid w:val="00113A07"/>
    <w:rsid w:val="00121300"/>
    <w:rsid w:val="00122BD9"/>
    <w:rsid w:val="00126DF6"/>
    <w:rsid w:val="0013059B"/>
    <w:rsid w:val="00160F53"/>
    <w:rsid w:val="001658BC"/>
    <w:rsid w:val="001711BA"/>
    <w:rsid w:val="001722FC"/>
    <w:rsid w:val="00186727"/>
    <w:rsid w:val="0019052B"/>
    <w:rsid w:val="00192218"/>
    <w:rsid w:val="0019710F"/>
    <w:rsid w:val="001B11AA"/>
    <w:rsid w:val="001B1243"/>
    <w:rsid w:val="001B238A"/>
    <w:rsid w:val="001B48B9"/>
    <w:rsid w:val="001C4F91"/>
    <w:rsid w:val="001C764E"/>
    <w:rsid w:val="001D6AF3"/>
    <w:rsid w:val="001D797C"/>
    <w:rsid w:val="001E6E18"/>
    <w:rsid w:val="00214E1D"/>
    <w:rsid w:val="00221275"/>
    <w:rsid w:val="00224F21"/>
    <w:rsid w:val="00232F82"/>
    <w:rsid w:val="00247FE6"/>
    <w:rsid w:val="00252B46"/>
    <w:rsid w:val="00261A19"/>
    <w:rsid w:val="00283ADD"/>
    <w:rsid w:val="00293B34"/>
    <w:rsid w:val="00297024"/>
    <w:rsid w:val="00297749"/>
    <w:rsid w:val="002A6833"/>
    <w:rsid w:val="002C4455"/>
    <w:rsid w:val="002D183A"/>
    <w:rsid w:val="002E11F7"/>
    <w:rsid w:val="002E2A84"/>
    <w:rsid w:val="002F4331"/>
    <w:rsid w:val="002F586A"/>
    <w:rsid w:val="002F7935"/>
    <w:rsid w:val="003068DB"/>
    <w:rsid w:val="00307409"/>
    <w:rsid w:val="00311337"/>
    <w:rsid w:val="00313793"/>
    <w:rsid w:val="00323AD2"/>
    <w:rsid w:val="00337EDF"/>
    <w:rsid w:val="00385FE5"/>
    <w:rsid w:val="003927D8"/>
    <w:rsid w:val="003947F7"/>
    <w:rsid w:val="003A4067"/>
    <w:rsid w:val="003B3FA7"/>
    <w:rsid w:val="003B535F"/>
    <w:rsid w:val="003C016F"/>
    <w:rsid w:val="003D0FAB"/>
    <w:rsid w:val="003D4057"/>
    <w:rsid w:val="003F7832"/>
    <w:rsid w:val="004005DB"/>
    <w:rsid w:val="00402AAD"/>
    <w:rsid w:val="00406676"/>
    <w:rsid w:val="004111D7"/>
    <w:rsid w:val="00422B4E"/>
    <w:rsid w:val="00432214"/>
    <w:rsid w:val="00436019"/>
    <w:rsid w:val="00461AC8"/>
    <w:rsid w:val="00462E9B"/>
    <w:rsid w:val="00465BE3"/>
    <w:rsid w:val="00465FCC"/>
    <w:rsid w:val="00466CEC"/>
    <w:rsid w:val="0046770F"/>
    <w:rsid w:val="00470814"/>
    <w:rsid w:val="00471928"/>
    <w:rsid w:val="00486865"/>
    <w:rsid w:val="00493961"/>
    <w:rsid w:val="004A0D26"/>
    <w:rsid w:val="004B4094"/>
    <w:rsid w:val="004D5FA2"/>
    <w:rsid w:val="004E2055"/>
    <w:rsid w:val="004E5149"/>
    <w:rsid w:val="004F5391"/>
    <w:rsid w:val="0051354C"/>
    <w:rsid w:val="00521894"/>
    <w:rsid w:val="005309A6"/>
    <w:rsid w:val="00575FB5"/>
    <w:rsid w:val="005765A1"/>
    <w:rsid w:val="00576DEA"/>
    <w:rsid w:val="00576E0B"/>
    <w:rsid w:val="00586151"/>
    <w:rsid w:val="005931A7"/>
    <w:rsid w:val="00593FA0"/>
    <w:rsid w:val="005B0FFC"/>
    <w:rsid w:val="005C0AF1"/>
    <w:rsid w:val="005C363F"/>
    <w:rsid w:val="005D500D"/>
    <w:rsid w:val="005D7DFC"/>
    <w:rsid w:val="005E28D5"/>
    <w:rsid w:val="005F4CED"/>
    <w:rsid w:val="00613D23"/>
    <w:rsid w:val="00620FFC"/>
    <w:rsid w:val="0062110E"/>
    <w:rsid w:val="006257D4"/>
    <w:rsid w:val="00650DD1"/>
    <w:rsid w:val="00664161"/>
    <w:rsid w:val="00664CC4"/>
    <w:rsid w:val="00667E09"/>
    <w:rsid w:val="00671516"/>
    <w:rsid w:val="0067551E"/>
    <w:rsid w:val="00675920"/>
    <w:rsid w:val="00680120"/>
    <w:rsid w:val="00692CC4"/>
    <w:rsid w:val="006A3C81"/>
    <w:rsid w:val="006B7B52"/>
    <w:rsid w:val="006C3FC8"/>
    <w:rsid w:val="006C5BC7"/>
    <w:rsid w:val="006D0AD7"/>
    <w:rsid w:val="006D7DEB"/>
    <w:rsid w:val="006E61D0"/>
    <w:rsid w:val="006E6844"/>
    <w:rsid w:val="006E740F"/>
    <w:rsid w:val="006F0815"/>
    <w:rsid w:val="007206C0"/>
    <w:rsid w:val="0072218A"/>
    <w:rsid w:val="00725F20"/>
    <w:rsid w:val="00741985"/>
    <w:rsid w:val="007428BF"/>
    <w:rsid w:val="00747E2E"/>
    <w:rsid w:val="00750ACC"/>
    <w:rsid w:val="00763190"/>
    <w:rsid w:val="00766F38"/>
    <w:rsid w:val="00774F7D"/>
    <w:rsid w:val="00776470"/>
    <w:rsid w:val="007803BD"/>
    <w:rsid w:val="00782D2C"/>
    <w:rsid w:val="00783A2F"/>
    <w:rsid w:val="007A1FE0"/>
    <w:rsid w:val="007A2019"/>
    <w:rsid w:val="007A73AB"/>
    <w:rsid w:val="007B6309"/>
    <w:rsid w:val="007C33C7"/>
    <w:rsid w:val="007C4858"/>
    <w:rsid w:val="007C4920"/>
    <w:rsid w:val="007C6384"/>
    <w:rsid w:val="007D0532"/>
    <w:rsid w:val="007F1696"/>
    <w:rsid w:val="0081317D"/>
    <w:rsid w:val="00813C07"/>
    <w:rsid w:val="008222B4"/>
    <w:rsid w:val="00847395"/>
    <w:rsid w:val="00851C7F"/>
    <w:rsid w:val="008521A9"/>
    <w:rsid w:val="00857F3C"/>
    <w:rsid w:val="00870105"/>
    <w:rsid w:val="0087144C"/>
    <w:rsid w:val="00872F7C"/>
    <w:rsid w:val="008C2DCC"/>
    <w:rsid w:val="008D38C2"/>
    <w:rsid w:val="008D5DB8"/>
    <w:rsid w:val="008E64C9"/>
    <w:rsid w:val="008F2540"/>
    <w:rsid w:val="0091636F"/>
    <w:rsid w:val="00937DE4"/>
    <w:rsid w:val="009424DB"/>
    <w:rsid w:val="00951A3B"/>
    <w:rsid w:val="0095227D"/>
    <w:rsid w:val="00960131"/>
    <w:rsid w:val="00962805"/>
    <w:rsid w:val="009640E4"/>
    <w:rsid w:val="00964A77"/>
    <w:rsid w:val="009736F4"/>
    <w:rsid w:val="0097571E"/>
    <w:rsid w:val="00980E58"/>
    <w:rsid w:val="009C6CDF"/>
    <w:rsid w:val="009D2597"/>
    <w:rsid w:val="009D3627"/>
    <w:rsid w:val="009D4FC1"/>
    <w:rsid w:val="009D61FE"/>
    <w:rsid w:val="009E0E73"/>
    <w:rsid w:val="009E3816"/>
    <w:rsid w:val="009E5256"/>
    <w:rsid w:val="009E7AD9"/>
    <w:rsid w:val="00A00CA7"/>
    <w:rsid w:val="00A10FE9"/>
    <w:rsid w:val="00A131CA"/>
    <w:rsid w:val="00A339DC"/>
    <w:rsid w:val="00A35CD6"/>
    <w:rsid w:val="00A46ED5"/>
    <w:rsid w:val="00A628DB"/>
    <w:rsid w:val="00A865A9"/>
    <w:rsid w:val="00A968DE"/>
    <w:rsid w:val="00AB505A"/>
    <w:rsid w:val="00AC75C3"/>
    <w:rsid w:val="00AD11BB"/>
    <w:rsid w:val="00AE1D90"/>
    <w:rsid w:val="00AE6ABD"/>
    <w:rsid w:val="00AF0C8C"/>
    <w:rsid w:val="00AF323D"/>
    <w:rsid w:val="00B05703"/>
    <w:rsid w:val="00B15365"/>
    <w:rsid w:val="00B20D24"/>
    <w:rsid w:val="00B2297D"/>
    <w:rsid w:val="00B303CF"/>
    <w:rsid w:val="00B34E7E"/>
    <w:rsid w:val="00B37D66"/>
    <w:rsid w:val="00B44160"/>
    <w:rsid w:val="00B532B5"/>
    <w:rsid w:val="00B57CFE"/>
    <w:rsid w:val="00B65584"/>
    <w:rsid w:val="00B723FF"/>
    <w:rsid w:val="00B728EC"/>
    <w:rsid w:val="00B82EDB"/>
    <w:rsid w:val="00B9311B"/>
    <w:rsid w:val="00BA5226"/>
    <w:rsid w:val="00BB0926"/>
    <w:rsid w:val="00BB3832"/>
    <w:rsid w:val="00BD058A"/>
    <w:rsid w:val="00BE55DE"/>
    <w:rsid w:val="00C00179"/>
    <w:rsid w:val="00C115CD"/>
    <w:rsid w:val="00C1284C"/>
    <w:rsid w:val="00C164D5"/>
    <w:rsid w:val="00C17575"/>
    <w:rsid w:val="00C25335"/>
    <w:rsid w:val="00C30510"/>
    <w:rsid w:val="00C47EE7"/>
    <w:rsid w:val="00C711D8"/>
    <w:rsid w:val="00C77B07"/>
    <w:rsid w:val="00C8190F"/>
    <w:rsid w:val="00C923E6"/>
    <w:rsid w:val="00CA4C1F"/>
    <w:rsid w:val="00CA7F4D"/>
    <w:rsid w:val="00CB22B5"/>
    <w:rsid w:val="00CC1C46"/>
    <w:rsid w:val="00CC4146"/>
    <w:rsid w:val="00CC4AF3"/>
    <w:rsid w:val="00CC63BC"/>
    <w:rsid w:val="00CD3F3A"/>
    <w:rsid w:val="00CE0F4E"/>
    <w:rsid w:val="00CE5C96"/>
    <w:rsid w:val="00CF2811"/>
    <w:rsid w:val="00CF394F"/>
    <w:rsid w:val="00CF3FD5"/>
    <w:rsid w:val="00D002C8"/>
    <w:rsid w:val="00D01A7A"/>
    <w:rsid w:val="00D01E17"/>
    <w:rsid w:val="00D034BB"/>
    <w:rsid w:val="00D11F2B"/>
    <w:rsid w:val="00D23AB6"/>
    <w:rsid w:val="00D274E4"/>
    <w:rsid w:val="00D34CBC"/>
    <w:rsid w:val="00D411FC"/>
    <w:rsid w:val="00D415FA"/>
    <w:rsid w:val="00D47899"/>
    <w:rsid w:val="00D66995"/>
    <w:rsid w:val="00D823DB"/>
    <w:rsid w:val="00D82855"/>
    <w:rsid w:val="00D91D7D"/>
    <w:rsid w:val="00DA4181"/>
    <w:rsid w:val="00DA4BCE"/>
    <w:rsid w:val="00DA53B9"/>
    <w:rsid w:val="00DB7C33"/>
    <w:rsid w:val="00DC1867"/>
    <w:rsid w:val="00DD27A7"/>
    <w:rsid w:val="00DD706E"/>
    <w:rsid w:val="00DE1A5E"/>
    <w:rsid w:val="00DF4D95"/>
    <w:rsid w:val="00E04D98"/>
    <w:rsid w:val="00E12624"/>
    <w:rsid w:val="00E226C5"/>
    <w:rsid w:val="00E2410F"/>
    <w:rsid w:val="00E26519"/>
    <w:rsid w:val="00E27F13"/>
    <w:rsid w:val="00E33230"/>
    <w:rsid w:val="00E34641"/>
    <w:rsid w:val="00E44333"/>
    <w:rsid w:val="00E52792"/>
    <w:rsid w:val="00E570D1"/>
    <w:rsid w:val="00E62987"/>
    <w:rsid w:val="00E67C4E"/>
    <w:rsid w:val="00E714B5"/>
    <w:rsid w:val="00E74411"/>
    <w:rsid w:val="00E74C5F"/>
    <w:rsid w:val="00E83823"/>
    <w:rsid w:val="00E87371"/>
    <w:rsid w:val="00EA160F"/>
    <w:rsid w:val="00EA558A"/>
    <w:rsid w:val="00EB2DF8"/>
    <w:rsid w:val="00ED6BE5"/>
    <w:rsid w:val="00EF2980"/>
    <w:rsid w:val="00EF5D1E"/>
    <w:rsid w:val="00F01FB5"/>
    <w:rsid w:val="00F20ADA"/>
    <w:rsid w:val="00F211E5"/>
    <w:rsid w:val="00F43412"/>
    <w:rsid w:val="00F43B4A"/>
    <w:rsid w:val="00F44DE6"/>
    <w:rsid w:val="00F45F8C"/>
    <w:rsid w:val="00F558D2"/>
    <w:rsid w:val="00F56E2B"/>
    <w:rsid w:val="00F637FE"/>
    <w:rsid w:val="00F63913"/>
    <w:rsid w:val="00F63917"/>
    <w:rsid w:val="00F709DF"/>
    <w:rsid w:val="00F71F38"/>
    <w:rsid w:val="00F76C47"/>
    <w:rsid w:val="00FB0F01"/>
    <w:rsid w:val="00FB1F5C"/>
    <w:rsid w:val="00FB7E74"/>
    <w:rsid w:val="00FC7340"/>
    <w:rsid w:val="00FE039F"/>
    <w:rsid w:val="00FE4CAD"/>
    <w:rsid w:val="03A1C753"/>
    <w:rsid w:val="06A1CD52"/>
    <w:rsid w:val="082D3116"/>
    <w:rsid w:val="0F4FA70B"/>
    <w:rsid w:val="11AD0187"/>
    <w:rsid w:val="13FA7001"/>
    <w:rsid w:val="1738D984"/>
    <w:rsid w:val="1C4F086F"/>
    <w:rsid w:val="1E2E0042"/>
    <w:rsid w:val="248DD99D"/>
    <w:rsid w:val="2B865871"/>
    <w:rsid w:val="408187FD"/>
    <w:rsid w:val="4702EB4A"/>
    <w:rsid w:val="49B14AD5"/>
    <w:rsid w:val="49BD8196"/>
    <w:rsid w:val="4B806B4A"/>
    <w:rsid w:val="4BE01606"/>
    <w:rsid w:val="4DA9944A"/>
    <w:rsid w:val="503998C5"/>
    <w:rsid w:val="5BA23F7A"/>
    <w:rsid w:val="5EDE7C2C"/>
    <w:rsid w:val="60BF24E5"/>
    <w:rsid w:val="60E68906"/>
    <w:rsid w:val="683BE3B6"/>
    <w:rsid w:val="7CAF9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05A9A"/>
  <w15:chartTrackingRefBased/>
  <w15:docId w15:val="{4AE7BA43-DD43-4166-AAA8-27D63D713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1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32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332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A406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64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4F2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64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641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g.ms/docs/experiences-devices/m365-core/substrate-platform/cosmic-group/partners/tools/grafana/access-to-grafana-dashboards" TargetMode="External"/><Relationship Id="rId18" Type="http://schemas.openxmlformats.org/officeDocument/2006/relationships/hyperlink" Target="https://eng.ms/docs/experiences-devices/m365-core/substrate-platform/cosmic-group/partners/troubleshooting/debug-tools/how-to-processdump" TargetMode="External"/><Relationship Id="rId26" Type="http://schemas.openxmlformats.org/officeDocument/2006/relationships/hyperlink" Target="https://eng.ms/docs/experiences-devices/m365-core/substrate-platform/cosmic-group/partners/troubleshooting/debug-tools/azure-watson-linux-onboarding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eng.ms/docs/experiences-devices/m365-core/substrate-platform/cosmic-group/partners/onboarding/monitor/jitwatson-crashdump-setup" TargetMode="External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cosmicmonitoring-b6a0cza8a4ghfnda.scus.grafana.azure.com/d/rYdddlPWk/linux-utilization?orgId=1" TargetMode="External"/><Relationship Id="rId17" Type="http://schemas.openxmlformats.org/officeDocument/2006/relationships/hyperlink" Target="https://epportal.azurewebsites.net/trigger?teamName=Cosmic" TargetMode="External"/><Relationship Id="rId25" Type="http://schemas.openxmlformats.org/officeDocument/2006/relationships/hyperlink" Target="https://eng.ms/docs/experiences-devices/m365-core/substrate-platform/cosmic-group/partners/onboarding/monitor/jitwatson-crashdump-setup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eng.ms/docs/products/efficiency-pack/monitoring/triggers/configure-triggers" TargetMode="External"/><Relationship Id="rId20" Type="http://schemas.openxmlformats.org/officeDocument/2006/relationships/hyperlink" Target="https://microsoft.sharepoint-df.com/teams/EDPerfCommunity/_layouts/OneNote.aspx?id=%2Fteams%2FEDPerfCommunity%2FShared%20Documents%2FSubstrate%2FPerf_On-Call_HandBook&amp;wd=target%28COSMIC.one%7C3C041FD4-9AF4-427C-9BD3-9B94BCA3EF34%2FHow%20to%20review%20memory%20dump%20on%20Cosmic%7CC632DD8D-E3C1-4682-AD79-1384EEB6079E%2F%29" TargetMode="External"/><Relationship Id="rId29" Type="http://schemas.openxmlformats.org/officeDocument/2006/relationships/hyperlink" Target="https://eng.ms/docs/experiences-devices/m365-core/substrate-platform/cosmic-group/partners/onboarding/set-up-service-configurations/bestpractices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osmicmonitoring-b6a0cza8a4ghfnda.scus.grafana.azure.com/d/f5035b83-bb8d-41ac-808b-65635396a8a1/windows-performance-counter?orgId=1&amp;refresh=30s" TargetMode="External"/><Relationship Id="rId24" Type="http://schemas.openxmlformats.org/officeDocument/2006/relationships/hyperlink" Target="https://eng.ms/docs/experiences-devices/m365-core/substrate-platform/cosmic-group/partners/onboarding/configure-containers/setup-geneva-monitoring" TargetMode="External"/><Relationship Id="rId32" Type="http://schemas.openxmlformats.org/officeDocument/2006/relationships/hyperlink" Target="https://eng.ms/docs/experiences-devices/m365-core/substrate-platform/cosmic-group/internal-team-docs/troubleshooting/tsgs/runtime/linux/connect-to-linux-node" TargetMode="External"/><Relationship Id="rId5" Type="http://schemas.openxmlformats.org/officeDocument/2006/relationships/styles" Target="styles.xml"/><Relationship Id="rId15" Type="http://schemas.openxmlformats.org/officeDocument/2006/relationships/hyperlink" Target="https://eng.ms/docs/experiences-devices/m365-core/substrate-platform/cosmic-group/partners/troubleshooting/debug-tools/run-cpr-analysis-with-debug-container" TargetMode="External"/><Relationship Id="rId23" Type="http://schemas.openxmlformats.org/officeDocument/2006/relationships/hyperlink" Target="https://eng.ms/docs/experiences-devices/m365-core/substrate-platform/cosmic-group/partners/onboarding/configure-containers/setup-geneva-monitoring" TargetMode="External"/><Relationship Id="rId28" Type="http://schemas.openxmlformats.org/officeDocument/2006/relationships/hyperlink" Target="https://aka.ms/cosmic911" TargetMode="External"/><Relationship Id="rId10" Type="http://schemas.openxmlformats.org/officeDocument/2006/relationships/hyperlink" Target="https://aka.ms/cosmic/tsg/perf" TargetMode="External"/><Relationship Id="rId19" Type="http://schemas.openxmlformats.org/officeDocument/2006/relationships/hyperlink" Target="onenote:https://microsoft.sharepoint-df.com/teams/EDPerfCommunity/Shared%20Documents/Substrate/Perf_On-Call_HandBook/COSMIC.one" TargetMode="External"/><Relationship Id="rId31" Type="http://schemas.openxmlformats.org/officeDocument/2006/relationships/hyperlink" Target="https://microsoft.sharepoint-df.com/teams/EDPerfCommunity/_layouts/OneNote.aspx?id=%2Fteams%2FEDPerfCommunity%2FShared%20Documents%2FSubstrate%2FPerf_On-Call_HandBook&amp;wd=target%28COSMIC.one%7C3C041FD4-9AF4-427C-9BD3-9B94BCA3EF34%2FHow%20to%20connect%20to%20EP%20pod%20on%20Cosmic%20Windows%7CC7FE0243-C926-4AE2-A9A1-635D3B868209%2F%29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aka.ms/cosmic911" TargetMode="External"/><Relationship Id="rId14" Type="http://schemas.openxmlformats.org/officeDocument/2006/relationships/hyperlink" Target="https://epportal.azurewebsites.net/trigger?teamName=Cosmic" TargetMode="External"/><Relationship Id="rId22" Type="http://schemas.openxmlformats.org/officeDocument/2006/relationships/hyperlink" Target="https://eng.ms/docs/experiences-devices/m365-core/substrate-platform/cosmic-group/partners/onboarding/cosmic-containerization-checklist" TargetMode="External"/><Relationship Id="rId27" Type="http://schemas.openxmlformats.org/officeDocument/2006/relationships/hyperlink" Target="https://msit.powerbi.com/groups/b61e509d-d7b3-4375-a9ae-0f2681bc59c8/reports/44181d88-73f7-4adb-86ab-40e4109d1b50/ReportSection?experience=power-bi" TargetMode="External"/><Relationship Id="rId30" Type="http://schemas.openxmlformats.org/officeDocument/2006/relationships/hyperlink" Target="onenote:https://microsoft.sharepoint-df.com/teams/EDPerfCommunity/Shared%20Documents/Substrate/Perf_On-Call_HandBook/COSMIC.one" TargetMode="External"/><Relationship Id="rId8" Type="http://schemas.openxmlformats.org/officeDocument/2006/relationships/hyperlink" Target="https://aka.ms/cosmic/tsg/per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MediaServiceFastMetadata xmlns="196a9e51-a4c2-45b5-a6fb-2115be50f84a" xsi:nil="true"/>
    <MediaServiceMetadata xmlns="196a9e51-a4c2-45b5-a6fb-2115be50f84a" xsi:nil="true"/>
    <MediaServiceAutoKeyPoints xmlns="196a9e51-a4c2-45b5-a6fb-2115be50f84a" xsi:nil="true"/>
    <MediaServiceKeyPoints xmlns="196a9e51-a4c2-45b5-a6fb-2115be50f84a" xsi:nil="true"/>
    <_ip_UnifiedCompliancePolicyProperties xmlns="http://schemas.microsoft.com/sharepoint/v3" xsi:nil="true"/>
    <ImageTagsTaxHTField xmlns="196a9e51-a4c2-45b5-a6fb-2115be50f84a">
      <Terms xmlns="http://schemas.microsoft.com/office/infopath/2007/PartnerControls"/>
    </ImageTagsTaxHTField>
    <TaxCatchAll xmlns="230e9df3-be65-4c73-a93b-d1236ebd677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3D07D5F518BA4282354E63761010B3" ma:contentTypeVersion="22" ma:contentTypeDescription="Create a new document." ma:contentTypeScope="" ma:versionID="e356a94ac67a7d588f9334a068017e80">
  <xsd:schema xmlns:xsd="http://www.w3.org/2001/XMLSchema" xmlns:xs="http://www.w3.org/2001/XMLSchema" xmlns:p="http://schemas.microsoft.com/office/2006/metadata/properties" xmlns:ns1="http://schemas.microsoft.com/sharepoint/v3" xmlns:ns2="196a9e51-a4c2-45b5-a6fb-2115be50f84a" xmlns:ns3="230e9df3-be65-4c73-a93b-d1236ebd677e" xmlns:ns4="5b4a6369-e0c4-43f1-8b83-9860890d87c7" targetNamespace="http://schemas.microsoft.com/office/2006/metadata/properties" ma:root="true" ma:fieldsID="61364e389295e54cf3a1e9cc6f0f6534" ns1:_="" ns2:_="" ns3:_="" ns4:_="">
    <xsd:import namespace="http://schemas.microsoft.com/sharepoint/v3"/>
    <xsd:import namespace="196a9e51-a4c2-45b5-a6fb-2115be50f84a"/>
    <xsd:import namespace="230e9df3-be65-4c73-a93b-d1236ebd677e"/>
    <xsd:import namespace="5b4a6369-e0c4-43f1-8b83-9860890d87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3:TaxCatchAll" minOccurs="0"/>
                <xsd:element ref="ns4:SharedWithUsers" minOccurs="0"/>
                <xsd:element ref="ns4:SharedWithDetails" minOccurs="0"/>
                <xsd:element ref="ns2:MediaServiceDateTaken" minOccurs="0"/>
                <xsd:element ref="ns2:MediaLengthInSeconds" minOccurs="0"/>
                <xsd:element ref="ns2:ImageTagsTaxHTField" minOccurs="0"/>
                <xsd:element ref="ns2:MediaServiceSearchProperties" minOccurs="0"/>
                <xsd:element ref="ns2:MediaServiceGenerationTime" minOccurs="0"/>
                <xsd:element ref="ns2:MediaServiceDocTags" minOccurs="0"/>
                <xsd:element ref="ns2:MediaServiceObjectDetectorVersions" minOccurs="0"/>
                <xsd:element ref="ns2:MediaServiceEventHashCode" minOccurs="0"/>
                <xsd:element ref="ns2:MediaServiceBillingMetadata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a9e51-a4c2-45b5-a6fb-2115be50f8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fals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fals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false">
      <xsd:simpleType>
        <xsd:restriction base="dms:Note"/>
      </xsd:simpleType>
    </xsd:element>
    <xsd:element name="MediaServiceKeyPoints" ma:index="13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ImageTagsTaxHTField" ma:index="20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ocTags" ma:index="23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EventHashCode" ma:index="2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BillingMetadata" ma:index="26" nillable="true" ma:displayName="MediaServiceBillingMetadata" ma:hidden="true" ma:internalName="MediaServiceBillingMetadata" ma:readOnly="true">
      <xsd:simpleType>
        <xsd:restriction base="dms:Text"/>
      </xsd:simpleType>
    </xsd:element>
    <xsd:element name="MediaServiceOCR" ma:index="2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961ec13-b4b3-494a-9ba4-cb5d7f8cd6fd}" ma:internalName="TaxCatchAll" ma:showField="CatchAllData" ma:web="5b4a6369-e0c4-43f1-8b83-9860890d87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4a6369-e0c4-43f1-8b83-9860890d87c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8E8920-D4EF-47FE-80F3-61C29820588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96a9e51-a4c2-45b5-a6fb-2115be50f84a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8801298D-1391-4B68-BA5F-B783D2C315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96a9e51-a4c2-45b5-a6fb-2115be50f84a"/>
    <ds:schemaRef ds:uri="230e9df3-be65-4c73-a93b-d1236ebd677e"/>
    <ds:schemaRef ds:uri="5b4a6369-e0c4-43f1-8b83-9860890d87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E9510AB-ED9A-4AFE-9D69-6C7C0792D165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1222</Words>
  <Characters>6968</Characters>
  <Application>Microsoft Office Word</Application>
  <DocSecurity>4</DocSecurity>
  <Lines>58</Lines>
  <Paragraphs>16</Paragraphs>
  <ScaleCrop>false</ScaleCrop>
  <Company/>
  <LinksUpToDate>false</LinksUpToDate>
  <CharactersWithSpaces>8174</CharactersWithSpaces>
  <SharedDoc>false</SharedDoc>
  <HLinks>
    <vt:vector size="150" baseType="variant">
      <vt:variant>
        <vt:i4>4784146</vt:i4>
      </vt:variant>
      <vt:variant>
        <vt:i4>72</vt:i4>
      </vt:variant>
      <vt:variant>
        <vt:i4>0</vt:i4>
      </vt:variant>
      <vt:variant>
        <vt:i4>5</vt:i4>
      </vt:variant>
      <vt:variant>
        <vt:lpwstr>https://eng.ms/docs/experiences-devices/m365-core/substrate-platform/cosmic-group/internal-team-docs/troubleshooting/tsgs/runtime/linux/connect-to-linux-node</vt:lpwstr>
      </vt:variant>
      <vt:variant>
        <vt:lpwstr/>
      </vt:variant>
      <vt:variant>
        <vt:i4>8323136</vt:i4>
      </vt:variant>
      <vt:variant>
        <vt:i4>69</vt:i4>
      </vt:variant>
      <vt:variant>
        <vt:i4>0</vt:i4>
      </vt:variant>
      <vt:variant>
        <vt:i4>5</vt:i4>
      </vt:variant>
      <vt:variant>
        <vt:lpwstr>https://microsoft.sharepoint-df.com/teams/EDPerfCommunity/_layouts/OneNote.aspx?id=%2Fteams%2FEDPerfCommunity%2FShared%20Documents%2FSubstrate%2FPerf_On-Call_HandBook&amp;wd=target%28COSMIC.one%7C3C041FD4-9AF4-427C-9BD3-9B94BCA3EF34%2FHow%20to%20connect%20to%20EP%20pod%20on%20Cosmic%20Windows%7CC7FE0243-C926-4AE2-A9A1-635D3B868209%2F%29</vt:lpwstr>
      </vt:variant>
      <vt:variant>
        <vt:lpwstr/>
      </vt:variant>
      <vt:variant>
        <vt:i4>6946874</vt:i4>
      </vt:variant>
      <vt:variant>
        <vt:i4>66</vt:i4>
      </vt:variant>
      <vt:variant>
        <vt:i4>0</vt:i4>
      </vt:variant>
      <vt:variant>
        <vt:i4>5</vt:i4>
      </vt:variant>
      <vt:variant>
        <vt:lpwstr>onenote:https://microsoft.sharepoint-df.com/teams/EDPerfCommunity/Shared Documents/Substrate/Perf_On-Call_HandBook/COSMIC.one</vt:lpwstr>
      </vt:variant>
      <vt:variant>
        <vt:lpwstr>How%20to%20connect%20to%20EP%20pod%20on%20Cosmic%20Windows&amp;section-id={3C041FD4-9AF4-427C-9BD3-9B94BCA3EF34}&amp;page-id={C7FE0243-C926-4AE2-A9A1-635D3B868209}&amp;object-id={490E5987-9D06-032B-3A69-5C1B78505154}&amp;12</vt:lpwstr>
      </vt:variant>
      <vt:variant>
        <vt:i4>5111830</vt:i4>
      </vt:variant>
      <vt:variant>
        <vt:i4>63</vt:i4>
      </vt:variant>
      <vt:variant>
        <vt:i4>0</vt:i4>
      </vt:variant>
      <vt:variant>
        <vt:i4>5</vt:i4>
      </vt:variant>
      <vt:variant>
        <vt:lpwstr>https://eng.ms/docs/experiences-devices/m365-core/substrate-platform/cosmic-group/partners/onboarding/set-up-service-configurations/bestpractices</vt:lpwstr>
      </vt:variant>
      <vt:variant>
        <vt:lpwstr>base-image-for-windows-container</vt:lpwstr>
      </vt:variant>
      <vt:variant>
        <vt:i4>5636178</vt:i4>
      </vt:variant>
      <vt:variant>
        <vt:i4>60</vt:i4>
      </vt:variant>
      <vt:variant>
        <vt:i4>0</vt:i4>
      </vt:variant>
      <vt:variant>
        <vt:i4>5</vt:i4>
      </vt:variant>
      <vt:variant>
        <vt:lpwstr>https://aka.ms/cosmic911</vt:lpwstr>
      </vt:variant>
      <vt:variant>
        <vt:lpwstr/>
      </vt:variant>
      <vt:variant>
        <vt:i4>8192041</vt:i4>
      </vt:variant>
      <vt:variant>
        <vt:i4>57</vt:i4>
      </vt:variant>
      <vt:variant>
        <vt:i4>0</vt:i4>
      </vt:variant>
      <vt:variant>
        <vt:i4>5</vt:i4>
      </vt:variant>
      <vt:variant>
        <vt:lpwstr>https://msit.powerbi.com/groups/b61e509d-d7b3-4375-a9ae-0f2681bc59c8/reports/44181d88-73f7-4adb-86ab-40e4109d1b50/ReportSection?experience=power-bi</vt:lpwstr>
      </vt:variant>
      <vt:variant>
        <vt:lpwstr/>
      </vt:variant>
      <vt:variant>
        <vt:i4>917509</vt:i4>
      </vt:variant>
      <vt:variant>
        <vt:i4>54</vt:i4>
      </vt:variant>
      <vt:variant>
        <vt:i4>0</vt:i4>
      </vt:variant>
      <vt:variant>
        <vt:i4>5</vt:i4>
      </vt:variant>
      <vt:variant>
        <vt:lpwstr>https://eng.ms/docs/experiences-devices/m365-core/substrate-platform/cosmic-group/partners/troubleshooting/debug-tools/azure-watson-linux-onboarding</vt:lpwstr>
      </vt:variant>
      <vt:variant>
        <vt:lpwstr/>
      </vt:variant>
      <vt:variant>
        <vt:i4>8126561</vt:i4>
      </vt:variant>
      <vt:variant>
        <vt:i4>51</vt:i4>
      </vt:variant>
      <vt:variant>
        <vt:i4>0</vt:i4>
      </vt:variant>
      <vt:variant>
        <vt:i4>5</vt:i4>
      </vt:variant>
      <vt:variant>
        <vt:lpwstr>https://eng.ms/docs/experiences-devices/m365-core/substrate-platform/cosmic-group/partners/onboarding/monitor/jitwatson-crashdump-setup</vt:lpwstr>
      </vt:variant>
      <vt:variant>
        <vt:lpwstr/>
      </vt:variant>
      <vt:variant>
        <vt:i4>2228272</vt:i4>
      </vt:variant>
      <vt:variant>
        <vt:i4>48</vt:i4>
      </vt:variant>
      <vt:variant>
        <vt:i4>0</vt:i4>
      </vt:variant>
      <vt:variant>
        <vt:i4>5</vt:i4>
      </vt:variant>
      <vt:variant>
        <vt:lpwstr>https://eng.ms/docs/experiences-devices/m365-core/substrate-platform/cosmic-group/partners/onboarding/configure-containers/setup-geneva-monitoring</vt:lpwstr>
      </vt:variant>
      <vt:variant>
        <vt:lpwstr>disable-unnecessary-ma-extensions</vt:lpwstr>
      </vt:variant>
      <vt:variant>
        <vt:i4>7667826</vt:i4>
      </vt:variant>
      <vt:variant>
        <vt:i4>45</vt:i4>
      </vt:variant>
      <vt:variant>
        <vt:i4>0</vt:i4>
      </vt:variant>
      <vt:variant>
        <vt:i4>5</vt:i4>
      </vt:variant>
      <vt:variant>
        <vt:lpwstr>https://eng.ms/docs/experiences-devices/m365-core/substrate-platform/cosmic-group/partners/onboarding/configure-containers/setup-geneva-monitoring</vt:lpwstr>
      </vt:variant>
      <vt:variant>
        <vt:lpwstr>disable-azsecpack</vt:lpwstr>
      </vt:variant>
      <vt:variant>
        <vt:i4>7208998</vt:i4>
      </vt:variant>
      <vt:variant>
        <vt:i4>42</vt:i4>
      </vt:variant>
      <vt:variant>
        <vt:i4>0</vt:i4>
      </vt:variant>
      <vt:variant>
        <vt:i4>5</vt:i4>
      </vt:variant>
      <vt:variant>
        <vt:lpwstr>https://eng.ms/docs/experiences-devices/m365-core/substrate-platform/cosmic-group/partners/onboarding/cosmic-containerization-checklist</vt:lpwstr>
      </vt:variant>
      <vt:variant>
        <vt:lpwstr/>
      </vt:variant>
      <vt:variant>
        <vt:i4>8126561</vt:i4>
      </vt:variant>
      <vt:variant>
        <vt:i4>39</vt:i4>
      </vt:variant>
      <vt:variant>
        <vt:i4>0</vt:i4>
      </vt:variant>
      <vt:variant>
        <vt:i4>5</vt:i4>
      </vt:variant>
      <vt:variant>
        <vt:lpwstr>https://eng.ms/docs/experiences-devices/m365-core/substrate-platform/cosmic-group/partners/onboarding/monitor/jitwatson-crashdump-setup</vt:lpwstr>
      </vt:variant>
      <vt:variant>
        <vt:lpwstr/>
      </vt:variant>
      <vt:variant>
        <vt:i4>3014667</vt:i4>
      </vt:variant>
      <vt:variant>
        <vt:i4>36</vt:i4>
      </vt:variant>
      <vt:variant>
        <vt:i4>0</vt:i4>
      </vt:variant>
      <vt:variant>
        <vt:i4>5</vt:i4>
      </vt:variant>
      <vt:variant>
        <vt:lpwstr>https://microsoft.sharepoint-df.com/teams/EDPerfCommunity/_layouts/OneNote.aspx?id=%2Fteams%2FEDPerfCommunity%2FShared%20Documents%2FSubstrate%2FPerf_On-Call_HandBook&amp;wd=target%28COSMIC.one%7C3C041FD4-9AF4-427C-9BD3-9B94BCA3EF34%2FHow%20to%20review%20memory%20dump%20on%20Cosmic%7CC632DD8D-E3C1-4682-AD79-1384EEB6079E%2F%29</vt:lpwstr>
      </vt:variant>
      <vt:variant>
        <vt:lpwstr/>
      </vt:variant>
      <vt:variant>
        <vt:i4>1638475</vt:i4>
      </vt:variant>
      <vt:variant>
        <vt:i4>33</vt:i4>
      </vt:variant>
      <vt:variant>
        <vt:i4>0</vt:i4>
      </vt:variant>
      <vt:variant>
        <vt:i4>5</vt:i4>
      </vt:variant>
      <vt:variant>
        <vt:lpwstr>onenote:https://microsoft.sharepoint-df.com/teams/EDPerfCommunity/Shared Documents/Substrate/Perf_On-Call_HandBook/COSMIC.one</vt:lpwstr>
      </vt:variant>
      <vt:variant>
        <vt:lpwstr>How%20to%20review%20memory%20dump%20on%20Cosmic&amp;section-id={3C041FD4-9AF4-427C-9BD3-9B94BCA3EF34}&amp;page-id={C632DD8D-E3C1-4682-AD79-1384EEB6079E}&amp;object-id={86D308FF-9139-0595-1DF2-B7180DCF4B1F}&amp;12</vt:lpwstr>
      </vt:variant>
      <vt:variant>
        <vt:i4>6225937</vt:i4>
      </vt:variant>
      <vt:variant>
        <vt:i4>30</vt:i4>
      </vt:variant>
      <vt:variant>
        <vt:i4>0</vt:i4>
      </vt:variant>
      <vt:variant>
        <vt:i4>5</vt:i4>
      </vt:variant>
      <vt:variant>
        <vt:lpwstr>https://eng.ms/docs/experiences-devices/m365-core/substrate-platform/cosmic-group/partners/troubleshooting/debug-tools/how-to-processdump</vt:lpwstr>
      </vt:variant>
      <vt:variant>
        <vt:lpwstr/>
      </vt:variant>
      <vt:variant>
        <vt:i4>3014695</vt:i4>
      </vt:variant>
      <vt:variant>
        <vt:i4>27</vt:i4>
      </vt:variant>
      <vt:variant>
        <vt:i4>0</vt:i4>
      </vt:variant>
      <vt:variant>
        <vt:i4>5</vt:i4>
      </vt:variant>
      <vt:variant>
        <vt:lpwstr>https://epportal.azurewebsites.net/trigger?teamName=Cosmic</vt:lpwstr>
      </vt:variant>
      <vt:variant>
        <vt:lpwstr/>
      </vt:variant>
      <vt:variant>
        <vt:i4>7733345</vt:i4>
      </vt:variant>
      <vt:variant>
        <vt:i4>24</vt:i4>
      </vt:variant>
      <vt:variant>
        <vt:i4>0</vt:i4>
      </vt:variant>
      <vt:variant>
        <vt:i4>5</vt:i4>
      </vt:variant>
      <vt:variant>
        <vt:lpwstr>https://eng.ms/docs/products/efficiency-pack/monitoring/triggers/configure-triggers</vt:lpwstr>
      </vt:variant>
      <vt:variant>
        <vt:lpwstr/>
      </vt:variant>
      <vt:variant>
        <vt:i4>5374019</vt:i4>
      </vt:variant>
      <vt:variant>
        <vt:i4>21</vt:i4>
      </vt:variant>
      <vt:variant>
        <vt:i4>0</vt:i4>
      </vt:variant>
      <vt:variant>
        <vt:i4>5</vt:i4>
      </vt:variant>
      <vt:variant>
        <vt:lpwstr>https://eng.ms/docs/experiences-devices/m365-core/substrate-platform/cosmic-group/partners/troubleshooting/debug-tools/run-cpr-analysis-with-debug-container</vt:lpwstr>
      </vt:variant>
      <vt:variant>
        <vt:lpwstr/>
      </vt:variant>
      <vt:variant>
        <vt:i4>3014695</vt:i4>
      </vt:variant>
      <vt:variant>
        <vt:i4>18</vt:i4>
      </vt:variant>
      <vt:variant>
        <vt:i4>0</vt:i4>
      </vt:variant>
      <vt:variant>
        <vt:i4>5</vt:i4>
      </vt:variant>
      <vt:variant>
        <vt:lpwstr>https://epportal.azurewebsites.net/trigger?teamName=Cosmic</vt:lpwstr>
      </vt:variant>
      <vt:variant>
        <vt:lpwstr/>
      </vt:variant>
      <vt:variant>
        <vt:i4>4521989</vt:i4>
      </vt:variant>
      <vt:variant>
        <vt:i4>15</vt:i4>
      </vt:variant>
      <vt:variant>
        <vt:i4>0</vt:i4>
      </vt:variant>
      <vt:variant>
        <vt:i4>5</vt:i4>
      </vt:variant>
      <vt:variant>
        <vt:lpwstr>https://eng.ms/docs/experiences-devices/m365-core/substrate-platform/cosmic-group/partners/tools/grafana/access-to-grafana-dashboards</vt:lpwstr>
      </vt:variant>
      <vt:variant>
        <vt:lpwstr/>
      </vt:variant>
      <vt:variant>
        <vt:i4>7077925</vt:i4>
      </vt:variant>
      <vt:variant>
        <vt:i4>12</vt:i4>
      </vt:variant>
      <vt:variant>
        <vt:i4>0</vt:i4>
      </vt:variant>
      <vt:variant>
        <vt:i4>5</vt:i4>
      </vt:variant>
      <vt:variant>
        <vt:lpwstr>https://cosmicmonitoring-b6a0cza8a4ghfnda.scus.grafana.azure.com/d/rYdddlPWk/linux-utilization?orgId=1</vt:lpwstr>
      </vt:variant>
      <vt:variant>
        <vt:lpwstr/>
      </vt:variant>
      <vt:variant>
        <vt:i4>7536737</vt:i4>
      </vt:variant>
      <vt:variant>
        <vt:i4>9</vt:i4>
      </vt:variant>
      <vt:variant>
        <vt:i4>0</vt:i4>
      </vt:variant>
      <vt:variant>
        <vt:i4>5</vt:i4>
      </vt:variant>
      <vt:variant>
        <vt:lpwstr>https://cosmicmonitoring-b6a0cza8a4ghfnda.scus.grafana.azure.com/d/f5035b83-bb8d-41ac-808b-65635396a8a1/windows-performance-counter?orgId=1&amp;refresh=30s</vt:lpwstr>
      </vt:variant>
      <vt:variant>
        <vt:lpwstr/>
      </vt:variant>
      <vt:variant>
        <vt:i4>3014770</vt:i4>
      </vt:variant>
      <vt:variant>
        <vt:i4>6</vt:i4>
      </vt:variant>
      <vt:variant>
        <vt:i4>0</vt:i4>
      </vt:variant>
      <vt:variant>
        <vt:i4>5</vt:i4>
      </vt:variant>
      <vt:variant>
        <vt:lpwstr>https://aka.ms/cosmic/tsg/perf</vt:lpwstr>
      </vt:variant>
      <vt:variant>
        <vt:lpwstr/>
      </vt:variant>
      <vt:variant>
        <vt:i4>5636178</vt:i4>
      </vt:variant>
      <vt:variant>
        <vt:i4>3</vt:i4>
      </vt:variant>
      <vt:variant>
        <vt:i4>0</vt:i4>
      </vt:variant>
      <vt:variant>
        <vt:i4>5</vt:i4>
      </vt:variant>
      <vt:variant>
        <vt:lpwstr>https://aka.ms/cosmic911</vt:lpwstr>
      </vt:variant>
      <vt:variant>
        <vt:lpwstr/>
      </vt:variant>
      <vt:variant>
        <vt:i4>3014770</vt:i4>
      </vt:variant>
      <vt:variant>
        <vt:i4>0</vt:i4>
      </vt:variant>
      <vt:variant>
        <vt:i4>0</vt:i4>
      </vt:variant>
      <vt:variant>
        <vt:i4>5</vt:i4>
      </vt:variant>
      <vt:variant>
        <vt:lpwstr>https://aka.ms/cosmic/tsg/perf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Hung</dc:creator>
  <cp:keywords/>
  <dc:description/>
  <cp:lastModifiedBy>Mike Hung</cp:lastModifiedBy>
  <cp:revision>39</cp:revision>
  <dcterms:created xsi:type="dcterms:W3CDTF">2025-02-04T00:05:00Z</dcterms:created>
  <dcterms:modified xsi:type="dcterms:W3CDTF">2025-06-18T22:44:00Z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0x010100E23D07D5F518BA4282354E63761010B3</vt:lpwstr>
  </property>
  <property fmtid="{D5CDD505-2E9C-101B-9397-08002B2CF9AE}" pid="3" name="MediaServiceImageTags">
    <vt:lpwstr/>
  </property>
</Properties>
</file>