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0BCD8" w14:textId="73CACB5B" w:rsidR="00225012" w:rsidRDefault="004E7607" w:rsidP="002250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496FDF">
        <w:rPr>
          <w:rFonts w:ascii="Arial" w:hAnsi="Arial" w:cs="Arial"/>
          <w:sz w:val="24"/>
          <w:szCs w:val="24"/>
        </w:rPr>
        <w:t xml:space="preserve">CS342/CS343 </w:t>
      </w:r>
      <w:r w:rsidR="00225012" w:rsidRPr="00496FDF">
        <w:rPr>
          <w:rFonts w:ascii="Arial" w:hAnsi="Arial" w:cs="Arial"/>
          <w:sz w:val="24"/>
          <w:szCs w:val="24"/>
        </w:rPr>
        <w:t xml:space="preserve">Spring 2022 </w:t>
      </w:r>
      <w:r w:rsidRPr="00496FDF">
        <w:rPr>
          <w:rFonts w:ascii="Arial" w:hAnsi="Arial" w:cs="Arial"/>
          <w:sz w:val="24"/>
          <w:szCs w:val="24"/>
        </w:rPr>
        <w:br/>
        <w:t>Instructor: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>Professor</w:t>
      </w:r>
      <w:r w:rsidR="00565D22" w:rsidRPr="00496FDF">
        <w:rPr>
          <w:rFonts w:ascii="Arial" w:hAnsi="Arial" w:cs="Arial"/>
          <w:sz w:val="24"/>
          <w:szCs w:val="24"/>
        </w:rPr>
        <w:t xml:space="preserve"> </w:t>
      </w:r>
      <w:r w:rsidRPr="00496FDF">
        <w:rPr>
          <w:rFonts w:ascii="Arial" w:hAnsi="Arial" w:cs="Arial"/>
          <w:sz w:val="24"/>
          <w:szCs w:val="24"/>
        </w:rPr>
        <w:t xml:space="preserve">Izidor Gertner </w:t>
      </w:r>
    </w:p>
    <w:p w14:paraId="3483A58C" w14:textId="03289A35" w:rsidR="1953E895" w:rsidRDefault="00B879A7" w:rsidP="0074364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1953E895">
        <w:rPr>
          <w:rFonts w:ascii="Arial" w:hAnsi="Arial" w:cs="Arial"/>
          <w:sz w:val="24"/>
          <w:szCs w:val="24"/>
        </w:rPr>
        <w:t>Azwad Shameem</w:t>
      </w:r>
      <w:r w:rsidR="00D04EDA" w:rsidRPr="1953E895">
        <w:rPr>
          <w:rFonts w:ascii="Arial" w:hAnsi="Arial" w:cs="Arial"/>
          <w:sz w:val="24"/>
          <w:szCs w:val="24"/>
        </w:rPr>
        <w:t xml:space="preserve"> </w:t>
      </w:r>
      <w:r w:rsidR="00225012" w:rsidRPr="1953E895">
        <w:rPr>
          <w:rFonts w:ascii="Arial" w:hAnsi="Arial" w:cs="Arial"/>
          <w:sz w:val="24"/>
          <w:szCs w:val="24"/>
        </w:rPr>
        <w:t xml:space="preserve">- </w:t>
      </w:r>
      <w:r w:rsidRPr="1953E895">
        <w:rPr>
          <w:rFonts w:ascii="Arial" w:hAnsi="Arial" w:cs="Arial"/>
          <w:sz w:val="24"/>
          <w:szCs w:val="24"/>
        </w:rPr>
        <w:t>2/</w:t>
      </w:r>
      <w:r w:rsidR="0044217F" w:rsidRPr="1953E895">
        <w:rPr>
          <w:rFonts w:ascii="Arial" w:hAnsi="Arial" w:cs="Arial"/>
          <w:sz w:val="24"/>
          <w:szCs w:val="24"/>
        </w:rPr>
        <w:t>1</w:t>
      </w:r>
      <w:r w:rsidR="00AF6742" w:rsidRPr="1953E895">
        <w:rPr>
          <w:rFonts w:ascii="Arial" w:hAnsi="Arial" w:cs="Arial"/>
          <w:sz w:val="24"/>
          <w:szCs w:val="24"/>
        </w:rPr>
        <w:t>5</w:t>
      </w:r>
      <w:r w:rsidRPr="1953E895">
        <w:rPr>
          <w:rFonts w:ascii="Arial" w:hAnsi="Arial" w:cs="Arial"/>
          <w:sz w:val="24"/>
          <w:szCs w:val="24"/>
        </w:rPr>
        <w:t>/2022</w:t>
      </w:r>
    </w:p>
    <w:p w14:paraId="0E79D056" w14:textId="24C55BD1" w:rsidR="00FE0104" w:rsidRDefault="00BA5BD5" w:rsidP="00FE010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FE010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F7868EB" wp14:editId="66A479BB">
            <wp:simplePos x="0" y="0"/>
            <wp:positionH relativeFrom="margin">
              <wp:posOffset>375285</wp:posOffset>
            </wp:positionH>
            <wp:positionV relativeFrom="paragraph">
              <wp:posOffset>182245</wp:posOffset>
            </wp:positionV>
            <wp:extent cx="5188585" cy="2753995"/>
            <wp:effectExtent l="0" t="0" r="0" b="8255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8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742">
        <w:rPr>
          <w:rFonts w:ascii="Arial" w:hAnsi="Arial" w:cs="Arial"/>
          <w:sz w:val="24"/>
          <w:szCs w:val="24"/>
        </w:rPr>
        <w:t>Lab Simulation</w:t>
      </w:r>
      <w:r w:rsidR="00E220E4">
        <w:rPr>
          <w:rFonts w:ascii="Arial" w:hAnsi="Arial" w:cs="Arial"/>
          <w:sz w:val="24"/>
          <w:szCs w:val="24"/>
        </w:rPr>
        <w:t xml:space="preserve"> </w:t>
      </w:r>
    </w:p>
    <w:p w14:paraId="04266D8A" w14:textId="69D6D7DB" w:rsidR="00FE0104" w:rsidRDefault="009F3716" w:rsidP="00FE010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1: majority simulation follows tutorial and simulates </w:t>
      </w:r>
    </w:p>
    <w:p w14:paraId="7223DE4C" w14:textId="48A7FCCE" w:rsidR="00FE044C" w:rsidRDefault="00773BB0" w:rsidP="00FE010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73BB0">
        <w:rPr>
          <w:rFonts w:ascii="Arial" w:hAnsi="Arial" w:cs="Arial"/>
          <w:sz w:val="24"/>
          <w:szCs w:val="24"/>
        </w:rPr>
        <w:drawing>
          <wp:inline distT="0" distB="0" distL="0" distR="0" wp14:anchorId="6F9A41AD" wp14:editId="467327F5">
            <wp:extent cx="5943600" cy="30035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27F4" w14:textId="694F1F54" w:rsidR="00FE0104" w:rsidRDefault="00FE0104" w:rsidP="00FE0104">
      <w:pPr>
        <w:spacing w:after="0" w:line="240" w:lineRule="auto"/>
        <w:ind w:left="2160" w:firstLine="720"/>
        <w:rPr>
          <w:rFonts w:ascii="Arial" w:hAnsi="Arial" w:cs="Arial"/>
        </w:rPr>
      </w:pPr>
      <w:r>
        <w:rPr>
          <w:rFonts w:ascii="Arial" w:hAnsi="Arial" w:cs="Arial"/>
        </w:rPr>
        <w:t>Figure 2: Simulation of mux 2:1 circuit</w:t>
      </w:r>
    </w:p>
    <w:p w14:paraId="0F9EF182" w14:textId="77777777" w:rsidR="00FE0104" w:rsidRDefault="00FE0104" w:rsidP="003A34A6">
      <w:pPr>
        <w:spacing w:after="0" w:line="240" w:lineRule="auto"/>
        <w:ind w:left="2160" w:firstLine="720"/>
        <w:rPr>
          <w:rFonts w:ascii="Arial" w:hAnsi="Arial" w:cs="Arial"/>
        </w:rPr>
      </w:pPr>
    </w:p>
    <w:p w14:paraId="589D1C91" w14:textId="19D4B135" w:rsidR="00076CF5" w:rsidRDefault="00076CF5" w:rsidP="003A34A6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 w:rsidRPr="00076CF5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08E554FC" wp14:editId="618A9DB9">
            <wp:simplePos x="0" y="0"/>
            <wp:positionH relativeFrom="margin">
              <wp:align>left</wp:align>
            </wp:positionH>
            <wp:positionV relativeFrom="paragraph">
              <wp:posOffset>466</wp:posOffset>
            </wp:positionV>
            <wp:extent cx="2046568" cy="1453281"/>
            <wp:effectExtent l="0" t="0" r="0" b="0"/>
            <wp:wrapSquare wrapText="bothSides"/>
            <wp:docPr id="4" name="Picture 4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, calenda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568" cy="1453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82125" w14:textId="3DD612D4" w:rsidR="003A34A6" w:rsidRDefault="003A34A6" w:rsidP="003A34A6">
      <w:pPr>
        <w:spacing w:after="0" w:line="240" w:lineRule="auto"/>
        <w:ind w:left="216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07EEB">
        <w:rPr>
          <w:rFonts w:ascii="Arial" w:hAnsi="Arial" w:cs="Arial"/>
          <w:sz w:val="24"/>
          <w:szCs w:val="24"/>
        </w:rPr>
        <w:t xml:space="preserve">igure </w:t>
      </w:r>
      <w:r w:rsidR="009F3716">
        <w:rPr>
          <w:rFonts w:ascii="Arial" w:hAnsi="Arial" w:cs="Arial"/>
          <w:sz w:val="24"/>
          <w:szCs w:val="24"/>
        </w:rPr>
        <w:t>3</w:t>
      </w:r>
      <w:r w:rsidR="00307EEB">
        <w:rPr>
          <w:rFonts w:ascii="Arial" w:hAnsi="Arial" w:cs="Arial"/>
          <w:sz w:val="24"/>
          <w:szCs w:val="24"/>
        </w:rPr>
        <w:t>: Truth Table</w:t>
      </w:r>
      <w:r w:rsidR="003943BA">
        <w:rPr>
          <w:rFonts w:ascii="Arial" w:hAnsi="Arial" w:cs="Arial"/>
          <w:sz w:val="24"/>
          <w:szCs w:val="24"/>
        </w:rPr>
        <w:t xml:space="preserve"> </w:t>
      </w:r>
      <w:r w:rsidR="00FF0B95">
        <w:rPr>
          <w:rFonts w:ascii="Arial" w:hAnsi="Arial" w:cs="Arial"/>
          <w:sz w:val="24"/>
          <w:szCs w:val="24"/>
        </w:rPr>
        <w:t>f</w:t>
      </w:r>
      <w:r w:rsidR="00307EEB">
        <w:rPr>
          <w:rFonts w:ascii="Arial" w:hAnsi="Arial" w:cs="Arial"/>
          <w:sz w:val="24"/>
          <w:szCs w:val="24"/>
        </w:rPr>
        <w:t>or the mux 2:1</w:t>
      </w:r>
      <w:r w:rsidR="00FF0B95">
        <w:rPr>
          <w:rFonts w:ascii="Arial" w:hAnsi="Arial" w:cs="Arial"/>
          <w:sz w:val="24"/>
          <w:szCs w:val="24"/>
        </w:rPr>
        <w:t xml:space="preserve">. </w:t>
      </w:r>
    </w:p>
    <w:p w14:paraId="35213832" w14:textId="72F751A4" w:rsidR="003A34A6" w:rsidRDefault="00FF0B95" w:rsidP="00076CF5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</w:t>
      </w:r>
      <w:r w:rsidR="00E220E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Truth table will be </w:t>
      </w:r>
      <w:r w:rsidR="00E220E4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sed for validation </w:t>
      </w:r>
      <w:r w:rsidR="00E220E4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f the simulation</w:t>
      </w:r>
      <w:r w:rsidR="00E220E4">
        <w:rPr>
          <w:rFonts w:ascii="Arial" w:hAnsi="Arial" w:cs="Arial"/>
          <w:sz w:val="24"/>
          <w:szCs w:val="24"/>
        </w:rPr>
        <w:t xml:space="preserve"> results</w:t>
      </w:r>
      <w:r w:rsidR="003A34A6">
        <w:rPr>
          <w:rFonts w:ascii="Arial" w:hAnsi="Arial" w:cs="Arial"/>
          <w:sz w:val="24"/>
          <w:szCs w:val="24"/>
        </w:rPr>
        <w:t>.</w:t>
      </w:r>
    </w:p>
    <w:p w14:paraId="0E1FC13E" w14:textId="77777777" w:rsidR="00076CF5" w:rsidRDefault="00076CF5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B57F5A0" w14:textId="77777777" w:rsidR="00076CF5" w:rsidRDefault="00076CF5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E5401C1" w14:textId="77777777" w:rsidR="00076CF5" w:rsidRDefault="00076CF5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5D739D29" w14:textId="77777777" w:rsidR="00076CF5" w:rsidRDefault="00076CF5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2204F6DE" w14:textId="77777777" w:rsidR="00076CF5" w:rsidRDefault="00076CF5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712394C7" w14:textId="37611239" w:rsidR="00E220E4" w:rsidRDefault="00E220E4" w:rsidP="0083160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8 different </w:t>
      </w:r>
      <w:r w:rsidR="00E5478B">
        <w:rPr>
          <w:rFonts w:ascii="Arial" w:hAnsi="Arial" w:cs="Arial"/>
          <w:sz w:val="24"/>
          <w:szCs w:val="24"/>
        </w:rPr>
        <w:t xml:space="preserve">cases for </w:t>
      </w:r>
      <w:r w:rsidR="00D45099">
        <w:rPr>
          <w:rFonts w:ascii="Arial" w:hAnsi="Arial" w:cs="Arial"/>
          <w:sz w:val="24"/>
          <w:szCs w:val="24"/>
        </w:rPr>
        <w:t xml:space="preserve">possible combinations </w:t>
      </w:r>
      <w:r w:rsidR="00E5478B">
        <w:rPr>
          <w:rFonts w:ascii="Arial" w:hAnsi="Arial" w:cs="Arial"/>
          <w:sz w:val="24"/>
          <w:szCs w:val="24"/>
        </w:rPr>
        <w:t>of inputs X, A and B and the</w:t>
      </w:r>
      <w:r w:rsidR="00E07AB1">
        <w:rPr>
          <w:rFonts w:ascii="Arial" w:hAnsi="Arial" w:cs="Arial"/>
          <w:sz w:val="24"/>
          <w:szCs w:val="24"/>
        </w:rPr>
        <w:t>se cases will be e</w:t>
      </w:r>
      <w:r w:rsidR="00EC55FB">
        <w:rPr>
          <w:rFonts w:ascii="Arial" w:hAnsi="Arial" w:cs="Arial"/>
          <w:sz w:val="24"/>
          <w:szCs w:val="24"/>
        </w:rPr>
        <w:t>valuated on their correctness with the truth table for the mux 2:1.</w:t>
      </w:r>
    </w:p>
    <w:p w14:paraId="1268C564" w14:textId="77777777" w:rsidR="00A41035" w:rsidRDefault="0021685C" w:rsidP="00EE3EA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of the 8 cases </w:t>
      </w:r>
      <w:r w:rsidR="00F1128F">
        <w:rPr>
          <w:rFonts w:ascii="Arial" w:hAnsi="Arial" w:cs="Arial"/>
          <w:sz w:val="24"/>
          <w:szCs w:val="24"/>
        </w:rPr>
        <w:t>are in increments of 100 ns in the simulatio</w:t>
      </w:r>
      <w:r w:rsidR="0082123F">
        <w:rPr>
          <w:rFonts w:ascii="Arial" w:hAnsi="Arial" w:cs="Arial"/>
          <w:sz w:val="24"/>
          <w:szCs w:val="24"/>
        </w:rPr>
        <w:t xml:space="preserve">n, which is </w:t>
      </w:r>
      <w:r w:rsidR="007A77D8">
        <w:rPr>
          <w:rFonts w:ascii="Arial" w:hAnsi="Arial" w:cs="Arial"/>
          <w:sz w:val="24"/>
          <w:szCs w:val="24"/>
        </w:rPr>
        <w:t>shown</w:t>
      </w:r>
      <w:r w:rsidR="007B1517">
        <w:rPr>
          <w:rFonts w:ascii="Arial" w:hAnsi="Arial" w:cs="Arial"/>
          <w:sz w:val="24"/>
          <w:szCs w:val="24"/>
        </w:rPr>
        <w:t xml:space="preserve"> per vertical bar in the simulation.</w:t>
      </w:r>
    </w:p>
    <w:p w14:paraId="52CBCD24" w14:textId="47EC2EFA" w:rsidR="005B52DE" w:rsidRDefault="005B52DE" w:rsidP="005B52D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</w:t>
      </w:r>
      <w:r w:rsidR="006D4F9B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from 0 to 100 ns, the simulation is correct because the inputs and outputs reflects the truth table. The truth table for the mux 2:1 shows inputs X = 0, A = </w:t>
      </w:r>
      <w:r w:rsidR="009379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B = </w:t>
      </w:r>
      <w:r w:rsidR="0093796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and output Y = </w:t>
      </w:r>
      <w:r w:rsidR="0093796C">
        <w:rPr>
          <w:rFonts w:ascii="Arial" w:hAnsi="Arial" w:cs="Arial"/>
          <w:sz w:val="24"/>
          <w:szCs w:val="24"/>
        </w:rPr>
        <w:t>0</w:t>
      </w:r>
      <w:r w:rsidR="006D4F9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which is also shows </w:t>
      </w:r>
      <w:r w:rsidR="006D4F9B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simulations proving</w:t>
      </w:r>
      <w:r w:rsidR="006D4F9B">
        <w:rPr>
          <w:rFonts w:ascii="Arial" w:hAnsi="Arial" w:cs="Arial"/>
          <w:sz w:val="24"/>
          <w:szCs w:val="24"/>
        </w:rPr>
        <w:t xml:space="preserve"> that the first case is right.</w:t>
      </w:r>
    </w:p>
    <w:p w14:paraId="1C4EB798" w14:textId="5336628E" w:rsidR="00E9151E" w:rsidRPr="007B7276" w:rsidRDefault="00E9151E" w:rsidP="00E9151E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four from </w:t>
      </w:r>
      <w:r w:rsidR="000C51A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00 to </w:t>
      </w:r>
      <w:r w:rsidR="000C51A5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00 ns, the simulation </w:t>
      </w:r>
      <w:r w:rsidR="000C51A5">
        <w:rPr>
          <w:rFonts w:ascii="Arial" w:hAnsi="Arial" w:cs="Arial"/>
          <w:sz w:val="24"/>
          <w:szCs w:val="24"/>
        </w:rPr>
        <w:t>continues to be</w:t>
      </w:r>
      <w:r>
        <w:rPr>
          <w:rFonts w:ascii="Arial" w:hAnsi="Arial" w:cs="Arial"/>
          <w:sz w:val="24"/>
          <w:szCs w:val="24"/>
        </w:rPr>
        <w:t xml:space="preserve"> correct because the inputs and outputs reflects the truth table. The truth table for the mux 2:1 shows inputs X = 0, A = </w:t>
      </w:r>
      <w:r w:rsidR="0002317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, B = </w:t>
      </w:r>
      <w:r w:rsidR="0002317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and output Y = </w:t>
      </w:r>
      <w:r w:rsidR="004C0A4B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which is also shows on the simulations proving it is correct.</w:t>
      </w:r>
    </w:p>
    <w:p w14:paraId="2321982A" w14:textId="063D4540" w:rsidR="004C0A4B" w:rsidRPr="007B7276" w:rsidRDefault="004C0A4B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four from 200 to 300 ns, the simulation is still correct because the inputs and outputs reflects the truth table. The truth table for the mux 2:1 shows inputs X = 0, A = 1, B = </w:t>
      </w:r>
      <w:r w:rsidR="0002317C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and output Y = 1 which is also </w:t>
      </w:r>
      <w:r w:rsidR="0002317C">
        <w:rPr>
          <w:rFonts w:ascii="Arial" w:hAnsi="Arial" w:cs="Arial"/>
          <w:sz w:val="24"/>
          <w:szCs w:val="24"/>
        </w:rPr>
        <w:t>reflected</w:t>
      </w:r>
      <w:r>
        <w:rPr>
          <w:rFonts w:ascii="Arial" w:hAnsi="Arial" w:cs="Arial"/>
          <w:sz w:val="24"/>
          <w:szCs w:val="24"/>
        </w:rPr>
        <w:t xml:space="preserve"> </w:t>
      </w:r>
      <w:r w:rsidR="0002317C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 the simulation</w:t>
      </w:r>
      <w:r w:rsidR="006C313F">
        <w:rPr>
          <w:rFonts w:ascii="Arial" w:hAnsi="Arial" w:cs="Arial"/>
          <w:sz w:val="24"/>
          <w:szCs w:val="24"/>
        </w:rPr>
        <w:t xml:space="preserve"> where Y goes from 0 to 1, proving the simulation is correct.</w:t>
      </w:r>
    </w:p>
    <w:p w14:paraId="1CB65D23" w14:textId="37542746" w:rsidR="007B7276" w:rsidRDefault="007D0153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4C0A4B">
        <w:rPr>
          <w:rFonts w:ascii="Arial" w:hAnsi="Arial" w:cs="Arial"/>
          <w:sz w:val="24"/>
          <w:szCs w:val="24"/>
        </w:rPr>
        <w:t xml:space="preserve">In case four </w:t>
      </w:r>
      <w:r w:rsidR="00C91F05" w:rsidRPr="004C0A4B">
        <w:rPr>
          <w:rFonts w:ascii="Arial" w:hAnsi="Arial" w:cs="Arial"/>
          <w:sz w:val="24"/>
          <w:szCs w:val="24"/>
        </w:rPr>
        <w:t xml:space="preserve">from 300 to 400 ns, the simulation is still correct because </w:t>
      </w:r>
      <w:r w:rsidR="008576F2" w:rsidRPr="004C0A4B">
        <w:rPr>
          <w:rFonts w:ascii="Arial" w:hAnsi="Arial" w:cs="Arial"/>
          <w:sz w:val="24"/>
          <w:szCs w:val="24"/>
        </w:rPr>
        <w:t>the inputs and outputs</w:t>
      </w:r>
      <w:r w:rsidR="00EA5C82" w:rsidRPr="004C0A4B">
        <w:rPr>
          <w:rFonts w:ascii="Arial" w:hAnsi="Arial" w:cs="Arial"/>
          <w:sz w:val="24"/>
          <w:szCs w:val="24"/>
        </w:rPr>
        <w:t xml:space="preserve"> reflects the truth table. </w:t>
      </w:r>
      <w:r w:rsidR="0095381F" w:rsidRPr="004C0A4B">
        <w:rPr>
          <w:rFonts w:ascii="Arial" w:hAnsi="Arial" w:cs="Arial"/>
          <w:sz w:val="24"/>
          <w:szCs w:val="24"/>
        </w:rPr>
        <w:t xml:space="preserve">The truth table for the mux 2:1 shows </w:t>
      </w:r>
      <w:r w:rsidR="00EA5C82" w:rsidRPr="004C0A4B">
        <w:rPr>
          <w:rFonts w:ascii="Arial" w:hAnsi="Arial" w:cs="Arial"/>
          <w:sz w:val="24"/>
          <w:szCs w:val="24"/>
        </w:rPr>
        <w:t xml:space="preserve">inputs </w:t>
      </w:r>
      <w:r w:rsidR="003B5224" w:rsidRPr="004C0A4B">
        <w:rPr>
          <w:rFonts w:ascii="Arial" w:hAnsi="Arial" w:cs="Arial"/>
          <w:sz w:val="24"/>
          <w:szCs w:val="24"/>
        </w:rPr>
        <w:t xml:space="preserve">X = 0, </w:t>
      </w:r>
      <w:r w:rsidR="00EA5C82" w:rsidRPr="004C0A4B">
        <w:rPr>
          <w:rFonts w:ascii="Arial" w:hAnsi="Arial" w:cs="Arial"/>
          <w:sz w:val="24"/>
          <w:szCs w:val="24"/>
        </w:rPr>
        <w:t xml:space="preserve">A </w:t>
      </w:r>
      <w:r w:rsidR="0095381F" w:rsidRPr="004C0A4B">
        <w:rPr>
          <w:rFonts w:ascii="Arial" w:hAnsi="Arial" w:cs="Arial"/>
          <w:sz w:val="24"/>
          <w:szCs w:val="24"/>
        </w:rPr>
        <w:t>= 1, B = 1</w:t>
      </w:r>
      <w:r w:rsidR="003B5224" w:rsidRPr="004C0A4B">
        <w:rPr>
          <w:rFonts w:ascii="Arial" w:hAnsi="Arial" w:cs="Arial"/>
          <w:sz w:val="24"/>
          <w:szCs w:val="24"/>
        </w:rPr>
        <w:t xml:space="preserve"> and output Y = 1 which </w:t>
      </w:r>
      <w:r w:rsidR="003A51E8" w:rsidRPr="004C0A4B">
        <w:rPr>
          <w:rFonts w:ascii="Arial" w:hAnsi="Arial" w:cs="Arial"/>
          <w:sz w:val="24"/>
          <w:szCs w:val="24"/>
        </w:rPr>
        <w:t>is also shows on the simulations proving it is correct.</w:t>
      </w:r>
    </w:p>
    <w:p w14:paraId="327375FB" w14:textId="3B7DDEFB" w:rsidR="0002317C" w:rsidRDefault="0002317C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five, from 400 to 500 ns, the simulation is still correct because the input and </w:t>
      </w:r>
      <w:r w:rsidR="00F03323">
        <w:rPr>
          <w:rFonts w:ascii="Arial" w:hAnsi="Arial" w:cs="Arial"/>
          <w:sz w:val="24"/>
          <w:szCs w:val="24"/>
        </w:rPr>
        <w:t>outputs</w:t>
      </w:r>
      <w:r>
        <w:rPr>
          <w:rFonts w:ascii="Arial" w:hAnsi="Arial" w:cs="Arial"/>
          <w:sz w:val="24"/>
          <w:szCs w:val="24"/>
        </w:rPr>
        <w:t xml:space="preserve"> continue to </w:t>
      </w:r>
      <w:r w:rsidR="00F03323">
        <w:rPr>
          <w:rFonts w:ascii="Arial" w:hAnsi="Arial" w:cs="Arial"/>
          <w:sz w:val="24"/>
          <w:szCs w:val="24"/>
        </w:rPr>
        <w:t xml:space="preserve">show the same results as the truth table. The mux 2:1 truth table </w:t>
      </w:r>
      <w:r w:rsidR="00B23AB0">
        <w:rPr>
          <w:rFonts w:ascii="Arial" w:hAnsi="Arial" w:cs="Arial"/>
          <w:sz w:val="24"/>
          <w:szCs w:val="24"/>
        </w:rPr>
        <w:t>shows inputs X = 1, A = 0, B = 0 and output Y = 0, which again is reflected in the simulation where Y goes from 1 to 0.</w:t>
      </w:r>
    </w:p>
    <w:p w14:paraId="4FA699F0" w14:textId="15E80E71" w:rsidR="00BE30DD" w:rsidRDefault="00BE30DD" w:rsidP="00BE30D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case five, from 500 to 600 ns, the simulation continues to be correct because the input and outputs continue to show the same results as the truth table. The mux 2:1 truth table shows inputs X = 1, A = 0, B = 1 and output Y = 1, which again is reflected in the simulation where Y goes from 0 to 1.</w:t>
      </w:r>
    </w:p>
    <w:p w14:paraId="027EB3A9" w14:textId="28BDF4CC" w:rsidR="00BE30DD" w:rsidRDefault="00BE30DD" w:rsidP="00BE30D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case six, from 600 to 700 ns, the simulation is still correct because the input and outputs continue to show the same results as the truth table. The mux 2:1 truth table shows inputs X = 1, A = 1, B = 0 and output Y = 0, which sees Y in the simulation go from </w:t>
      </w:r>
      <w:r w:rsidR="00ED218F">
        <w:rPr>
          <w:rFonts w:ascii="Arial" w:hAnsi="Arial" w:cs="Arial"/>
          <w:sz w:val="24"/>
          <w:szCs w:val="24"/>
        </w:rPr>
        <w:t>1 to 0.</w:t>
      </w:r>
    </w:p>
    <w:p w14:paraId="66E008CA" w14:textId="02E25CDE" w:rsidR="00BE30DD" w:rsidRDefault="00ED218F" w:rsidP="004C0A4B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in case seven from 700 to 800 ns, the simulation is correct because the inputs, outputs still reflects the truth table. The mux 2:1 truth table shows X = 1, </w:t>
      </w:r>
    </w:p>
    <w:p w14:paraId="5C8F8F0D" w14:textId="337F542D" w:rsidR="00307EEB" w:rsidRPr="00496FDF" w:rsidRDefault="00ED218F" w:rsidP="00076CF5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1, B = 1 and output Y = 1, which in the simulation shows Y going from 0 to 1 proving that the simulation is correct.</w:t>
      </w:r>
    </w:p>
    <w:sectPr w:rsidR="00307EEB" w:rsidRPr="00496FD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A4F86" w14:textId="77777777" w:rsidR="00231420" w:rsidRDefault="00231420" w:rsidP="004D49A4">
      <w:pPr>
        <w:spacing w:after="0" w:line="240" w:lineRule="auto"/>
      </w:pPr>
      <w:r>
        <w:separator/>
      </w:r>
    </w:p>
  </w:endnote>
  <w:endnote w:type="continuationSeparator" w:id="0">
    <w:p w14:paraId="5B1FDB82" w14:textId="77777777" w:rsidR="00231420" w:rsidRDefault="00231420" w:rsidP="004D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7137B" w14:textId="77777777" w:rsidR="00231420" w:rsidRDefault="00231420" w:rsidP="004D49A4">
      <w:pPr>
        <w:spacing w:after="0" w:line="240" w:lineRule="auto"/>
      </w:pPr>
      <w:r>
        <w:separator/>
      </w:r>
    </w:p>
  </w:footnote>
  <w:footnote w:type="continuationSeparator" w:id="0">
    <w:p w14:paraId="155F2B21" w14:textId="77777777" w:rsidR="00231420" w:rsidRDefault="00231420" w:rsidP="004D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F6D55" w14:textId="35AE6256" w:rsidR="004D49A4" w:rsidRDefault="00B879A7">
    <w:pPr>
      <w:pStyle w:val="Header"/>
    </w:pPr>
    <w:r>
      <w:tab/>
    </w:r>
    <w:r>
      <w:tab/>
      <w:t>Azwad Shameem 2/</w:t>
    </w:r>
    <w:r w:rsidR="00C92BDB">
      <w:t>1</w:t>
    </w:r>
    <w:r w:rsidR="00076CF5">
      <w:t>5</w:t>
    </w:r>
    <w:r>
      <w:t>/2022</w:t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430024587" textId="348380812" start="0" length="50" invalidationStart="0" invalidationLength="50" id="tlhRWzaf"/>
  </int:Manifest>
  <int:Observations>
    <int:Content id="tlhRWzaf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437E"/>
    <w:multiLevelType w:val="hybridMultilevel"/>
    <w:tmpl w:val="00C25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2AEE71"/>
    <w:rsid w:val="00015D80"/>
    <w:rsid w:val="0002317C"/>
    <w:rsid w:val="00053CD8"/>
    <w:rsid w:val="00074C0A"/>
    <w:rsid w:val="000768CE"/>
    <w:rsid w:val="00076CF5"/>
    <w:rsid w:val="00087549"/>
    <w:rsid w:val="0009476C"/>
    <w:rsid w:val="000C51A5"/>
    <w:rsid w:val="000D032B"/>
    <w:rsid w:val="000D4718"/>
    <w:rsid w:val="000E2416"/>
    <w:rsid w:val="000F1164"/>
    <w:rsid w:val="000F1C42"/>
    <w:rsid w:val="000F27C8"/>
    <w:rsid w:val="000F785B"/>
    <w:rsid w:val="00102031"/>
    <w:rsid w:val="00120B48"/>
    <w:rsid w:val="0012235A"/>
    <w:rsid w:val="00127AE5"/>
    <w:rsid w:val="00127F95"/>
    <w:rsid w:val="0014750F"/>
    <w:rsid w:val="001555B5"/>
    <w:rsid w:val="001647C7"/>
    <w:rsid w:val="00165519"/>
    <w:rsid w:val="00174159"/>
    <w:rsid w:val="0017584C"/>
    <w:rsid w:val="00175E49"/>
    <w:rsid w:val="00183457"/>
    <w:rsid w:val="001B7FC8"/>
    <w:rsid w:val="001C45C7"/>
    <w:rsid w:val="001D6ECD"/>
    <w:rsid w:val="001D7FA5"/>
    <w:rsid w:val="001F4565"/>
    <w:rsid w:val="001F6142"/>
    <w:rsid w:val="0021685C"/>
    <w:rsid w:val="00222128"/>
    <w:rsid w:val="00225012"/>
    <w:rsid w:val="0022737F"/>
    <w:rsid w:val="00231420"/>
    <w:rsid w:val="00234E63"/>
    <w:rsid w:val="00243DD1"/>
    <w:rsid w:val="002505C9"/>
    <w:rsid w:val="0025316C"/>
    <w:rsid w:val="002601F2"/>
    <w:rsid w:val="002631C7"/>
    <w:rsid w:val="00271DCC"/>
    <w:rsid w:val="00284B33"/>
    <w:rsid w:val="00293F42"/>
    <w:rsid w:val="002A120D"/>
    <w:rsid w:val="002D6089"/>
    <w:rsid w:val="002F0E46"/>
    <w:rsid w:val="002F4DC9"/>
    <w:rsid w:val="002F5A32"/>
    <w:rsid w:val="00307EEB"/>
    <w:rsid w:val="0031051D"/>
    <w:rsid w:val="0032103F"/>
    <w:rsid w:val="00332FBD"/>
    <w:rsid w:val="00333D6D"/>
    <w:rsid w:val="003541AA"/>
    <w:rsid w:val="00364BFD"/>
    <w:rsid w:val="0038188A"/>
    <w:rsid w:val="003943BA"/>
    <w:rsid w:val="00395884"/>
    <w:rsid w:val="003A1BF8"/>
    <w:rsid w:val="003A2B83"/>
    <w:rsid w:val="003A34A6"/>
    <w:rsid w:val="003A51E8"/>
    <w:rsid w:val="003B4A47"/>
    <w:rsid w:val="003B5224"/>
    <w:rsid w:val="003C5D98"/>
    <w:rsid w:val="003D7EE9"/>
    <w:rsid w:val="003E06E5"/>
    <w:rsid w:val="003E0EE7"/>
    <w:rsid w:val="003E751D"/>
    <w:rsid w:val="003F2A2A"/>
    <w:rsid w:val="004015EB"/>
    <w:rsid w:val="00401B0E"/>
    <w:rsid w:val="004131A7"/>
    <w:rsid w:val="00416271"/>
    <w:rsid w:val="004239D1"/>
    <w:rsid w:val="00426A45"/>
    <w:rsid w:val="00433FA3"/>
    <w:rsid w:val="004359A2"/>
    <w:rsid w:val="0044217F"/>
    <w:rsid w:val="00452E87"/>
    <w:rsid w:val="00471D04"/>
    <w:rsid w:val="00471EDE"/>
    <w:rsid w:val="00480A4F"/>
    <w:rsid w:val="00482B0D"/>
    <w:rsid w:val="004834AF"/>
    <w:rsid w:val="004841D0"/>
    <w:rsid w:val="00487A04"/>
    <w:rsid w:val="004919B4"/>
    <w:rsid w:val="00496FDF"/>
    <w:rsid w:val="004B4C8F"/>
    <w:rsid w:val="004B5D4B"/>
    <w:rsid w:val="004B7F2C"/>
    <w:rsid w:val="004C0A4B"/>
    <w:rsid w:val="004C45E4"/>
    <w:rsid w:val="004D0349"/>
    <w:rsid w:val="004D49A4"/>
    <w:rsid w:val="004D5CE8"/>
    <w:rsid w:val="004E3B31"/>
    <w:rsid w:val="004E7607"/>
    <w:rsid w:val="004F38FB"/>
    <w:rsid w:val="00514DA5"/>
    <w:rsid w:val="00565D22"/>
    <w:rsid w:val="0058131B"/>
    <w:rsid w:val="00582E6B"/>
    <w:rsid w:val="00584B1C"/>
    <w:rsid w:val="0059354D"/>
    <w:rsid w:val="005942FC"/>
    <w:rsid w:val="005B52DE"/>
    <w:rsid w:val="005C4847"/>
    <w:rsid w:val="005D2091"/>
    <w:rsid w:val="00613248"/>
    <w:rsid w:val="00616966"/>
    <w:rsid w:val="006202C4"/>
    <w:rsid w:val="00640BC9"/>
    <w:rsid w:val="006422E2"/>
    <w:rsid w:val="00651073"/>
    <w:rsid w:val="00653487"/>
    <w:rsid w:val="00654A1F"/>
    <w:rsid w:val="006666DC"/>
    <w:rsid w:val="006737AF"/>
    <w:rsid w:val="00676E17"/>
    <w:rsid w:val="00681BE6"/>
    <w:rsid w:val="006846C4"/>
    <w:rsid w:val="00687FEC"/>
    <w:rsid w:val="00691076"/>
    <w:rsid w:val="00693679"/>
    <w:rsid w:val="00696F7A"/>
    <w:rsid w:val="006A52B4"/>
    <w:rsid w:val="006B0395"/>
    <w:rsid w:val="006B71CF"/>
    <w:rsid w:val="006C2173"/>
    <w:rsid w:val="006C313F"/>
    <w:rsid w:val="006D1808"/>
    <w:rsid w:val="006D4F9B"/>
    <w:rsid w:val="006E7C0B"/>
    <w:rsid w:val="006F38BD"/>
    <w:rsid w:val="007277FA"/>
    <w:rsid w:val="00742AE0"/>
    <w:rsid w:val="00743649"/>
    <w:rsid w:val="00743E81"/>
    <w:rsid w:val="00747B4B"/>
    <w:rsid w:val="00750670"/>
    <w:rsid w:val="00752AE8"/>
    <w:rsid w:val="0077127C"/>
    <w:rsid w:val="00773BB0"/>
    <w:rsid w:val="007744EC"/>
    <w:rsid w:val="00777290"/>
    <w:rsid w:val="00777731"/>
    <w:rsid w:val="007946B1"/>
    <w:rsid w:val="007964ED"/>
    <w:rsid w:val="007A77D8"/>
    <w:rsid w:val="007B1517"/>
    <w:rsid w:val="007B3191"/>
    <w:rsid w:val="007B7276"/>
    <w:rsid w:val="007D0153"/>
    <w:rsid w:val="008150F4"/>
    <w:rsid w:val="0082123F"/>
    <w:rsid w:val="00830B0A"/>
    <w:rsid w:val="00831607"/>
    <w:rsid w:val="00833954"/>
    <w:rsid w:val="00836C7E"/>
    <w:rsid w:val="00840D1B"/>
    <w:rsid w:val="00851884"/>
    <w:rsid w:val="00856245"/>
    <w:rsid w:val="00857009"/>
    <w:rsid w:val="008576F2"/>
    <w:rsid w:val="00861797"/>
    <w:rsid w:val="008653C8"/>
    <w:rsid w:val="0086545A"/>
    <w:rsid w:val="0087227E"/>
    <w:rsid w:val="008858E9"/>
    <w:rsid w:val="008858F1"/>
    <w:rsid w:val="00886A8F"/>
    <w:rsid w:val="008A4D7C"/>
    <w:rsid w:val="008C5327"/>
    <w:rsid w:val="008E2547"/>
    <w:rsid w:val="008F20A8"/>
    <w:rsid w:val="009173C2"/>
    <w:rsid w:val="00920946"/>
    <w:rsid w:val="0093796C"/>
    <w:rsid w:val="009433B6"/>
    <w:rsid w:val="0095381F"/>
    <w:rsid w:val="009559B2"/>
    <w:rsid w:val="009660FD"/>
    <w:rsid w:val="00967F21"/>
    <w:rsid w:val="00971680"/>
    <w:rsid w:val="009758DD"/>
    <w:rsid w:val="0099413A"/>
    <w:rsid w:val="00995076"/>
    <w:rsid w:val="009A0D9A"/>
    <w:rsid w:val="009A6615"/>
    <w:rsid w:val="009B207E"/>
    <w:rsid w:val="009C3833"/>
    <w:rsid w:val="009D3DAB"/>
    <w:rsid w:val="009F291C"/>
    <w:rsid w:val="009F3716"/>
    <w:rsid w:val="009F4400"/>
    <w:rsid w:val="00A02A62"/>
    <w:rsid w:val="00A1273E"/>
    <w:rsid w:val="00A14339"/>
    <w:rsid w:val="00A17917"/>
    <w:rsid w:val="00A21B3D"/>
    <w:rsid w:val="00A2427B"/>
    <w:rsid w:val="00A349E0"/>
    <w:rsid w:val="00A41035"/>
    <w:rsid w:val="00A4319C"/>
    <w:rsid w:val="00A513B9"/>
    <w:rsid w:val="00A53E86"/>
    <w:rsid w:val="00A549FB"/>
    <w:rsid w:val="00A60138"/>
    <w:rsid w:val="00A65F47"/>
    <w:rsid w:val="00A673FC"/>
    <w:rsid w:val="00A739C1"/>
    <w:rsid w:val="00A76D48"/>
    <w:rsid w:val="00AA59AC"/>
    <w:rsid w:val="00AB57D7"/>
    <w:rsid w:val="00AC4684"/>
    <w:rsid w:val="00AD024F"/>
    <w:rsid w:val="00AD2806"/>
    <w:rsid w:val="00AF6742"/>
    <w:rsid w:val="00B03DD0"/>
    <w:rsid w:val="00B20B0B"/>
    <w:rsid w:val="00B23AB0"/>
    <w:rsid w:val="00B25AEC"/>
    <w:rsid w:val="00B35ABE"/>
    <w:rsid w:val="00B43280"/>
    <w:rsid w:val="00B44B6C"/>
    <w:rsid w:val="00B526B9"/>
    <w:rsid w:val="00B739C6"/>
    <w:rsid w:val="00B879A7"/>
    <w:rsid w:val="00B87A97"/>
    <w:rsid w:val="00BA273E"/>
    <w:rsid w:val="00BA5BD5"/>
    <w:rsid w:val="00BB7CFE"/>
    <w:rsid w:val="00BC64F8"/>
    <w:rsid w:val="00BC7B6A"/>
    <w:rsid w:val="00BD0984"/>
    <w:rsid w:val="00BE30DD"/>
    <w:rsid w:val="00BE46A0"/>
    <w:rsid w:val="00BE64B4"/>
    <w:rsid w:val="00BF63C6"/>
    <w:rsid w:val="00C12D08"/>
    <w:rsid w:val="00C370E2"/>
    <w:rsid w:val="00C42B9D"/>
    <w:rsid w:val="00C4497A"/>
    <w:rsid w:val="00C470BE"/>
    <w:rsid w:val="00C70187"/>
    <w:rsid w:val="00C74C91"/>
    <w:rsid w:val="00C761CF"/>
    <w:rsid w:val="00C91F05"/>
    <w:rsid w:val="00C92BDB"/>
    <w:rsid w:val="00C94760"/>
    <w:rsid w:val="00CA5960"/>
    <w:rsid w:val="00CB0F43"/>
    <w:rsid w:val="00CC66AA"/>
    <w:rsid w:val="00CC6F1F"/>
    <w:rsid w:val="00CD6C08"/>
    <w:rsid w:val="00CE0426"/>
    <w:rsid w:val="00CE1FFB"/>
    <w:rsid w:val="00CE5731"/>
    <w:rsid w:val="00CF4D44"/>
    <w:rsid w:val="00D04EDA"/>
    <w:rsid w:val="00D14BE6"/>
    <w:rsid w:val="00D15BEB"/>
    <w:rsid w:val="00D249CA"/>
    <w:rsid w:val="00D25E14"/>
    <w:rsid w:val="00D330F1"/>
    <w:rsid w:val="00D36E8B"/>
    <w:rsid w:val="00D37DFA"/>
    <w:rsid w:val="00D4327E"/>
    <w:rsid w:val="00D45099"/>
    <w:rsid w:val="00D56B04"/>
    <w:rsid w:val="00D57E23"/>
    <w:rsid w:val="00D6788D"/>
    <w:rsid w:val="00D77B6C"/>
    <w:rsid w:val="00DB2BDC"/>
    <w:rsid w:val="00DB337D"/>
    <w:rsid w:val="00DC7C3E"/>
    <w:rsid w:val="00E07AB1"/>
    <w:rsid w:val="00E220E4"/>
    <w:rsid w:val="00E23A5A"/>
    <w:rsid w:val="00E3611A"/>
    <w:rsid w:val="00E52CD6"/>
    <w:rsid w:val="00E5478B"/>
    <w:rsid w:val="00E57737"/>
    <w:rsid w:val="00E57917"/>
    <w:rsid w:val="00E60E22"/>
    <w:rsid w:val="00E61007"/>
    <w:rsid w:val="00E87927"/>
    <w:rsid w:val="00E9151E"/>
    <w:rsid w:val="00EA45E4"/>
    <w:rsid w:val="00EA5C82"/>
    <w:rsid w:val="00EA6066"/>
    <w:rsid w:val="00EB1A28"/>
    <w:rsid w:val="00EB582C"/>
    <w:rsid w:val="00EC1C23"/>
    <w:rsid w:val="00EC55FB"/>
    <w:rsid w:val="00ED0EBD"/>
    <w:rsid w:val="00ED218F"/>
    <w:rsid w:val="00ED42D5"/>
    <w:rsid w:val="00ED65BF"/>
    <w:rsid w:val="00ED75CF"/>
    <w:rsid w:val="00EE3EA6"/>
    <w:rsid w:val="00EE6A70"/>
    <w:rsid w:val="00EF1920"/>
    <w:rsid w:val="00EF6672"/>
    <w:rsid w:val="00F01C91"/>
    <w:rsid w:val="00F03323"/>
    <w:rsid w:val="00F07312"/>
    <w:rsid w:val="00F1128F"/>
    <w:rsid w:val="00F11C47"/>
    <w:rsid w:val="00F134A4"/>
    <w:rsid w:val="00F36497"/>
    <w:rsid w:val="00F42C9E"/>
    <w:rsid w:val="00F4485C"/>
    <w:rsid w:val="00F4570C"/>
    <w:rsid w:val="00F50B05"/>
    <w:rsid w:val="00F51679"/>
    <w:rsid w:val="00F67363"/>
    <w:rsid w:val="00F702A7"/>
    <w:rsid w:val="00F752B3"/>
    <w:rsid w:val="00F81DFB"/>
    <w:rsid w:val="00F83176"/>
    <w:rsid w:val="00F8462B"/>
    <w:rsid w:val="00FA086D"/>
    <w:rsid w:val="00FB598C"/>
    <w:rsid w:val="00FC00E8"/>
    <w:rsid w:val="00FC160B"/>
    <w:rsid w:val="00FC1B37"/>
    <w:rsid w:val="00FC25DB"/>
    <w:rsid w:val="00FD2BE1"/>
    <w:rsid w:val="00FD429B"/>
    <w:rsid w:val="00FD55AF"/>
    <w:rsid w:val="00FE0104"/>
    <w:rsid w:val="00FE044C"/>
    <w:rsid w:val="00FE4FE1"/>
    <w:rsid w:val="00FF0B95"/>
    <w:rsid w:val="00FF1180"/>
    <w:rsid w:val="00FF2101"/>
    <w:rsid w:val="0F30C111"/>
    <w:rsid w:val="14043234"/>
    <w:rsid w:val="1953E895"/>
    <w:rsid w:val="20C88A2C"/>
    <w:rsid w:val="244F537E"/>
    <w:rsid w:val="3B1BD1EF"/>
    <w:rsid w:val="49337380"/>
    <w:rsid w:val="51E4FF3C"/>
    <w:rsid w:val="5D5BD2A2"/>
    <w:rsid w:val="5F2AEE71"/>
    <w:rsid w:val="70B184B4"/>
    <w:rsid w:val="753F9A41"/>
    <w:rsid w:val="7584F5D7"/>
    <w:rsid w:val="75CE7F52"/>
    <w:rsid w:val="78949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EE71"/>
  <w15:chartTrackingRefBased/>
  <w15:docId w15:val="{09C78F9A-DBF2-4D3D-82B4-0511BA89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9A4"/>
  </w:style>
  <w:style w:type="paragraph" w:styleId="Footer">
    <w:name w:val="footer"/>
    <w:basedOn w:val="Normal"/>
    <w:link w:val="FooterChar"/>
    <w:uiPriority w:val="99"/>
    <w:unhideWhenUsed/>
    <w:rsid w:val="004D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9A4"/>
  </w:style>
  <w:style w:type="paragraph" w:styleId="ListParagraph">
    <w:name w:val="List Paragraph"/>
    <w:basedOn w:val="Normal"/>
    <w:uiPriority w:val="34"/>
    <w:qFormat/>
    <w:rsid w:val="00B879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67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77FA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27f288100f9e415b" Type="http://schemas.microsoft.com/office/2019/09/relationships/intelligence" Target="intelligenc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444176BAE4D4DACED17B14FF11C5F" ma:contentTypeVersion="13" ma:contentTypeDescription="Create a new document." ma:contentTypeScope="" ma:versionID="3e5ba692e2a3eb46658a2ac0bdfcfd85">
  <xsd:schema xmlns:xsd="http://www.w3.org/2001/XMLSchema" xmlns:xs="http://www.w3.org/2001/XMLSchema" xmlns:p="http://schemas.microsoft.com/office/2006/metadata/properties" xmlns:ns3="b707f230-d025-4b66-b69f-bdbc02e80256" xmlns:ns4="60323182-e247-49fc-a6c7-3f7a04dcd93c" targetNamespace="http://schemas.microsoft.com/office/2006/metadata/properties" ma:root="true" ma:fieldsID="0e2299f6ab0815a3629576056b36cea1" ns3:_="" ns4:_="">
    <xsd:import namespace="b707f230-d025-4b66-b69f-bdbc02e80256"/>
    <xsd:import namespace="60323182-e247-49fc-a6c7-3f7a04dcd9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7f230-d025-4b66-b69f-bdbc02e802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323182-e247-49fc-a6c7-3f7a04dcd9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99F520-5531-4B5B-95FF-D67DD5A06E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F39E-EADE-49E2-A6AC-C3602ECCD7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E2440D-0CC9-4AE3-ABF3-2CD295ADF4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7f230-d025-4b66-b69f-bdbc02e80256"/>
    <ds:schemaRef ds:uri="60323182-e247-49fc-a6c7-3f7a04dcd9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276</cp:revision>
  <cp:lastPrinted>2022-02-14T01:22:00Z</cp:lastPrinted>
  <dcterms:created xsi:type="dcterms:W3CDTF">2022-02-08T23:59:00Z</dcterms:created>
  <dcterms:modified xsi:type="dcterms:W3CDTF">2022-02-16T00:27:00Z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0x010100EEA444176BAE4D4DACED17B14FF11C5F</vt:lpwstr>
  </property>
</Properties>
</file>