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2F5" w14:textId="3C8E72AF" w:rsidR="004878DB" w:rsidRDefault="004878DB" w:rsidP="004878DB">
      <w:pPr>
        <w:pStyle w:val="Cm"/>
        <w:spacing w:before="2520" w:after="840"/>
        <w:jc w:val="center"/>
        <w:rPr>
          <w:rFonts w:ascii="Times New Roman" w:hAnsi="Times New Roman" w:cs="Times New Roman"/>
          <w:sz w:val="96"/>
          <w:szCs w:val="96"/>
        </w:rPr>
      </w:pPr>
      <w:r w:rsidRPr="004878DB">
        <w:rPr>
          <w:rFonts w:ascii="Times New Roman" w:hAnsi="Times New Roman" w:cs="Times New Roman"/>
          <w:sz w:val="96"/>
          <w:szCs w:val="96"/>
        </w:rPr>
        <w:t>JEGYZŐKÖNYV</w:t>
      </w:r>
    </w:p>
    <w:p w14:paraId="75A2CBBB" w14:textId="016EC8BD" w:rsidR="004878DB" w:rsidRPr="004878DB" w:rsidRDefault="004878DB" w:rsidP="004878DB">
      <w:pPr>
        <w:spacing w:after="480"/>
        <w:jc w:val="center"/>
        <w:rPr>
          <w:sz w:val="52"/>
          <w:szCs w:val="52"/>
        </w:rPr>
      </w:pPr>
      <w:r w:rsidRPr="004878DB">
        <w:rPr>
          <w:sz w:val="52"/>
          <w:szCs w:val="52"/>
        </w:rPr>
        <w:t>Adatkezelés XML környezetben</w:t>
      </w:r>
    </w:p>
    <w:p w14:paraId="420707A8" w14:textId="075FE936" w:rsidR="004878DB" w:rsidRDefault="004878DB" w:rsidP="004878DB">
      <w:pPr>
        <w:spacing w:after="480"/>
        <w:jc w:val="center"/>
        <w:rPr>
          <w:sz w:val="52"/>
        </w:rPr>
      </w:pPr>
      <w:r w:rsidRPr="004878DB">
        <w:rPr>
          <w:sz w:val="52"/>
          <w:szCs w:val="52"/>
        </w:rPr>
        <w:t>Féléves feladat</w:t>
      </w:r>
    </w:p>
    <w:p w14:paraId="05828035" w14:textId="237E0B81" w:rsidR="004878DB" w:rsidRDefault="004878DB" w:rsidP="004878DB">
      <w:pPr>
        <w:spacing w:after="480"/>
        <w:jc w:val="center"/>
        <w:rPr>
          <w:sz w:val="52"/>
        </w:rPr>
      </w:pPr>
      <w:r>
        <w:rPr>
          <w:sz w:val="52"/>
        </w:rPr>
        <w:t>Gépjármű-felépítés</w:t>
      </w:r>
    </w:p>
    <w:p w14:paraId="358C1A1C" w14:textId="5AD275E1" w:rsidR="004878DB" w:rsidRDefault="004878DB" w:rsidP="004878DB">
      <w:pPr>
        <w:spacing w:after="480"/>
        <w:jc w:val="center"/>
        <w:rPr>
          <w:sz w:val="52"/>
        </w:rPr>
      </w:pPr>
    </w:p>
    <w:p w14:paraId="570128D4" w14:textId="62884307" w:rsidR="004878DB" w:rsidRDefault="004878DB" w:rsidP="004878DB">
      <w:pPr>
        <w:spacing w:after="480"/>
        <w:jc w:val="center"/>
        <w:rPr>
          <w:sz w:val="52"/>
        </w:rPr>
      </w:pPr>
    </w:p>
    <w:p w14:paraId="2080409B" w14:textId="733B44B6" w:rsidR="004878DB" w:rsidRDefault="004878DB" w:rsidP="004878DB">
      <w:pPr>
        <w:spacing w:after="480"/>
        <w:jc w:val="center"/>
        <w:rPr>
          <w:sz w:val="52"/>
        </w:rPr>
      </w:pPr>
    </w:p>
    <w:p w14:paraId="43C7E21E" w14:textId="663A773B" w:rsidR="004878DB" w:rsidRDefault="004878DB" w:rsidP="004878DB">
      <w:pPr>
        <w:spacing w:after="480"/>
        <w:jc w:val="center"/>
        <w:rPr>
          <w:sz w:val="52"/>
        </w:rPr>
      </w:pPr>
    </w:p>
    <w:p w14:paraId="6BFD0692" w14:textId="60884806" w:rsidR="004878DB" w:rsidRPr="004878DB" w:rsidRDefault="004878DB" w:rsidP="004878DB">
      <w:pPr>
        <w:spacing w:after="120"/>
        <w:ind w:left="4956"/>
        <w:rPr>
          <w:b/>
          <w:bCs/>
          <w:sz w:val="24"/>
          <w:szCs w:val="24"/>
        </w:rPr>
      </w:pPr>
      <w:r w:rsidRPr="004878DB">
        <w:rPr>
          <w:sz w:val="24"/>
          <w:szCs w:val="24"/>
        </w:rPr>
        <w:t xml:space="preserve">Készítette: </w:t>
      </w:r>
      <w:r w:rsidRPr="004878DB">
        <w:rPr>
          <w:b/>
          <w:bCs/>
          <w:sz w:val="24"/>
          <w:szCs w:val="24"/>
        </w:rPr>
        <w:t>Bettes Benjámin László</w:t>
      </w:r>
    </w:p>
    <w:p w14:paraId="673FFA4D" w14:textId="105D6884" w:rsidR="004878DB" w:rsidRPr="004878DB" w:rsidRDefault="004878DB" w:rsidP="004878DB">
      <w:pPr>
        <w:spacing w:after="120"/>
        <w:ind w:left="4956"/>
        <w:rPr>
          <w:b/>
          <w:bCs/>
          <w:sz w:val="24"/>
          <w:szCs w:val="24"/>
        </w:rPr>
      </w:pPr>
      <w:r w:rsidRPr="004878DB">
        <w:rPr>
          <w:sz w:val="24"/>
          <w:szCs w:val="24"/>
        </w:rPr>
        <w:t xml:space="preserve">Neptunkód: </w:t>
      </w:r>
      <w:r w:rsidRPr="004878DB">
        <w:rPr>
          <w:b/>
          <w:bCs/>
          <w:sz w:val="24"/>
          <w:szCs w:val="24"/>
        </w:rPr>
        <w:t>IG1TYM</w:t>
      </w:r>
    </w:p>
    <w:p w14:paraId="6A7F423A" w14:textId="2CD228CE" w:rsidR="008F6D08" w:rsidRDefault="004878DB" w:rsidP="004878DB">
      <w:pPr>
        <w:spacing w:after="120"/>
        <w:ind w:left="4956"/>
        <w:rPr>
          <w:b/>
          <w:bCs/>
          <w:szCs w:val="24"/>
        </w:rPr>
      </w:pPr>
      <w:r w:rsidRPr="004878DB">
        <w:rPr>
          <w:sz w:val="24"/>
          <w:szCs w:val="24"/>
        </w:rPr>
        <w:t xml:space="preserve">Dátum: </w:t>
      </w:r>
      <w:r w:rsidRPr="004878DB">
        <w:rPr>
          <w:b/>
          <w:bCs/>
          <w:sz w:val="24"/>
          <w:szCs w:val="24"/>
        </w:rPr>
        <w:t>2022. 11. 13.</w:t>
      </w:r>
    </w:p>
    <w:p w14:paraId="7DCA7069" w14:textId="69D4F520" w:rsidR="00BD4838" w:rsidRDefault="008F6D08" w:rsidP="00360527">
      <w:pPr>
        <w:spacing w:line="360" w:lineRule="auto"/>
      </w:pPr>
      <w:r>
        <w:rPr>
          <w:b/>
          <w:bCs/>
          <w:szCs w:val="24"/>
        </w:rPr>
        <w:br w:type="page"/>
      </w:r>
      <w:r w:rsidR="00B63FCA">
        <w:rPr>
          <w:b/>
          <w:bCs/>
        </w:rPr>
        <w:lastRenderedPageBreak/>
        <w:t xml:space="preserve">A </w:t>
      </w:r>
      <w:r w:rsidR="00B63FCA">
        <w:rPr>
          <w:b/>
          <w:bCs/>
        </w:rPr>
        <w:t>feladat</w:t>
      </w:r>
      <w:r w:rsidR="00B63FCA">
        <w:rPr>
          <w:b/>
          <w:bCs/>
        </w:rPr>
        <w:t xml:space="preserve"> leírása: </w:t>
      </w:r>
      <w:r w:rsidR="00360527">
        <w:t>Egy gépjármű felépítésének XML környezetben való megvalósítása. Egy személyautó főbb komponensei az egyedek, gyerekelemei az ezekhez kapcsolódó tulajdonságok, a kapcsolatok pedig az alkotórészek közötti összefüggések. Gyökér elemként a gepjarmu-felepites elem szolgál. Ennek gyerekelemei a többi elemek (auto, gyarto, modell, motor, gyartja). A „gyartja” elem a N:M kapcsolat tulajdonsága alapján lett létrehozva, egy „evjarat” gyerekelemmel.</w:t>
      </w:r>
      <w:r w:rsidR="002D63D9">
        <w:t xml:space="preserve"> </w:t>
      </w:r>
      <w:r w:rsidR="00D0328F">
        <w:t>A többértékű tulajdonságok legalább 3 elemmel rendelkeznek a dokumentumban.</w:t>
      </w:r>
      <w:r w:rsidR="00BD4838">
        <w:t xml:space="preserve"> A származtatott teljesítmény attribútum rendes gyerekelemként jelenik meg.</w:t>
      </w:r>
    </w:p>
    <w:p w14:paraId="6D4CD432" w14:textId="77777777" w:rsidR="00BD4838" w:rsidRDefault="00BD4838">
      <w:r>
        <w:br w:type="page"/>
      </w:r>
    </w:p>
    <w:p w14:paraId="3041560E" w14:textId="3414227C" w:rsidR="00360527" w:rsidRDefault="00BD4838" w:rsidP="00BD4838">
      <w:pPr>
        <w:spacing w:line="360" w:lineRule="auto"/>
        <w:rPr>
          <w:b/>
          <w:bCs/>
        </w:rPr>
      </w:pPr>
      <w:r w:rsidRPr="00BD4838">
        <w:rPr>
          <w:b/>
          <w:bCs/>
        </w:rPr>
        <w:lastRenderedPageBreak/>
        <w:t>1. Feladat</w:t>
      </w:r>
    </w:p>
    <w:p w14:paraId="3F37560A" w14:textId="4426F2E1" w:rsidR="00BD4838" w:rsidRDefault="00BD4838" w:rsidP="00BD4838">
      <w:pPr>
        <w:spacing w:line="360" w:lineRule="auto"/>
      </w:pPr>
      <w:r>
        <w:rPr>
          <w:b/>
          <w:bCs/>
        </w:rPr>
        <w:t>1a) Az adatbázis ER modell</w:t>
      </w:r>
    </w:p>
    <w:p w14:paraId="62BBB6B8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sz w:val="32"/>
          <w:szCs w:val="32"/>
        </w:rPr>
        <w:t xml:space="preserve">A </w:t>
      </w: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teljesítmény attribútum </w:t>
      </w:r>
      <w:r w:rsidRPr="00876613">
        <w:rPr>
          <w:rFonts w:ascii="Times New Roman" w:hAnsi="Times New Roman" w:cs="Times New Roman"/>
          <w:sz w:val="32"/>
          <w:szCs w:val="32"/>
        </w:rPr>
        <w:t xml:space="preserve">származtatott, mivel a motor nyomatékából, illetve az autó tömegéből számolható. </w:t>
      </w:r>
    </w:p>
    <w:p w14:paraId="565DAB80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Gyártja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cég több autót is gyárthat, viszont egy autón több cég is dolgozhat (az autótörténelemben több példa is megfigyelhető). </w:t>
      </w:r>
    </w:p>
    <w:p w14:paraId="62893499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Tartozik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gyártóhoz több motor is tartozhat, de egy motort csak egy gyártó szabadalmaztat. </w:t>
      </w:r>
    </w:p>
    <w:p w14:paraId="44B3CF63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Tartalmaz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autóban egyszerre csak egy motor lehet, illetve egy motor, mint egy egyed csak egy autóban található meg. </w:t>
      </w:r>
    </w:p>
    <w:p w14:paraId="79733AE0" w14:textId="4A3F92B9" w:rsidR="00BD4838" w:rsidRDefault="00876613" w:rsidP="00876613">
      <w:pPr>
        <w:spacing w:after="120" w:line="240" w:lineRule="auto"/>
      </w:pPr>
      <w:r w:rsidRPr="00876613">
        <w:rPr>
          <w:b/>
          <w:bCs/>
        </w:rPr>
        <w:t xml:space="preserve">Típusa kapcsolat: </w:t>
      </w:r>
      <w:r w:rsidRPr="00876613">
        <w:t>Egy modell típusból több autót is gyártanak, ugyanakkor egy járművet pedig egyszerre csak egy modell jellemezhet.</w:t>
      </w:r>
    </w:p>
    <w:p w14:paraId="03EC96D5" w14:textId="2A26D814" w:rsidR="00876613" w:rsidRDefault="00876613" w:rsidP="00876613">
      <w:pPr>
        <w:spacing w:after="120" w:line="240" w:lineRule="auto"/>
      </w:pPr>
      <w:r>
        <w:rPr>
          <w:noProof/>
        </w:rPr>
        <w:drawing>
          <wp:inline distT="0" distB="0" distL="0" distR="0" wp14:anchorId="33A3AC02" wp14:editId="0D09D19A">
            <wp:extent cx="5760720" cy="42113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3D40" w14:textId="77777777" w:rsidR="00876613" w:rsidRDefault="00876613">
      <w:r>
        <w:br w:type="page"/>
      </w:r>
    </w:p>
    <w:p w14:paraId="316927C1" w14:textId="6617F994" w:rsidR="00876613" w:rsidRDefault="00876613" w:rsidP="00876613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1b) Az adatbázis konvertálása XDM modellre</w:t>
      </w:r>
    </w:p>
    <w:p w14:paraId="40CE9209" w14:textId="3BD0B051" w:rsidR="00DA59DE" w:rsidRDefault="009F06F0" w:rsidP="00876613">
      <w:pPr>
        <w:spacing w:after="120" w:line="240" w:lineRule="auto"/>
      </w:pPr>
      <w:r>
        <w:t>A modellt az órán bemutattak, és a gyakorlaton elkészített mintapélda alapján készítettem el.</w:t>
      </w:r>
      <w:r w:rsidR="00524F7F">
        <w:rPr>
          <w:noProof/>
        </w:rPr>
        <w:drawing>
          <wp:inline distT="0" distB="0" distL="0" distR="0" wp14:anchorId="6B8B392C" wp14:editId="34A868FE">
            <wp:extent cx="5760720" cy="1621155"/>
            <wp:effectExtent l="0" t="0" r="0" b="0"/>
            <wp:docPr id="2" name="Kép 2" descr="A képen szöveg, csoport, vázlat, von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csoport, vázlat, vonal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7E1" w14:textId="77777777" w:rsidR="0047385A" w:rsidRDefault="0047385A" w:rsidP="00876613">
      <w:pPr>
        <w:spacing w:after="120" w:line="240" w:lineRule="auto"/>
      </w:pPr>
    </w:p>
    <w:p w14:paraId="6726D94C" w14:textId="3585A001" w:rsidR="00524F7F" w:rsidRDefault="00524F7F" w:rsidP="00876613">
      <w:pPr>
        <w:spacing w:after="120" w:line="240" w:lineRule="auto"/>
        <w:rPr>
          <w:b/>
          <w:bCs/>
        </w:rPr>
      </w:pPr>
      <w:r>
        <w:rPr>
          <w:b/>
          <w:bCs/>
        </w:rPr>
        <w:t>1c) Az XDM modell alapján XML dokumentum készítése</w:t>
      </w:r>
    </w:p>
    <w:p w14:paraId="625810EA" w14:textId="339CDE8A" w:rsidR="00524F7F" w:rsidRDefault="00524F7F" w:rsidP="00876613">
      <w:pPr>
        <w:spacing w:after="120" w:line="240" w:lineRule="auto"/>
      </w:pPr>
      <w:r>
        <w:t>A konverziós szabályokat követve ismét a gyakorlaton megoldott feladatok alapján készítettem az XML dokumentumot.</w:t>
      </w:r>
    </w:p>
    <w:p w14:paraId="70FC901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&lt;?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xml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version="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1.0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encoding="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UTF-8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"?&gt;</w:t>
      </w:r>
    </w:p>
    <w:p w14:paraId="243039F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2C9C7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gepjarmu-felepites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xmlns:xs="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http://www.w3.org/2001/XMLSchema-instance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</w:t>
      </w:r>
    </w:p>
    <w:p w14:paraId="6F7B2BA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xs:noNamespaceSchemaLocation="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XSDIG1TYM.xsd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346051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</w:p>
    <w:p w14:paraId="103D834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Autók --&gt;</w:t>
      </w:r>
    </w:p>
    <w:p w14:paraId="22E2A27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6B7FC7B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alvazszam="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01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Aut_Mod="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3-Door Hatchback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01D5D1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Sprinter Trueno GT-Apex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18942C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970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9D2A23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Panda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A598A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Yellow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DE30D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Wine Metallic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6053AD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White Metallic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1B0336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123 HP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FB1180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7F409C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8270DF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alvazszam="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Aut_Mod="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5-Door Hatchback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D4EFF2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206 Profil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A9ED63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1100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A8D5A3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Indigo Blue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BCAE67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Rogue Red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1F75D9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Vert Green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9CD0E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60 HP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AC4EA2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F58071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F14F70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alvazszam="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Aut_Mod="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Coupe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254A3F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Skyline GTR R34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42203C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1560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7F6ED9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Bayside Blue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705719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Midnight Purple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6E4002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Millenium Jade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3E7B96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Lightning Yellow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BBFA1D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Active Red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1AFB82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Pearl White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D377E5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276 HP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4F78E5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81CE0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06F0695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006B64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Gyártók --&gt;</w:t>
      </w:r>
    </w:p>
    <w:p w14:paraId="2C8BA30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03FAFAB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adoszam="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4E714C3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Toyota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B86D9D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F5FD5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Japán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A8DE1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1234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01EEA1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Toiota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D07A2D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8FFD3B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6952F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8A0BEE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adoszam="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9C755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Peugeot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F278C8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B46008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Franciaország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78E7EA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1235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9D971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Párizs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8B9758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DDF0D7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114826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ADA3E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adoszam="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1A8BCA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Nissan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159569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B5D0A2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Japán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B5C0FE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1326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5DBDE0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Yokohama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EE2623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DDF2C2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5AEA3C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57CDAC3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8545F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Modellek --&gt;</w:t>
      </w:r>
    </w:p>
    <w:p w14:paraId="27ECCAB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422996A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nev="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3-Door Hatchback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5084C1F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12A11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280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5B9A55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E092C9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0FF530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E1FF3C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nev="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5-Door Hatchback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3AD8E04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D20F7B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237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4CBB48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5D91D0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53B265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3A325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nev="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Coupe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8AB0F6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57B82D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315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E566B0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45418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491C1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44C8469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24A238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Motorok --&gt;</w:t>
      </w:r>
    </w:p>
    <w:p w14:paraId="014266E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6B72C33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motorkod="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4A-GE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Mot_Aut="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01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Mot_Gyart="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CB74B1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EC9061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1598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0FAFAB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7721D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FEED01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7B2C5A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95 Benzin E10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05628E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98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46D1D4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100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90A3A7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92 kW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870B34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69992E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CA5EDC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motorkod="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TU1JP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Mot_Aut="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Mot_Gyart="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4A0C6A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6F21E8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1110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18A18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E56E2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1C06CB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E16B2E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95 Benzin E10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7DABB7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98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D5577E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100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2E5A5F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44 kW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F1C044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0DC65E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3DCDB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motorkod="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RB26DETT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Mot_Aut="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Mot_Gyart="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809E94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F47360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2600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9F0F10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5B79C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6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F5A9D4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250A78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95 Benzin E10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37ADC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98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211721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100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251F5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206 kW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D4EB9F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0404CE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7DD351D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EF8BFF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Gyártja kapcsoló --&gt;</w:t>
      </w:r>
    </w:p>
    <w:p w14:paraId="17E831A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41C4C65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Aut_Gyart_Aut="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01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Aut_Gyart_Gyart="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34FA54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1986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296B14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A1AAD9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C82E67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Aut_Gyart_Aut="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Aut_Gyart_Gyart="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4D0DEF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2000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C0775B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53CA7B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2FB832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Aut_Gyart_Aut="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Aut_Gyart_Gyart="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5E26CC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A747F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24BC3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6FA290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AA1491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gepjarmu-felepites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BE9396E" w14:textId="4D4D1E81" w:rsidR="00524F7F" w:rsidRDefault="00075798" w:rsidP="00075798">
      <w:r>
        <w:br w:type="page"/>
      </w:r>
    </w:p>
    <w:p w14:paraId="7130FD26" w14:textId="1DA00731" w:rsidR="00524F7F" w:rsidRDefault="00524F7F" w:rsidP="00876613">
      <w:pPr>
        <w:spacing w:after="120" w:line="240" w:lineRule="auto"/>
      </w:pPr>
      <w:r>
        <w:rPr>
          <w:b/>
          <w:bCs/>
        </w:rPr>
        <w:lastRenderedPageBreak/>
        <w:t>1d) Az XML dokumentum alapján XMLSchema készítése</w:t>
      </w:r>
    </w:p>
    <w:p w14:paraId="1F40AC4F" w14:textId="31CDD48D" w:rsidR="00524F7F" w:rsidRDefault="00524F7F" w:rsidP="00876613">
      <w:pPr>
        <w:spacing w:after="120" w:line="240" w:lineRule="auto"/>
      </w:pPr>
      <w:r>
        <w:t>A gyakorlaton megoldott étterem példa alpján készült. A tetoTipus simpleType korlátozva van a „Van” és „Nincs” szóra. Többször előforduló elem esetében a maxOccurs „unbounded”-ra van állítva</w:t>
      </w:r>
    </w:p>
    <w:p w14:paraId="2E0C8B6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&lt;?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xml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version="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1.0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encoding="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UTF-8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"?&gt;</w:t>
      </w:r>
    </w:p>
    <w:p w14:paraId="324C75D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A516BE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xs:schema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xmlns:xs="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http://www.w3.org/2001/XMLSchema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0A582F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89E15D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xs:simpleType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tetoTipus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3B8F0A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xs:restriction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base="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xs:token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8F6550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xs:enumeration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value="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van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D288CF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xs:enumeration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value="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7B3B12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xs:restriction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39FD01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xs:simpleType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4FF525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074FE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Egyszerű típusok - Felépítés --&gt;</w:t>
      </w:r>
    </w:p>
    <w:p w14:paraId="3D90A7B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17EA85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gepjarmu-felepites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30CE66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0F0AEC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C6CDCB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maxOccurs="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75BE73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maxOccurs="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BC3072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maxOccurs="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3F502A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maxOccurs="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974C5E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maxOccurs="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FD9BA1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EC5BA2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2847A2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F4E5B1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Kulcsok --&gt;</w:t>
      </w:r>
    </w:p>
    <w:p w14:paraId="5C0A75F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85CB6C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7DC207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@alvazszam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2D770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E0FE31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288733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7B8570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5F05A5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@adoszam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0C7E7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015402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A49E7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4042746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078BD5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305246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7523CD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8F3D6A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D7E650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4F6F61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@motorkod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14BB8E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10078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</w:p>
    <w:p w14:paraId="4A1B2AB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Idegen kulcsok --&gt;</w:t>
      </w:r>
    </w:p>
    <w:p w14:paraId="0F42065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2F943D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refer="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auto_idegen_kulcs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5FAC76F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65C658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@Aut_Gyart_Aut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1B0B62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349C22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FAB0C6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refer="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gyarto_idegen_kulcs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008371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63581F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@Aut_Gyart_Gyart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DC86F3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D5FAD0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A7ED9B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refer="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modell_auto_idegen_kulcs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5F72FCF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95FBED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@Aut_Mod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929048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59FF21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416E23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refer="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auto_motor_idegen_kulcs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CF09ED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60954B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@Mot_Aut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F03274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70696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2D6DF2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refer="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gyarto_motor_idegen_kulcs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83C860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64EFB69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xpath="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@Mot_Gyart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B3C306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F196A5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D1212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692CD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E9846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3883C0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C73BAA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ECB5D0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ABD75C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tomeg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15CBDD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szin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maxOccurs="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DEAE94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teljesitmeny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804D18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E684A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57CC4E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E99B20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94F523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310FCB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DBAD27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327FF1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072A8A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cim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9BC82C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FF1048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C475D6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orszag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8D7E2C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iranyitoszam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6D23F7E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telepules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7E9822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432DF1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EA670A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23C2F6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9F3448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497EAA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311975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4E8489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E367E9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BA3FCE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D2A797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ajtok_szama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182CFF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csomagtarto_meret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2718C6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lehajthato_teto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tetoTipus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9250CE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D6E16C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36C7D9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41C38D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BD888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72B05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88B294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DBB300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12F69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2FB63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1333FE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hengerurtartalom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62724E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hengerelrendezes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6BED32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hengerek_szama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1B6A1C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66A4F9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77C92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11788E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uzemanyag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maxOccurs="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EEAD62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nyomatek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225D19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FE71FC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BB8B9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5E6AF1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DD6F42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3A61088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791223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5D9BB5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name="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evjarat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type="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CF5F1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24CC0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594A6F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2D631A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E3B273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xs:schema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0669161" w14:textId="1C6013B8" w:rsidR="00075798" w:rsidRDefault="00075798">
      <w:r>
        <w:br w:type="page"/>
      </w:r>
    </w:p>
    <w:p w14:paraId="2CE1411A" w14:textId="3C9B695C" w:rsidR="00524F7F" w:rsidRDefault="00075798" w:rsidP="00876613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2. feladat</w:t>
      </w:r>
      <w:r w:rsidR="00756E57">
        <w:rPr>
          <w:b/>
          <w:bCs/>
        </w:rPr>
        <w:t xml:space="preserve"> – DOM program készítés</w:t>
      </w:r>
    </w:p>
    <w:p w14:paraId="34E7998A" w14:textId="62B96F1C" w:rsidR="00756E57" w:rsidRDefault="00756E57" w:rsidP="00876613">
      <w:pPr>
        <w:spacing w:after="120" w:line="240" w:lineRule="auto"/>
        <w:rPr>
          <w:b/>
          <w:bCs/>
        </w:rPr>
      </w:pPr>
      <w:r>
        <w:rPr>
          <w:b/>
          <w:bCs/>
        </w:rPr>
        <w:t>2a) Adatolvasás, kiírás konzolra – fájlba</w:t>
      </w:r>
    </w:p>
    <w:p w14:paraId="0531E02E" w14:textId="488FDECF" w:rsidR="00756E57" w:rsidRDefault="002D0221" w:rsidP="00876613">
      <w:pPr>
        <w:spacing w:after="120" w:line="240" w:lineRule="auto"/>
      </w:pPr>
      <w:r>
        <w:t xml:space="preserve">A 7. gyakorlaton vettek alapján készült. Próbáltam mindenhol </w:t>
      </w:r>
      <w:r w:rsidR="0047385A">
        <w:t>megjegyzéseket használni</w:t>
      </w:r>
      <w:r>
        <w:t>, ahol esetleg eltérés van a gyakorlati feladattól</w:t>
      </w:r>
      <w:r w:rsidR="0047385A">
        <w:t>.</w:t>
      </w:r>
    </w:p>
    <w:p w14:paraId="1A405C1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21A0FA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D6B0E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34DCC8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AAC813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6E5952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097331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390996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D5900C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A7F59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AA13E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CA0B8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F2879D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ED6A0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ADE941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7E50E2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95BC98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14FFD9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DOMReadIG1TYM</w:t>
      </w:r>
    </w:p>
    <w:p w14:paraId="44C05BC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228CC30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argv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[])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throws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</w:p>
    <w:p w14:paraId="0D23653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21EF089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XML illetve output TXT fájl létrehozása</w:t>
      </w:r>
    </w:p>
    <w:p w14:paraId="6A2923E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xmlFile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75344B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outputFile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"outputFile.txt"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07FD44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2FEAF2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Fájlíró létrehozása az output TXT-hez</w:t>
      </w:r>
    </w:p>
    <w:p w14:paraId="1F9280C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FileWriter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outputFile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r w:rsidRPr="002D0221">
        <w:rPr>
          <w:rFonts w:ascii="Consolas" w:eastAsia="Times New Roman" w:hAnsi="Consolas"/>
          <w:color w:val="408080"/>
          <w:sz w:val="21"/>
          <w:szCs w:val="21"/>
          <w:lang w:eastAsia="hu-HU"/>
        </w:rPr>
        <w:t>false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264083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29B4A3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factory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A7A267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factory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B21CBC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A93DF4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DOM fa előállítás</w:t>
      </w:r>
    </w:p>
    <w:p w14:paraId="35E9409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xmlFile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05EE71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3D47D8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normalize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9E1716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Normalizálás segít a helyes elemek elérésében</w:t>
      </w:r>
    </w:p>
    <w:p w14:paraId="08C8347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3918DF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Gyökérelem kiírása</w:t>
      </w:r>
    </w:p>
    <w:p w14:paraId="0200740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root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66F2F7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"Gyökér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root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27BDD2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"Gyökér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root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4E0804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3A7075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Adott nevű elem kilistázása</w:t>
      </w:r>
    </w:p>
    <w:p w14:paraId="19D0F70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"auto"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0A0EB3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86D18A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4C58109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6982610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9D21FE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D1E447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Jelenlegi elem nevének kiolvasása, majd megjelenítése konzolon, kiírása a fájlba</w:t>
      </w:r>
    </w:p>
    <w:p w14:paraId="2D34A25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74547D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7E1C13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ABE717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712A55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715DB14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3267C7B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26685B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4225629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Alvázszámm attribútum kiolvasása </w:t>
      </w:r>
    </w:p>
    <w:p w14:paraId="2F44779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alvaz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"alvazszam"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0AD17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B70364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Név és tömeg elemek kiolvasása majd kiírása</w:t>
      </w:r>
    </w:p>
    <w:p w14:paraId="5AE03EC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"nev"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7D630F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F213C3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90EC9B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"tomeg"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75D47E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09B206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A37334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"Alvázszám: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alvaz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2B75AE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F2617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"Tömeg: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366E23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Alvázszám: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alvaz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Tömeg: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D017C2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D0496A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Mivel a szín elem többértékű, ezért egy for ciklussal olvasom ki mindegyiket,</w:t>
      </w:r>
    </w:p>
    <w:p w14:paraId="2415084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amely olyan hosszú, ahány olyan nevű elem létezik </w:t>
      </w:r>
    </w:p>
    <w:p w14:paraId="55EC0DD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"Elérhető színek: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BDC072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"Elérhető színek: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30C8F9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"szin"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3EE1EF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5127255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"szin"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5D0C0F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486AFD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E13F61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ED3976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06654C1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7244B1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Teljesítmény kiolvasása és kiírása</w:t>
      </w:r>
    </w:p>
    <w:p w14:paraId="4660C70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"teljesitmeny"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9C061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perf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468BB3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0E43A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"Teljesítmény: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perf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EA9E4B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Teljesítmény: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perf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6B7289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0B9D6E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31AB5DF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641211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Nem hozok létre új változót, hanem csak a listamutatót változtatom</w:t>
      </w:r>
    </w:p>
    <w:p w14:paraId="5B9ECD4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"gyarto"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6356AB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A4CC7F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6EA08A4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1FE5922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52472E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257E89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183EF2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D7AB1B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701823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FEC662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4B186DB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0334F2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4C970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1249C1A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adoszam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"adoszam"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2970E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81A784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"nev"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A854AE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6977D9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CB93B5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"Adószám: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adoszam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925F7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0A54D5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Adószám: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adoszam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093C67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03172E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Mivel a címnek több gyerekeleme is van, ezért csak fejlécként írom ki ezt az elemet,</w:t>
      </w:r>
    </w:p>
    <w:p w14:paraId="1411360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a gyerekeit pedig egyesével alatta mint a többit</w:t>
      </w:r>
    </w:p>
    <w:p w14:paraId="7352498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"Cím: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6DCFAC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Cím: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68E23B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"orszag"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5FD523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0247D1F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"Ország: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84DA26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55B33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"iranyitoszam"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6E460B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25F474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"Irányítószám: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C3EB08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C082D2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"telepules"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0B8E46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01FC00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"Település: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D15A5C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284AA3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Ország: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Irányítószám: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Település:"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682D65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1466E4E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0831E00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0A74E9A" w14:textId="0224ADF7" w:rsid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Innentől kezdve a többi beolvasás is a fentebb említett módszereket követik</w:t>
      </w:r>
    </w:p>
    <w:p w14:paraId="33D1CBC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947236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924EE2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8D1CEB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73F466A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0212C72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56FA6F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764621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113E47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330C0D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061B0B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EC575C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58446BE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53ED16A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98AB6F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6999372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"nev"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5E6D4A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379B91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FBE120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9C56CD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"ajtok_szama"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5ECF14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ajtoksz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DF04E8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"Ajtók száma: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ajtoksz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702BF2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F6B468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"csomagtarto_meret"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17CA3D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5A58AE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"Csomagtartó mérete: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ACF858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643822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"lehajthato_teto"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6E5361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teto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259BA7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"Lehajtható tető: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teto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7546A4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C7F405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Ajtók száma: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ajtoksz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Csomagtartó mérete: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Lehajtható tető:"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teto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8D3921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2798190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1105F75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EF9D5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"motor"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F74551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F24E6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66B735B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1D9474F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357E62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E24FF0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C592E8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45AA93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51B6BD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804F9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11E3F6D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71818C6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1F4B77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742E4A7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motorkod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"motorkod"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EEC481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"Morokód: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motorkod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997956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Motorkód: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motorkod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74C00A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9C1541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8C3DF4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Alaprajz: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D58A5D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"hengerurtartalom"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CDF122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urtartalom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4C8557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"Hengerűrtartalom: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urtartalom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4843E8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05EA72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"hengerelrendezes"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A3EE67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elrendezes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A1C73F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"Hengerelrendezés: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elrendezes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09AAE6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21FBD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"hengerek_szama"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7C8219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hengerszam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3BD11D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"Hengerek száma: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hengerszam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763491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6F7D03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Hengerűrtartalom: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urtartalom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Hengerelrendezés: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elrendezes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Hengerek száma:"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hengerszam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BFBDEA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89A164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"Üzemanyagok: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);</w:t>
      </w:r>
    </w:p>
    <w:p w14:paraId="7A5622B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"Üzemanyagok: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57EE72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"uzemanyag"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075A14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3BB7D9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"uzemanyag"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7307CD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A313EC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E435FB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9BBEB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4945E5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981C66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22A516A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326348E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5F0BB4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"gyartja"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F4C97B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864041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FFCE4C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73E28A8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4E83E4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CA9BAF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675ECF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510C72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FB3F91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667680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180EC6B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09EAED3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49C404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495B056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AGYA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"Aut_Gyart_Aut"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3EB85A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AGYGY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"Aut_Gyart_Gyart"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D724E5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533A20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"evjarat"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8DB417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E6ADC5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494410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"Autó alvázszám: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AGYA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68FD60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"Gyártó adószám: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AGYGY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712A9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"Évjárat: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2024C3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Autó alvázszám: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AGYA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Gyártó adószám: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AGYGY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Évjárat: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D32EC2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159AEFB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73EAEB8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65ADF7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Fájlíró bezárása</w:t>
      </w:r>
    </w:p>
    <w:p w14:paraId="373C3D2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close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D023E2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7A185C1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0FA947C9" w14:textId="1E9E0376" w:rsidR="0047385A" w:rsidRDefault="0047385A">
      <w:r>
        <w:br w:type="page"/>
      </w:r>
    </w:p>
    <w:p w14:paraId="2EF77F30" w14:textId="295CE0D7" w:rsidR="002D0221" w:rsidRDefault="0047385A" w:rsidP="00876613">
      <w:pPr>
        <w:spacing w:after="120" w:line="240" w:lineRule="auto"/>
        <w:rPr>
          <w:b/>
          <w:bCs/>
        </w:rPr>
      </w:pPr>
      <w:r w:rsidRPr="0047385A">
        <w:rPr>
          <w:b/>
          <w:bCs/>
        </w:rPr>
        <w:lastRenderedPageBreak/>
        <w:t xml:space="preserve">2b) </w:t>
      </w:r>
      <w:r>
        <w:rPr>
          <w:b/>
          <w:bCs/>
        </w:rPr>
        <w:t>Adatmódosítás</w:t>
      </w:r>
    </w:p>
    <w:p w14:paraId="34CC5746" w14:textId="77777777" w:rsidR="00C3022A" w:rsidRDefault="00C3022A" w:rsidP="00876613">
      <w:pPr>
        <w:spacing w:after="120" w:line="240" w:lineRule="auto"/>
      </w:pPr>
      <w:r>
        <w:t>Ismét a 7. gyakorlaton tanultakat vettem alapul. A kódban a különböző módosítások a</w:t>
      </w:r>
    </w:p>
    <w:p w14:paraId="6B2A5745" w14:textId="4B58BE58" w:rsidR="00C3022A" w:rsidRDefault="00C3022A" w:rsidP="00876613">
      <w:pPr>
        <w:spacing w:after="120" w:line="240" w:lineRule="auto"/>
      </w:pPr>
      <w:r>
        <w:t>// ---</w:t>
      </w:r>
      <w:r>
        <w:br/>
        <w:t>// ***</w:t>
      </w:r>
      <w:r>
        <w:br/>
        <w:t>// ---</w:t>
      </w:r>
      <w:r>
        <w:br/>
        <w:t>kommentek közé vannak bezárva, mindenhol a módosítás egy rövid leírásával kezdve.</w:t>
      </w:r>
    </w:p>
    <w:p w14:paraId="1D5A797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2F2FE0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F095CE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53D6FB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0F2C37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Egyed (Transformer) osztály, factory (TransformerFactory) ami létrehozza ezt az egyedet és kivételek, amiket dobhatnak importálása</w:t>
      </w:r>
    </w:p>
    <w:p w14:paraId="2C41E18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Mivel a transzformációnak mindig van egy forrása és eredménye, kell azaz osztály, ami szükséges ahhoz,</w:t>
      </w:r>
    </w:p>
    <w:p w14:paraId="7676F44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hogy a DOM-ot használjuk forrásként (DOMSource) és egy kimeneti folyam az eredményeknek (StreamResult)</w:t>
      </w:r>
    </w:p>
    <w:p w14:paraId="4C87278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80371A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72CF6A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3003C5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B189CB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DOMSource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A42008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stream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StreamResult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1A731D" w14:textId="77777777" w:rsidR="00C3022A" w:rsidRPr="00C3022A" w:rsidRDefault="00C3022A" w:rsidP="00C3022A">
      <w:pPr>
        <w:shd w:val="clear" w:color="auto" w:fill="1E1E1E"/>
        <w:spacing w:after="24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EBEEAF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D49C26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B2CE3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39EF38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3F1FF3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NamedNodeMap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5D924D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66744F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DOMModifyIG1TYM</w:t>
      </w:r>
    </w:p>
    <w:p w14:paraId="42CD910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6342409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argv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[])</w:t>
      </w:r>
    </w:p>
    <w:p w14:paraId="7FB5BD4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7A2AF20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try</w:t>
      </w:r>
    </w:p>
    <w:p w14:paraId="5C94016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3505FCC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inputFile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1BEE82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3DE2C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0D4B603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docBuilder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FB79BE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1E529B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docBuilder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inputFile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F7F074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7483EC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Ezek csak a kód szétválasztása miatt vannak, minden rész az adott kódfejezet rövid leírásával kezd</w:t>
      </w:r>
    </w:p>
    <w:p w14:paraId="699C893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3549F78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71A9AE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15859D3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 "supercar" példához nagyon hasonlóan attribútum értéket, illetve mező értéket változtat,</w:t>
      </w:r>
    </w:p>
    <w:p w14:paraId="41EDA8E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azzal a kivétellel, hogy mivel nekem az "auto" egyedből több is van,</w:t>
      </w:r>
    </w:p>
    <w:p w14:paraId="5574FF1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bele van téve még egy for loop-ba az egész, ami addig megy, ahány ilyen elemem van</w:t>
      </w:r>
    </w:p>
    <w:p w14:paraId="046B853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"auto"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BE1DFE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13585E3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40242D8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Mindig változtatom az aktuálisan lekért auto egyedem</w:t>
      </w:r>
    </w:p>
    <w:p w14:paraId="46F2F53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"auto"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1B758F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1DDB95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auto attribútumának módosítása</w:t>
      </w:r>
    </w:p>
    <w:p w14:paraId="521C8AA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NamedNodeMap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attr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BFF59F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az attribútum az alvázszám</w:t>
      </w:r>
    </w:p>
    <w:p w14:paraId="7E2C49C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nodeAttr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attr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getNamedItem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"alvazszam"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4163AD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Akkor változtassa meg "A0X"-re, ahol X az auto egyed jelenlegi indexe a sorban (+1 az indexelés miatt, mert az 0-tól indul,</w:t>
      </w:r>
    </w:p>
    <w:p w14:paraId="63DC401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de én azt akarom hogy 1-től)</w:t>
      </w:r>
    </w:p>
    <w:p w14:paraId="13949BF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nodeAttr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"A0"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1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472FF6C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161ACB9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auto gyerekelemeinek kilistázása</w:t>
      </w:r>
    </w:p>
    <w:p w14:paraId="1D0058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    </w:t>
      </w:r>
    </w:p>
    <w:p w14:paraId="313D38D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14BB64F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for loop ami a gyerekelemek számáig megy</w:t>
      </w:r>
    </w:p>
    <w:p w14:paraId="741CC95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F65139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33ADE4A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12A594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0AFB48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FACD68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14AE400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BDAF74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A4C409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 név nevű gyerekelemnél teljesül</w:t>
      </w:r>
    </w:p>
    <w:p w14:paraId="7A57DCA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"nev"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17B95BD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{</w:t>
      </w:r>
    </w:p>
    <w:p w14:paraId="3D05518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 név egyenlő ezzel</w:t>
      </w:r>
    </w:p>
    <w:p w14:paraId="101461C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"Sprinter Trueno GT-Apex"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78F81E0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                    {</w:t>
      </w:r>
    </w:p>
    <w:p w14:paraId="61A4F3B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Változtassa meg erre</w:t>
      </w:r>
    </w:p>
    <w:p w14:paraId="1026B96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"Sprinter Trueno GT-Apex AE86"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8A2886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}</w:t>
      </w:r>
    </w:p>
    <w:p w14:paraId="4E5843F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"206 Profil"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2B34456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{</w:t>
      </w:r>
    </w:p>
    <w:p w14:paraId="0F58599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"206 Profil 1.1"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B72AEE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}</w:t>
      </w:r>
    </w:p>
    <w:p w14:paraId="09ACD01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}</w:t>
      </w:r>
    </w:p>
    <w:p w14:paraId="45B741E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2268A61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23B9AD4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2538871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04A2FCC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7BC766E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2BC4AB1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 luxurycars törléséhez hasonló, ugyanazzal a különbséggel, mint az előbbi módosításnál</w:t>
      </w:r>
    </w:p>
    <w:p w14:paraId="32E4DA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Itt a "modell" elemek "ajtok_szama" gyerekelemét törlöm</w:t>
      </w:r>
    </w:p>
    <w:p w14:paraId="10B1EDE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4FFC60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35BD21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6498230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Kilistázza a jelenlegi modell egyedet</w:t>
      </w:r>
    </w:p>
    <w:p w14:paraId="3B85DAB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924069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</w:p>
    <w:p w14:paraId="161D37C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Lekéri annak gyerekelemeit</w:t>
      </w:r>
    </w:p>
    <w:p w14:paraId="79F1A93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6F6116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0675A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Végigmegy a gyerekelemeken</w:t>
      </w:r>
    </w:p>
    <w:p w14:paraId="37DC94A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440D19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65B4994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C68ADA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 gyerekelem neve "ajtok_szama"</w:t>
      </w:r>
    </w:p>
    <w:p w14:paraId="36D9D0D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"ajtok_szama"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5D2E337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5078D76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Akkor törölje</w:t>
      </w:r>
    </w:p>
    <w:p w14:paraId="46EDA58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removeChild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5F4DF1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3E1FA9D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5FC4265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030024D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3791ECE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743B090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17D5521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Alaprajzon belül módosítja a hengerelrendezésbe írtakat</w:t>
      </w:r>
    </w:p>
    <w:p w14:paraId="6DBB176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D7D4BC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AD0828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7C2C7D8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Kilistázza az alaprajz egyedeket</w:t>
      </w:r>
    </w:p>
    <w:p w14:paraId="51D9D53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CD5084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</w:p>
    <w:p w14:paraId="03AB643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Lekéri annak gyerekelemeit</w:t>
      </w:r>
    </w:p>
    <w:p w14:paraId="61302BF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014172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DC8D3E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for loop ami a gyerekelemek számáig megy</w:t>
      </w:r>
    </w:p>
    <w:p w14:paraId="4C7679F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78310CC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0CC3522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C32AC4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F0910E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Ellenőrzés hogy a kapott egyed elem-e</w:t>
      </w:r>
    </w:p>
    <w:p w14:paraId="19D9CB8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5361C5A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68E82F5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E6D2C1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D41687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 hengerelrendezés nevű gyerekelemnél teljesül</w:t>
      </w:r>
    </w:p>
    <w:p w14:paraId="4152601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"hengerelrendezes"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103D6D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{</w:t>
      </w:r>
    </w:p>
    <w:p w14:paraId="1F8BBBF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 hengerelrendezés egyenlő ezzel</w:t>
      </w:r>
    </w:p>
    <w:p w14:paraId="4EB6F58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"I"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5BF727F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{</w:t>
      </w:r>
    </w:p>
    <w:p w14:paraId="33C537B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   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Változtassa meg erre</w:t>
      </w:r>
    </w:p>
    <w:p w14:paraId="2FF6A95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   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"Inline"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4CC3EB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}</w:t>
      </w:r>
    </w:p>
    <w:p w14:paraId="4A8F85F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}</w:t>
      </w:r>
    </w:p>
    <w:p w14:paraId="7F1436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458E805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06DD9FB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7F45AFE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2F7960F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5E89EB4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6C13CCD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Új gyerekelemet vesz fel a gyártja egyedbe - "honap", majd az Aut_Gyart_Aut attribútum értéke alapján állít neki értéket</w:t>
      </w:r>
    </w:p>
    <w:p w14:paraId="4EA57FD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"gyartja"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E251B3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091DFD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    {</w:t>
      </w:r>
    </w:p>
    <w:p w14:paraId="674583F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0E559E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9B7AAD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Lekéri az "Aut_Gyart_Aut" attribútum értékét és eltárolja az "id"-ben</w:t>
      </w:r>
    </w:p>
    <w:p w14:paraId="062200E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getNamedItem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"Aut_Gyart_Aut"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1896E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073CE4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Létrehozza az új "honap" elemet</w:t>
      </w:r>
    </w:p>
    <w:p w14:paraId="25BD68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"honap"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E717AA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27BB3E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EB1B7B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Az "id" értéke alapján ad értéket az új "honap" elemnek</w:t>
      </w:r>
    </w:p>
    <w:p w14:paraId="72E147D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"01"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478EAA1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47205F9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createTextNode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"03"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3FFF196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387DD16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"02"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4DD6CEC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44C7A63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createTextNode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"01"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3A41A5B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037E32D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"03"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1B72580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0CA6BA5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createTextNode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"08"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73465F6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6DC628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65F9ED3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400DD64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6DE3562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456E3FD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Tratalom konzolra írása:</w:t>
      </w:r>
    </w:p>
    <w:p w14:paraId="3193CAD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Csinálunk egy transzformációt ami ahhoz kell, hogy az XML fájlt a System.out-ra továbbítsuk</w:t>
      </w:r>
    </w:p>
    <w:p w14:paraId="0DD9424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Létrehozunk egy transformer objektumot, használjuk a DOM-ot hogy létrehozzunk egy forrás objektumot és</w:t>
      </w:r>
    </w:p>
    <w:p w14:paraId="62D0125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használjuk a System.out-ot hogy építsünk egy eredmény objektumot</w:t>
      </w:r>
    </w:p>
    <w:p w14:paraId="635C025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BD3D8E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newTransformer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9348F9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076BD1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DOMSource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source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DOMSource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640547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CF5863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"-----Módosított fájl-----"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22BBBA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StreamResult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consoleResult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StreamResult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2CB12A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transform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source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consoleResult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3970C0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4B511F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} 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Exception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17FA5D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190948C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438B0F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5DE9B01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69150E9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67DDFA9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68B0FA9" w14:textId="3E8D4758" w:rsidR="00C3022A" w:rsidRDefault="00C3022A">
      <w:r>
        <w:br w:type="page"/>
      </w:r>
    </w:p>
    <w:p w14:paraId="4CF6DF86" w14:textId="05941789" w:rsidR="00C3022A" w:rsidRDefault="00C3022A" w:rsidP="00876613">
      <w:pPr>
        <w:spacing w:after="120" w:line="240" w:lineRule="auto"/>
      </w:pPr>
      <w:r>
        <w:rPr>
          <w:b/>
          <w:bCs/>
        </w:rPr>
        <w:lastRenderedPageBreak/>
        <w:t>2c) Adatlekérdezés</w:t>
      </w:r>
    </w:p>
    <w:p w14:paraId="1D579AAB" w14:textId="3AA03108" w:rsidR="00A362C6" w:rsidRDefault="00A362C6" w:rsidP="00876613">
      <w:pPr>
        <w:spacing w:after="120" w:line="240" w:lineRule="auto"/>
      </w:pPr>
      <w:r>
        <w:t>Mivel nem tudtam teljesen eldönteni, hogy most ezt csakis DOM-al kell megvalósítani, ezért készült egy XPath verzió is a feladathoz,</w:t>
      </w:r>
      <w:r w:rsidR="00323C48">
        <w:t xml:space="preserve"> a 8. gyakorlat alapján.</w:t>
      </w:r>
      <w:r>
        <w:t xml:space="preserve"> </w:t>
      </w:r>
      <w:r w:rsidR="00323C48">
        <w:t>U</w:t>
      </w:r>
      <w:r>
        <w:t>gyanis a</w:t>
      </w:r>
      <w:r w:rsidR="00323C48">
        <w:t>z XPath-ot</w:t>
      </w:r>
      <w:r>
        <w:t xml:space="preserve"> logikusabbnak láttam a lekérdezések megvalósításának szempontjából.</w:t>
      </w:r>
    </w:p>
    <w:p w14:paraId="218BB678" w14:textId="63D6F068" w:rsidR="00A362C6" w:rsidRDefault="00A362C6" w:rsidP="00876613">
      <w:pPr>
        <w:spacing w:after="120" w:line="240" w:lineRule="auto"/>
      </w:pPr>
      <w:r>
        <w:rPr>
          <w:b/>
          <w:bCs/>
        </w:rPr>
        <w:t>Csak a DOM program:</w:t>
      </w:r>
    </w:p>
    <w:p w14:paraId="62F8F8B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46A0D0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3826DC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DBA59E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17373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AD825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56ECD4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6C6E08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6A1A2C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1EE2AB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8E9B5C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8F0551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6FDF2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751F40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E0CE10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F21B3D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DOMQueryIG1TYM</w:t>
      </w:r>
    </w:p>
    <w:p w14:paraId="2AFE1BD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717E2EC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[]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args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throws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</w:p>
    <w:p w14:paraId="10D4E92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530034E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//Forrás file </w:t>
      </w:r>
    </w:p>
    <w:p w14:paraId="49F9AE2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A9ABEC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D966D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EF4B09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C27043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</w:t>
      </w:r>
    </w:p>
    <w:p w14:paraId="0FD8B14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714E23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normalize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736CBB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C31273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Gyökér elem</w:t>
      </w:r>
    </w:p>
    <w:p w14:paraId="24BAEBC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"Gyökér elem: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1F4405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0254CD3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A5112F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Autók kilistázása</w:t>
      </w:r>
    </w:p>
    <w:p w14:paraId="6350733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"auto"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0617A7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</w:t>
      </w:r>
    </w:p>
    <w:p w14:paraId="56A2E75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"-----------------"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291C77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</w:t>
      </w:r>
    </w:p>
    <w:p w14:paraId="6D9E691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Végigfut az "auto"-nak a gyerekelemein, kihagyva a "szin"-t</w:t>
      </w:r>
    </w:p>
    <w:p w14:paraId="7133568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598C30F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723F7A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84C5E1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 elem: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74C36D0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83B88D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6EFDFA3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20752D2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A531AD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139C83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"Alvázszám: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"alvazszam"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50C256C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A87A25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06C27E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044385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4313C0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5FD82EF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38E4E1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557719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6ADC3D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533FC17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!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"szin"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4FEEA7D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{</w:t>
      </w:r>
    </w:p>
    <w:p w14:paraId="11A984E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 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2F5C425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}</w:t>
      </w:r>
    </w:p>
    <w:p w14:paraId="01692AA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3A96A4A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4037A64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31F2267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31BB748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7F73620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47D1B6C6" w14:textId="3FD69652" w:rsidR="00A362C6" w:rsidRDefault="00A362C6">
      <w:r>
        <w:br w:type="page"/>
      </w:r>
    </w:p>
    <w:p w14:paraId="26518C33" w14:textId="5BC9385E" w:rsidR="00A362C6" w:rsidRDefault="00A362C6" w:rsidP="00876613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XPath:</w:t>
      </w:r>
    </w:p>
    <w:p w14:paraId="1F6CEA0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05AF89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FEAD5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14CB43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6AA015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3012C6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F1183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DEF7B2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75562D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1BD7E6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XPathConstants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DA6833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XPathExpressionException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804BA5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86E2C0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59C8CE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1D6F4E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E7F14F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C54450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7E8528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6B358C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962235C" w14:textId="77777777" w:rsidR="00A362C6" w:rsidRPr="00A362C6" w:rsidRDefault="00A362C6" w:rsidP="00A362C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4F3628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XPathQueryIG1TYM</w:t>
      </w:r>
    </w:p>
    <w:p w14:paraId="2816BFC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0BC8627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[]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args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175CD3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3F4E7EF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try</w:t>
      </w:r>
    </w:p>
    <w:p w14:paraId="416A78B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2CA6D9C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DocumentBuilder létrehozása</w:t>
      </w:r>
    </w:p>
    <w:p w14:paraId="17FD8F7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574CE5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D1C0BB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7F927F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C8018F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949649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normalize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FA5A21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047478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az XPath készítése</w:t>
      </w:r>
    </w:p>
    <w:p w14:paraId="198F1E4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newXPath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28900F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CF659D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</w:t>
      </w:r>
    </w:p>
    <w:p w14:paraId="11E19F1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LEKÉRDEZÉSEK</w:t>
      </w:r>
    </w:p>
    <w:p w14:paraId="17A022B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</w:t>
      </w:r>
    </w:p>
    <w:p w14:paraId="7560DAF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 autó utolsó elemét</w:t>
      </w:r>
    </w:p>
    <w:p w14:paraId="1FBDF63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//String expression = "/gepjarmu-felepites/auto[last()]";</w:t>
      </w:r>
    </w:p>
    <w:p w14:paraId="559AD7B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0529BD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azon autókat, amelyeknek a tömege legfeljebb 1200</w:t>
      </w:r>
    </w:p>
    <w:p w14:paraId="6C31537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//String expression = "//auto[tomeg&lt;1200]";</w:t>
      </w:r>
    </w:p>
    <w:p w14:paraId="3B5B8CD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237E0B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 gyártó illetve modell elemeket</w:t>
      </w:r>
    </w:p>
    <w:p w14:paraId="74B48B9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//String expression = "//gyarto | //modell";</w:t>
      </w:r>
    </w:p>
    <w:p w14:paraId="4D5B37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F72025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 első és harmadik motort</w:t>
      </w:r>
    </w:p>
    <w:p w14:paraId="13D192B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//String expression = "//motor[1] | //motor[3]";</w:t>
      </w:r>
    </w:p>
    <w:p w14:paraId="69F528C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D2B298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azt a gyártót, akinek adószáma 123</w:t>
      </w:r>
    </w:p>
    <w:p w14:paraId="7BE4C67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expression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"//gyarto[@adoszam=123]"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29F3D9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</w:t>
      </w:r>
    </w:p>
    <w:p w14:paraId="0209B84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9EF0BA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Készítsünk egy listát, majd a xPath kifejezést le kell fordítani és ki kell értékelni</w:t>
      </w:r>
    </w:p>
    <w:p w14:paraId="729FD92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compile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expression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evaluate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XPathConstants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NODESET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95B37F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B7FB80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A for ciklus segítségével a NodeList csomópontajin végig kell iterálni</w:t>
      </w:r>
    </w:p>
    <w:p w14:paraId="2DC2E92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976B75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4A642CF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01EE27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BE1DE8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Aktuális elem: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3235E0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EDA169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Meg kell vizsgálni a csomópontot, tesztelni kell a subelemet</w:t>
      </w:r>
    </w:p>
    <w:p w14:paraId="6FA2857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8E6E67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autó csomópont</w:t>
      </w:r>
    </w:p>
    <w:p w14:paraId="5D23708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"auto"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33A04E4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27E7907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99F336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B83B30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"Alvázszám: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"alvazszam"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3678382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"nev"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3D0F594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"Tömeg: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"tomeg"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10E0F79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18682C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"szin"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4053742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5C9C5CB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"Szín: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"szin"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759E33D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            }</w:t>
      </w:r>
    </w:p>
    <w:p w14:paraId="5138C5D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A0B464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"Teljesítmény: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"teljesitmeny"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D9455A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6EA6E0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300746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gyártó csomópont</w:t>
      </w:r>
    </w:p>
    <w:p w14:paraId="137F94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"gyarto"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207590D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59429CB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B81ED3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275682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"Adószám: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"adoszam"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1D29D45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"nev"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8C5148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"Cím:"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BB08A7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"Ország: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"orszag"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EBC6C1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"Irányítószám: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"iranyitoszam"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4D8A9F9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"Település: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"telepules"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5A1A495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3D7C596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67DE91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modell csomópont</w:t>
      </w:r>
    </w:p>
    <w:p w14:paraId="0763945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123F5D1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23E2589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D6DD65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9C4FC5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"nev"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5511273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"Ajtók száma: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"ajtok_szama"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0E1A36C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"Csomagtartó méret: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"csomagtarto_meret"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1EB378C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"Lehajtható tető: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"lehajthato_teto"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62D755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78FC290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CBFE7B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motor csomópont</w:t>
      </w:r>
    </w:p>
    <w:p w14:paraId="6929F5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"motor"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09C115B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4F6A69A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0647F5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A760B9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"Motorkód: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"motorkod"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4DA86C2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"Alaprajz:"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14A50D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"Hengerűrtartalom: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"hengerurtartalom"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2B0C09D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"Hengerelrendezés: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"hengerelrendezes"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07E17C3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"Hengerek száma: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"hengerek_szama"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7067AD1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468140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"uzemanyag"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7D57E9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1466B1E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"Üzemanyag: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"uzemanyag"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42C41AE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7849C36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0DAF17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"Nyomaték: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"nyomatek"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2A6DECA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561C594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89A8CE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7C1C610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67C2D44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3855C0E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4CD6C22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65E3104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XPathExpressionException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52F48A4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0A6888E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51844298" w14:textId="77777777" w:rsidR="00A362C6" w:rsidRPr="00A362C6" w:rsidRDefault="00A362C6" w:rsidP="00876613">
      <w:pPr>
        <w:spacing w:after="120" w:line="240" w:lineRule="auto"/>
      </w:pPr>
    </w:p>
    <w:sectPr w:rsidR="00A362C6" w:rsidRPr="00A36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9681" w14:textId="77777777" w:rsidR="007266EA" w:rsidRDefault="007266EA" w:rsidP="0047385A">
      <w:pPr>
        <w:spacing w:after="0" w:line="240" w:lineRule="auto"/>
      </w:pPr>
      <w:r>
        <w:separator/>
      </w:r>
    </w:p>
  </w:endnote>
  <w:endnote w:type="continuationSeparator" w:id="0">
    <w:p w14:paraId="55368FA7" w14:textId="77777777" w:rsidR="007266EA" w:rsidRDefault="007266EA" w:rsidP="0047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5A88" w14:textId="77777777" w:rsidR="007266EA" w:rsidRDefault="007266EA" w:rsidP="0047385A">
      <w:pPr>
        <w:spacing w:after="0" w:line="240" w:lineRule="auto"/>
      </w:pPr>
      <w:r>
        <w:separator/>
      </w:r>
    </w:p>
  </w:footnote>
  <w:footnote w:type="continuationSeparator" w:id="0">
    <w:p w14:paraId="15A2A449" w14:textId="77777777" w:rsidR="007266EA" w:rsidRDefault="007266EA" w:rsidP="0047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7F2"/>
    <w:multiLevelType w:val="hybridMultilevel"/>
    <w:tmpl w:val="E376C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DB"/>
    <w:rsid w:val="00075798"/>
    <w:rsid w:val="001826A5"/>
    <w:rsid w:val="002D0221"/>
    <w:rsid w:val="002D63D9"/>
    <w:rsid w:val="00323C48"/>
    <w:rsid w:val="0034422D"/>
    <w:rsid w:val="00360527"/>
    <w:rsid w:val="003869EC"/>
    <w:rsid w:val="0047385A"/>
    <w:rsid w:val="004878DB"/>
    <w:rsid w:val="00524F7F"/>
    <w:rsid w:val="007266EA"/>
    <w:rsid w:val="00756E57"/>
    <w:rsid w:val="00876613"/>
    <w:rsid w:val="008C33BC"/>
    <w:rsid w:val="008F6D08"/>
    <w:rsid w:val="009F06F0"/>
    <w:rsid w:val="00A362C6"/>
    <w:rsid w:val="00B63FCA"/>
    <w:rsid w:val="00BA23AE"/>
    <w:rsid w:val="00BB6ED1"/>
    <w:rsid w:val="00BD4838"/>
    <w:rsid w:val="00C3022A"/>
    <w:rsid w:val="00D0328F"/>
    <w:rsid w:val="00D84BEE"/>
    <w:rsid w:val="00DA59DE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AA75"/>
  <w15:chartTrackingRefBased/>
  <w15:docId w15:val="{9589723E-2626-4068-82DC-C82BA9E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7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4838"/>
    <w:pPr>
      <w:ind w:left="720"/>
      <w:contextualSpacing/>
    </w:pPr>
  </w:style>
  <w:style w:type="paragraph" w:customStyle="1" w:styleId="Default">
    <w:name w:val="Default"/>
    <w:rsid w:val="00876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l"/>
    <w:rsid w:val="002D02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7385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7385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738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29</Pages>
  <Words>5266</Words>
  <Characters>36339</Characters>
  <Application>Microsoft Office Word</Application>
  <DocSecurity>0</DocSecurity>
  <Lines>302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DiscOn@sulid.hu</dc:creator>
  <cp:keywords/>
  <dc:description/>
  <cp:lastModifiedBy>DiscOn@sulid.hu</cp:lastModifiedBy>
  <cp:revision>23</cp:revision>
  <dcterms:created xsi:type="dcterms:W3CDTF">2022-11-13T13:18:00Z</dcterms:created>
  <dcterms:modified xsi:type="dcterms:W3CDTF">2022-11-13T14:46:00Z</dcterms:modified>
</cp:coreProperties>
</file>