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4D0A5" w14:textId="68879419" w:rsidR="005F6C10" w:rsidRDefault="00F60D3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Arboretum Site Map</w:t>
      </w:r>
    </w:p>
    <w:p w14:paraId="73DF4B87" w14:textId="35314F82" w:rsidR="00F60D31" w:rsidRPr="004634E5" w:rsidRDefault="00F60D31">
      <w:pPr>
        <w:rPr>
          <w:sz w:val="22"/>
          <w:szCs w:val="22"/>
        </w:rPr>
      </w:pPr>
      <w:r w:rsidRPr="00F60D31">
        <w:rPr>
          <w:i/>
          <w:iCs/>
          <w:sz w:val="22"/>
          <w:szCs w:val="22"/>
        </w:rPr>
        <w:t>Made using PowerPoint</w:t>
      </w:r>
    </w:p>
    <w:p w14:paraId="5F95B8EA" w14:textId="77777777" w:rsidR="00F60D31" w:rsidRPr="004634E5" w:rsidRDefault="00F60D31"/>
    <w:p w14:paraId="77210035" w14:textId="601D8172" w:rsidR="00F60D31" w:rsidRDefault="004634E5">
      <w:r w:rsidRPr="004634E5">
        <w:rPr>
          <w:noProof/>
        </w:rPr>
        <w:drawing>
          <wp:inline distT="0" distB="0" distL="0" distR="0" wp14:anchorId="2B1E578D" wp14:editId="1622B554">
            <wp:extent cx="6096635" cy="3429000"/>
            <wp:effectExtent l="0" t="0" r="0" b="0"/>
            <wp:docPr id="17649136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635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12FD31" w14:textId="0DB28EF3" w:rsidR="004634E5" w:rsidRDefault="00235077">
      <w:r>
        <w:t>*Leisure renamed to Facilities.</w:t>
      </w:r>
    </w:p>
    <w:p w14:paraId="74559603" w14:textId="282C3D64" w:rsidR="004634E5" w:rsidRPr="004634E5" w:rsidRDefault="004634E5" w:rsidP="004634E5">
      <w:pPr>
        <w:pStyle w:val="ListParagraph"/>
        <w:numPr>
          <w:ilvl w:val="0"/>
          <w:numId w:val="1"/>
        </w:numPr>
      </w:pPr>
      <w:r>
        <w:t>‘Book Now’ Button takes you to the ‘Booking’ page, button accessible on all pages except menu.</w:t>
      </w:r>
    </w:p>
    <w:sectPr w:rsidR="004634E5" w:rsidRPr="00463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A0964"/>
    <w:multiLevelType w:val="hybridMultilevel"/>
    <w:tmpl w:val="54665800"/>
    <w:lvl w:ilvl="0" w:tplc="04C681A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9450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8FA"/>
    <w:rsid w:val="00235077"/>
    <w:rsid w:val="00336241"/>
    <w:rsid w:val="00355482"/>
    <w:rsid w:val="0042183F"/>
    <w:rsid w:val="004634E5"/>
    <w:rsid w:val="005F6C10"/>
    <w:rsid w:val="006F20D0"/>
    <w:rsid w:val="007D58FA"/>
    <w:rsid w:val="00830F97"/>
    <w:rsid w:val="009F0EAB"/>
    <w:rsid w:val="00F60D31"/>
    <w:rsid w:val="00FE5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E14B4"/>
  <w15:chartTrackingRefBased/>
  <w15:docId w15:val="{957658C0-74DB-4C8B-B204-C0399101B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8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8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8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8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8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Cahill</dc:creator>
  <cp:keywords/>
  <dc:description/>
  <cp:lastModifiedBy>Brian Cahill</cp:lastModifiedBy>
  <cp:revision>4</cp:revision>
  <dcterms:created xsi:type="dcterms:W3CDTF">2025-09-27T15:40:00Z</dcterms:created>
  <dcterms:modified xsi:type="dcterms:W3CDTF">2025-09-27T18:34:00Z</dcterms:modified>
</cp:coreProperties>
</file>