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04890" w14:textId="2DC9EE29" w:rsidR="00B82B5C" w:rsidRDefault="00B82B5C" w:rsidP="009A0B0D">
      <w:pPr>
        <w:pStyle w:val="Title"/>
        <w:jc w:val="center"/>
        <w:rPr>
          <w:lang w:val="ru-RU"/>
        </w:rPr>
      </w:pPr>
      <w:r>
        <w:rPr>
          <w:lang w:val="ru-RU"/>
        </w:rPr>
        <w:t>Персонажи</w:t>
      </w:r>
    </w:p>
    <w:p w14:paraId="36C2678C" w14:textId="4CEA6346" w:rsidR="00B82B5C" w:rsidRDefault="00B82B5C" w:rsidP="00B82B5C">
      <w:pPr>
        <w:spacing w:after="0"/>
        <w:rPr>
          <w:color w:val="00B050"/>
          <w:lang w:val="ru-RU"/>
        </w:rPr>
      </w:pPr>
      <w:r>
        <w:rPr>
          <w:color w:val="00B050"/>
          <w:lang w:val="ru-RU"/>
        </w:rPr>
        <w:t xml:space="preserve">Игрок </w:t>
      </w:r>
      <w:r w:rsidRPr="00B82B5C">
        <w:rPr>
          <w:color w:val="000000" w:themeColor="text1"/>
          <w:lang w:val="ru-RU"/>
        </w:rPr>
        <w:t>(</w:t>
      </w:r>
      <w:r>
        <w:rPr>
          <w:color w:val="00B050"/>
          <w:lang w:val="ru-RU"/>
        </w:rPr>
        <w:t>Имя</w:t>
      </w:r>
      <w:r w:rsidRPr="00B82B5C">
        <w:rPr>
          <w:color w:val="000000" w:themeColor="text1"/>
          <w:lang w:val="ru-RU"/>
        </w:rPr>
        <w:t>)</w:t>
      </w:r>
      <w:r w:rsidR="00363F02">
        <w:rPr>
          <w:color w:val="000000" w:themeColor="text1"/>
          <w:lang w:val="ru-RU"/>
        </w:rPr>
        <w:t xml:space="preserve"> – Главный герой.</w:t>
      </w:r>
    </w:p>
    <w:p w14:paraId="6B57FEAE" w14:textId="22C1C3B0" w:rsidR="00B82B5C" w:rsidRDefault="00B82B5C" w:rsidP="00B82B5C">
      <w:pPr>
        <w:spacing w:after="0"/>
        <w:rPr>
          <w:color w:val="0070C0"/>
          <w:lang w:val="ru-RU"/>
        </w:rPr>
      </w:pPr>
      <w:r>
        <w:rPr>
          <w:color w:val="0070C0"/>
          <w:lang w:val="ru-RU"/>
        </w:rPr>
        <w:t xml:space="preserve">Небесный голос </w:t>
      </w:r>
      <w:r w:rsidRPr="00B82B5C">
        <w:rPr>
          <w:color w:val="000000" w:themeColor="text1"/>
          <w:lang w:val="ru-RU"/>
        </w:rPr>
        <w:t>(</w:t>
      </w:r>
      <w:r>
        <w:rPr>
          <w:color w:val="0070C0"/>
          <w:lang w:val="ru-RU"/>
        </w:rPr>
        <w:t>Шири</w:t>
      </w:r>
      <w:r w:rsidRPr="00B82B5C">
        <w:rPr>
          <w:color w:val="000000" w:themeColor="text1"/>
          <w:lang w:val="ru-RU"/>
        </w:rPr>
        <w:t>)</w:t>
      </w:r>
      <w:r>
        <w:rPr>
          <w:color w:val="000000" w:themeColor="text1"/>
          <w:lang w:val="ru-RU"/>
        </w:rPr>
        <w:t xml:space="preserve"> </w:t>
      </w:r>
      <w:r w:rsidR="00363F02">
        <w:rPr>
          <w:color w:val="000000" w:themeColor="text1"/>
          <w:lang w:val="ru-RU"/>
        </w:rPr>
        <w:t>– Г</w:t>
      </w:r>
      <w:r>
        <w:rPr>
          <w:color w:val="000000" w:themeColor="text1"/>
          <w:lang w:val="ru-RU"/>
        </w:rPr>
        <w:t>олос который встречает игрока в самом начале.</w:t>
      </w:r>
    </w:p>
    <w:p w14:paraId="151F34B9" w14:textId="22B9F5E5" w:rsidR="0036781C" w:rsidRDefault="00B82B5C" w:rsidP="00B82B5C">
      <w:pPr>
        <w:spacing w:after="0"/>
        <w:rPr>
          <w:color w:val="000000" w:themeColor="text1"/>
          <w:lang w:val="ru-RU"/>
        </w:rPr>
      </w:pPr>
      <w:r>
        <w:rPr>
          <w:color w:val="C00000"/>
          <w:lang w:val="ru-RU"/>
        </w:rPr>
        <w:t xml:space="preserve">Кузнец деревни Шиганши </w:t>
      </w:r>
      <w:r w:rsidRPr="00B82B5C"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 w:rsidRPr="00B82B5C">
        <w:rPr>
          <w:color w:val="000000" w:themeColor="text1"/>
          <w:lang w:val="ru-RU"/>
        </w:rPr>
        <w:t>)</w:t>
      </w:r>
      <w:r>
        <w:rPr>
          <w:color w:val="000000" w:themeColor="text1"/>
          <w:lang w:val="ru-RU"/>
        </w:rPr>
        <w:t xml:space="preserve"> </w:t>
      </w:r>
      <w:r w:rsidR="00363F02">
        <w:rPr>
          <w:color w:val="000000" w:themeColor="text1"/>
          <w:lang w:val="ru-RU"/>
        </w:rPr>
        <w:t>–</w:t>
      </w:r>
      <w:r>
        <w:rPr>
          <w:color w:val="000000" w:themeColor="text1"/>
          <w:lang w:val="ru-RU"/>
        </w:rPr>
        <w:t xml:space="preserve"> </w:t>
      </w:r>
      <w:r w:rsidR="00363F02">
        <w:rPr>
          <w:color w:val="000000" w:themeColor="text1"/>
          <w:lang w:val="ru-RU"/>
        </w:rPr>
        <w:t>М</w:t>
      </w:r>
      <w:r>
        <w:rPr>
          <w:color w:val="000000" w:themeColor="text1"/>
          <w:lang w:val="ru-RU"/>
        </w:rPr>
        <w:t xml:space="preserve">ирный персонаж у которого можно сделать оружие. </w:t>
      </w:r>
    </w:p>
    <w:p w14:paraId="531B2A02" w14:textId="5161B25C" w:rsidR="00480FCD" w:rsidRPr="0036781C" w:rsidRDefault="00ED40D3" w:rsidP="00B82B5C">
      <w:pPr>
        <w:spacing w:after="0"/>
        <w:rPr>
          <w:color w:val="000000" w:themeColor="text1"/>
          <w:lang w:val="ru-RU"/>
        </w:rPr>
      </w:pPr>
      <w:r>
        <w:rPr>
          <w:color w:val="FFA021"/>
          <w:lang w:val="ru-RU"/>
        </w:rPr>
        <w:t>Плотник</w:t>
      </w:r>
      <w:bookmarkStart w:id="0" w:name="_GoBack"/>
      <w:bookmarkEnd w:id="0"/>
      <w:r w:rsidR="00480FCD">
        <w:rPr>
          <w:color w:val="000000" w:themeColor="text1"/>
          <w:lang w:val="ru-RU"/>
        </w:rPr>
        <w:t xml:space="preserve"> (</w:t>
      </w:r>
      <w:r w:rsidR="00480FCD" w:rsidRPr="00480FCD">
        <w:rPr>
          <w:color w:val="FFA021"/>
          <w:lang w:val="ru-RU"/>
        </w:rPr>
        <w:t>Клер</w:t>
      </w:r>
      <w:r w:rsidR="00480FCD">
        <w:rPr>
          <w:color w:val="000000" w:themeColor="text1"/>
          <w:lang w:val="ru-RU"/>
        </w:rPr>
        <w:t>) – Столяр который в начале поможет отстроить деревню потом у него можно будет делать доски из брёвен.</w:t>
      </w:r>
    </w:p>
    <w:p w14:paraId="57F28F88" w14:textId="2FB987EC" w:rsidR="00F60F47" w:rsidRDefault="00D07236" w:rsidP="0036781C">
      <w:pPr>
        <w:pStyle w:val="Title"/>
        <w:spacing w:before="240"/>
        <w:jc w:val="center"/>
        <w:rPr>
          <w:lang w:val="ru-RU"/>
        </w:rPr>
      </w:pPr>
      <w:r>
        <w:rPr>
          <w:lang w:val="ru-RU"/>
        </w:rPr>
        <w:t>Пролог</w:t>
      </w:r>
    </w:p>
    <w:p w14:paraId="1C9BE8F0" w14:textId="6F3BF8ED" w:rsidR="009A0B0D" w:rsidRDefault="009A0B0D" w:rsidP="0036781C">
      <w:pPr>
        <w:pStyle w:val="Heading1"/>
        <w:spacing w:before="0"/>
        <w:jc w:val="center"/>
        <w:rPr>
          <w:lang w:val="ru-RU"/>
        </w:rPr>
      </w:pPr>
      <w:r>
        <w:rPr>
          <w:lang w:val="ru-RU"/>
        </w:rPr>
        <w:t xml:space="preserve">Локацыя </w:t>
      </w:r>
      <w:r w:rsidR="0028557A">
        <w:rPr>
          <w:lang w:val="ru-RU"/>
        </w:rPr>
        <w:t>1</w:t>
      </w:r>
      <w:r>
        <w:rPr>
          <w:lang w:val="ru-RU"/>
        </w:rPr>
        <w:t xml:space="preserve"> </w:t>
      </w:r>
      <w:r w:rsidR="00F7391F">
        <w:rPr>
          <w:lang w:val="ru-RU"/>
        </w:rPr>
        <w:t>(Лес</w:t>
      </w:r>
      <w:r w:rsidR="0036781C">
        <w:rPr>
          <w:lang w:val="ru-RU"/>
        </w:rPr>
        <w:t xml:space="preserve"> проклятый феями</w:t>
      </w:r>
      <w:r w:rsidR="00F7391F">
        <w:rPr>
          <w:lang w:val="ru-RU"/>
        </w:rPr>
        <w:t>)</w:t>
      </w:r>
    </w:p>
    <w:p w14:paraId="7B540C0F" w14:textId="77777777" w:rsidR="00EC3DA2" w:rsidRDefault="009A0B0D" w:rsidP="0036781C">
      <w:pPr>
        <w:spacing w:before="240"/>
        <w:rPr>
          <w:lang w:val="ru-RU"/>
        </w:rPr>
      </w:pPr>
      <w:r>
        <w:rPr>
          <w:lang w:val="ru-RU"/>
        </w:rPr>
        <w:t xml:space="preserve">Персонаж Приходит в себя среди леса при нём лёкая тканивая броня и сломаный мечь. </w:t>
      </w:r>
    </w:p>
    <w:p w14:paraId="75978DDA" w14:textId="5B643B6A" w:rsidR="00EC3DA2" w:rsidRDefault="00EC3DA2" w:rsidP="009A0B0D">
      <w:pPr>
        <w:rPr>
          <w:b/>
          <w:lang w:val="ru-RU"/>
        </w:rPr>
      </w:pPr>
      <w:r>
        <w:rPr>
          <w:b/>
          <w:lang w:val="ru-RU"/>
        </w:rPr>
        <w:t>Сюжетное задание №1:</w:t>
      </w:r>
      <w:r w:rsidR="00D07236">
        <w:rPr>
          <w:b/>
          <w:lang w:val="ru-RU"/>
        </w:rPr>
        <w:t xml:space="preserve"> (Спасение </w:t>
      </w:r>
      <w:r w:rsidR="00101D16">
        <w:rPr>
          <w:b/>
          <w:lang w:val="ru-RU"/>
        </w:rPr>
        <w:t>Незнакомца</w:t>
      </w:r>
      <w:r w:rsidR="00D07236">
        <w:rPr>
          <w:b/>
          <w:lang w:val="ru-RU"/>
        </w:rPr>
        <w:t>)</w:t>
      </w:r>
    </w:p>
    <w:p w14:paraId="1F7C5395" w14:textId="36362B6E" w:rsidR="00EC3DA2" w:rsidRDefault="00EC3DA2" w:rsidP="009A0B0D">
      <w:pPr>
        <w:rPr>
          <w:lang w:val="ru-RU"/>
        </w:rPr>
      </w:pPr>
      <w:r>
        <w:rPr>
          <w:lang w:val="ru-RU"/>
        </w:rPr>
        <w:t>К персонажу обращаеться какой то голос.</w:t>
      </w:r>
    </w:p>
    <w:p w14:paraId="572CEF2E" w14:textId="64FFE34F" w:rsidR="00EC3DA2" w:rsidRDefault="00EC3DA2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1CB5">
        <w:rPr>
          <w:color w:val="0070C0"/>
          <w:lang w:val="ru-RU"/>
        </w:rPr>
        <w:t>???</w:t>
      </w:r>
      <w:r>
        <w:rPr>
          <w:lang w:val="ru-RU"/>
        </w:rPr>
        <w:t xml:space="preserve">) - С пробуждением. </w:t>
      </w:r>
    </w:p>
    <w:p w14:paraId="320C4A93" w14:textId="1CF17E0B" w:rsidR="00EC3DA2" w:rsidRDefault="00EC3DA2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="00B82B5C">
        <w:rPr>
          <w:color w:val="00B050"/>
          <w:lang w:val="ru-RU"/>
        </w:rPr>
        <w:t>???</w:t>
      </w:r>
      <w:r>
        <w:rPr>
          <w:lang w:val="ru-RU"/>
        </w:rPr>
        <w:t>) – Что? Кто это говорит?</w:t>
      </w:r>
    </w:p>
    <w:p w14:paraId="5B5B2EEE" w14:textId="4B62D483" w:rsidR="00EC3DA2" w:rsidRDefault="00EC3DA2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1CB5">
        <w:rPr>
          <w:color w:val="0070C0"/>
          <w:lang w:val="ru-RU"/>
        </w:rPr>
        <w:t>???</w:t>
      </w:r>
      <w:r>
        <w:rPr>
          <w:lang w:val="ru-RU"/>
        </w:rPr>
        <w:t>) – Это не важно. Я всё равно в сюжете больше не появлюсь.</w:t>
      </w:r>
    </w:p>
    <w:p w14:paraId="297F90D0" w14:textId="7DCCAA98" w:rsidR="00D01CB5" w:rsidRDefault="00D01CB5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="00B82B5C">
        <w:rPr>
          <w:color w:val="00B050"/>
          <w:lang w:val="ru-RU"/>
        </w:rPr>
        <w:t>???</w:t>
      </w:r>
      <w:r>
        <w:rPr>
          <w:lang w:val="ru-RU"/>
        </w:rPr>
        <w:t>) – В каком смысле?</w:t>
      </w:r>
    </w:p>
    <w:p w14:paraId="6FD6A7D7" w14:textId="61696DF6" w:rsidR="00EC3DA2" w:rsidRDefault="00EC3DA2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1CB5">
        <w:rPr>
          <w:color w:val="0070C0"/>
          <w:lang w:val="ru-RU"/>
        </w:rPr>
        <w:t>???</w:t>
      </w:r>
      <w:r>
        <w:rPr>
          <w:lang w:val="ru-RU"/>
        </w:rPr>
        <w:t xml:space="preserve">) – </w:t>
      </w:r>
      <w:r w:rsidR="00D01CB5">
        <w:rPr>
          <w:lang w:val="ru-RU"/>
        </w:rPr>
        <w:t>Ну всё же, может ты мне представишься?</w:t>
      </w:r>
    </w:p>
    <w:p w14:paraId="0EC7C2A1" w14:textId="5A6D073F" w:rsidR="00EC3DA2" w:rsidRDefault="008D74DC" w:rsidP="00EC3DA2">
      <w:pPr>
        <w:spacing w:after="0"/>
        <w:rPr>
          <w:lang w:val="ru-RU"/>
        </w:rPr>
      </w:pPr>
      <w:r>
        <w:rPr>
          <w:lang w:val="ru-RU"/>
        </w:rPr>
        <w:t>//запрашывает имя у игрока//</w:t>
      </w:r>
    </w:p>
    <w:p w14:paraId="38A4B1AE" w14:textId="77777777" w:rsidR="008D74DC" w:rsidRDefault="008D74DC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1CB5">
        <w:rPr>
          <w:color w:val="0070C0"/>
          <w:lang w:val="ru-RU"/>
        </w:rPr>
        <w:t>???</w:t>
      </w:r>
      <w:r>
        <w:rPr>
          <w:lang w:val="ru-RU"/>
        </w:rPr>
        <w:t>) – Рада знакомсту.</w:t>
      </w:r>
    </w:p>
    <w:p w14:paraId="53AE6C5E" w14:textId="77777777" w:rsidR="008D74DC" w:rsidRDefault="008D74DC" w:rsidP="00EC3DA2">
      <w:pPr>
        <w:spacing w:after="0"/>
        <w:rPr>
          <w:lang w:val="ru-RU"/>
        </w:rPr>
      </w:pPr>
      <w:r>
        <w:rPr>
          <w:lang w:val="ru-RU"/>
        </w:rPr>
        <w:t>(</w:t>
      </w:r>
      <w:r>
        <w:rPr>
          <w:color w:val="00B050"/>
          <w:lang w:val="ru-RU"/>
        </w:rPr>
        <w:t>Имя</w:t>
      </w:r>
      <w:r>
        <w:rPr>
          <w:lang w:val="ru-RU"/>
        </w:rPr>
        <w:t>) – Я то же, наверное…</w:t>
      </w:r>
    </w:p>
    <w:p w14:paraId="0A8B74AE" w14:textId="614D763D" w:rsidR="008D74DC" w:rsidRDefault="00D07236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7236">
        <w:rPr>
          <w:color w:val="C00000"/>
          <w:lang w:val="ru-RU"/>
        </w:rPr>
        <w:t>???</w:t>
      </w:r>
      <w:r>
        <w:rPr>
          <w:lang w:val="ru-RU"/>
        </w:rPr>
        <w:t>) – Помогите!</w:t>
      </w:r>
    </w:p>
    <w:p w14:paraId="23BBF473" w14:textId="0C14A311" w:rsidR="008D74DC" w:rsidRDefault="008D74DC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1CB5">
        <w:rPr>
          <w:color w:val="0070C0"/>
          <w:lang w:val="ru-RU"/>
        </w:rPr>
        <w:t>???</w:t>
      </w:r>
      <w:r>
        <w:rPr>
          <w:lang w:val="ru-RU"/>
        </w:rPr>
        <w:t>) – Ты это слышал ? Похоже</w:t>
      </w:r>
      <w:r w:rsidR="00D07236">
        <w:rPr>
          <w:lang w:val="ru-RU"/>
        </w:rPr>
        <w:t xml:space="preserve"> что кто-то зовёт на помощь</w:t>
      </w:r>
      <w:r>
        <w:rPr>
          <w:lang w:val="ru-RU"/>
        </w:rPr>
        <w:t>.  Пойди посмотри что там, должно быть весело</w:t>
      </w:r>
      <w:r w:rsidR="00D07236">
        <w:rPr>
          <w:lang w:val="ru-RU"/>
        </w:rPr>
        <w:t xml:space="preserve"> :</w:t>
      </w:r>
      <w:r>
        <w:rPr>
          <w:lang w:val="ru-RU"/>
        </w:rPr>
        <w:t>)</w:t>
      </w:r>
    </w:p>
    <w:p w14:paraId="165AA82B" w14:textId="2E7D9D1A" w:rsidR="008D74DC" w:rsidRDefault="008D74DC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8D74DC">
        <w:rPr>
          <w:color w:val="00B050"/>
          <w:lang w:val="ru-RU"/>
        </w:rPr>
        <w:t>Имя</w:t>
      </w:r>
      <w:r>
        <w:rPr>
          <w:lang w:val="ru-RU"/>
        </w:rPr>
        <w:t>) – Что? В смысле весело?</w:t>
      </w:r>
    </w:p>
    <w:p w14:paraId="2400AA9D" w14:textId="6F357FE3" w:rsidR="008D74DC" w:rsidRDefault="008D74DC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D01CB5">
        <w:rPr>
          <w:color w:val="0070C0"/>
          <w:lang w:val="ru-RU"/>
        </w:rPr>
        <w:t>???</w:t>
      </w:r>
      <w:r>
        <w:rPr>
          <w:lang w:val="ru-RU"/>
        </w:rPr>
        <w:t>) – Пока.</w:t>
      </w:r>
    </w:p>
    <w:p w14:paraId="72780FEA" w14:textId="12A81F7E" w:rsidR="008D74DC" w:rsidRDefault="008D74DC" w:rsidP="00EC3DA2">
      <w:pPr>
        <w:spacing w:after="0"/>
        <w:rPr>
          <w:lang w:val="ru-RU"/>
        </w:rPr>
      </w:pPr>
      <w:r>
        <w:rPr>
          <w:lang w:val="ru-RU"/>
        </w:rPr>
        <w:t>(</w:t>
      </w:r>
      <w:r w:rsidRPr="008D74DC">
        <w:rPr>
          <w:color w:val="00B050"/>
          <w:lang w:val="ru-RU"/>
        </w:rPr>
        <w:t>Имя</w:t>
      </w:r>
      <w:r>
        <w:rPr>
          <w:lang w:val="ru-RU"/>
        </w:rPr>
        <w:t xml:space="preserve">) – Ей! Вернись! </w:t>
      </w:r>
    </w:p>
    <w:p w14:paraId="7B5D43C8" w14:textId="5C0CA419" w:rsidR="008D74DC" w:rsidRDefault="008D74DC" w:rsidP="00D07236">
      <w:pPr>
        <w:spacing w:after="0"/>
        <w:rPr>
          <w:lang w:val="ru-RU"/>
        </w:rPr>
      </w:pPr>
      <w:r>
        <w:rPr>
          <w:lang w:val="ru-RU"/>
        </w:rPr>
        <w:t>(</w:t>
      </w:r>
      <w:r w:rsidRPr="008D74DC">
        <w:rPr>
          <w:color w:val="00B050"/>
          <w:lang w:val="ru-RU"/>
        </w:rPr>
        <w:t>Имя</w:t>
      </w:r>
      <w:r>
        <w:rPr>
          <w:lang w:val="ru-RU"/>
        </w:rPr>
        <w:t>) – …</w:t>
      </w:r>
      <w:r w:rsidR="00D915B5">
        <w:rPr>
          <w:lang w:val="ru-RU"/>
        </w:rPr>
        <w:t xml:space="preserve"> </w:t>
      </w:r>
    </w:p>
    <w:p w14:paraId="323DA3B2" w14:textId="5911A36A" w:rsidR="00D07236" w:rsidRDefault="00D07236" w:rsidP="00D07236">
      <w:pPr>
        <w:spacing w:before="240"/>
        <w:rPr>
          <w:lang w:val="ru-RU"/>
        </w:rPr>
      </w:pPr>
      <w:r>
        <w:rPr>
          <w:lang w:val="ru-RU"/>
        </w:rPr>
        <w:t>Играку даёться управление персонажем. Ему надо найти место откуда исходят эти звуки. Когда он находит это место, показываеться как група слизней пытаться атаковать какого то человека, а он</w:t>
      </w:r>
      <w:r w:rsidR="00C8362B">
        <w:rPr>
          <w:lang w:val="ru-RU"/>
        </w:rPr>
        <w:t xml:space="preserve"> </w:t>
      </w:r>
      <w:r>
        <w:rPr>
          <w:lang w:val="ru-RU"/>
        </w:rPr>
        <w:t xml:space="preserve">отгоняет их </w:t>
      </w:r>
      <w:r w:rsidR="00C8362B">
        <w:rPr>
          <w:lang w:val="ru-RU"/>
        </w:rPr>
        <w:t>молотком/кувалдой. Игроку надо уничтожить этих слизней.</w:t>
      </w:r>
    </w:p>
    <w:p w14:paraId="14B70AE1" w14:textId="7CD7F93C" w:rsidR="00C8362B" w:rsidRDefault="00C8362B" w:rsidP="00C8362B">
      <w:pPr>
        <w:spacing w:before="240" w:after="0"/>
        <w:rPr>
          <w:lang w:val="ru-RU"/>
        </w:rPr>
      </w:pPr>
      <w:r>
        <w:rPr>
          <w:lang w:val="ru-RU"/>
        </w:rPr>
        <w:t>(</w:t>
      </w:r>
      <w:r>
        <w:rPr>
          <w:color w:val="00B050"/>
          <w:lang w:val="ru-RU"/>
        </w:rPr>
        <w:t>Имя</w:t>
      </w:r>
      <w:r>
        <w:rPr>
          <w:lang w:val="ru-RU"/>
        </w:rPr>
        <w:t xml:space="preserve">) – </w:t>
      </w:r>
      <w:r w:rsidR="001D5EBC">
        <w:rPr>
          <w:lang w:val="ru-RU"/>
        </w:rPr>
        <w:t>Т</w:t>
      </w:r>
      <w:r>
        <w:rPr>
          <w:lang w:val="ru-RU"/>
        </w:rPr>
        <w:t>ы в порядке?</w:t>
      </w:r>
    </w:p>
    <w:p w14:paraId="2D69D149" w14:textId="659B4827" w:rsidR="00C8362B" w:rsidRDefault="00C8362B" w:rsidP="00C8362B">
      <w:pPr>
        <w:spacing w:after="0"/>
        <w:rPr>
          <w:lang w:val="ru-RU"/>
        </w:rPr>
      </w:pPr>
      <w:r>
        <w:rPr>
          <w:lang w:val="ru-RU"/>
        </w:rPr>
        <w:t>(</w:t>
      </w:r>
      <w:r>
        <w:rPr>
          <w:color w:val="C00000"/>
          <w:lang w:val="ru-RU"/>
        </w:rPr>
        <w:t>???</w:t>
      </w:r>
      <w:r>
        <w:rPr>
          <w:lang w:val="ru-RU"/>
        </w:rPr>
        <w:t>) – Да, вроде цел.</w:t>
      </w:r>
    </w:p>
    <w:p w14:paraId="112BDD4F" w14:textId="6A3B3526" w:rsidR="00C8362B" w:rsidRDefault="001D5EBC" w:rsidP="00C8362B">
      <w:pPr>
        <w:spacing w:after="0"/>
        <w:rPr>
          <w:lang w:val="ru-RU"/>
        </w:rPr>
      </w:pPr>
      <w:r>
        <w:rPr>
          <w:lang w:val="ru-RU"/>
        </w:rPr>
        <w:t>(</w:t>
      </w:r>
      <w:r w:rsidRPr="001D5EBC">
        <w:rPr>
          <w:color w:val="C00000"/>
          <w:lang w:val="ru-RU"/>
        </w:rPr>
        <w:t>???</w:t>
      </w:r>
      <w:r>
        <w:rPr>
          <w:lang w:val="ru-RU"/>
        </w:rPr>
        <w:t>) – Кем будегь?</w:t>
      </w:r>
    </w:p>
    <w:p w14:paraId="7C72F1CE" w14:textId="41FAD20C" w:rsidR="001D5EBC" w:rsidRDefault="001D5EBC" w:rsidP="00C8362B">
      <w:pPr>
        <w:spacing w:after="0"/>
        <w:rPr>
          <w:lang w:val="ru-RU"/>
        </w:rPr>
      </w:pPr>
      <w:r>
        <w:rPr>
          <w:lang w:val="ru-RU"/>
        </w:rPr>
        <w:t>(</w:t>
      </w:r>
      <w:r w:rsidRPr="001D5EBC">
        <w:rPr>
          <w:color w:val="00B050"/>
          <w:lang w:val="ru-RU"/>
        </w:rPr>
        <w:t>Имя</w:t>
      </w:r>
      <w:r>
        <w:rPr>
          <w:lang w:val="ru-RU"/>
        </w:rPr>
        <w:t xml:space="preserve">) – Я </w:t>
      </w:r>
      <w:r w:rsidRPr="001D5EBC">
        <w:rPr>
          <w:color w:val="00B050"/>
          <w:lang w:val="ru-RU"/>
        </w:rPr>
        <w:t>Имя</w:t>
      </w:r>
      <w:r>
        <w:rPr>
          <w:lang w:val="ru-RU"/>
        </w:rPr>
        <w:t>.</w:t>
      </w:r>
    </w:p>
    <w:p w14:paraId="4E5900FB" w14:textId="256295EE" w:rsidR="001D5EBC" w:rsidRDefault="001D5EBC" w:rsidP="00C8362B">
      <w:pPr>
        <w:spacing w:after="0"/>
        <w:rPr>
          <w:color w:val="000000" w:themeColor="text1"/>
          <w:lang w:val="ru-RU"/>
        </w:rPr>
      </w:pPr>
      <w:r>
        <w:rPr>
          <w:lang w:val="ru-RU"/>
        </w:rPr>
        <w:t>(</w:t>
      </w:r>
      <w:r>
        <w:rPr>
          <w:color w:val="C00000"/>
          <w:lang w:val="ru-RU"/>
        </w:rPr>
        <w:t>???</w:t>
      </w:r>
      <w:r>
        <w:rPr>
          <w:lang w:val="ru-RU"/>
        </w:rPr>
        <w:t xml:space="preserve">) – а меня </w:t>
      </w:r>
      <w:r w:rsidR="001007F8">
        <w:rPr>
          <w:color w:val="C00000"/>
          <w:lang w:val="ru-RU"/>
        </w:rPr>
        <w:t>Терик</w:t>
      </w:r>
      <w:r w:rsidR="001007F8">
        <w:rPr>
          <w:color w:val="000000" w:themeColor="text1"/>
          <w:lang w:val="ru-RU"/>
        </w:rPr>
        <w:t>.</w:t>
      </w:r>
    </w:p>
    <w:p w14:paraId="6EA9D22B" w14:textId="21A222F9" w:rsidR="00C8362B" w:rsidRPr="001007F8" w:rsidRDefault="001007F8" w:rsidP="001007F8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Пошли от сюда пока ещё больше не пришло этих квадратных тварей.</w:t>
      </w:r>
    </w:p>
    <w:p w14:paraId="0463C4A8" w14:textId="77777777" w:rsidR="001007F8" w:rsidRDefault="001007F8" w:rsidP="001007F8">
      <w:pPr>
        <w:spacing w:after="0"/>
        <w:rPr>
          <w:lang w:val="ru-RU"/>
        </w:rPr>
      </w:pPr>
      <w:r>
        <w:rPr>
          <w:lang w:val="ru-RU"/>
        </w:rPr>
        <w:t>Терик ведйт перслнажа за собой до указательного знака покрытого растительностю.</w:t>
      </w:r>
    </w:p>
    <w:p w14:paraId="6BEF5F1F" w14:textId="656AE805" w:rsidR="001007F8" w:rsidRDefault="001007F8" w:rsidP="001007F8">
      <w:pPr>
        <w:spacing w:before="240" w:after="0"/>
        <w:rPr>
          <w:lang w:val="ru-RU"/>
        </w:rPr>
      </w:pPr>
      <w:r>
        <w:rPr>
          <w:lang w:val="ru-RU"/>
        </w:rPr>
        <w:t>(</w:t>
      </w:r>
      <w:r w:rsidRPr="001D5EBC">
        <w:rPr>
          <w:color w:val="00B050"/>
          <w:lang w:val="ru-RU"/>
        </w:rPr>
        <w:t>Имя</w:t>
      </w:r>
      <w:r>
        <w:rPr>
          <w:lang w:val="ru-RU"/>
        </w:rPr>
        <w:t>) – А куда мы идём?</w:t>
      </w:r>
    </w:p>
    <w:p w14:paraId="7FBC4ACF" w14:textId="44BA9CD5" w:rsidR="001007F8" w:rsidRDefault="001007F8" w:rsidP="001007F8">
      <w:pPr>
        <w:rPr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Сам взгляни.</w:t>
      </w:r>
    </w:p>
    <w:p w14:paraId="53CC31C5" w14:textId="6A3C883D" w:rsidR="001007F8" w:rsidRDefault="001007F8" w:rsidP="001007F8">
      <w:pPr>
        <w:spacing w:after="0"/>
        <w:rPr>
          <w:color w:val="000000" w:themeColor="text1"/>
          <w:lang w:val="ru-RU"/>
        </w:rPr>
      </w:pPr>
      <w:r>
        <w:rPr>
          <w:lang w:val="ru-RU"/>
        </w:rPr>
        <w:t xml:space="preserve"> </w:t>
      </w:r>
      <w:r>
        <w:rPr>
          <w:color w:val="C00000"/>
          <w:lang w:val="ru-RU"/>
        </w:rPr>
        <w:t xml:space="preserve">Терик </w:t>
      </w:r>
      <w:r>
        <w:rPr>
          <w:color w:val="000000" w:themeColor="text1"/>
          <w:lang w:val="ru-RU"/>
        </w:rPr>
        <w:t xml:space="preserve">бьет указатель и он очищаеться. </w:t>
      </w:r>
      <w:r w:rsidR="004D6749">
        <w:rPr>
          <w:color w:val="000000" w:themeColor="text1"/>
          <w:lang w:val="ru-RU"/>
        </w:rPr>
        <w:t>Играку надо подойти и переместиться в новую локацию.</w:t>
      </w:r>
    </w:p>
    <w:p w14:paraId="650363BC" w14:textId="77777777" w:rsidR="004D6749" w:rsidRDefault="004D6749" w:rsidP="001007F8">
      <w:pPr>
        <w:spacing w:after="0"/>
        <w:rPr>
          <w:color w:val="000000" w:themeColor="text1"/>
          <w:lang w:val="ru-RU"/>
        </w:rPr>
      </w:pPr>
    </w:p>
    <w:p w14:paraId="7F9696A9" w14:textId="69E4AC02" w:rsidR="00D26ACB" w:rsidRDefault="00C654D8" w:rsidP="00D26ACB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После появления в новой локации они идут к центру локации где находяться разрушеные здания и </w:t>
      </w:r>
      <w:r>
        <w:rPr>
          <w:color w:val="FF0000"/>
          <w:lang w:val="ru-RU"/>
        </w:rPr>
        <w:t xml:space="preserve">Терик </w:t>
      </w:r>
      <w:r>
        <w:rPr>
          <w:color w:val="000000" w:themeColor="text1"/>
          <w:lang w:val="ru-RU"/>
        </w:rPr>
        <w:t>подходит к одному из этих зданий. Он садиться рядом с развалинами.</w:t>
      </w:r>
    </w:p>
    <w:p w14:paraId="04A7C76F" w14:textId="4EC749CA" w:rsidR="00C654D8" w:rsidRDefault="00C654D8" w:rsidP="00C654D8">
      <w:pPr>
        <w:spacing w:before="240" w:after="0"/>
        <w:rPr>
          <w:b/>
          <w:color w:val="000000" w:themeColor="text1"/>
          <w:lang w:val="ru-RU"/>
        </w:rPr>
      </w:pPr>
      <w:r>
        <w:rPr>
          <w:b/>
          <w:color w:val="000000" w:themeColor="text1"/>
          <w:lang w:val="ru-RU"/>
        </w:rPr>
        <w:t>Задание выпалнино</w:t>
      </w:r>
      <w:r w:rsidR="003B2797">
        <w:rPr>
          <w:b/>
          <w:color w:val="000000" w:themeColor="text1"/>
          <w:lang w:val="ru-RU"/>
        </w:rPr>
        <w:t>!</w:t>
      </w:r>
    </w:p>
    <w:p w14:paraId="4E66AFE9" w14:textId="1E0C766C" w:rsidR="003B2797" w:rsidRPr="000353B0" w:rsidRDefault="003B2797" w:rsidP="00C654D8">
      <w:pPr>
        <w:spacing w:before="240" w:after="0"/>
      </w:pPr>
      <w:r>
        <w:rPr>
          <w:b/>
          <w:color w:val="000000" w:themeColor="text1"/>
          <w:lang w:val="ru-RU"/>
        </w:rPr>
        <w:t>Сюжетное задание №2</w:t>
      </w:r>
      <w:r w:rsidR="000353B0">
        <w:rPr>
          <w:b/>
          <w:color w:val="000000" w:themeColor="text1"/>
          <w:lang w:val="ru-RU"/>
        </w:rPr>
        <w:t>:</w:t>
      </w:r>
      <w:r w:rsidR="00363F02">
        <w:rPr>
          <w:b/>
          <w:color w:val="000000" w:themeColor="text1"/>
          <w:lang w:val="ru-RU"/>
        </w:rPr>
        <w:t xml:space="preserve"> </w:t>
      </w:r>
      <w:r w:rsidR="000353B0">
        <w:rPr>
          <w:b/>
          <w:color w:val="000000" w:themeColor="text1"/>
          <w:lang w:val="ru-RU"/>
        </w:rPr>
        <w:t>(</w:t>
      </w:r>
      <w:r w:rsidR="004D6749">
        <w:rPr>
          <w:b/>
          <w:color w:val="000000" w:themeColor="text1"/>
          <w:lang w:val="ru-RU"/>
        </w:rPr>
        <w:t>Да будет гринд!</w:t>
      </w:r>
      <w:r w:rsidR="000353B0">
        <w:rPr>
          <w:b/>
          <w:color w:val="000000" w:themeColor="text1"/>
          <w:lang w:val="ru-RU"/>
        </w:rPr>
        <w:t>)</w:t>
      </w:r>
    </w:p>
    <w:p w14:paraId="6CE39A03" w14:textId="7B5C9DAB" w:rsidR="003B2797" w:rsidRDefault="000353B0" w:rsidP="00C654D8">
      <w:pPr>
        <w:spacing w:before="240"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Играку надо подойти к </w:t>
      </w:r>
      <w:r>
        <w:rPr>
          <w:color w:val="FF0000"/>
          <w:lang w:val="ru-RU"/>
        </w:rPr>
        <w:t xml:space="preserve">Терику </w:t>
      </w:r>
      <w:r>
        <w:rPr>
          <w:color w:val="000000" w:themeColor="text1"/>
          <w:lang w:val="ru-RU"/>
        </w:rPr>
        <w:t xml:space="preserve">и начать диалог. </w:t>
      </w:r>
    </w:p>
    <w:p w14:paraId="2B19B563" w14:textId="44262CEE" w:rsidR="000353B0" w:rsidRDefault="000353B0" w:rsidP="00C654D8">
      <w:pPr>
        <w:spacing w:before="240"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 xml:space="preserve">) – Ех, раньше сдесь был прекрасный город. </w:t>
      </w:r>
    </w:p>
    <w:p w14:paraId="26B79CF1" w14:textId="77777777" w:rsidR="000353B0" w:rsidRDefault="000353B0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А на этом месте была моя кузня.</w:t>
      </w:r>
    </w:p>
    <w:p w14:paraId="348C2F9D" w14:textId="2F482CD9" w:rsidR="000353B0" w:rsidRDefault="000353B0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Хатя печь ещё работает, хоть это радует.</w:t>
      </w:r>
    </w:p>
    <w:p w14:paraId="7EED446A" w14:textId="3FFAD034" w:rsidR="00101D16" w:rsidRDefault="00101D16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А что тут случилось?</w:t>
      </w:r>
    </w:p>
    <w:p w14:paraId="141220E0" w14:textId="47F0B722" w:rsidR="00101D16" w:rsidRDefault="00DB76C8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Великаны…</w:t>
      </w:r>
    </w:p>
    <w:p w14:paraId="78AE7D39" w14:textId="692D014B" w:rsidR="00DB76C8" w:rsidRDefault="00DB76C8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 xml:space="preserve">) – Что? В смысле великаны? Они же не обитаю </w:t>
      </w:r>
      <w:r w:rsidR="00663E60">
        <w:rPr>
          <w:color w:val="000000" w:themeColor="text1"/>
          <w:lang w:val="ru-RU"/>
        </w:rPr>
        <w:t>в этой области.</w:t>
      </w:r>
    </w:p>
    <w:p w14:paraId="7E978F21" w14:textId="11F7B91F" w:rsidR="00663E60" w:rsidRDefault="00663E60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Мы тоже так думали. Но то что именно они уничтожили эту деревню это факт.</w:t>
      </w:r>
    </w:p>
    <w:p w14:paraId="678598FA" w14:textId="66E2841B" w:rsidR="00663E60" w:rsidRDefault="00663E60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- …</w:t>
      </w:r>
    </w:p>
    <w:p w14:paraId="1AF2FDD7" w14:textId="6833EFF9" w:rsidR="00A95DE4" w:rsidRDefault="00A95DE4" w:rsidP="000353B0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Ходят слухи что этот лес прокляли феи, а вмести с ним и нас.</w:t>
      </w:r>
    </w:p>
    <w:p w14:paraId="219E34D2" w14:textId="17EA8579" w:rsidR="00D72F89" w:rsidRDefault="00D72F89" w:rsidP="0073749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Хватит о грустном. Я тут заметл что у тебя сломано оружие. Давай я тебе, в знак благодарности, новое сделаю</w:t>
      </w:r>
      <w:r w:rsidR="001F3BF1">
        <w:rPr>
          <w:color w:val="000000" w:themeColor="text1"/>
          <w:lang w:val="ru-RU"/>
        </w:rPr>
        <w:t>!</w:t>
      </w:r>
    </w:p>
    <w:p w14:paraId="1B0F4083" w14:textId="18284EB1" w:rsidR="001F3BF1" w:rsidRDefault="001F3BF1" w:rsidP="0073749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Было бы не плохо.</w:t>
      </w:r>
    </w:p>
    <w:p w14:paraId="6A520336" w14:textId="29D8A96F" w:rsidR="00D72F89" w:rsidRDefault="001F3BF1" w:rsidP="00D72F89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Каое хочешь?</w:t>
      </w:r>
    </w:p>
    <w:p w14:paraId="77E8C3F0" w14:textId="304A0DB2" w:rsidR="001F3BF1" w:rsidRDefault="001F3BF1" w:rsidP="001F3BF1">
      <w:pPr>
        <w:spacing w:before="240"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Появляетьс окно с 4 кнопками для выбора (Большой мечь, Два клинка, Булава, Стальная дубина).</w:t>
      </w:r>
    </w:p>
    <w:p w14:paraId="23FC22A8" w14:textId="20F6862B" w:rsidR="00C67E2D" w:rsidRDefault="00C67E2D" w:rsidP="001F3BF1">
      <w:pPr>
        <w:spacing w:before="240"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Хороший выбор.</w:t>
      </w:r>
    </w:p>
    <w:p w14:paraId="2C85DC64" w14:textId="517B5960" w:rsidR="00C67E2D" w:rsidRDefault="00C67E2D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…</w:t>
      </w:r>
    </w:p>
    <w:p w14:paraId="5A17052E" w14:textId="45FD53F7" w:rsidR="00C67E2D" w:rsidRDefault="00C67E2D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Ох, у меня ресурс</w:t>
      </w:r>
      <w:r w:rsidR="004D6749">
        <w:rPr>
          <w:color w:val="000000" w:themeColor="text1"/>
          <w:lang w:val="ru-RU"/>
        </w:rPr>
        <w:t>ы закончились</w:t>
      </w:r>
      <w:r>
        <w:rPr>
          <w:color w:val="000000" w:themeColor="text1"/>
          <w:lang w:val="ru-RU"/>
        </w:rPr>
        <w:t xml:space="preserve">. </w:t>
      </w:r>
    </w:p>
    <w:p w14:paraId="70C8F534" w14:textId="40E237D6" w:rsidR="00C67E2D" w:rsidRDefault="00C67E2D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Не мог бы сходить и принести их мне?</w:t>
      </w:r>
    </w:p>
    <w:p w14:paraId="4184DBF1" w14:textId="20807893" w:rsidR="00C67E2D" w:rsidRDefault="004D6749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…</w:t>
      </w:r>
    </w:p>
    <w:p w14:paraId="7B9E6382" w14:textId="6EB15D14" w:rsidR="004D6749" w:rsidRDefault="004D6749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Ладно. А что тебе надо?</w:t>
      </w:r>
    </w:p>
    <w:p w14:paraId="254CB849" w14:textId="03C004FC" w:rsidR="004D6749" w:rsidRDefault="004D6749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 xml:space="preserve">) – 4 </w:t>
      </w:r>
      <w:r w:rsidR="0028557A">
        <w:rPr>
          <w:color w:val="000000" w:themeColor="text1"/>
          <w:lang w:val="ru-RU"/>
        </w:rPr>
        <w:t>железной руды</w:t>
      </w:r>
      <w:r>
        <w:rPr>
          <w:color w:val="000000" w:themeColor="text1"/>
          <w:lang w:val="ru-RU"/>
        </w:rPr>
        <w:t>, 1 бревно, и магический камень синей слизи;</w:t>
      </w:r>
    </w:p>
    <w:p w14:paraId="2A0D132A" w14:textId="64E01B4F" w:rsidR="004D6749" w:rsidRDefault="004D6749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Хорошо.</w:t>
      </w:r>
    </w:p>
    <w:p w14:paraId="048494D2" w14:textId="33623C31" w:rsidR="004D6749" w:rsidRDefault="004D6749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…</w:t>
      </w:r>
    </w:p>
    <w:p w14:paraId="5AABE2AA" w14:textId="1E670891" w:rsidR="004D6749" w:rsidRDefault="004D6749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Стоп,</w:t>
      </w:r>
      <w:r w:rsidR="00790B13">
        <w:rPr>
          <w:color w:val="000000" w:themeColor="text1"/>
          <w:lang w:val="ru-RU"/>
        </w:rPr>
        <w:t xml:space="preserve"> Чей магический камень?</w:t>
      </w:r>
    </w:p>
    <w:p w14:paraId="71C06B6E" w14:textId="257E862F" w:rsidR="00790B13" w:rsidRDefault="00790B13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Синей слизи.</w:t>
      </w:r>
    </w:p>
    <w:p w14:paraId="01EE7997" w14:textId="767D6FE5" w:rsidR="00790B13" w:rsidRDefault="00790B13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А без неё не как? У меня пока даже нормального оружия нету!</w:t>
      </w:r>
    </w:p>
    <w:p w14:paraId="738088A8" w14:textId="3DE00F0A" w:rsidR="00790B13" w:rsidRDefault="00790B13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Ты справишься. Я в тебя верю )</w:t>
      </w:r>
    </w:p>
    <w:p w14:paraId="57ADB65E" w14:textId="20BADC03" w:rsidR="00790B13" w:rsidRDefault="001A22C4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 xml:space="preserve">) </w:t>
      </w:r>
      <w:r w:rsidR="00B82B5C">
        <w:rPr>
          <w:color w:val="000000" w:themeColor="text1"/>
          <w:lang w:val="ru-RU"/>
        </w:rPr>
        <w:t>–</w:t>
      </w:r>
      <w:r>
        <w:rPr>
          <w:color w:val="000000" w:themeColor="text1"/>
          <w:lang w:val="ru-RU"/>
        </w:rPr>
        <w:t xml:space="preserve"> </w:t>
      </w:r>
      <w:r w:rsidR="00B82B5C">
        <w:rPr>
          <w:color w:val="000000" w:themeColor="text1"/>
          <w:lang w:val="ru-RU"/>
        </w:rPr>
        <w:t>…</w:t>
      </w:r>
    </w:p>
    <w:p w14:paraId="3B9717F6" w14:textId="09299C7B" w:rsidR="00B82B5C" w:rsidRDefault="0036781C" w:rsidP="00C67E2D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Вот, держи карту я на ней отметил где может быть слизень и руда, а бревно ты можешь добыть с любого дерева.</w:t>
      </w:r>
    </w:p>
    <w:p w14:paraId="68B3B5B1" w14:textId="6448BC9B" w:rsidR="0036781C" w:rsidRDefault="0036781C" w:rsidP="0028557A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Спасибо</w:t>
      </w:r>
      <w:r w:rsidR="0028557A">
        <w:rPr>
          <w:color w:val="000000" w:themeColor="text1"/>
          <w:lang w:val="ru-RU"/>
        </w:rPr>
        <w:t>.</w:t>
      </w:r>
    </w:p>
    <w:p w14:paraId="55787F04" w14:textId="0AADAE33" w:rsidR="0028557A" w:rsidRDefault="0028557A" w:rsidP="0028557A">
      <w:pPr>
        <w:spacing w:after="0"/>
        <w:rPr>
          <w:color w:val="000000" w:themeColor="text1"/>
          <w:lang w:val="ru-RU"/>
        </w:rPr>
      </w:pPr>
    </w:p>
    <w:p w14:paraId="440083AA" w14:textId="3C6FBDFE" w:rsidR="0028557A" w:rsidRDefault="0028557A" w:rsidP="0028557A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Персонаж идёт соберать материалы.</w:t>
      </w:r>
      <w:r w:rsidR="00D864E2">
        <w:rPr>
          <w:color w:val="000000" w:themeColor="text1"/>
          <w:lang w:val="ru-RU"/>
        </w:rPr>
        <w:t xml:space="preserve"> </w:t>
      </w:r>
    </w:p>
    <w:p w14:paraId="25D885B4" w14:textId="7E8E085A" w:rsidR="00D864E2" w:rsidRDefault="00D864E2" w:rsidP="0028557A">
      <w:pPr>
        <w:spacing w:after="0"/>
        <w:rPr>
          <w:color w:val="000000" w:themeColor="text1"/>
          <w:lang w:val="ru-RU"/>
        </w:rPr>
      </w:pPr>
    </w:p>
    <w:p w14:paraId="29E36D37" w14:textId="4B3B79DA" w:rsidR="00D864E2" w:rsidRDefault="00D864E2" w:rsidP="0028557A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После сбора материалов он возвращаеться в деревню. Кузнец немного убрад обломки кузни (если прийти к нему во время выполнения задания можно будеть заметить как он подметает). </w:t>
      </w:r>
    </w:p>
    <w:p w14:paraId="7ECC6C62" w14:textId="77777777" w:rsidR="00363F02" w:rsidRDefault="00363F02" w:rsidP="00363F02">
      <w:pPr>
        <w:spacing w:before="240"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Вот, держи.</w:t>
      </w:r>
    </w:p>
    <w:p w14:paraId="43BE83A0" w14:textId="1FCFBFCF" w:rsidR="00363F02" w:rsidRDefault="00363F02" w:rsidP="0028557A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О, ты уже всё собрал! А, я только закончил убирать тут.</w:t>
      </w:r>
    </w:p>
    <w:p w14:paraId="624C20F4" w14:textId="77777777" w:rsidR="00363F02" w:rsidRDefault="00363F02" w:rsidP="00363F02">
      <w:pPr>
        <w:spacing w:before="240" w:after="0"/>
        <w:rPr>
          <w:b/>
          <w:color w:val="000000" w:themeColor="text1"/>
          <w:lang w:val="ru-RU"/>
        </w:rPr>
      </w:pPr>
      <w:r>
        <w:rPr>
          <w:b/>
          <w:color w:val="000000" w:themeColor="text1"/>
          <w:lang w:val="ru-RU"/>
        </w:rPr>
        <w:lastRenderedPageBreak/>
        <w:t>Задание выпалнино!</w:t>
      </w:r>
    </w:p>
    <w:p w14:paraId="1478DD47" w14:textId="0638C71E" w:rsidR="00D864E2" w:rsidRPr="00363F02" w:rsidRDefault="00363F02" w:rsidP="00363F02">
      <w:pPr>
        <w:spacing w:before="240" w:after="0"/>
      </w:pPr>
      <w:r>
        <w:rPr>
          <w:b/>
          <w:color w:val="000000" w:themeColor="text1"/>
          <w:lang w:val="ru-RU"/>
        </w:rPr>
        <w:t>Сюжетное задание №3: (Востановление)</w:t>
      </w:r>
    </w:p>
    <w:p w14:paraId="4801D60B" w14:textId="7D912C8E" w:rsidR="00D864E2" w:rsidRDefault="00D864E2" w:rsidP="00363F02">
      <w:pPr>
        <w:spacing w:before="240"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 xml:space="preserve">) – </w:t>
      </w:r>
      <w:r w:rsidR="00363F02">
        <w:rPr>
          <w:color w:val="000000" w:themeColor="text1"/>
          <w:lang w:val="ru-RU"/>
        </w:rPr>
        <w:t>А скоро будт готово?</w:t>
      </w:r>
    </w:p>
    <w:p w14:paraId="456745D0" w14:textId="30A147AE" w:rsidR="00363F02" w:rsidRDefault="00363F02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Ну так как половина моего оборудования сломана и у меня нету помошника, то думаю это займёт достаточно много времени.</w:t>
      </w:r>
    </w:p>
    <w:p w14:paraId="36479AAE" w14:textId="3FE0ABF0" w:rsidR="00363F02" w:rsidRDefault="00363F02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Ясно…</w:t>
      </w:r>
    </w:p>
    <w:p w14:paraId="2930FEF0" w14:textId="45FF7CB3" w:rsidR="00363F02" w:rsidRDefault="00363F02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–Слушай, пока ждёшь не хочешь сделать одно отдолжение? Я хорошо тебя отблагодарю.</w:t>
      </w:r>
    </w:p>
    <w:p w14:paraId="755FCA9F" w14:textId="61B53A41" w:rsidR="00363F02" w:rsidRDefault="00363F02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Какое ещё отдолжение?</w:t>
      </w:r>
    </w:p>
    <w:p w14:paraId="0088AB8E" w14:textId="6BB5F188" w:rsidR="00363F02" w:rsidRDefault="002F0FE4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 xml:space="preserve">) – Жил тут у нас один папрниша, Клер вроде звать. У него золотые руки, за пару дней смог бы востановить кузню и пару зданий. Но с навигацией у него плоховато. </w:t>
      </w:r>
    </w:p>
    <w:p w14:paraId="3DFFE671" w14:textId="57368838" w:rsidR="002F0FE4" w:rsidRDefault="002F0FE4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И ты хочешь что бы я его нащйл и вернул назад?</w:t>
      </w:r>
    </w:p>
    <w:p w14:paraId="6214BE15" w14:textId="69C41E54" w:rsidR="00480FCD" w:rsidRDefault="00480FCD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А ты умнее чем кажешься )</w:t>
      </w:r>
    </w:p>
    <w:p w14:paraId="23CC7F0B" w14:textId="3495B5CF" w:rsidR="00480FCD" w:rsidRDefault="00480FCD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…</w:t>
      </w:r>
    </w:p>
    <w:p w14:paraId="6E6CA727" w14:textId="41C1A95C" w:rsidR="00480FCD" w:rsidRDefault="00480FCD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 xml:space="preserve">) – В общем да. </w:t>
      </w:r>
    </w:p>
    <w:p w14:paraId="3D8AF89A" w14:textId="09A4BC0F" w:rsidR="00480FCD" w:rsidRDefault="00480FCD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 w:rsidRPr="00101D16">
        <w:rPr>
          <w:color w:val="00B050"/>
          <w:lang w:val="ru-RU"/>
        </w:rPr>
        <w:t>Имя</w:t>
      </w:r>
      <w:r>
        <w:rPr>
          <w:color w:val="000000" w:themeColor="text1"/>
          <w:lang w:val="ru-RU"/>
        </w:rPr>
        <w:t>) – А где он хоть может быть?</w:t>
      </w:r>
    </w:p>
    <w:p w14:paraId="0FCF4A05" w14:textId="01086ED2" w:rsidR="00480FCD" w:rsidRDefault="00480FCD" w:rsidP="00363F02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(</w:t>
      </w:r>
      <w:r>
        <w:rPr>
          <w:color w:val="C00000"/>
          <w:lang w:val="ru-RU"/>
        </w:rPr>
        <w:t>Терик</w:t>
      </w:r>
      <w:r>
        <w:rPr>
          <w:color w:val="000000" w:themeColor="text1"/>
          <w:lang w:val="ru-RU"/>
        </w:rPr>
        <w:t>) – давай на карте отмечю.</w:t>
      </w:r>
    </w:p>
    <w:p w14:paraId="3B901D1F" w14:textId="77777777" w:rsidR="00480FCD" w:rsidRPr="00D72F89" w:rsidRDefault="00480FCD" w:rsidP="00363F02">
      <w:pPr>
        <w:spacing w:after="0"/>
        <w:rPr>
          <w:color w:val="000000" w:themeColor="text1"/>
          <w:lang w:val="ru-RU"/>
        </w:rPr>
      </w:pPr>
    </w:p>
    <w:sectPr w:rsidR="00480FCD" w:rsidRPr="00D72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62"/>
    <w:rsid w:val="000353B0"/>
    <w:rsid w:val="0009495C"/>
    <w:rsid w:val="001007F8"/>
    <w:rsid w:val="00101D16"/>
    <w:rsid w:val="001A22C4"/>
    <w:rsid w:val="001D5EBC"/>
    <w:rsid w:val="001D7668"/>
    <w:rsid w:val="001F3BF1"/>
    <w:rsid w:val="00213EDE"/>
    <w:rsid w:val="0028557A"/>
    <w:rsid w:val="002F0FE4"/>
    <w:rsid w:val="00363F02"/>
    <w:rsid w:val="0036781C"/>
    <w:rsid w:val="003B2797"/>
    <w:rsid w:val="00480FCD"/>
    <w:rsid w:val="004D6749"/>
    <w:rsid w:val="00663E60"/>
    <w:rsid w:val="00685188"/>
    <w:rsid w:val="00737492"/>
    <w:rsid w:val="00790B13"/>
    <w:rsid w:val="00793862"/>
    <w:rsid w:val="008931FD"/>
    <w:rsid w:val="008C221D"/>
    <w:rsid w:val="008D74DC"/>
    <w:rsid w:val="00967C04"/>
    <w:rsid w:val="009A0B0D"/>
    <w:rsid w:val="00A95DE4"/>
    <w:rsid w:val="00B64B49"/>
    <w:rsid w:val="00B82B5C"/>
    <w:rsid w:val="00C654D8"/>
    <w:rsid w:val="00C67E2D"/>
    <w:rsid w:val="00C8362B"/>
    <w:rsid w:val="00D01CB5"/>
    <w:rsid w:val="00D07236"/>
    <w:rsid w:val="00D26ACB"/>
    <w:rsid w:val="00D54580"/>
    <w:rsid w:val="00D72F89"/>
    <w:rsid w:val="00D864E2"/>
    <w:rsid w:val="00D915B5"/>
    <w:rsid w:val="00DB76C8"/>
    <w:rsid w:val="00DF17ED"/>
    <w:rsid w:val="00EC3DA2"/>
    <w:rsid w:val="00ED40D3"/>
    <w:rsid w:val="00F238D7"/>
    <w:rsid w:val="00F7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C479F"/>
  <w15:chartTrackingRefBased/>
  <w15:docId w15:val="{A5AFF0AD-7DF2-4066-905D-5EF729AA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A0B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0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C7C82-0125-4728-B9EB-A92EE90D3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_</dc:creator>
  <cp:keywords/>
  <dc:description/>
  <cp:lastModifiedBy>Богдан _</cp:lastModifiedBy>
  <cp:revision>7</cp:revision>
  <dcterms:created xsi:type="dcterms:W3CDTF">2022-03-26T16:26:00Z</dcterms:created>
  <dcterms:modified xsi:type="dcterms:W3CDTF">2022-03-28T15:55:00Z</dcterms:modified>
</cp:coreProperties>
</file>