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3A6" w:rsidRDefault="00DA63A6" w:rsidP="00DA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[PROCUREMENT_MANAGEMENT]</w:t>
      </w:r>
    </w:p>
    <w:p w:rsidR="00DA63A6" w:rsidRDefault="00DA63A6" w:rsidP="00DA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A63A6" w:rsidRDefault="00DA63A6" w:rsidP="00DA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3A6" w:rsidRDefault="00DA63A6" w:rsidP="00DA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[OrderID]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[OderDescripton]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[OrderQTY]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[OrderAddress]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[OrderDate]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63A6" w:rsidRDefault="00DA63A6" w:rsidP="00DA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A63A6" w:rsidRDefault="00DA63A6" w:rsidP="00DA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'OD004'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'2025-01-01'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A63A6" w:rsidRDefault="00DA63A6" w:rsidP="00DA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'OD005'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'Pencil'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'2025-01-01'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A63A6" w:rsidRDefault="00DA63A6" w:rsidP="00DA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'OD006'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'Book'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'2025-01-01'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A63A6" w:rsidRDefault="00DA63A6" w:rsidP="00DA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'OD007'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'Drawing Bord'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'2025-01-01'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63A6" w:rsidRDefault="00DA63A6" w:rsidP="00DA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DA63A6" w:rsidRDefault="00DA63A6" w:rsidP="00DA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3A6" w:rsidRDefault="00DA63A6" w:rsidP="00DA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3A6" w:rsidRDefault="00DA63A6" w:rsidP="00DA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[Order]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120</w:t>
      </w:r>
    </w:p>
    <w:p w:rsidR="00DA63A6" w:rsidRDefault="00DA63A6" w:rsidP="00DA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A63A6" w:rsidRDefault="00DA63A6" w:rsidP="00DA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DA63A6" w:rsidRDefault="00DA63A6" w:rsidP="00DA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Stock</w:t>
      </w:r>
    </w:p>
    <w:p w:rsidR="00DA63A6" w:rsidRDefault="00DA63A6" w:rsidP="00DA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:rsidR="00DA63A6" w:rsidRDefault="00DA63A6" w:rsidP="00DA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OderDescripton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OderDescripton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StockName</w:t>
      </w:r>
      <w:proofErr w:type="spellEnd"/>
    </w:p>
    <w:p w:rsidR="00DA63A6" w:rsidRDefault="00DA63A6" w:rsidP="00DA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SalesCP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SalesSP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SalesCP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8000"/>
          <w:sz w:val="19"/>
          <w:szCs w:val="19"/>
        </w:rPr>
        <w:t>--Profit</w:t>
      </w:r>
    </w:p>
    <w:p w:rsidR="00DA63A6" w:rsidRDefault="00DA63A6" w:rsidP="00DA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SalesCP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SalesSP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SalesCP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SalesCP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ProfitPercent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,((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:rsidR="00DA63A6" w:rsidRDefault="00DA63A6" w:rsidP="00DA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SalesCP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SalesSP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SalesCP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SalesCP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8000"/>
          <w:sz w:val="19"/>
          <w:szCs w:val="19"/>
        </w:rPr>
        <w:t>-- percentage profit</w:t>
      </w:r>
    </w:p>
    <w:p w:rsidR="00DA63A6" w:rsidRDefault="00DA63A6" w:rsidP="00DA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salesitem</w:t>
      </w:r>
      <w:proofErr w:type="spellEnd"/>
    </w:p>
    <w:p w:rsidR="00DA63A6" w:rsidRDefault="00DA63A6" w:rsidP="00DA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'Drawing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Bord'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desplay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drawing board only</w:t>
      </w:r>
    </w:p>
    <w:p w:rsidR="00DA63A6" w:rsidRDefault="00DA63A6" w:rsidP="00DA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'Drawing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Bord'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'Mobile Phone'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--display drawing board and mobile phone</w:t>
      </w:r>
    </w:p>
    <w:p w:rsidR="00DA63A6" w:rsidRDefault="00DA63A6" w:rsidP="00DA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salesitem</w:t>
      </w:r>
      <w:proofErr w:type="spellEnd"/>
    </w:p>
    <w:p w:rsidR="00DA63A6" w:rsidRDefault="00DA63A6" w:rsidP="00DA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SALESDATE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'computer'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'2024-10-01'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'2024-10-31'</w:t>
      </w:r>
    </w:p>
    <w:p w:rsidR="00293B9C" w:rsidRDefault="00DA63A6" w:rsidP="00DA63A6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Z</w:t>
      </w:r>
      <w:r>
        <w:rPr>
          <w:rFonts w:ascii="Consolas" w:hAnsi="Consolas" w:cs="Consolas"/>
          <w:color w:val="008000"/>
          <w:sz w:val="19"/>
          <w:szCs w:val="19"/>
        </w:rPr>
        <w:t>--PP profit/Profit margin</w:t>
      </w:r>
    </w:p>
    <w:p w:rsidR="00DA63A6" w:rsidRDefault="00DA63A6" w:rsidP="00DA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Sales</w:t>
      </w:r>
    </w:p>
    <w:p w:rsidR="00DA63A6" w:rsidRDefault="00DA63A6" w:rsidP="00DA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Orders</w:t>
      </w:r>
    </w:p>
    <w:p w:rsidR="00DA63A6" w:rsidRDefault="00DA63A6" w:rsidP="00DA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Stock</w:t>
      </w:r>
    </w:p>
    <w:p w:rsidR="00DA63A6" w:rsidRDefault="00DA63A6" w:rsidP="00DA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3A6" w:rsidRDefault="00DA63A6" w:rsidP="00DA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3A6" w:rsidRDefault="00DA63A6" w:rsidP="00DA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--select*from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orders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,Stock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orders.OrderID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Stock.OrderID</w:t>
      </w:r>
      <w:proofErr w:type="spellEnd"/>
    </w:p>
    <w:p w:rsidR="00DA63A6" w:rsidRDefault="00DA63A6" w:rsidP="00DA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sum(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salesSP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sales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='2024-11-10'</w:t>
      </w:r>
    </w:p>
    <w:p w:rsidR="00DA63A6" w:rsidRDefault="00DA63A6" w:rsidP="00DA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'2024-11-01'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'2024-11-30'</w:t>
      </w:r>
    </w:p>
    <w:p w:rsidR="00DA63A6" w:rsidRDefault="00DA63A6" w:rsidP="00DA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salesSP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'2024-11-01'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'2024-11-30'</w:t>
      </w:r>
    </w:p>
    <w:p w:rsidR="00DA63A6" w:rsidRDefault="00DA63A6" w:rsidP="00DA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salesSP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'2024-11-01'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'2024-11-30'</w:t>
      </w:r>
    </w:p>
    <w:p w:rsidR="00DA63A6" w:rsidRDefault="00DA63A6" w:rsidP="00DA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salesSP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'2024-11-01'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'2024-11-30'</w:t>
      </w:r>
    </w:p>
    <w:p w:rsidR="00DA63A6" w:rsidRDefault="00DA63A6" w:rsidP="00DA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SalesSP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'437.50'</w:t>
      </w:r>
    </w:p>
    <w:p w:rsidR="00DA63A6" w:rsidRDefault="00DA63A6" w:rsidP="00DA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SalesSP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'437.50'</w:t>
      </w:r>
    </w:p>
    <w:p w:rsidR="00DA63A6" w:rsidRDefault="00DA63A6" w:rsidP="00DA6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salesSP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'2024-11-01'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'2024-11-30'</w:t>
      </w:r>
    </w:p>
    <w:p w:rsidR="00DA63A6" w:rsidRDefault="00DA63A6" w:rsidP="00DA63A6"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SalesItem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SalesCP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bookmarkStart w:id="0" w:name="_GoBack"/>
      <w:bookmarkEnd w:id="0"/>
    </w:p>
    <w:sectPr w:rsidR="00DA6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A6"/>
    <w:rsid w:val="00293B9C"/>
    <w:rsid w:val="00DA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17509-B2F0-4593-B49B-277B8344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2025-04-05T07:26:00Z</dcterms:created>
  <dcterms:modified xsi:type="dcterms:W3CDTF">2025-04-05T07:29:00Z</dcterms:modified>
</cp:coreProperties>
</file>