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79EA5" w14:textId="3B1094BD" w:rsidR="00FE6DFA" w:rsidRPr="00E31256" w:rsidRDefault="00454F11" w:rsidP="00FE6D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BUS RESERVATION SYSTEM</w:t>
      </w:r>
    </w:p>
    <w:p w14:paraId="329A859E" w14:textId="5F819B43" w:rsidR="004F597C" w:rsidRDefault="004F597C" w:rsidP="004F59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EXPERIMENT-2</w:t>
      </w:r>
    </w:p>
    <w:p w14:paraId="2E8A228A" w14:textId="03429AE0" w:rsidR="004F597C" w:rsidRDefault="004F597C" w:rsidP="004F59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ANALYSE REPORT OF PROJECT</w:t>
      </w:r>
    </w:p>
    <w:p w14:paraId="7728B10C" w14:textId="77777777" w:rsidR="00E66E7E" w:rsidRDefault="00E66E7E" w:rsidP="00E66E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6AFD84" w14:textId="48499B84" w:rsidR="00E66E7E" w:rsidRDefault="00E66E7E" w:rsidP="00E66E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E7E">
        <w:rPr>
          <w:rFonts w:ascii="Times New Roman" w:hAnsi="Times New Roman" w:cs="Times New Roman"/>
          <w:b/>
          <w:bCs/>
          <w:sz w:val="28"/>
          <w:szCs w:val="28"/>
        </w:rPr>
        <w:t>Abstract of project</w:t>
      </w:r>
    </w:p>
    <w:p w14:paraId="4A278930" w14:textId="1BD1939C" w:rsidR="009857C1" w:rsidRPr="009857C1" w:rsidRDefault="008D7F8E" w:rsidP="009857C1">
      <w:pPr>
        <w:ind w:left="720"/>
        <w:rPr>
          <w:rFonts w:ascii="Times New Roman" w:hAnsi="Times New Roman" w:cs="Times New Roman"/>
          <w:sz w:val="24"/>
          <w:szCs w:val="24"/>
        </w:rPr>
      </w:pPr>
      <w:r w:rsidRPr="008D7F8E">
        <w:rPr>
          <w:rFonts w:ascii="Times New Roman" w:hAnsi="Times New Roman" w:cs="Times New Roman"/>
          <w:sz w:val="24"/>
          <w:szCs w:val="24"/>
        </w:rPr>
        <w:t xml:space="preserve"> </w:t>
      </w:r>
      <w:r w:rsidR="009857C1" w:rsidRPr="009857C1">
        <w:rPr>
          <w:rFonts w:ascii="Times New Roman" w:hAnsi="Times New Roman" w:cs="Times New Roman"/>
          <w:sz w:val="24"/>
          <w:szCs w:val="24"/>
        </w:rPr>
        <w:t xml:space="preserve">The </w:t>
      </w:r>
      <w:r w:rsidR="00454F11">
        <w:rPr>
          <w:rFonts w:ascii="Times New Roman" w:hAnsi="Times New Roman" w:cs="Times New Roman"/>
          <w:sz w:val="24"/>
          <w:szCs w:val="24"/>
        </w:rPr>
        <w:t>Bus reservation system</w:t>
      </w:r>
      <w:r w:rsidR="009857C1" w:rsidRPr="009857C1">
        <w:rPr>
          <w:rFonts w:ascii="Times New Roman" w:hAnsi="Times New Roman" w:cs="Times New Roman"/>
          <w:sz w:val="24"/>
          <w:szCs w:val="24"/>
        </w:rPr>
        <w:t xml:space="preserve"> is a software engineering project aimed at providing an efficient solution for tracking and locating buses in real-time. This system addresses the need for improved public transportation management by offering passengers a convenient way to track bus locations and estimated arrival times. The project involves the development of a web or mobile application with features tailored for passengers, bus operators, and administrators.</w:t>
      </w:r>
    </w:p>
    <w:p w14:paraId="0C089BC5" w14:textId="12A6168C" w:rsidR="009857C1" w:rsidRPr="009857C1" w:rsidRDefault="009857C1" w:rsidP="009857C1">
      <w:pPr>
        <w:ind w:left="720"/>
        <w:rPr>
          <w:rFonts w:ascii="Times New Roman" w:hAnsi="Times New Roman" w:cs="Times New Roman"/>
          <w:sz w:val="24"/>
          <w:szCs w:val="24"/>
        </w:rPr>
      </w:pPr>
      <w:r w:rsidRPr="009857C1">
        <w:rPr>
          <w:rFonts w:ascii="Times New Roman" w:hAnsi="Times New Roman" w:cs="Times New Roman"/>
          <w:sz w:val="24"/>
          <w:szCs w:val="24"/>
        </w:rPr>
        <w:t xml:space="preserve">Key functionalities of the </w:t>
      </w:r>
      <w:r w:rsidR="00454F11">
        <w:rPr>
          <w:rFonts w:ascii="Times New Roman" w:hAnsi="Times New Roman" w:cs="Times New Roman"/>
          <w:sz w:val="24"/>
          <w:szCs w:val="24"/>
        </w:rPr>
        <w:t>Bus reservation system</w:t>
      </w:r>
      <w:r w:rsidRPr="009857C1">
        <w:rPr>
          <w:rFonts w:ascii="Times New Roman" w:hAnsi="Times New Roman" w:cs="Times New Roman"/>
          <w:sz w:val="24"/>
          <w:szCs w:val="24"/>
        </w:rPr>
        <w:t xml:space="preserve"> include:</w:t>
      </w:r>
    </w:p>
    <w:p w14:paraId="414C856B" w14:textId="6BCD5660" w:rsidR="009857C1" w:rsidRPr="009857C1" w:rsidRDefault="009857C1" w:rsidP="009857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7C1">
        <w:rPr>
          <w:rFonts w:ascii="Times New Roman" w:hAnsi="Times New Roman" w:cs="Times New Roman"/>
          <w:sz w:val="24"/>
          <w:szCs w:val="24"/>
        </w:rPr>
        <w:t xml:space="preserve">Real-time bus </w:t>
      </w:r>
      <w:r w:rsidR="00454F11">
        <w:rPr>
          <w:rFonts w:ascii="Times New Roman" w:hAnsi="Times New Roman" w:cs="Times New Roman"/>
          <w:sz w:val="24"/>
          <w:szCs w:val="24"/>
        </w:rPr>
        <w:t>reservation</w:t>
      </w:r>
      <w:r w:rsidRPr="009857C1">
        <w:rPr>
          <w:rFonts w:ascii="Times New Roman" w:hAnsi="Times New Roman" w:cs="Times New Roman"/>
          <w:sz w:val="24"/>
          <w:szCs w:val="24"/>
        </w:rPr>
        <w:t xml:space="preserve">: Passengers can view the current location of buses on a map and </w:t>
      </w:r>
      <w:r w:rsidR="00454F11">
        <w:rPr>
          <w:rFonts w:ascii="Times New Roman" w:hAnsi="Times New Roman" w:cs="Times New Roman"/>
          <w:sz w:val="24"/>
          <w:szCs w:val="24"/>
        </w:rPr>
        <w:t xml:space="preserve">reserve </w:t>
      </w:r>
      <w:r w:rsidRPr="009857C1">
        <w:rPr>
          <w:rFonts w:ascii="Times New Roman" w:hAnsi="Times New Roman" w:cs="Times New Roman"/>
          <w:sz w:val="24"/>
          <w:szCs w:val="24"/>
        </w:rPr>
        <w:t>their</w:t>
      </w:r>
      <w:r w:rsidR="00454F11">
        <w:rPr>
          <w:rFonts w:ascii="Times New Roman" w:hAnsi="Times New Roman" w:cs="Times New Roman"/>
          <w:sz w:val="24"/>
          <w:szCs w:val="24"/>
        </w:rPr>
        <w:t xml:space="preserve"> seat </w:t>
      </w:r>
      <w:r w:rsidRPr="009857C1">
        <w:rPr>
          <w:rFonts w:ascii="Times New Roman" w:hAnsi="Times New Roman" w:cs="Times New Roman"/>
          <w:sz w:val="24"/>
          <w:szCs w:val="24"/>
        </w:rPr>
        <w:t>.</w:t>
      </w:r>
    </w:p>
    <w:p w14:paraId="2FA74432" w14:textId="77777777" w:rsidR="009857C1" w:rsidRPr="009857C1" w:rsidRDefault="009857C1" w:rsidP="009857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7C1">
        <w:rPr>
          <w:rFonts w:ascii="Times New Roman" w:hAnsi="Times New Roman" w:cs="Times New Roman"/>
          <w:sz w:val="24"/>
          <w:szCs w:val="24"/>
        </w:rPr>
        <w:t>Route information: Users can access detailed information about bus routes, stops, and schedules to plan their journeys effectively.</w:t>
      </w:r>
    </w:p>
    <w:p w14:paraId="3EF00256" w14:textId="77777777" w:rsidR="009857C1" w:rsidRPr="009857C1" w:rsidRDefault="009857C1" w:rsidP="009857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7C1">
        <w:rPr>
          <w:rFonts w:ascii="Times New Roman" w:hAnsi="Times New Roman" w:cs="Times New Roman"/>
          <w:sz w:val="24"/>
          <w:szCs w:val="24"/>
        </w:rPr>
        <w:t>Estimated arrival times: The system provides passengers with estimated arrival times based on bus locations and historical data, enhancing the commuting experience.</w:t>
      </w:r>
    </w:p>
    <w:p w14:paraId="189684B9" w14:textId="77777777" w:rsidR="009857C1" w:rsidRPr="009857C1" w:rsidRDefault="009857C1" w:rsidP="009857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7C1">
        <w:rPr>
          <w:rFonts w:ascii="Times New Roman" w:hAnsi="Times New Roman" w:cs="Times New Roman"/>
          <w:sz w:val="24"/>
          <w:szCs w:val="24"/>
        </w:rPr>
        <w:t>Administrator dashboard: Bus operators and administrators have access to a dashboard for managing bus routes, schedules, and monitoring system performance.</w:t>
      </w:r>
    </w:p>
    <w:p w14:paraId="616E5AC3" w14:textId="77777777" w:rsidR="009857C1" w:rsidRPr="009857C1" w:rsidRDefault="009857C1" w:rsidP="009857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7C1">
        <w:rPr>
          <w:rFonts w:ascii="Times New Roman" w:hAnsi="Times New Roman" w:cs="Times New Roman"/>
          <w:sz w:val="24"/>
          <w:szCs w:val="24"/>
        </w:rPr>
        <w:t>Alerts and notifications: Passengers receive alerts and notifications regarding delays, route changes, or other relevant information to stay informed about their travel plans.</w:t>
      </w:r>
    </w:p>
    <w:p w14:paraId="3B5527D7" w14:textId="2192FF24" w:rsidR="00721CEC" w:rsidRPr="009857C1" w:rsidRDefault="009857C1" w:rsidP="009857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7C1">
        <w:rPr>
          <w:rFonts w:ascii="Times New Roman" w:hAnsi="Times New Roman" w:cs="Times New Roman"/>
          <w:sz w:val="24"/>
          <w:szCs w:val="24"/>
        </w:rPr>
        <w:t xml:space="preserve">The development process follows software engineering principles, including requirements gathering, system design, implementation, testing, deployment, and maintenance. By leveraging technologies such as GPS tracking, database management systems, and web/mobile application frameworks, the </w:t>
      </w:r>
      <w:r w:rsidR="00454F11">
        <w:rPr>
          <w:rFonts w:ascii="Times New Roman" w:hAnsi="Times New Roman" w:cs="Times New Roman"/>
          <w:sz w:val="24"/>
          <w:szCs w:val="24"/>
        </w:rPr>
        <w:t>Bus reservation system</w:t>
      </w:r>
      <w:r w:rsidRPr="009857C1">
        <w:rPr>
          <w:rFonts w:ascii="Times New Roman" w:hAnsi="Times New Roman" w:cs="Times New Roman"/>
          <w:sz w:val="24"/>
          <w:szCs w:val="24"/>
        </w:rPr>
        <w:t xml:space="preserve"> aims to improve the efficiency and reliability of public transportation services while enhancing the overall user experience for passengers.</w:t>
      </w:r>
    </w:p>
    <w:p w14:paraId="1013741A" w14:textId="06DEA06D" w:rsidR="004D1EB9" w:rsidRDefault="009857C1" w:rsidP="004D1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F6D6E" wp14:editId="556246A7">
            <wp:extent cx="6724650" cy="2362200"/>
            <wp:effectExtent l="0" t="0" r="0" b="0"/>
            <wp:docPr id="7237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97E51E" w14:textId="3F82136C" w:rsidR="004D1EB9" w:rsidRPr="00721CEC" w:rsidRDefault="009857C1" w:rsidP="004D1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Pr="009857C1">
        <w:rPr>
          <w:rFonts w:ascii="Times New Roman" w:hAnsi="Times New Roman" w:cs="Times New Roman"/>
          <w:sz w:val="24"/>
          <w:szCs w:val="24"/>
        </w:rPr>
        <w:t>Figure-1</w:t>
      </w:r>
    </w:p>
    <w:p w14:paraId="02DDFB90" w14:textId="0EF70FAA" w:rsidR="00721CEC" w:rsidRPr="00721CEC" w:rsidRDefault="00721CEC" w:rsidP="00721CEC">
      <w:pPr>
        <w:rPr>
          <w:rFonts w:ascii="Times New Roman" w:hAnsi="Times New Roman" w:cs="Times New Roman"/>
          <w:sz w:val="28"/>
          <w:szCs w:val="28"/>
        </w:rPr>
      </w:pPr>
      <w:r w:rsidRPr="00721CEC">
        <w:rPr>
          <w:rFonts w:ascii="Times New Roman" w:hAnsi="Times New Roman" w:cs="Times New Roman"/>
          <w:sz w:val="28"/>
          <w:szCs w:val="28"/>
        </w:rPr>
        <w:lastRenderedPageBreak/>
        <w:t>The project outcomes included:</w:t>
      </w:r>
    </w:p>
    <w:p w14:paraId="691A2917" w14:textId="77777777" w:rsidR="009857C1" w:rsidRPr="009857C1" w:rsidRDefault="009857C1" w:rsidP="009857C1">
      <w:pPr>
        <w:pStyle w:val="ListParagraph"/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2BA75563" w14:textId="489252FA" w:rsidR="009857C1" w:rsidRPr="00454F11" w:rsidRDefault="009857C1" w:rsidP="009857C1">
      <w:pPr>
        <w:pStyle w:val="ListParagraph"/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454F11"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Project outcomes for the </w:t>
      </w:r>
      <w:r w:rsidR="00454F11" w:rsidRPr="00454F11"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Bus reservation system</w:t>
      </w:r>
      <w:r w:rsidRPr="00454F11"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 may include:</w:t>
      </w:r>
    </w:p>
    <w:p w14:paraId="4D837E5F" w14:textId="77777777" w:rsidR="009857C1" w:rsidRPr="00454F11" w:rsidRDefault="009857C1" w:rsidP="009857C1">
      <w:pPr>
        <w:pStyle w:val="ListParagraph"/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4893E052" w14:textId="77777777" w:rsidR="009857C1" w:rsidRPr="00454F11" w:rsidRDefault="009857C1" w:rsidP="009E7B33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454F11"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Improved User Experience: Passengers benefit from a more convenient and reliable public transportation experience with real-time bus tracking and estimated arrival times, leading to increased satisfaction and loyalty.</w:t>
      </w:r>
    </w:p>
    <w:p w14:paraId="6C119383" w14:textId="77777777" w:rsidR="009857C1" w:rsidRPr="00454F11" w:rsidRDefault="009857C1" w:rsidP="009857C1">
      <w:pPr>
        <w:pStyle w:val="ListParagraph"/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7954EDBD" w14:textId="77777777" w:rsidR="009857C1" w:rsidRPr="00454F11" w:rsidRDefault="009857C1" w:rsidP="009E7B33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454F11"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Enhanced Efficiency: Bus operators can optimize routes and schedules based on real-time data, reducing delays and improving overall service efficiency.</w:t>
      </w:r>
    </w:p>
    <w:p w14:paraId="4A317441" w14:textId="77777777" w:rsidR="009857C1" w:rsidRPr="00454F11" w:rsidRDefault="009857C1" w:rsidP="009857C1">
      <w:pPr>
        <w:pStyle w:val="ListParagraph"/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6645C08C" w14:textId="77777777" w:rsidR="009857C1" w:rsidRPr="00454F11" w:rsidRDefault="009857C1" w:rsidP="009E7B33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454F11"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Increased Transparency: The system promotes transparency by providing passengers with visibility into bus locations, routes, and schedules, fostering trust and confidence in the public transportation system.</w:t>
      </w:r>
    </w:p>
    <w:p w14:paraId="1CF89A05" w14:textId="77777777" w:rsidR="009857C1" w:rsidRPr="00454F11" w:rsidRDefault="009857C1" w:rsidP="009857C1">
      <w:pPr>
        <w:pStyle w:val="ListParagraph"/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08397F85" w14:textId="77777777" w:rsidR="009857C1" w:rsidRPr="00454F11" w:rsidRDefault="009857C1" w:rsidP="009E7B33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454F11"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Data-Driven Decision Making: Administrators can make informed decisions about resource allocation, route planning, and service improvements based on data collected by the system, leading to more efficient operations and better service delivery.</w:t>
      </w:r>
    </w:p>
    <w:p w14:paraId="20DDD2A8" w14:textId="77777777" w:rsidR="009857C1" w:rsidRPr="00454F11" w:rsidRDefault="009857C1" w:rsidP="009857C1">
      <w:pPr>
        <w:pStyle w:val="ListParagraph"/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78E7397D" w14:textId="77777777" w:rsidR="009857C1" w:rsidRPr="00454F11" w:rsidRDefault="009857C1" w:rsidP="009E7B33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454F11"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Reduced Wait Times: Passengers can plan their journeys more effectively and minimize wait times at bus stops by accessing accurate arrival time estimates provided by the system.</w:t>
      </w:r>
    </w:p>
    <w:p w14:paraId="59957508" w14:textId="77777777" w:rsidR="009857C1" w:rsidRPr="00454F11" w:rsidRDefault="009857C1" w:rsidP="009857C1">
      <w:pPr>
        <w:pStyle w:val="ListParagraph"/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55B7A13A" w14:textId="77777777" w:rsidR="009857C1" w:rsidRPr="00454F11" w:rsidRDefault="009857C1" w:rsidP="009E7B33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454F11"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Enhanced Safety and Security: Real-time tracking allows for better monitoring of bus movements, which can contribute to enhanced safety and security for passengers and operators alike.</w:t>
      </w:r>
    </w:p>
    <w:p w14:paraId="00B10870" w14:textId="77777777" w:rsidR="009857C1" w:rsidRPr="00454F11" w:rsidRDefault="009857C1" w:rsidP="009857C1">
      <w:pPr>
        <w:pStyle w:val="ListParagraph"/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229D666A" w14:textId="77777777" w:rsidR="009857C1" w:rsidRPr="00454F11" w:rsidRDefault="009857C1" w:rsidP="009E7B33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454F11"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Scalability and Adaptability: The system is designed to be scalable and adaptable to accommodate future growth and changes in transportation infrastructure and technology.</w:t>
      </w:r>
    </w:p>
    <w:p w14:paraId="0B6EAD0E" w14:textId="77777777" w:rsidR="009857C1" w:rsidRPr="00454F11" w:rsidRDefault="009857C1" w:rsidP="009857C1">
      <w:pPr>
        <w:pStyle w:val="ListParagraph"/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2FF1A813" w14:textId="77777777" w:rsidR="009857C1" w:rsidRPr="00454F11" w:rsidRDefault="009857C1" w:rsidP="009E7B33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454F11"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Cost Savings: By optimizing routes and schedules and reducing operational inefficiencies, the system may result in cost savings for transportation agencies and operators.</w:t>
      </w:r>
    </w:p>
    <w:p w14:paraId="64C9A2A6" w14:textId="77777777" w:rsidR="009857C1" w:rsidRPr="00454F11" w:rsidRDefault="009857C1" w:rsidP="009857C1">
      <w:pPr>
        <w:pStyle w:val="ListParagraph"/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2671B647" w14:textId="77777777" w:rsidR="009857C1" w:rsidRPr="00454F11" w:rsidRDefault="009857C1" w:rsidP="009E7B33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454F11"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Positive Impact on the Environment: By encouraging the use of public transportation through improved convenience and reliability, the system may contribute to reduced traffic congestion and environmental pollution.</w:t>
      </w:r>
    </w:p>
    <w:p w14:paraId="736A763D" w14:textId="77777777" w:rsidR="009857C1" w:rsidRPr="00454F11" w:rsidRDefault="009857C1" w:rsidP="009857C1">
      <w:pPr>
        <w:pStyle w:val="ListParagraph"/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5647080E" w14:textId="77777777" w:rsidR="009857C1" w:rsidRPr="00454F11" w:rsidRDefault="009857C1" w:rsidP="009E7B33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454F11"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Feedback Mechanism: The system provides a platform for collecting feedback from passengers, allowing transportation authorities to identify areas for improvement and address concerns proactively.</w:t>
      </w:r>
    </w:p>
    <w:p w14:paraId="7E0CF1B3" w14:textId="77777777" w:rsidR="009857C1" w:rsidRPr="00454F11" w:rsidRDefault="009857C1" w:rsidP="009857C1">
      <w:pPr>
        <w:pStyle w:val="ListParagraph"/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6E9D4B22" w14:textId="65F14577" w:rsidR="008A4E85" w:rsidRPr="00454F11" w:rsidRDefault="009857C1" w:rsidP="009E7B33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454F11"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Overall, the </w:t>
      </w:r>
      <w:r w:rsidR="00454F11" w:rsidRPr="00454F11"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Bus reservation system</w:t>
      </w:r>
      <w:r w:rsidRPr="00454F11">
        <w:rPr>
          <w:rStyle w:val="Strong"/>
          <w:rFonts w:ascii="Times New Roman" w:hAnsi="Times New Roman" w:cs="Times New Roman"/>
          <w:b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 aims to deliver tangible benefits for passengers, bus operators, and administrators alike, ultimately contributing to the improvement of public transportation services and the quality of urban living.</w:t>
      </w:r>
    </w:p>
    <w:p w14:paraId="28A6432E" w14:textId="77777777" w:rsidR="00454F11" w:rsidRPr="00454F11" w:rsidRDefault="00454F11" w:rsidP="00454F1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402C0AB" w14:textId="77777777" w:rsidR="00454F11" w:rsidRPr="00454F11" w:rsidRDefault="00454F11" w:rsidP="00454F11">
      <w:pPr>
        <w:rPr>
          <w:rFonts w:ascii="Times New Roman" w:hAnsi="Times New Roman" w:cs="Times New Roman"/>
          <w:bCs/>
          <w:sz w:val="24"/>
          <w:szCs w:val="24"/>
        </w:rPr>
      </w:pPr>
    </w:p>
    <w:p w14:paraId="0F297414" w14:textId="6CA32B61" w:rsidR="008A4E85" w:rsidRPr="00454F11" w:rsidRDefault="008A4E85" w:rsidP="008A4E85">
      <w:pPr>
        <w:rPr>
          <w:rFonts w:ascii="Times New Roman" w:hAnsi="Times New Roman" w:cs="Times New Roman"/>
          <w:bCs/>
          <w:sz w:val="24"/>
          <w:szCs w:val="24"/>
        </w:rPr>
      </w:pPr>
      <w:r w:rsidRPr="00454F11">
        <w:rPr>
          <w:rFonts w:ascii="Times New Roman" w:hAnsi="Times New Roman" w:cs="Times New Roman"/>
          <w:bCs/>
          <w:sz w:val="28"/>
          <w:szCs w:val="28"/>
        </w:rPr>
        <w:lastRenderedPageBreak/>
        <w:t>Model Description</w:t>
      </w:r>
    </w:p>
    <w:p w14:paraId="4BAB611F" w14:textId="3F7785A7" w:rsidR="005A3D59" w:rsidRDefault="005A3D59" w:rsidP="005A3D59">
      <w:pPr>
        <w:rPr>
          <w:rFonts w:ascii="Times New Roman" w:hAnsi="Times New Roman" w:cs="Times New Roman"/>
          <w:sz w:val="24"/>
          <w:szCs w:val="24"/>
        </w:rPr>
      </w:pPr>
    </w:p>
    <w:p w14:paraId="674F3D58" w14:textId="77777777" w:rsidR="00454F11" w:rsidRPr="005A3D59" w:rsidRDefault="00454F11" w:rsidP="005A3D59">
      <w:pPr>
        <w:rPr>
          <w:rFonts w:ascii="Times New Roman" w:hAnsi="Times New Roman" w:cs="Times New Roman"/>
          <w:sz w:val="24"/>
          <w:szCs w:val="24"/>
        </w:rPr>
      </w:pPr>
    </w:p>
    <w:p w14:paraId="08B9B43D" w14:textId="2BC78CEC" w:rsidR="005A3D59" w:rsidRPr="005A3D59" w:rsidRDefault="005A3D59" w:rsidP="005A3D59">
      <w:p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 xml:space="preserve">The </w:t>
      </w:r>
      <w:r w:rsidR="00454F11">
        <w:rPr>
          <w:rFonts w:ascii="Times New Roman" w:hAnsi="Times New Roman" w:cs="Times New Roman"/>
          <w:sz w:val="24"/>
          <w:szCs w:val="24"/>
        </w:rPr>
        <w:t>Bus reservation system</w:t>
      </w:r>
      <w:r w:rsidRPr="005A3D59">
        <w:rPr>
          <w:rFonts w:ascii="Times New Roman" w:hAnsi="Times New Roman" w:cs="Times New Roman"/>
          <w:sz w:val="24"/>
          <w:szCs w:val="24"/>
        </w:rPr>
        <w:t xml:space="preserve"> is designed as a model that integrates various components to facilitate real-time tracking and management of bus fleets. Here's a description of its key components:</w:t>
      </w:r>
    </w:p>
    <w:p w14:paraId="574430B2" w14:textId="77777777" w:rsidR="005A3D59" w:rsidRPr="005A3D59" w:rsidRDefault="005A3D59" w:rsidP="005A3D59">
      <w:pPr>
        <w:rPr>
          <w:rFonts w:ascii="Times New Roman" w:hAnsi="Times New Roman" w:cs="Times New Roman"/>
          <w:sz w:val="24"/>
          <w:szCs w:val="24"/>
        </w:rPr>
      </w:pPr>
    </w:p>
    <w:p w14:paraId="03E352D2" w14:textId="7B8223BB" w:rsidR="005A3D59" w:rsidRPr="009418DB" w:rsidRDefault="005A3D59" w:rsidP="009E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>User Interface (UI):</w:t>
      </w:r>
    </w:p>
    <w:p w14:paraId="42ED0041" w14:textId="77777777" w:rsidR="005A3D59" w:rsidRPr="005A3D59" w:rsidRDefault="005A3D59" w:rsidP="009E7B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>The UI provides an intuitive and user-friendly interface for passengers, bus operators, and administrators.</w:t>
      </w:r>
    </w:p>
    <w:p w14:paraId="192F9FC6" w14:textId="77777777" w:rsidR="005A3D59" w:rsidRPr="005A3D59" w:rsidRDefault="005A3D59" w:rsidP="009E7B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>Passengers can access the system via web or mobile applications to view bus routes, track bus locations, and receive alerts and notifications.</w:t>
      </w:r>
    </w:p>
    <w:p w14:paraId="53112075" w14:textId="07A3EAC8" w:rsidR="005A3D59" w:rsidRDefault="005A3D59" w:rsidP="009E7B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>Bus operators and administrators have access to a dashboard interface for managing bus routes, schedules, and monitoring system performance.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DF70E4" w14:textId="77777777" w:rsidR="005A3D59" w:rsidRPr="005A3D59" w:rsidRDefault="005A3D59" w:rsidP="005A3D5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5209760" w14:textId="054B503F" w:rsidR="005A3D59" w:rsidRPr="009418DB" w:rsidRDefault="005A3D59" w:rsidP="009E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>Backend Services:</w:t>
      </w:r>
    </w:p>
    <w:p w14:paraId="3E5C025C" w14:textId="77777777" w:rsidR="005A3D59" w:rsidRPr="005A3D59" w:rsidRDefault="005A3D59" w:rsidP="009E7B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>Backend services handle data processing, storage, and communication between different system components.</w:t>
      </w:r>
    </w:p>
    <w:p w14:paraId="6AD35E02" w14:textId="77777777" w:rsidR="005A3D59" w:rsidRPr="005A3D59" w:rsidRDefault="005A3D59" w:rsidP="009E7B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>Services are responsible for retrieving bus location data from GPS devices installed on buses and updating the database in real-time.</w:t>
      </w:r>
    </w:p>
    <w:p w14:paraId="49CA63B8" w14:textId="77777777" w:rsidR="005A3D59" w:rsidRPr="005A3D59" w:rsidRDefault="005A3D59" w:rsidP="009E7B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>Additionally, backend services manage user authentication, access control, and data validation to ensure system security and integrity.</w:t>
      </w:r>
    </w:p>
    <w:p w14:paraId="305E87F0" w14:textId="5B6E7F21" w:rsidR="005A3D59" w:rsidRPr="009418DB" w:rsidRDefault="005A3D59" w:rsidP="009E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>Database Management System (DBMS):</w:t>
      </w:r>
    </w:p>
    <w:p w14:paraId="3591D13D" w14:textId="77777777" w:rsidR="005A3D59" w:rsidRPr="005A3D59" w:rsidRDefault="005A3D59" w:rsidP="009E7B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>The DBMS stores and manages bus-related data, including bus routes, schedules, locations, and historical information.</w:t>
      </w:r>
    </w:p>
    <w:p w14:paraId="3614DCD7" w14:textId="77777777" w:rsidR="005A3D59" w:rsidRPr="005A3D59" w:rsidRDefault="005A3D59" w:rsidP="009E7B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>Structured Query Language (SQL) databases such as MySQL or PostgreSQL are commonly used to store relational data efficiently.</w:t>
      </w:r>
    </w:p>
    <w:p w14:paraId="28C3E28A" w14:textId="2D14D174" w:rsidR="005A3D59" w:rsidRPr="009418DB" w:rsidRDefault="005A3D59" w:rsidP="009E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 xml:space="preserve">Real-time </w:t>
      </w:r>
      <w:r w:rsidR="00454F11">
        <w:rPr>
          <w:rFonts w:ascii="Times New Roman" w:hAnsi="Times New Roman" w:cs="Times New Roman"/>
          <w:sz w:val="24"/>
          <w:szCs w:val="24"/>
        </w:rPr>
        <w:t xml:space="preserve">reservation </w:t>
      </w:r>
      <w:r w:rsidRPr="005A3D59">
        <w:rPr>
          <w:rFonts w:ascii="Times New Roman" w:hAnsi="Times New Roman" w:cs="Times New Roman"/>
          <w:sz w:val="24"/>
          <w:szCs w:val="24"/>
        </w:rPr>
        <w:t>System:</w:t>
      </w:r>
    </w:p>
    <w:p w14:paraId="7DD69C46" w14:textId="5FDBB22D" w:rsidR="005A3D59" w:rsidRPr="005A3D59" w:rsidRDefault="005A3D59" w:rsidP="009E7B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 xml:space="preserve">The real-time </w:t>
      </w:r>
      <w:r w:rsidR="00454F11">
        <w:rPr>
          <w:rFonts w:ascii="Times New Roman" w:hAnsi="Times New Roman" w:cs="Times New Roman"/>
          <w:sz w:val="24"/>
          <w:szCs w:val="24"/>
        </w:rPr>
        <w:t>reservation</w:t>
      </w:r>
      <w:r w:rsidR="00454F11" w:rsidRPr="005A3D59">
        <w:rPr>
          <w:rFonts w:ascii="Times New Roman" w:hAnsi="Times New Roman" w:cs="Times New Roman"/>
          <w:sz w:val="24"/>
          <w:szCs w:val="24"/>
        </w:rPr>
        <w:t xml:space="preserve"> </w:t>
      </w:r>
      <w:r w:rsidRPr="005A3D59">
        <w:rPr>
          <w:rFonts w:ascii="Times New Roman" w:hAnsi="Times New Roman" w:cs="Times New Roman"/>
          <w:sz w:val="24"/>
          <w:szCs w:val="24"/>
        </w:rPr>
        <w:t>system utilizes GPS or other location tracking technologies installed on buses to determine their current locations.</w:t>
      </w:r>
    </w:p>
    <w:p w14:paraId="2D3628F6" w14:textId="77777777" w:rsidR="005A3D59" w:rsidRPr="005A3D59" w:rsidRDefault="005A3D59" w:rsidP="009E7B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>Location data is transmitted to the backend server at regular intervals, enabling real-time tracking of bus movements.</w:t>
      </w:r>
    </w:p>
    <w:p w14:paraId="2B81DDCC" w14:textId="2ECABAF4" w:rsidR="005A3D59" w:rsidRPr="009418DB" w:rsidRDefault="005A3D59" w:rsidP="009E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>Route Planning and Optimization:</w:t>
      </w:r>
    </w:p>
    <w:p w14:paraId="30269DB9" w14:textId="77777777" w:rsidR="005A3D59" w:rsidRPr="005A3D59" w:rsidRDefault="005A3D59" w:rsidP="009E7B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>Route planning and optimization algorithms are used to optimize bus routes and schedules based on factors such as passenger demand, traffic conditions, and operational constraints.</w:t>
      </w:r>
    </w:p>
    <w:p w14:paraId="547D880A" w14:textId="77777777" w:rsidR="005A3D59" w:rsidRPr="005A3D59" w:rsidRDefault="005A3D59" w:rsidP="009E7B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>These algorithms help improve service efficiency, reduce delays, and minimize operational costs.</w:t>
      </w:r>
    </w:p>
    <w:p w14:paraId="0E2C7D7E" w14:textId="4E32901C" w:rsidR="005A3D59" w:rsidRPr="009418DB" w:rsidRDefault="005A3D59" w:rsidP="009E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>Alerts and Notifications:</w:t>
      </w:r>
    </w:p>
    <w:p w14:paraId="5BD701D8" w14:textId="77777777" w:rsidR="005A3D59" w:rsidRPr="005A3D59" w:rsidRDefault="005A3D59" w:rsidP="009E7B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>The system sends alerts and notifications to passengers regarding bus delays, route changes, or other relevant information.</w:t>
      </w:r>
    </w:p>
    <w:p w14:paraId="626EA8B6" w14:textId="77777777" w:rsidR="005A3D59" w:rsidRPr="005A3D59" w:rsidRDefault="005A3D59" w:rsidP="009E7B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>Notifications can be delivered via SMS, email, or push notifications through the mobile application.</w:t>
      </w:r>
    </w:p>
    <w:p w14:paraId="45113C95" w14:textId="752D5392" w:rsidR="005A3D59" w:rsidRPr="009418DB" w:rsidRDefault="005A3D59" w:rsidP="009E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>Integration with External Systems:</w:t>
      </w:r>
    </w:p>
    <w:p w14:paraId="414E02A9" w14:textId="77777777" w:rsidR="005A3D59" w:rsidRPr="005A3D59" w:rsidRDefault="005A3D59" w:rsidP="009E7B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>The system may integrate with external systems, such as mapping services for displaying bus routes and locations on the user interface.</w:t>
      </w:r>
    </w:p>
    <w:p w14:paraId="68C8E1C3" w14:textId="77777777" w:rsidR="005A3D59" w:rsidRPr="005A3D59" w:rsidRDefault="005A3D59" w:rsidP="009E7B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lastRenderedPageBreak/>
        <w:t>Integration with third-party APIs allows for additional features, such as weather updates, traffic information, and public transit data.</w:t>
      </w:r>
    </w:p>
    <w:p w14:paraId="2DF934F7" w14:textId="5EB61EBA" w:rsidR="005A3D59" w:rsidRPr="009418DB" w:rsidRDefault="005A3D59" w:rsidP="009E7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>Scalability and Reliability:</w:t>
      </w:r>
    </w:p>
    <w:p w14:paraId="4C71C0F8" w14:textId="77777777" w:rsidR="005A3D59" w:rsidRPr="005A3D59" w:rsidRDefault="005A3D59" w:rsidP="009E7B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>The system is designed to be scalable and reliable, capable of handling large volumes of data and supporting a growing number of users.</w:t>
      </w:r>
    </w:p>
    <w:p w14:paraId="4304D0BF" w14:textId="77777777" w:rsidR="005A3D59" w:rsidRPr="005A3D59" w:rsidRDefault="005A3D59" w:rsidP="009E7B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>Scalability is achieved through distributed architecture and load balancing techniques, ensuring optimal performance during peak usage periods.</w:t>
      </w:r>
    </w:p>
    <w:p w14:paraId="56114581" w14:textId="45D4AE5F" w:rsidR="00395297" w:rsidRPr="00DB24A4" w:rsidRDefault="005A3D59" w:rsidP="009E7B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3D59">
        <w:rPr>
          <w:rFonts w:ascii="Times New Roman" w:hAnsi="Times New Roman" w:cs="Times New Roman"/>
          <w:sz w:val="24"/>
          <w:szCs w:val="24"/>
        </w:rPr>
        <w:t xml:space="preserve">Overall, the </w:t>
      </w:r>
      <w:r w:rsidR="00454F11">
        <w:rPr>
          <w:rFonts w:ascii="Times New Roman" w:hAnsi="Times New Roman" w:cs="Times New Roman"/>
          <w:sz w:val="24"/>
          <w:szCs w:val="24"/>
        </w:rPr>
        <w:t>Bus reservation system</w:t>
      </w:r>
      <w:r w:rsidRPr="005A3D59">
        <w:rPr>
          <w:rFonts w:ascii="Times New Roman" w:hAnsi="Times New Roman" w:cs="Times New Roman"/>
          <w:sz w:val="24"/>
          <w:szCs w:val="24"/>
        </w:rPr>
        <w:t xml:space="preserve"> combines frontend user interfaces, backend services, real-time tracking technology, and optimization algorithms to provide an efficient and reliable solution for tracking and managing bus fleets in real</w:t>
      </w:r>
    </w:p>
    <w:p w14:paraId="6FEA9C43" w14:textId="5782F581" w:rsidR="008A4E85" w:rsidRPr="009418DB" w:rsidRDefault="008A4E85" w:rsidP="008A4E85">
      <w:pPr>
        <w:rPr>
          <w:rFonts w:ascii="Times New Roman" w:hAnsi="Times New Roman" w:cs="Times New Roman"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Implementation Approach:</w:t>
      </w:r>
    </w:p>
    <w:p w14:paraId="4316E58C" w14:textId="0BA3CC38" w:rsidR="00275036" w:rsidRPr="009418DB" w:rsidRDefault="00275036" w:rsidP="009418D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 xml:space="preserve">The implementation approach for a </w:t>
      </w:r>
      <w:r w:rsidR="00454F11" w:rsidRPr="009418DB">
        <w:rPr>
          <w:rFonts w:ascii="Times New Roman" w:hAnsi="Times New Roman" w:cs="Times New Roman"/>
          <w:bCs/>
          <w:sz w:val="24"/>
          <w:szCs w:val="24"/>
        </w:rPr>
        <w:t>Bus reservation system</w:t>
      </w:r>
      <w:r w:rsidRPr="009418DB">
        <w:rPr>
          <w:rFonts w:ascii="Times New Roman" w:hAnsi="Times New Roman" w:cs="Times New Roman"/>
          <w:bCs/>
          <w:sz w:val="24"/>
          <w:szCs w:val="24"/>
        </w:rPr>
        <w:t xml:space="preserve"> involves several steps to ensure a successful development process. Here's a structured approach to implementing such a system:</w:t>
      </w:r>
    </w:p>
    <w:p w14:paraId="6D2D9C17" w14:textId="413A4134" w:rsidR="00275036" w:rsidRPr="009418DB" w:rsidRDefault="00275036" w:rsidP="009E7B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Requirement Analysis:</w:t>
      </w:r>
    </w:p>
    <w:p w14:paraId="09CA13C6" w14:textId="77777777" w:rsidR="00275036" w:rsidRPr="009418DB" w:rsidRDefault="00275036" w:rsidP="009E7B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Gather requirements from stakeholders, including passengers, bus operators, and administrators.</w:t>
      </w:r>
    </w:p>
    <w:p w14:paraId="03112111" w14:textId="6271AEEF" w:rsidR="008E54CC" w:rsidRPr="009418DB" w:rsidRDefault="00275036" w:rsidP="009E7B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Define the functional and non-functional requirements of the system, considering factors such as real-time tracking, user authentication, route optimization, and scalability.</w:t>
      </w:r>
      <w:r w:rsidR="008E54CC" w:rsidRPr="009418D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E50FABD" w14:textId="77777777" w:rsidR="009418DB" w:rsidRPr="009418DB" w:rsidRDefault="009418DB" w:rsidP="009E7B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</w:p>
    <w:p w14:paraId="6635D915" w14:textId="78CA4E98" w:rsidR="00275036" w:rsidRPr="009418DB" w:rsidRDefault="00275036" w:rsidP="009E7B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Technology Stack Selection:</w:t>
      </w:r>
    </w:p>
    <w:p w14:paraId="3AD5F583" w14:textId="77777777" w:rsidR="00275036" w:rsidRPr="009418DB" w:rsidRDefault="00275036" w:rsidP="009E7B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Choose appropriate technologies for frontend development (web or mobile), backend development, and database management based on project requirements and team expertise.</w:t>
      </w:r>
    </w:p>
    <w:p w14:paraId="3D38783C" w14:textId="77777777" w:rsidR="00275036" w:rsidRPr="009418DB" w:rsidRDefault="00275036" w:rsidP="009E7B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Consider frameworks, programming languages, and third-party APIs that can streamline development and provide necessary functionality.</w:t>
      </w:r>
    </w:p>
    <w:p w14:paraId="77B64B5C" w14:textId="70088A88" w:rsidR="00275036" w:rsidRPr="009418DB" w:rsidRDefault="00275036" w:rsidP="009E7B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System Architecture Design:</w:t>
      </w:r>
    </w:p>
    <w:p w14:paraId="27760E65" w14:textId="77777777" w:rsidR="00275036" w:rsidRPr="009418DB" w:rsidRDefault="00275036" w:rsidP="009E7B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Design the overall architecture of the system, considering factors such as scalability, maintainability, and performance.</w:t>
      </w:r>
    </w:p>
    <w:p w14:paraId="771309D6" w14:textId="77777777" w:rsidR="00275036" w:rsidRPr="009418DB" w:rsidRDefault="00275036" w:rsidP="009E7B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Define the structure of frontend components, backend services, and database interactions.</w:t>
      </w:r>
    </w:p>
    <w:p w14:paraId="306D4C15" w14:textId="77777777" w:rsidR="00275036" w:rsidRPr="009418DB" w:rsidRDefault="00275036" w:rsidP="009E7B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Determine communication protocols and data formats for real-time tracking and data exchange.</w:t>
      </w:r>
    </w:p>
    <w:p w14:paraId="3790407A" w14:textId="4FB73197" w:rsidR="00275036" w:rsidRPr="009418DB" w:rsidRDefault="00275036" w:rsidP="009E7B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Database Design:</w:t>
      </w:r>
    </w:p>
    <w:p w14:paraId="340664DC" w14:textId="77777777" w:rsidR="00275036" w:rsidRPr="009418DB" w:rsidRDefault="00275036" w:rsidP="009E7B3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Design the database schema to store bus-related data, including bus routes, schedules, locations, and historical information.</w:t>
      </w:r>
    </w:p>
    <w:p w14:paraId="74580BE8" w14:textId="77777777" w:rsidR="00275036" w:rsidRPr="009418DB" w:rsidRDefault="00275036" w:rsidP="009E7B3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Choose an appropriate database management system (e.g., MySQL, PostgreSQL) and define tables, relationships, and indices.</w:t>
      </w:r>
    </w:p>
    <w:p w14:paraId="218375C7" w14:textId="535C011E" w:rsidR="00275036" w:rsidRPr="009418DB" w:rsidRDefault="00275036" w:rsidP="009E7B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Backend Development:</w:t>
      </w:r>
    </w:p>
    <w:p w14:paraId="4B4A1A66" w14:textId="77777777" w:rsidR="00275036" w:rsidRPr="009418DB" w:rsidRDefault="00275036" w:rsidP="009E7B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Develop backend services and APIs for handling user authentication, data retrieval, and business logic.</w:t>
      </w:r>
    </w:p>
    <w:p w14:paraId="74E3A35A" w14:textId="77777777" w:rsidR="00275036" w:rsidRPr="009418DB" w:rsidRDefault="00275036" w:rsidP="009E7B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Implement real-time tracking functionality using GPS data or other location tracking technologies.</w:t>
      </w:r>
    </w:p>
    <w:p w14:paraId="5BFEADE7" w14:textId="77777777" w:rsidR="00275036" w:rsidRPr="009418DB" w:rsidRDefault="00275036" w:rsidP="009E7B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Integrate with external services or APIs for additional features such as mapping and weather updates.</w:t>
      </w:r>
    </w:p>
    <w:p w14:paraId="5C3C6313" w14:textId="0E19029F" w:rsidR="00275036" w:rsidRPr="009418DB" w:rsidRDefault="00275036" w:rsidP="009E7B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Frontend Development:</w:t>
      </w:r>
    </w:p>
    <w:p w14:paraId="13B1C8C4" w14:textId="77777777" w:rsidR="00275036" w:rsidRPr="009418DB" w:rsidRDefault="00275036" w:rsidP="009E7B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Develop user interfaces for passengers, bus operators, and administrators using web technologies (HTML, CSS, JavaScript) or mobile app frameworks (React Native, Flutter).</w:t>
      </w:r>
    </w:p>
    <w:p w14:paraId="266FBA28" w14:textId="77777777" w:rsidR="00275036" w:rsidRPr="009418DB" w:rsidRDefault="00275036" w:rsidP="009E7B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Implement features such as real-time bus tracking, route planning, and user authentication.</w:t>
      </w:r>
    </w:p>
    <w:p w14:paraId="274557CA" w14:textId="77777777" w:rsidR="00275036" w:rsidRPr="009418DB" w:rsidRDefault="00275036" w:rsidP="009E7B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lastRenderedPageBreak/>
        <w:t>Ensure responsive design for compatibility with different devices and screen sizes.</w:t>
      </w:r>
    </w:p>
    <w:p w14:paraId="4E879F94" w14:textId="20314FAC" w:rsidR="00275036" w:rsidRPr="009418DB" w:rsidRDefault="00275036" w:rsidP="009E7B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Testing:</w:t>
      </w:r>
    </w:p>
    <w:p w14:paraId="4401D52B" w14:textId="77777777" w:rsidR="00275036" w:rsidRPr="009418DB" w:rsidRDefault="00275036" w:rsidP="009E7B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Conduct unit tests for individual components to ensure functionality and reliability.</w:t>
      </w:r>
    </w:p>
    <w:p w14:paraId="155BBBC0" w14:textId="44B90209" w:rsidR="00275036" w:rsidRPr="009418DB" w:rsidRDefault="00275036" w:rsidP="009E7B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Perform integration tests to verify interactions between frontend and backend components.</w:t>
      </w:r>
    </w:p>
    <w:p w14:paraId="7B3E6227" w14:textId="77777777" w:rsidR="00275036" w:rsidRPr="009418DB" w:rsidRDefault="00275036" w:rsidP="009E7B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Test the system under various scenarios, including peak usage, network disruptions, and edge cases.</w:t>
      </w:r>
    </w:p>
    <w:p w14:paraId="2DC5B358" w14:textId="623C2AB9" w:rsidR="00275036" w:rsidRPr="009418DB" w:rsidRDefault="00275036" w:rsidP="009E7B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Deployment:</w:t>
      </w:r>
    </w:p>
    <w:p w14:paraId="147E142F" w14:textId="77777777" w:rsidR="00275036" w:rsidRPr="009418DB" w:rsidRDefault="00275036" w:rsidP="009E7B3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Deploy the system to a production environment, such as a cloud platform (AWS, Google Cloud, Azure) or a dedicated server.</w:t>
      </w:r>
    </w:p>
    <w:p w14:paraId="43D9010D" w14:textId="77777777" w:rsidR="00275036" w:rsidRPr="009418DB" w:rsidRDefault="00275036" w:rsidP="009E7B3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Configure monitoring and logging to track system performance, detect errors, and ensure uptime.</w:t>
      </w:r>
    </w:p>
    <w:p w14:paraId="770A2F7A" w14:textId="77777777" w:rsidR="00275036" w:rsidRPr="009418DB" w:rsidRDefault="00275036" w:rsidP="009E7B3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Implement security measures such as encryption, authentication, and authorization to protect user data and system integrity.</w:t>
      </w:r>
    </w:p>
    <w:p w14:paraId="27A92C60" w14:textId="397DAECD" w:rsidR="00275036" w:rsidRPr="009418DB" w:rsidRDefault="00275036" w:rsidP="009E7B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User Training and Documentation:</w:t>
      </w:r>
    </w:p>
    <w:p w14:paraId="20182B4E" w14:textId="77777777" w:rsidR="00275036" w:rsidRPr="009418DB" w:rsidRDefault="00275036" w:rsidP="009E7B3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Provide user training materials or tutorials to help users navigate the system effectively.</w:t>
      </w:r>
    </w:p>
    <w:p w14:paraId="5A420D4D" w14:textId="77777777" w:rsidR="00275036" w:rsidRPr="009418DB" w:rsidRDefault="00275036" w:rsidP="009E7B3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Document system architecture, APIs, deployment procedures, and troubleshooting guidelines for future reference.</w:t>
      </w:r>
    </w:p>
    <w:p w14:paraId="676E3AE1" w14:textId="77F7ACE0" w:rsidR="00275036" w:rsidRPr="009418DB" w:rsidRDefault="00275036" w:rsidP="009E7B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Maintenance and Support:</w:t>
      </w:r>
    </w:p>
    <w:p w14:paraId="0AD5A60E" w14:textId="77777777" w:rsidR="00275036" w:rsidRPr="009418DB" w:rsidRDefault="00275036" w:rsidP="009E7B3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Provide ongoing maintenance and support to address bugs, implement feature enhancements, and respond to user feedback.</w:t>
      </w:r>
    </w:p>
    <w:p w14:paraId="4150122C" w14:textId="77777777" w:rsidR="00275036" w:rsidRPr="009418DB" w:rsidRDefault="00275036" w:rsidP="009E7B3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Monitor system performance and scalability, and make necessary adjustments as traffic and usage patterns evolve.</w:t>
      </w:r>
    </w:p>
    <w:p w14:paraId="4E859A16" w14:textId="3FD2BC21" w:rsidR="008A4E85" w:rsidRPr="009418DB" w:rsidRDefault="00275036" w:rsidP="008E54C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 xml:space="preserve">By following this implementation approach, you can develop a robust and efficient </w:t>
      </w:r>
      <w:r w:rsidR="00454F11" w:rsidRPr="009418DB">
        <w:rPr>
          <w:rFonts w:ascii="Times New Roman" w:hAnsi="Times New Roman" w:cs="Times New Roman"/>
          <w:bCs/>
          <w:sz w:val="24"/>
          <w:szCs w:val="24"/>
        </w:rPr>
        <w:t>Bus reservation system</w:t>
      </w:r>
      <w:r w:rsidRPr="009418DB">
        <w:rPr>
          <w:rFonts w:ascii="Times New Roman" w:hAnsi="Times New Roman" w:cs="Times New Roman"/>
          <w:bCs/>
          <w:sz w:val="24"/>
          <w:szCs w:val="24"/>
        </w:rPr>
        <w:t xml:space="preserve"> that meets the needs of passengers, bus operators, and administrators while ensuring scalability, reliability, and usability</w:t>
      </w:r>
      <w:r w:rsidR="009418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A4E85" w:rsidRPr="009418DB">
        <w:rPr>
          <w:rFonts w:ascii="Times New Roman" w:hAnsi="Times New Roman" w:cs="Times New Roman"/>
          <w:bCs/>
          <w:sz w:val="24"/>
          <w:szCs w:val="24"/>
        </w:rPr>
        <w:t>Benefits:</w:t>
      </w:r>
    </w:p>
    <w:p w14:paraId="76752850" w14:textId="77777777" w:rsidR="008A4E85" w:rsidRPr="008A4E85" w:rsidRDefault="008A4E85" w:rsidP="009E7B3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E85">
        <w:rPr>
          <w:rFonts w:ascii="Times New Roman" w:hAnsi="Times New Roman" w:cs="Times New Roman"/>
          <w:b/>
          <w:bCs/>
          <w:sz w:val="24"/>
          <w:szCs w:val="24"/>
        </w:rPr>
        <w:t>Flexibility</w:t>
      </w:r>
      <w:r w:rsidRPr="008A4E85">
        <w:rPr>
          <w:rFonts w:ascii="Times New Roman" w:hAnsi="Times New Roman" w:cs="Times New Roman"/>
          <w:sz w:val="24"/>
          <w:szCs w:val="24"/>
        </w:rPr>
        <w:t>: Ability to respond quickly to changing requirements and market dynamics.</w:t>
      </w:r>
    </w:p>
    <w:p w14:paraId="07987B9A" w14:textId="7452E70B" w:rsidR="008A4E85" w:rsidRPr="008A4E85" w:rsidRDefault="008A4E85" w:rsidP="009E7B3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E85">
        <w:rPr>
          <w:rFonts w:ascii="Times New Roman" w:hAnsi="Times New Roman" w:cs="Times New Roman"/>
          <w:b/>
          <w:bCs/>
          <w:sz w:val="24"/>
          <w:szCs w:val="24"/>
        </w:rPr>
        <w:t>Stakeholder Engagement</w:t>
      </w:r>
      <w:r w:rsidRPr="008A4E85">
        <w:rPr>
          <w:rFonts w:ascii="Times New Roman" w:hAnsi="Times New Roman" w:cs="Times New Roman"/>
          <w:sz w:val="24"/>
          <w:szCs w:val="24"/>
        </w:rPr>
        <w:t>: Increased collaboration and alignment with stakeholder need</w:t>
      </w:r>
      <w:r w:rsidR="008B7286">
        <w:rPr>
          <w:rFonts w:ascii="Times New Roman" w:hAnsi="Times New Roman" w:cs="Times New Roman"/>
          <w:sz w:val="24"/>
          <w:szCs w:val="24"/>
        </w:rPr>
        <w:t xml:space="preserve"> </w:t>
      </w:r>
      <w:r w:rsidRPr="008A4E85">
        <w:rPr>
          <w:rFonts w:ascii="Times New Roman" w:hAnsi="Times New Roman" w:cs="Times New Roman"/>
          <w:sz w:val="24"/>
          <w:szCs w:val="24"/>
        </w:rPr>
        <w:t>and expectations.</w:t>
      </w:r>
    </w:p>
    <w:p w14:paraId="7FCA8434" w14:textId="77777777" w:rsidR="008A4E85" w:rsidRPr="008A4E85" w:rsidRDefault="008A4E85" w:rsidP="009E7B3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E85">
        <w:rPr>
          <w:rFonts w:ascii="Times New Roman" w:hAnsi="Times New Roman" w:cs="Times New Roman"/>
          <w:b/>
          <w:bCs/>
          <w:sz w:val="24"/>
          <w:szCs w:val="24"/>
        </w:rPr>
        <w:t>Faster Time-to-Market</w:t>
      </w:r>
      <w:r w:rsidRPr="008A4E85">
        <w:rPr>
          <w:rFonts w:ascii="Times New Roman" w:hAnsi="Times New Roman" w:cs="Times New Roman"/>
          <w:sz w:val="24"/>
          <w:szCs w:val="24"/>
        </w:rPr>
        <w:t>: Delivery of valuable functionality in shorter development cycles.</w:t>
      </w:r>
    </w:p>
    <w:p w14:paraId="173EC71D" w14:textId="77777777" w:rsidR="008A4E85" w:rsidRPr="008A4E85" w:rsidRDefault="008A4E85" w:rsidP="009E7B3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E85">
        <w:rPr>
          <w:rFonts w:ascii="Times New Roman" w:hAnsi="Times New Roman" w:cs="Times New Roman"/>
          <w:b/>
          <w:bCs/>
          <w:sz w:val="24"/>
          <w:szCs w:val="24"/>
        </w:rPr>
        <w:t>Quality Assurance</w:t>
      </w:r>
      <w:r w:rsidRPr="008A4E85">
        <w:rPr>
          <w:rFonts w:ascii="Times New Roman" w:hAnsi="Times New Roman" w:cs="Times New Roman"/>
          <w:sz w:val="24"/>
          <w:szCs w:val="24"/>
        </w:rPr>
        <w:t>: Continuous testing and feedback loops ensure a high-quality product.</w:t>
      </w:r>
    </w:p>
    <w:p w14:paraId="0C6759EA" w14:textId="49D63C02" w:rsidR="008A4E85" w:rsidRPr="004D1EB9" w:rsidRDefault="008A4E85" w:rsidP="009E7B3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E85">
        <w:rPr>
          <w:rFonts w:ascii="Times New Roman" w:hAnsi="Times New Roman" w:cs="Times New Roman"/>
          <w:b/>
          <w:bCs/>
          <w:sz w:val="24"/>
          <w:szCs w:val="24"/>
        </w:rPr>
        <w:t>Adaptability</w:t>
      </w:r>
      <w:r w:rsidRPr="008A4E85">
        <w:rPr>
          <w:rFonts w:ascii="Times New Roman" w:hAnsi="Times New Roman" w:cs="Times New Roman"/>
          <w:sz w:val="24"/>
          <w:szCs w:val="24"/>
        </w:rPr>
        <w:t>: Ability to adapt to emerging trends and technologies throughout the project lifecycle.</w:t>
      </w:r>
    </w:p>
    <w:p w14:paraId="01D90DD4" w14:textId="77777777" w:rsidR="008A4E85" w:rsidRDefault="008A4E85" w:rsidP="008A4E85">
      <w:pPr>
        <w:rPr>
          <w:rFonts w:ascii="Times New Roman" w:hAnsi="Times New Roman" w:cs="Times New Roman"/>
          <w:sz w:val="24"/>
          <w:szCs w:val="24"/>
        </w:rPr>
      </w:pPr>
    </w:p>
    <w:p w14:paraId="79497E60" w14:textId="299135F2" w:rsidR="008A4E85" w:rsidRPr="008A4E85" w:rsidRDefault="008A4E85" w:rsidP="008A4E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E85">
        <w:rPr>
          <w:rFonts w:ascii="Times New Roman" w:hAnsi="Times New Roman" w:cs="Times New Roman"/>
          <w:b/>
          <w:bCs/>
          <w:sz w:val="28"/>
          <w:szCs w:val="28"/>
        </w:rPr>
        <w:t>Technology Used</w:t>
      </w:r>
    </w:p>
    <w:p w14:paraId="753E4F5F" w14:textId="77777777" w:rsidR="0076224C" w:rsidRPr="0076224C" w:rsidRDefault="0076224C" w:rsidP="007622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77EFF0" w14:textId="653E5311" w:rsidR="0076224C" w:rsidRPr="009418DB" w:rsidRDefault="0076224C" w:rsidP="0076224C">
      <w:p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 xml:space="preserve">The technology stack used for implementing a </w:t>
      </w:r>
      <w:r w:rsidR="00454F11" w:rsidRPr="009418DB">
        <w:rPr>
          <w:rFonts w:ascii="Times New Roman" w:hAnsi="Times New Roman" w:cs="Times New Roman"/>
          <w:bCs/>
          <w:sz w:val="24"/>
          <w:szCs w:val="24"/>
        </w:rPr>
        <w:t>Bus reservation system</w:t>
      </w:r>
      <w:r w:rsidRPr="009418DB">
        <w:rPr>
          <w:rFonts w:ascii="Times New Roman" w:hAnsi="Times New Roman" w:cs="Times New Roman"/>
          <w:bCs/>
          <w:sz w:val="24"/>
          <w:szCs w:val="24"/>
        </w:rPr>
        <w:t xml:space="preserve"> can vary depending on specific requirements, preferences, and expertise of the development team. Here's a generalized overview of the technologies commonly employed in each layer of the system:</w:t>
      </w:r>
    </w:p>
    <w:p w14:paraId="7E3CB0E9" w14:textId="77777777" w:rsidR="0076224C" w:rsidRPr="0076224C" w:rsidRDefault="0076224C" w:rsidP="007622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5BDC0B" w14:textId="34873F3B" w:rsidR="0076224C" w:rsidRPr="0076224C" w:rsidRDefault="0076224C" w:rsidP="009E7B3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24C">
        <w:rPr>
          <w:rFonts w:ascii="Times New Roman" w:hAnsi="Times New Roman" w:cs="Times New Roman"/>
          <w:b/>
          <w:bCs/>
          <w:sz w:val="24"/>
          <w:szCs w:val="24"/>
        </w:rPr>
        <w:t>Frontend Technologies:</w:t>
      </w:r>
    </w:p>
    <w:p w14:paraId="54158682" w14:textId="77777777" w:rsidR="0076224C" w:rsidRPr="0076224C" w:rsidRDefault="0076224C" w:rsidP="007622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99733" w14:textId="67B000B7" w:rsidR="0076224C" w:rsidRPr="009418DB" w:rsidRDefault="0076224C" w:rsidP="009E7B3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lastRenderedPageBreak/>
        <w:t>Web Application:</w:t>
      </w:r>
    </w:p>
    <w:p w14:paraId="27DB56D9" w14:textId="60C0B462" w:rsidR="0076224C" w:rsidRPr="009418DB" w:rsidRDefault="0076224C" w:rsidP="009E7B3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HTML5: For structuring the content of web pages.</w:t>
      </w:r>
    </w:p>
    <w:p w14:paraId="249F78DB" w14:textId="5BD506D7" w:rsidR="0076224C" w:rsidRPr="009418DB" w:rsidRDefault="0076224C" w:rsidP="009E7B3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CSS3: For styling and formatting the user interface elements.</w:t>
      </w:r>
    </w:p>
    <w:p w14:paraId="14EC41FA" w14:textId="16744DE2" w:rsidR="0076224C" w:rsidRPr="009418DB" w:rsidRDefault="0076224C" w:rsidP="009E7B3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JavaScript: For client-side scripting and interactivity.</w:t>
      </w:r>
    </w:p>
    <w:p w14:paraId="46ABD42F" w14:textId="1C0AA2C2" w:rsidR="0076224C" w:rsidRPr="009418DB" w:rsidRDefault="0076224C" w:rsidP="009E7B3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Frameworks like React.js, Angular, or Vue.js for building dynamic and responsive  web interfaces.</w:t>
      </w:r>
    </w:p>
    <w:p w14:paraId="48F7EA09" w14:textId="77777777" w:rsidR="0076224C" w:rsidRPr="009418DB" w:rsidRDefault="0076224C" w:rsidP="009E7B3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Mobile Application:</w:t>
      </w:r>
    </w:p>
    <w:p w14:paraId="69DA48BD" w14:textId="2F807C3F" w:rsidR="0076224C" w:rsidRPr="009418DB" w:rsidRDefault="0076224C" w:rsidP="009E7B3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For Android: Java or Kotlin for native Android development, or frameworks like React   Native or Flutter for cross-platform development.</w:t>
      </w:r>
    </w:p>
    <w:p w14:paraId="762562F5" w14:textId="6F2B4FAE" w:rsidR="0076224C" w:rsidRPr="009418DB" w:rsidRDefault="0076224C" w:rsidP="009E7B3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For iOS: Swift or Objective-C for native iOS development, or React Native or Flutter for cross-platform development.</w:t>
      </w:r>
    </w:p>
    <w:p w14:paraId="13524B37" w14:textId="3733E15E" w:rsidR="0076224C" w:rsidRPr="009418DB" w:rsidRDefault="0076224C" w:rsidP="009E7B3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Backend Technologies:</w:t>
      </w:r>
    </w:p>
    <w:p w14:paraId="571C3A58" w14:textId="77777777" w:rsidR="0076224C" w:rsidRPr="009418DB" w:rsidRDefault="0076224C" w:rsidP="0076224C">
      <w:pPr>
        <w:rPr>
          <w:rFonts w:ascii="Times New Roman" w:hAnsi="Times New Roman" w:cs="Times New Roman"/>
          <w:bCs/>
          <w:sz w:val="24"/>
          <w:szCs w:val="24"/>
        </w:rPr>
      </w:pPr>
    </w:p>
    <w:p w14:paraId="70F7391A" w14:textId="77777777" w:rsidR="0076224C" w:rsidRPr="009418DB" w:rsidRDefault="0076224C" w:rsidP="009E7B3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Programming Languages:</w:t>
      </w:r>
    </w:p>
    <w:p w14:paraId="5756934E" w14:textId="1487DDA1" w:rsidR="0076224C" w:rsidRPr="009418DB" w:rsidRDefault="0076224C" w:rsidP="009E7B3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Python, Ruby, Java, or Node.js for backend logic and server-side scripting.</w:t>
      </w:r>
    </w:p>
    <w:p w14:paraId="2F5DF0BA" w14:textId="77777777" w:rsidR="0076224C" w:rsidRPr="009418DB" w:rsidRDefault="0076224C" w:rsidP="009E7B3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Frameworks/Platforms:</w:t>
      </w:r>
    </w:p>
    <w:p w14:paraId="41E8DDCC" w14:textId="366B8401" w:rsidR="0076224C" w:rsidRPr="009418DB" w:rsidRDefault="0076224C" w:rsidP="009E7B3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Django, Flask, Ruby on Rails, Spring Boot, or Express.js for building RESTful APIs and handling backend operations.</w:t>
      </w:r>
    </w:p>
    <w:p w14:paraId="1D91A6DD" w14:textId="77777777" w:rsidR="0076224C" w:rsidRPr="009418DB" w:rsidRDefault="0076224C" w:rsidP="009E7B3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Real-time Communication:</w:t>
      </w:r>
    </w:p>
    <w:p w14:paraId="77BB3842" w14:textId="72377352" w:rsidR="0076224C" w:rsidRPr="009418DB" w:rsidRDefault="0076224C" w:rsidP="009E7B3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We</w:t>
      </w:r>
      <w:r w:rsidR="009418DB">
        <w:rPr>
          <w:rFonts w:ascii="Times New Roman" w:hAnsi="Times New Roman" w:cs="Times New Roman"/>
          <w:bCs/>
          <w:sz w:val="24"/>
          <w:szCs w:val="24"/>
        </w:rPr>
        <w:t xml:space="preserve">b </w:t>
      </w:r>
      <w:r w:rsidRPr="009418DB">
        <w:rPr>
          <w:rFonts w:ascii="Times New Roman" w:hAnsi="Times New Roman" w:cs="Times New Roman"/>
          <w:bCs/>
          <w:sz w:val="24"/>
          <w:szCs w:val="24"/>
        </w:rPr>
        <w:t>Sockets or libraries like Socket.IO for real-time communication between the server and clients.</w:t>
      </w:r>
    </w:p>
    <w:p w14:paraId="646A4338" w14:textId="6C9290F3" w:rsidR="0076224C" w:rsidRPr="009418DB" w:rsidRDefault="0076224C" w:rsidP="009E7B3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Database Technologies:</w:t>
      </w:r>
    </w:p>
    <w:p w14:paraId="5BA1B64D" w14:textId="77777777" w:rsidR="0076224C" w:rsidRPr="009418DB" w:rsidRDefault="0076224C" w:rsidP="0076224C">
      <w:pPr>
        <w:rPr>
          <w:rFonts w:ascii="Times New Roman" w:hAnsi="Times New Roman" w:cs="Times New Roman"/>
          <w:bCs/>
          <w:sz w:val="24"/>
          <w:szCs w:val="24"/>
        </w:rPr>
      </w:pPr>
    </w:p>
    <w:p w14:paraId="65DB8495" w14:textId="77777777" w:rsidR="0076224C" w:rsidRPr="009418DB" w:rsidRDefault="0076224C" w:rsidP="009E7B33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Relational Databases:</w:t>
      </w:r>
    </w:p>
    <w:p w14:paraId="317A3573" w14:textId="5ECEC3D5" w:rsidR="0076224C" w:rsidRPr="009418DB" w:rsidRDefault="0076224C" w:rsidP="009E7B3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MySQL, PostgreSQL, or SQLite for structured data storage and management.</w:t>
      </w:r>
    </w:p>
    <w:p w14:paraId="38615724" w14:textId="3D3BBC96" w:rsidR="0076224C" w:rsidRPr="009418DB" w:rsidRDefault="0076224C" w:rsidP="009E7B3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NoSQL Databases (if needed):</w:t>
      </w:r>
    </w:p>
    <w:p w14:paraId="0958DC2B" w14:textId="37BEAA26" w:rsidR="0076224C" w:rsidRPr="009418DB" w:rsidRDefault="0076224C" w:rsidP="009E7B3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MongoDB or Cassandra for storing unstructured or semi-structured data.</w:t>
      </w:r>
    </w:p>
    <w:p w14:paraId="31031A2A" w14:textId="4F8B4CD3" w:rsidR="0076224C" w:rsidRPr="009418DB" w:rsidRDefault="0076224C" w:rsidP="009E7B3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Real-time Tracking and Geolocation:</w:t>
      </w:r>
    </w:p>
    <w:p w14:paraId="5F0F8E1B" w14:textId="77777777" w:rsidR="0076224C" w:rsidRPr="009418DB" w:rsidRDefault="0076224C" w:rsidP="009418DB">
      <w:pPr>
        <w:rPr>
          <w:rFonts w:ascii="Times New Roman" w:hAnsi="Times New Roman" w:cs="Times New Roman"/>
          <w:bCs/>
          <w:sz w:val="24"/>
          <w:szCs w:val="24"/>
        </w:rPr>
      </w:pPr>
    </w:p>
    <w:p w14:paraId="72CB7B45" w14:textId="77777777" w:rsidR="0076224C" w:rsidRPr="009418DB" w:rsidRDefault="0076224C" w:rsidP="009E7B3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GPS Technology: Utilizing GPS hardware installed on buses to track their real-time locations.</w:t>
      </w:r>
    </w:p>
    <w:p w14:paraId="034501A1" w14:textId="616B4FCD" w:rsidR="0076224C" w:rsidRPr="009418DB" w:rsidRDefault="0076224C" w:rsidP="009E7B3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 xml:space="preserve">Geolocation APIs: Integrating with APIs provided by mapping services like Google Maps, </w:t>
      </w:r>
      <w:proofErr w:type="spellStart"/>
      <w:r w:rsidRPr="009418DB">
        <w:rPr>
          <w:rFonts w:ascii="Times New Roman" w:hAnsi="Times New Roman" w:cs="Times New Roman"/>
          <w:bCs/>
          <w:sz w:val="24"/>
          <w:szCs w:val="24"/>
        </w:rPr>
        <w:t>Mapbox</w:t>
      </w:r>
      <w:proofErr w:type="spellEnd"/>
      <w:r w:rsidR="009418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418DB">
        <w:rPr>
          <w:rFonts w:ascii="Times New Roman" w:hAnsi="Times New Roman" w:cs="Times New Roman"/>
          <w:bCs/>
          <w:sz w:val="24"/>
          <w:szCs w:val="24"/>
        </w:rPr>
        <w:t>, or OpenStreetMap for geocoding, reverse geocoding, and displaying maps.</w:t>
      </w:r>
    </w:p>
    <w:p w14:paraId="095C1ED6" w14:textId="77777777" w:rsidR="0076224C" w:rsidRPr="009418DB" w:rsidRDefault="0076224C" w:rsidP="009E7B3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Location-based Services (LBS): Implementing algorithms for calculating distances, routes, and estimated arrival times based on geographic data.</w:t>
      </w:r>
    </w:p>
    <w:p w14:paraId="378DD30C" w14:textId="77777777" w:rsidR="00476D7F" w:rsidRPr="009418DB" w:rsidRDefault="00476D7F" w:rsidP="009418DB">
      <w:pPr>
        <w:rPr>
          <w:rFonts w:ascii="Times New Roman" w:hAnsi="Times New Roman" w:cs="Times New Roman"/>
          <w:bCs/>
          <w:sz w:val="24"/>
          <w:szCs w:val="24"/>
        </w:rPr>
      </w:pPr>
    </w:p>
    <w:p w14:paraId="2E17A4B4" w14:textId="748E8AC3" w:rsidR="0076224C" w:rsidRPr="009418DB" w:rsidRDefault="0076224C" w:rsidP="009E7B3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Deployment and Infrastructure:</w:t>
      </w:r>
    </w:p>
    <w:p w14:paraId="5C165742" w14:textId="77777777" w:rsidR="0076224C" w:rsidRPr="009418DB" w:rsidRDefault="0076224C" w:rsidP="0076224C">
      <w:pPr>
        <w:rPr>
          <w:rFonts w:ascii="Times New Roman" w:hAnsi="Times New Roman" w:cs="Times New Roman"/>
          <w:bCs/>
          <w:sz w:val="24"/>
          <w:szCs w:val="24"/>
        </w:rPr>
      </w:pPr>
    </w:p>
    <w:p w14:paraId="601E73AD" w14:textId="4899D1C1" w:rsidR="0076224C" w:rsidRPr="009418DB" w:rsidRDefault="0076224C" w:rsidP="009E7B3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lastRenderedPageBreak/>
        <w:t>Cloud Platforms: Amazon Web Services (AWS), Google Cloud Platform (GCP), Microsoft Azure, or Heroku for scalable and reliable hosting.</w:t>
      </w:r>
    </w:p>
    <w:p w14:paraId="0B489D33" w14:textId="5010AFCE" w:rsidR="0076224C" w:rsidRPr="009418DB" w:rsidRDefault="0076224C" w:rsidP="009E7B3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Containerization: Docker for packaging the application and its dependencies into containers for easy deployment and scalability.</w:t>
      </w:r>
    </w:p>
    <w:p w14:paraId="7BC36FD6" w14:textId="77777777" w:rsidR="0076224C" w:rsidRPr="009418DB" w:rsidRDefault="0076224C" w:rsidP="009E7B3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Orchestration: Kubernetes for automating deployment, scaling, and management of containerized applications.</w:t>
      </w:r>
    </w:p>
    <w:p w14:paraId="13A65B6E" w14:textId="591ACDBE" w:rsidR="0076224C" w:rsidRPr="009418DB" w:rsidRDefault="0076224C" w:rsidP="009E7B3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Additional Tools and Libraries:</w:t>
      </w:r>
    </w:p>
    <w:p w14:paraId="700E5A02" w14:textId="77777777" w:rsidR="0076224C" w:rsidRPr="009418DB" w:rsidRDefault="0076224C" w:rsidP="0076224C">
      <w:pPr>
        <w:rPr>
          <w:rFonts w:ascii="Times New Roman" w:hAnsi="Times New Roman" w:cs="Times New Roman"/>
          <w:bCs/>
          <w:sz w:val="24"/>
          <w:szCs w:val="24"/>
        </w:rPr>
      </w:pPr>
    </w:p>
    <w:p w14:paraId="719FF0C4" w14:textId="77777777" w:rsidR="0076224C" w:rsidRPr="009418DB" w:rsidRDefault="0076224C" w:rsidP="009E7B3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Version Control: Git for managing source code and collaboration among team members.</w:t>
      </w:r>
    </w:p>
    <w:p w14:paraId="1FE47ABA" w14:textId="77777777" w:rsidR="0076224C" w:rsidRPr="009418DB" w:rsidRDefault="0076224C" w:rsidP="009E7B3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 xml:space="preserve">Testing Frameworks: Jest, </w:t>
      </w:r>
      <w:proofErr w:type="spellStart"/>
      <w:r w:rsidRPr="009418DB">
        <w:rPr>
          <w:rFonts w:ascii="Times New Roman" w:hAnsi="Times New Roman" w:cs="Times New Roman"/>
          <w:bCs/>
          <w:sz w:val="24"/>
          <w:szCs w:val="24"/>
        </w:rPr>
        <w:t>PyTest</w:t>
      </w:r>
      <w:proofErr w:type="spellEnd"/>
      <w:r w:rsidRPr="009418DB">
        <w:rPr>
          <w:rFonts w:ascii="Times New Roman" w:hAnsi="Times New Roman" w:cs="Times New Roman"/>
          <w:bCs/>
          <w:sz w:val="24"/>
          <w:szCs w:val="24"/>
        </w:rPr>
        <w:t>, or JUnit for unit testing and integration testing.</w:t>
      </w:r>
    </w:p>
    <w:p w14:paraId="1B44FE39" w14:textId="77777777" w:rsidR="0076224C" w:rsidRPr="009418DB" w:rsidRDefault="0076224C" w:rsidP="009E7B3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>Monitoring and Logging: Tools like Prometheus, Grafana, or ELK Stack for monitoring system performance, logging, and error tracking.</w:t>
      </w:r>
    </w:p>
    <w:p w14:paraId="40D9A394" w14:textId="29DCA326" w:rsidR="0076224C" w:rsidRPr="009418DB" w:rsidRDefault="0076224C" w:rsidP="009E7B3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9418DB">
        <w:rPr>
          <w:rFonts w:ascii="Times New Roman" w:hAnsi="Times New Roman" w:cs="Times New Roman"/>
          <w:bCs/>
          <w:sz w:val="24"/>
          <w:szCs w:val="24"/>
        </w:rPr>
        <w:t xml:space="preserve">By leveraging these technologies effectively, you can build a robust and feature-rich </w:t>
      </w:r>
      <w:r w:rsidR="00454F11" w:rsidRPr="009418DB">
        <w:rPr>
          <w:rFonts w:ascii="Times New Roman" w:hAnsi="Times New Roman" w:cs="Times New Roman"/>
          <w:bCs/>
          <w:sz w:val="24"/>
          <w:szCs w:val="24"/>
        </w:rPr>
        <w:t>Bus reservation system</w:t>
      </w:r>
      <w:r w:rsidRPr="009418DB">
        <w:rPr>
          <w:rFonts w:ascii="Times New Roman" w:hAnsi="Times New Roman" w:cs="Times New Roman"/>
          <w:bCs/>
          <w:sz w:val="24"/>
          <w:szCs w:val="24"/>
        </w:rPr>
        <w:t xml:space="preserve"> that meets the needs of passengers, bus operators, and administrators while ensuring scalability, reliability, and usability.</w:t>
      </w:r>
    </w:p>
    <w:p w14:paraId="78653A8E" w14:textId="77777777" w:rsidR="0076224C" w:rsidRPr="009418DB" w:rsidRDefault="0076224C" w:rsidP="0076224C">
      <w:pPr>
        <w:rPr>
          <w:rFonts w:ascii="Times New Roman" w:hAnsi="Times New Roman" w:cs="Times New Roman"/>
          <w:bCs/>
          <w:sz w:val="24"/>
          <w:szCs w:val="24"/>
        </w:rPr>
      </w:pPr>
    </w:p>
    <w:p w14:paraId="5E8458F6" w14:textId="77777777" w:rsidR="0076224C" w:rsidRPr="009418DB" w:rsidRDefault="0076224C" w:rsidP="0076224C">
      <w:pPr>
        <w:rPr>
          <w:rFonts w:ascii="Times New Roman" w:hAnsi="Times New Roman" w:cs="Times New Roman"/>
          <w:bCs/>
          <w:sz w:val="24"/>
          <w:szCs w:val="24"/>
        </w:rPr>
      </w:pPr>
    </w:p>
    <w:p w14:paraId="1655CD7B" w14:textId="77777777" w:rsidR="0076224C" w:rsidRPr="009418DB" w:rsidRDefault="0076224C" w:rsidP="0076224C">
      <w:pPr>
        <w:rPr>
          <w:rFonts w:ascii="Times New Roman" w:hAnsi="Times New Roman" w:cs="Times New Roman"/>
          <w:bCs/>
          <w:sz w:val="24"/>
          <w:szCs w:val="24"/>
        </w:rPr>
      </w:pPr>
    </w:p>
    <w:p w14:paraId="74B8A1AD" w14:textId="77777777" w:rsidR="0076224C" w:rsidRPr="009418DB" w:rsidRDefault="0076224C" w:rsidP="0076224C">
      <w:pPr>
        <w:rPr>
          <w:rFonts w:ascii="Times New Roman" w:hAnsi="Times New Roman" w:cs="Times New Roman"/>
          <w:bCs/>
          <w:sz w:val="24"/>
          <w:szCs w:val="24"/>
        </w:rPr>
      </w:pPr>
    </w:p>
    <w:p w14:paraId="7077726F" w14:textId="77777777" w:rsidR="008A4E85" w:rsidRDefault="008A4E85" w:rsidP="008A4E85">
      <w:pPr>
        <w:rPr>
          <w:rFonts w:ascii="Times New Roman" w:hAnsi="Times New Roman" w:cs="Times New Roman"/>
          <w:sz w:val="24"/>
          <w:szCs w:val="24"/>
        </w:rPr>
      </w:pPr>
    </w:p>
    <w:p w14:paraId="62EF6ABA" w14:textId="37672009" w:rsidR="008A4E85" w:rsidRDefault="008A4E85" w:rsidP="008A4E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E85">
        <w:rPr>
          <w:rFonts w:ascii="Times New Roman" w:hAnsi="Times New Roman" w:cs="Times New Roman"/>
          <w:b/>
          <w:bCs/>
          <w:sz w:val="28"/>
          <w:szCs w:val="28"/>
        </w:rPr>
        <w:t>References Used For</w:t>
      </w:r>
      <w:r w:rsidR="009B0A8C">
        <w:rPr>
          <w:rFonts w:ascii="Times New Roman" w:hAnsi="Times New Roman" w:cs="Times New Roman"/>
          <w:b/>
          <w:bCs/>
          <w:sz w:val="28"/>
          <w:szCs w:val="28"/>
        </w:rPr>
        <w:t xml:space="preserve"> lab </w:t>
      </w:r>
      <w:r w:rsidRPr="008A4E85">
        <w:rPr>
          <w:rFonts w:ascii="Times New Roman" w:hAnsi="Times New Roman" w:cs="Times New Roman"/>
          <w:b/>
          <w:bCs/>
          <w:sz w:val="28"/>
          <w:szCs w:val="28"/>
        </w:rPr>
        <w:t>Project</w:t>
      </w:r>
    </w:p>
    <w:p w14:paraId="22B9015C" w14:textId="0EC40063" w:rsidR="00476D7F" w:rsidRPr="00476D7F" w:rsidRDefault="00476D7F" w:rsidP="00476D7F">
      <w:pPr>
        <w:rPr>
          <w:rFonts w:ascii="Times New Roman" w:hAnsi="Times New Roman" w:cs="Times New Roman"/>
          <w:sz w:val="24"/>
          <w:szCs w:val="24"/>
        </w:rPr>
      </w:pPr>
      <w:r w:rsidRPr="00476D7F">
        <w:rPr>
          <w:rFonts w:ascii="Times New Roman" w:hAnsi="Times New Roman" w:cs="Times New Roman"/>
          <w:sz w:val="24"/>
          <w:szCs w:val="24"/>
        </w:rPr>
        <w:t xml:space="preserve">When working on a project like a </w:t>
      </w:r>
      <w:r w:rsidR="00454F11">
        <w:rPr>
          <w:rFonts w:ascii="Times New Roman" w:hAnsi="Times New Roman" w:cs="Times New Roman"/>
          <w:sz w:val="24"/>
          <w:szCs w:val="24"/>
        </w:rPr>
        <w:t>Bus reservation system</w:t>
      </w:r>
      <w:r w:rsidRPr="00476D7F">
        <w:rPr>
          <w:rFonts w:ascii="Times New Roman" w:hAnsi="Times New Roman" w:cs="Times New Roman"/>
          <w:sz w:val="24"/>
          <w:szCs w:val="24"/>
        </w:rPr>
        <w:t xml:space="preserve"> for software engineering, it's essential to consult a variety of resources to gather information, learn best practices, and make informed decisions. Here are some potential references that could be useful:</w:t>
      </w:r>
    </w:p>
    <w:p w14:paraId="2E75E4FD" w14:textId="77777777" w:rsidR="00476D7F" w:rsidRPr="00476D7F" w:rsidRDefault="00476D7F" w:rsidP="00476D7F">
      <w:pPr>
        <w:rPr>
          <w:rFonts w:ascii="Times New Roman" w:hAnsi="Times New Roman" w:cs="Times New Roman"/>
          <w:sz w:val="24"/>
          <w:szCs w:val="24"/>
        </w:rPr>
      </w:pPr>
    </w:p>
    <w:p w14:paraId="7BDE8B15" w14:textId="686F644A" w:rsidR="00476D7F" w:rsidRPr="00476D7F" w:rsidRDefault="00476D7F" w:rsidP="00476D7F">
      <w:pPr>
        <w:rPr>
          <w:rFonts w:ascii="Times New Roman" w:hAnsi="Times New Roman" w:cs="Times New Roman"/>
          <w:sz w:val="24"/>
          <w:szCs w:val="24"/>
        </w:rPr>
      </w:pPr>
      <w:r w:rsidRPr="00476D7F">
        <w:rPr>
          <w:rFonts w:ascii="Times New Roman" w:hAnsi="Times New Roman" w:cs="Times New Roman"/>
          <w:sz w:val="24"/>
          <w:szCs w:val="24"/>
        </w:rPr>
        <w:t>1. Textbooks and Academic Papers:</w:t>
      </w:r>
    </w:p>
    <w:p w14:paraId="238AA848" w14:textId="1565A925" w:rsidR="00476D7F" w:rsidRPr="00476D7F" w:rsidRDefault="00476D7F" w:rsidP="009E7B33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476D7F">
        <w:rPr>
          <w:rFonts w:ascii="Times New Roman" w:hAnsi="Times New Roman" w:cs="Times New Roman"/>
          <w:sz w:val="24"/>
          <w:szCs w:val="24"/>
        </w:rPr>
        <w:t>"Software Engineering: A Practitioner's Approach" by Roger S. Pressman.</w:t>
      </w:r>
    </w:p>
    <w:p w14:paraId="19668B2E" w14:textId="5D798F81" w:rsidR="00476D7F" w:rsidRPr="00476D7F" w:rsidRDefault="00476D7F" w:rsidP="009E7B33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476D7F">
        <w:rPr>
          <w:rFonts w:ascii="Times New Roman" w:hAnsi="Times New Roman" w:cs="Times New Roman"/>
          <w:sz w:val="24"/>
          <w:szCs w:val="24"/>
        </w:rPr>
        <w:t>"Design Patterns: Elements of Reusable Object-Oriented Software" by Erich Gamma, Richard Helm, Ralph Johnson, and John</w:t>
      </w:r>
      <w:r w:rsidR="009418D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3634AEFB" w14:textId="3D6A865D" w:rsidR="00476D7F" w:rsidRPr="009418DB" w:rsidRDefault="00476D7F" w:rsidP="009E7B33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476D7F">
        <w:rPr>
          <w:rFonts w:ascii="Times New Roman" w:hAnsi="Times New Roman" w:cs="Times New Roman"/>
          <w:sz w:val="24"/>
          <w:szCs w:val="24"/>
        </w:rPr>
        <w:t>Various academic papers on topics like real-time tracking, route optimization algorithms, and user interface design</w:t>
      </w:r>
    </w:p>
    <w:p w14:paraId="1E2996C5" w14:textId="50F18C35" w:rsidR="00476D7F" w:rsidRPr="00476D7F" w:rsidRDefault="00476D7F" w:rsidP="00476D7F">
      <w:pPr>
        <w:rPr>
          <w:rFonts w:ascii="Times New Roman" w:hAnsi="Times New Roman" w:cs="Times New Roman"/>
          <w:sz w:val="24"/>
          <w:szCs w:val="24"/>
        </w:rPr>
      </w:pPr>
      <w:r w:rsidRPr="00476D7F">
        <w:rPr>
          <w:rFonts w:ascii="Times New Roman" w:hAnsi="Times New Roman" w:cs="Times New Roman"/>
          <w:sz w:val="24"/>
          <w:szCs w:val="24"/>
        </w:rPr>
        <w:t>2. Online Documentation and Tutorials:</w:t>
      </w:r>
    </w:p>
    <w:p w14:paraId="3C89D743" w14:textId="49C1C813" w:rsidR="00476D7F" w:rsidRPr="00476D7F" w:rsidRDefault="00476D7F" w:rsidP="009E7B33">
      <w:pPr>
        <w:pStyle w:val="ListParagraph"/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476D7F">
        <w:rPr>
          <w:rFonts w:ascii="Times New Roman" w:hAnsi="Times New Roman" w:cs="Times New Roman"/>
          <w:sz w:val="24"/>
          <w:szCs w:val="24"/>
        </w:rPr>
        <w:t>Official documentation for technologies and frameworks being used in the project, such as React.js, Django, Node.js, or MongoDB.</w:t>
      </w:r>
    </w:p>
    <w:p w14:paraId="0F13FB10" w14:textId="1053D0FB" w:rsidR="00476D7F" w:rsidRPr="00476D7F" w:rsidRDefault="00476D7F" w:rsidP="009E7B33">
      <w:pPr>
        <w:pStyle w:val="ListParagraph"/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476D7F">
        <w:rPr>
          <w:rFonts w:ascii="Times New Roman" w:hAnsi="Times New Roman" w:cs="Times New Roman"/>
          <w:sz w:val="24"/>
          <w:szCs w:val="24"/>
        </w:rPr>
        <w:t>Tutorials and guides on building similar systems available on platforms like Medium, YouTube, or developer forums like Stack Overflow.</w:t>
      </w:r>
    </w:p>
    <w:p w14:paraId="0C934080" w14:textId="77777777" w:rsidR="00476D7F" w:rsidRPr="00476D7F" w:rsidRDefault="00476D7F" w:rsidP="00476D7F">
      <w:pPr>
        <w:rPr>
          <w:rFonts w:ascii="Times New Roman" w:hAnsi="Times New Roman" w:cs="Times New Roman"/>
          <w:sz w:val="24"/>
          <w:szCs w:val="24"/>
        </w:rPr>
      </w:pPr>
    </w:p>
    <w:p w14:paraId="081E1E02" w14:textId="08C793F9" w:rsidR="00476D7F" w:rsidRPr="00476D7F" w:rsidRDefault="00476D7F" w:rsidP="00476D7F">
      <w:pPr>
        <w:rPr>
          <w:rFonts w:ascii="Times New Roman" w:hAnsi="Times New Roman" w:cs="Times New Roman"/>
          <w:sz w:val="24"/>
          <w:szCs w:val="24"/>
        </w:rPr>
      </w:pPr>
      <w:r w:rsidRPr="00476D7F">
        <w:rPr>
          <w:rFonts w:ascii="Times New Roman" w:hAnsi="Times New Roman" w:cs="Times New Roman"/>
          <w:sz w:val="24"/>
          <w:szCs w:val="24"/>
        </w:rPr>
        <w:t>3. Case Studies and Industry Reports:</w:t>
      </w:r>
    </w:p>
    <w:p w14:paraId="0671EC5A" w14:textId="3F8B8FFB" w:rsidR="00476D7F" w:rsidRPr="00DB24A4" w:rsidRDefault="00476D7F" w:rsidP="009E7B3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DB24A4">
        <w:rPr>
          <w:rFonts w:ascii="Times New Roman" w:hAnsi="Times New Roman" w:cs="Times New Roman"/>
          <w:sz w:val="24"/>
          <w:szCs w:val="24"/>
        </w:rPr>
        <w:lastRenderedPageBreak/>
        <w:t>Case studies from companies or organizations that have implemented similar bus tracking or public transportation systems.</w:t>
      </w:r>
    </w:p>
    <w:p w14:paraId="5B84DFF5" w14:textId="260D1835" w:rsidR="00476D7F" w:rsidRPr="00DB24A4" w:rsidRDefault="00476D7F" w:rsidP="009E7B3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DB24A4">
        <w:rPr>
          <w:rFonts w:ascii="Times New Roman" w:hAnsi="Times New Roman" w:cs="Times New Roman"/>
          <w:sz w:val="24"/>
          <w:szCs w:val="24"/>
        </w:rPr>
        <w:t>Industry reports or whitepapers on trends and best practices in public transportation management and software development.</w:t>
      </w:r>
    </w:p>
    <w:p w14:paraId="13909ABD" w14:textId="77777777" w:rsidR="00476D7F" w:rsidRPr="00476D7F" w:rsidRDefault="00476D7F" w:rsidP="00476D7F">
      <w:pPr>
        <w:rPr>
          <w:rFonts w:ascii="Times New Roman" w:hAnsi="Times New Roman" w:cs="Times New Roman"/>
          <w:sz w:val="24"/>
          <w:szCs w:val="24"/>
        </w:rPr>
      </w:pPr>
    </w:p>
    <w:p w14:paraId="2D8D0B3E" w14:textId="5D246D9B" w:rsidR="00476D7F" w:rsidRPr="00476D7F" w:rsidRDefault="00476D7F" w:rsidP="00476D7F">
      <w:pPr>
        <w:rPr>
          <w:rFonts w:ascii="Times New Roman" w:hAnsi="Times New Roman" w:cs="Times New Roman"/>
          <w:sz w:val="24"/>
          <w:szCs w:val="24"/>
        </w:rPr>
      </w:pPr>
      <w:r w:rsidRPr="00476D7F">
        <w:rPr>
          <w:rFonts w:ascii="Times New Roman" w:hAnsi="Times New Roman" w:cs="Times New Roman"/>
          <w:sz w:val="24"/>
          <w:szCs w:val="24"/>
        </w:rPr>
        <w:t>4. API Documentation and Developer Guides:</w:t>
      </w:r>
    </w:p>
    <w:p w14:paraId="16F52769" w14:textId="046E66E7" w:rsidR="00476D7F" w:rsidRPr="00DB24A4" w:rsidRDefault="00476D7F" w:rsidP="009E7B33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DB24A4">
        <w:rPr>
          <w:rFonts w:ascii="Times New Roman" w:hAnsi="Times New Roman" w:cs="Times New Roman"/>
          <w:sz w:val="24"/>
          <w:szCs w:val="24"/>
        </w:rPr>
        <w:t>Documentation for APIs and services being used in the project, such as Google Maps API, GPS tracking APIs, or weather data APIs.</w:t>
      </w:r>
    </w:p>
    <w:p w14:paraId="55F5B179" w14:textId="64413F73" w:rsidR="00476D7F" w:rsidRPr="00DB24A4" w:rsidRDefault="00476D7F" w:rsidP="009E7B33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DB24A4">
        <w:rPr>
          <w:rFonts w:ascii="Times New Roman" w:hAnsi="Times New Roman" w:cs="Times New Roman"/>
          <w:sz w:val="24"/>
          <w:szCs w:val="24"/>
        </w:rPr>
        <w:t>Developer guides and reference materials provided by hardware manufacturers or service providers for GPS tracking devices, sensors, or other relevant technologies.</w:t>
      </w:r>
    </w:p>
    <w:p w14:paraId="4DA64FFD" w14:textId="77777777" w:rsidR="00476D7F" w:rsidRPr="00476D7F" w:rsidRDefault="00476D7F" w:rsidP="00476D7F">
      <w:pPr>
        <w:rPr>
          <w:rFonts w:ascii="Times New Roman" w:hAnsi="Times New Roman" w:cs="Times New Roman"/>
          <w:sz w:val="24"/>
          <w:szCs w:val="24"/>
        </w:rPr>
      </w:pPr>
    </w:p>
    <w:p w14:paraId="00577F5F" w14:textId="1B0F911F" w:rsidR="00476D7F" w:rsidRPr="00476D7F" w:rsidRDefault="00476D7F" w:rsidP="00476D7F">
      <w:pPr>
        <w:rPr>
          <w:rFonts w:ascii="Times New Roman" w:hAnsi="Times New Roman" w:cs="Times New Roman"/>
          <w:sz w:val="24"/>
          <w:szCs w:val="24"/>
        </w:rPr>
      </w:pPr>
      <w:r w:rsidRPr="00476D7F">
        <w:rPr>
          <w:rFonts w:ascii="Times New Roman" w:hAnsi="Times New Roman" w:cs="Times New Roman"/>
          <w:sz w:val="24"/>
          <w:szCs w:val="24"/>
        </w:rPr>
        <w:t>5. Open Source Projects and Code Repositories:</w:t>
      </w:r>
    </w:p>
    <w:p w14:paraId="37BE068D" w14:textId="57A316D9" w:rsidR="00476D7F" w:rsidRPr="00DB24A4" w:rsidRDefault="00476D7F" w:rsidP="009E7B33">
      <w:pPr>
        <w:pStyle w:val="ListParagraph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DB24A4">
        <w:rPr>
          <w:rFonts w:ascii="Times New Roman" w:hAnsi="Times New Roman" w:cs="Times New Roman"/>
          <w:sz w:val="24"/>
          <w:szCs w:val="24"/>
        </w:rPr>
        <w:t xml:space="preserve">GitHub repositories or open-source projects that implement features or functionalities similar to those needed for the </w:t>
      </w:r>
      <w:r w:rsidR="00454F11">
        <w:rPr>
          <w:rFonts w:ascii="Times New Roman" w:hAnsi="Times New Roman" w:cs="Times New Roman"/>
          <w:sz w:val="24"/>
          <w:szCs w:val="24"/>
        </w:rPr>
        <w:t>Bus reservation system</w:t>
      </w:r>
      <w:r w:rsidRPr="00DB24A4">
        <w:rPr>
          <w:rFonts w:ascii="Times New Roman" w:hAnsi="Times New Roman" w:cs="Times New Roman"/>
          <w:sz w:val="24"/>
          <w:szCs w:val="24"/>
        </w:rPr>
        <w:t>.</w:t>
      </w:r>
    </w:p>
    <w:p w14:paraId="100E1B0E" w14:textId="05570452" w:rsidR="00476D7F" w:rsidRPr="00DB24A4" w:rsidRDefault="00476D7F" w:rsidP="009E7B33">
      <w:pPr>
        <w:pStyle w:val="ListParagraph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DB24A4">
        <w:rPr>
          <w:rFonts w:ascii="Times New Roman" w:hAnsi="Times New Roman" w:cs="Times New Roman"/>
          <w:sz w:val="24"/>
          <w:szCs w:val="24"/>
        </w:rPr>
        <w:t>Studying code samples and project structures from open-source projects can provide valuable insights and serve as a reference for implementation.</w:t>
      </w:r>
    </w:p>
    <w:p w14:paraId="0830A30F" w14:textId="77777777" w:rsidR="00476D7F" w:rsidRPr="00476D7F" w:rsidRDefault="00476D7F" w:rsidP="00476D7F">
      <w:pPr>
        <w:rPr>
          <w:rFonts w:ascii="Times New Roman" w:hAnsi="Times New Roman" w:cs="Times New Roman"/>
          <w:sz w:val="24"/>
          <w:szCs w:val="24"/>
        </w:rPr>
      </w:pPr>
    </w:p>
    <w:p w14:paraId="4CEC280D" w14:textId="2BE5064A" w:rsidR="00476D7F" w:rsidRPr="00476D7F" w:rsidRDefault="00476D7F" w:rsidP="00476D7F">
      <w:pPr>
        <w:rPr>
          <w:rFonts w:ascii="Times New Roman" w:hAnsi="Times New Roman" w:cs="Times New Roman"/>
          <w:sz w:val="24"/>
          <w:szCs w:val="24"/>
        </w:rPr>
      </w:pPr>
      <w:r w:rsidRPr="00476D7F">
        <w:rPr>
          <w:rFonts w:ascii="Times New Roman" w:hAnsi="Times New Roman" w:cs="Times New Roman"/>
          <w:sz w:val="24"/>
          <w:szCs w:val="24"/>
        </w:rPr>
        <w:t>6. Professional Networks and Conferences:</w:t>
      </w:r>
    </w:p>
    <w:p w14:paraId="1AC95E01" w14:textId="1B49EE88" w:rsidR="00476D7F" w:rsidRPr="00DB24A4" w:rsidRDefault="00476D7F" w:rsidP="009E7B33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DB24A4">
        <w:rPr>
          <w:rFonts w:ascii="Times New Roman" w:hAnsi="Times New Roman" w:cs="Times New Roman"/>
          <w:sz w:val="24"/>
          <w:szCs w:val="24"/>
        </w:rPr>
        <w:t>Engaging with professionals in the field of software engineering, transportation management, or related industries through networking events, conferences, or online forums.</w:t>
      </w:r>
    </w:p>
    <w:p w14:paraId="3A2819B1" w14:textId="732E20D3" w:rsidR="00476D7F" w:rsidRPr="00DB24A4" w:rsidRDefault="00476D7F" w:rsidP="009E7B33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DB24A4">
        <w:rPr>
          <w:rFonts w:ascii="Times New Roman" w:hAnsi="Times New Roman" w:cs="Times New Roman"/>
          <w:sz w:val="24"/>
          <w:szCs w:val="24"/>
        </w:rPr>
        <w:t>Attending conferences or workshops focused on software engineering, public transportation, or technology innovation for insights and inspiration.</w:t>
      </w:r>
    </w:p>
    <w:p w14:paraId="2F6E6029" w14:textId="77777777" w:rsidR="00476D7F" w:rsidRPr="00476D7F" w:rsidRDefault="00476D7F" w:rsidP="00476D7F">
      <w:pPr>
        <w:rPr>
          <w:rFonts w:ascii="Times New Roman" w:hAnsi="Times New Roman" w:cs="Times New Roman"/>
          <w:sz w:val="24"/>
          <w:szCs w:val="24"/>
        </w:rPr>
      </w:pPr>
    </w:p>
    <w:p w14:paraId="386BDBF6" w14:textId="451A5795" w:rsidR="00476D7F" w:rsidRPr="00476D7F" w:rsidRDefault="00476D7F" w:rsidP="00476D7F">
      <w:pPr>
        <w:rPr>
          <w:rFonts w:ascii="Times New Roman" w:hAnsi="Times New Roman" w:cs="Times New Roman"/>
          <w:sz w:val="24"/>
          <w:szCs w:val="24"/>
        </w:rPr>
      </w:pPr>
      <w:r w:rsidRPr="00476D7F">
        <w:rPr>
          <w:rFonts w:ascii="Times New Roman" w:hAnsi="Times New Roman" w:cs="Times New Roman"/>
          <w:sz w:val="24"/>
          <w:szCs w:val="24"/>
        </w:rPr>
        <w:t>7. Mentors and Advisors:</w:t>
      </w:r>
    </w:p>
    <w:p w14:paraId="1CE248C2" w14:textId="4B20F245" w:rsidR="00476D7F" w:rsidRPr="00DB24A4" w:rsidRDefault="00476D7F" w:rsidP="009E7B33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DB24A4">
        <w:rPr>
          <w:rFonts w:ascii="Times New Roman" w:hAnsi="Times New Roman" w:cs="Times New Roman"/>
          <w:sz w:val="24"/>
          <w:szCs w:val="24"/>
        </w:rPr>
        <w:t>Seeking guidance and advice from mentors, professors, or industry experts who have experience in software engineering, system development, or public transportation management.</w:t>
      </w:r>
    </w:p>
    <w:p w14:paraId="300DEC88" w14:textId="77777777" w:rsidR="00476D7F" w:rsidRPr="00476D7F" w:rsidRDefault="00476D7F" w:rsidP="00476D7F">
      <w:pPr>
        <w:rPr>
          <w:rFonts w:ascii="Times New Roman" w:hAnsi="Times New Roman" w:cs="Times New Roman"/>
          <w:sz w:val="24"/>
          <w:szCs w:val="24"/>
        </w:rPr>
      </w:pPr>
    </w:p>
    <w:p w14:paraId="2137DDC6" w14:textId="2E0E6228" w:rsidR="00476D7F" w:rsidRPr="00476D7F" w:rsidRDefault="00476D7F" w:rsidP="00476D7F">
      <w:pPr>
        <w:rPr>
          <w:rFonts w:ascii="Times New Roman" w:hAnsi="Times New Roman" w:cs="Times New Roman"/>
          <w:sz w:val="24"/>
          <w:szCs w:val="24"/>
        </w:rPr>
      </w:pPr>
      <w:r w:rsidRPr="00476D7F">
        <w:rPr>
          <w:rFonts w:ascii="Times New Roman" w:hAnsi="Times New Roman" w:cs="Times New Roman"/>
          <w:sz w:val="24"/>
          <w:szCs w:val="24"/>
        </w:rPr>
        <w:t>8. Official Documentation and Guidelines:</w:t>
      </w:r>
    </w:p>
    <w:p w14:paraId="7743A987" w14:textId="5BC90225" w:rsidR="00476D7F" w:rsidRPr="00DB24A4" w:rsidRDefault="00476D7F" w:rsidP="009E7B33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DB24A4">
        <w:rPr>
          <w:rFonts w:ascii="Times New Roman" w:hAnsi="Times New Roman" w:cs="Times New Roman"/>
          <w:sz w:val="24"/>
          <w:szCs w:val="24"/>
        </w:rPr>
        <w:t>Government or regulatory agency websites that provide official documentation, guidelines, and standards for public transportation systems and software development in the relevant jurisdiction.</w:t>
      </w:r>
    </w:p>
    <w:p w14:paraId="79CB8D83" w14:textId="77777777" w:rsidR="00476D7F" w:rsidRPr="00476D7F" w:rsidRDefault="00476D7F" w:rsidP="00476D7F">
      <w:pPr>
        <w:rPr>
          <w:rFonts w:ascii="Times New Roman" w:hAnsi="Times New Roman" w:cs="Times New Roman"/>
          <w:sz w:val="24"/>
          <w:szCs w:val="24"/>
        </w:rPr>
      </w:pPr>
    </w:p>
    <w:p w14:paraId="435D985C" w14:textId="5A863A20" w:rsidR="008A4E85" w:rsidRPr="00DB24A4" w:rsidRDefault="00476D7F" w:rsidP="009E7B33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DB24A4">
        <w:rPr>
          <w:rFonts w:ascii="Times New Roman" w:hAnsi="Times New Roman" w:cs="Times New Roman"/>
          <w:sz w:val="24"/>
          <w:szCs w:val="24"/>
        </w:rPr>
        <w:t xml:space="preserve">By leveraging these diverse resources, you can gather valuable information, stay informed about industry trends, and make informed decisions throughout the development process of your </w:t>
      </w:r>
      <w:r w:rsidR="00454F11">
        <w:rPr>
          <w:rFonts w:ascii="Times New Roman" w:hAnsi="Times New Roman" w:cs="Times New Roman"/>
          <w:sz w:val="24"/>
          <w:szCs w:val="24"/>
        </w:rPr>
        <w:t>Bus reservation system</w:t>
      </w:r>
      <w:r w:rsidRPr="00DB24A4">
        <w:rPr>
          <w:rFonts w:ascii="Times New Roman" w:hAnsi="Times New Roman" w:cs="Times New Roman"/>
          <w:sz w:val="24"/>
          <w:szCs w:val="24"/>
        </w:rPr>
        <w:t>.</w:t>
      </w:r>
      <w:r w:rsidR="008A4E85" w:rsidRPr="00DB24A4">
        <w:rPr>
          <w:rFonts w:ascii="Times New Roman" w:hAnsi="Times New Roman" w:cs="Times New Roman"/>
          <w:sz w:val="24"/>
          <w:szCs w:val="24"/>
        </w:rPr>
        <w:br/>
      </w:r>
    </w:p>
    <w:p w14:paraId="36904B5B" w14:textId="77777777" w:rsidR="00395297" w:rsidRDefault="00395297" w:rsidP="00395297">
      <w:pPr>
        <w:rPr>
          <w:rFonts w:ascii="Times New Roman" w:hAnsi="Times New Roman" w:cs="Times New Roman"/>
          <w:sz w:val="24"/>
          <w:szCs w:val="24"/>
        </w:rPr>
      </w:pPr>
    </w:p>
    <w:p w14:paraId="28D579A8" w14:textId="77777777" w:rsidR="008C5900" w:rsidRPr="008C5900" w:rsidRDefault="008C5900" w:rsidP="008C5900">
      <w:pPr>
        <w:rPr>
          <w:rFonts w:ascii="Times New Roman" w:hAnsi="Times New Roman" w:cs="Times New Roman"/>
          <w:sz w:val="24"/>
          <w:szCs w:val="24"/>
        </w:rPr>
      </w:pPr>
    </w:p>
    <w:p w14:paraId="35B51A2B" w14:textId="01AB3CDD" w:rsidR="00395297" w:rsidRPr="008A4E85" w:rsidRDefault="008C5900" w:rsidP="008C5900">
      <w:pPr>
        <w:pStyle w:val="Heading1"/>
      </w:pPr>
      <w:r w:rsidRPr="008C5900">
        <w:t xml:space="preserve">This is a broad overview of the technologies commonly used in building </w:t>
      </w:r>
      <w:r w:rsidR="00454F11">
        <w:t>Bus reservation system</w:t>
      </w:r>
      <w:r w:rsidRPr="008C5900">
        <w:t>s. The specific technology choices may vary based on project requirements, budget constraints, and the preferences of the development team.</w:t>
      </w:r>
    </w:p>
    <w:p w14:paraId="1D72C714" w14:textId="31ACDFD4" w:rsidR="00DB24A4" w:rsidRDefault="00395297" w:rsidP="008A4E85">
      <w:pPr>
        <w:rPr>
          <w:noProof/>
        </w:rPr>
      </w:pPr>
      <w:r w:rsidRPr="00395297">
        <w:t xml:space="preserve">   </w:t>
      </w:r>
      <w:r w:rsidR="00DB24A4">
        <w:rPr>
          <w:noProof/>
        </w:rPr>
        <w:t xml:space="preserve">   </w:t>
      </w:r>
      <w:r w:rsidR="00DB24A4">
        <w:rPr>
          <w:noProof/>
        </w:rPr>
        <w:drawing>
          <wp:inline distT="0" distB="0" distL="0" distR="0" wp14:anchorId="54D911CB" wp14:editId="03EAA31D">
            <wp:extent cx="3028950" cy="1809750"/>
            <wp:effectExtent l="0" t="0" r="0" b="0"/>
            <wp:docPr id="1339611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B24A4">
        <w:rPr>
          <w:noProof/>
        </w:rPr>
        <w:t xml:space="preserve">      </w:t>
      </w:r>
      <w:r w:rsidR="00DB24A4">
        <w:rPr>
          <w:noProof/>
        </w:rPr>
        <w:drawing>
          <wp:inline distT="0" distB="0" distL="0" distR="0" wp14:anchorId="4F6C0E89" wp14:editId="2BC36390">
            <wp:extent cx="3076575" cy="1898650"/>
            <wp:effectExtent l="0" t="0" r="9525" b="6350"/>
            <wp:docPr id="583128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9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AD79BA" w14:textId="605B5F8F" w:rsidR="008A4E85" w:rsidRPr="008A4E85" w:rsidRDefault="00DB24A4" w:rsidP="008A4E85">
      <w:pPr>
        <w:rPr>
          <w:noProof/>
        </w:rPr>
      </w:pPr>
      <w:r>
        <w:rPr>
          <w:noProof/>
        </w:rPr>
        <w:drawing>
          <wp:inline distT="0" distB="0" distL="0" distR="0" wp14:anchorId="3B3F7307" wp14:editId="7E7F8542">
            <wp:extent cx="3440085" cy="2120900"/>
            <wp:effectExtent l="0" t="0" r="8255" b="0"/>
            <wp:docPr id="1351340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878" cy="2134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41442E3" wp14:editId="0B80AA14">
            <wp:extent cx="2901950" cy="2311400"/>
            <wp:effectExtent l="0" t="0" r="0" b="0"/>
            <wp:docPr id="6708786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31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A4E85" w:rsidRPr="008A4E85" w:rsidSect="0033392B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05CF7" w14:textId="77777777" w:rsidR="009E7B33" w:rsidRDefault="009E7B33" w:rsidP="004D1EB9">
      <w:pPr>
        <w:spacing w:after="0" w:line="240" w:lineRule="auto"/>
      </w:pPr>
      <w:r>
        <w:separator/>
      </w:r>
    </w:p>
  </w:endnote>
  <w:endnote w:type="continuationSeparator" w:id="0">
    <w:p w14:paraId="286376F0" w14:textId="77777777" w:rsidR="009E7B33" w:rsidRDefault="009E7B33" w:rsidP="004D1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7E0E2" w14:textId="77777777" w:rsidR="009E7B33" w:rsidRDefault="009E7B33" w:rsidP="004D1EB9">
      <w:pPr>
        <w:spacing w:after="0" w:line="240" w:lineRule="auto"/>
      </w:pPr>
      <w:r>
        <w:separator/>
      </w:r>
    </w:p>
  </w:footnote>
  <w:footnote w:type="continuationSeparator" w:id="0">
    <w:p w14:paraId="0C8C863C" w14:textId="77777777" w:rsidR="009E7B33" w:rsidRDefault="009E7B33" w:rsidP="004D1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981C4" w14:textId="456B00D6" w:rsidR="009857C1" w:rsidRPr="00E31256" w:rsidRDefault="00454F11" w:rsidP="009857C1">
    <w:pPr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BUS RESERVATION SYSTEM</w:t>
    </w:r>
  </w:p>
  <w:p w14:paraId="22FE5972" w14:textId="77777777" w:rsidR="004D1EB9" w:rsidRPr="004D1EB9" w:rsidRDefault="004D1EB9" w:rsidP="004D1EB9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844"/>
    <w:multiLevelType w:val="hybridMultilevel"/>
    <w:tmpl w:val="07989E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AF3233"/>
    <w:multiLevelType w:val="hybridMultilevel"/>
    <w:tmpl w:val="2E2EF4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4C15BE"/>
    <w:multiLevelType w:val="hybridMultilevel"/>
    <w:tmpl w:val="AE101A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BC5883"/>
    <w:multiLevelType w:val="hybridMultilevel"/>
    <w:tmpl w:val="A0C2C6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230C80"/>
    <w:multiLevelType w:val="hybridMultilevel"/>
    <w:tmpl w:val="5C36E68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290803"/>
    <w:multiLevelType w:val="hybridMultilevel"/>
    <w:tmpl w:val="29C017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385930"/>
    <w:multiLevelType w:val="hybridMultilevel"/>
    <w:tmpl w:val="8CA07E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E0060A"/>
    <w:multiLevelType w:val="hybridMultilevel"/>
    <w:tmpl w:val="A79698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84E09"/>
    <w:multiLevelType w:val="multilevel"/>
    <w:tmpl w:val="CA4C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780A2E"/>
    <w:multiLevelType w:val="hybridMultilevel"/>
    <w:tmpl w:val="65C21E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01C8C"/>
    <w:multiLevelType w:val="hybridMultilevel"/>
    <w:tmpl w:val="BB94D6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A60C46"/>
    <w:multiLevelType w:val="hybridMultilevel"/>
    <w:tmpl w:val="F0EE9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05534"/>
    <w:multiLevelType w:val="hybridMultilevel"/>
    <w:tmpl w:val="D15C6E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98361C"/>
    <w:multiLevelType w:val="hybridMultilevel"/>
    <w:tmpl w:val="3CAE70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011A8C"/>
    <w:multiLevelType w:val="hybridMultilevel"/>
    <w:tmpl w:val="38D8400A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320947B7"/>
    <w:multiLevelType w:val="hybridMultilevel"/>
    <w:tmpl w:val="D646D2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C73010"/>
    <w:multiLevelType w:val="hybridMultilevel"/>
    <w:tmpl w:val="0B9845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F230D0"/>
    <w:multiLevelType w:val="hybridMultilevel"/>
    <w:tmpl w:val="CF5ECE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0A745A"/>
    <w:multiLevelType w:val="hybridMultilevel"/>
    <w:tmpl w:val="CD48B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010B4"/>
    <w:multiLevelType w:val="hybridMultilevel"/>
    <w:tmpl w:val="0B2CF448"/>
    <w:lvl w:ilvl="0" w:tplc="40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0" w15:restartNumberingAfterBreak="0">
    <w:nsid w:val="36A17E67"/>
    <w:multiLevelType w:val="hybridMultilevel"/>
    <w:tmpl w:val="0F441F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490374"/>
    <w:multiLevelType w:val="multilevel"/>
    <w:tmpl w:val="FEACA16A"/>
    <w:styleLink w:val="CurrentList1"/>
    <w:lvl w:ilvl="0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C7D5238"/>
    <w:multiLevelType w:val="hybridMultilevel"/>
    <w:tmpl w:val="DDC2FD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DA350E"/>
    <w:multiLevelType w:val="hybridMultilevel"/>
    <w:tmpl w:val="43EC49B4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52F6E7E"/>
    <w:multiLevelType w:val="hybridMultilevel"/>
    <w:tmpl w:val="6BE0E69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62C4BA3"/>
    <w:multiLevelType w:val="hybridMultilevel"/>
    <w:tmpl w:val="E4620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16588"/>
    <w:multiLevelType w:val="hybridMultilevel"/>
    <w:tmpl w:val="A44EB7E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4CAC38EF"/>
    <w:multiLevelType w:val="hybridMultilevel"/>
    <w:tmpl w:val="AED0E4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DD64F11"/>
    <w:multiLevelType w:val="hybridMultilevel"/>
    <w:tmpl w:val="B052C8D2"/>
    <w:lvl w:ilvl="0" w:tplc="F4F4F34E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DE0AD32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08E1411"/>
    <w:multiLevelType w:val="hybridMultilevel"/>
    <w:tmpl w:val="8746F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600473"/>
    <w:multiLevelType w:val="multilevel"/>
    <w:tmpl w:val="D70E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537CF9"/>
    <w:multiLevelType w:val="hybridMultilevel"/>
    <w:tmpl w:val="47CE18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3F4EF7"/>
    <w:multiLevelType w:val="hybridMultilevel"/>
    <w:tmpl w:val="1D28E7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E6F0A97"/>
    <w:multiLevelType w:val="hybridMultilevel"/>
    <w:tmpl w:val="E1D0ADC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EB8059A"/>
    <w:multiLevelType w:val="hybridMultilevel"/>
    <w:tmpl w:val="147AD4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EFB0678"/>
    <w:multiLevelType w:val="hybridMultilevel"/>
    <w:tmpl w:val="C7BC09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08F2970"/>
    <w:multiLevelType w:val="hybridMultilevel"/>
    <w:tmpl w:val="BD6C765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65275B67"/>
    <w:multiLevelType w:val="hybridMultilevel"/>
    <w:tmpl w:val="9E0A6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7D307A"/>
    <w:multiLevelType w:val="hybridMultilevel"/>
    <w:tmpl w:val="C9C4FA20"/>
    <w:lvl w:ilvl="0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39" w15:restartNumberingAfterBreak="0">
    <w:nsid w:val="677E1543"/>
    <w:multiLevelType w:val="hybridMultilevel"/>
    <w:tmpl w:val="DA5EF83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688F7710"/>
    <w:multiLevelType w:val="hybridMultilevel"/>
    <w:tmpl w:val="DB222C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8C2248E"/>
    <w:multiLevelType w:val="hybridMultilevel"/>
    <w:tmpl w:val="300451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18555F8"/>
    <w:multiLevelType w:val="hybridMultilevel"/>
    <w:tmpl w:val="963ABED6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3" w15:restartNumberingAfterBreak="0">
    <w:nsid w:val="75120099"/>
    <w:multiLevelType w:val="hybridMultilevel"/>
    <w:tmpl w:val="35AA1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B375F6"/>
    <w:multiLevelType w:val="hybridMultilevel"/>
    <w:tmpl w:val="564AA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A44A9B"/>
    <w:multiLevelType w:val="hybridMultilevel"/>
    <w:tmpl w:val="9B80F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3326D1"/>
    <w:multiLevelType w:val="hybridMultilevel"/>
    <w:tmpl w:val="A98A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C117AC9"/>
    <w:multiLevelType w:val="hybridMultilevel"/>
    <w:tmpl w:val="A6D483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E78C9"/>
    <w:multiLevelType w:val="hybridMultilevel"/>
    <w:tmpl w:val="F182A39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4"/>
  </w:num>
  <w:num w:numId="4">
    <w:abstractNumId w:val="7"/>
  </w:num>
  <w:num w:numId="5">
    <w:abstractNumId w:val="46"/>
  </w:num>
  <w:num w:numId="6">
    <w:abstractNumId w:val="47"/>
  </w:num>
  <w:num w:numId="7">
    <w:abstractNumId w:val="3"/>
  </w:num>
  <w:num w:numId="8">
    <w:abstractNumId w:val="40"/>
  </w:num>
  <w:num w:numId="9">
    <w:abstractNumId w:val="5"/>
  </w:num>
  <w:num w:numId="10">
    <w:abstractNumId w:val="17"/>
  </w:num>
  <w:num w:numId="11">
    <w:abstractNumId w:val="15"/>
  </w:num>
  <w:num w:numId="12">
    <w:abstractNumId w:val="32"/>
  </w:num>
  <w:num w:numId="13">
    <w:abstractNumId w:val="29"/>
  </w:num>
  <w:num w:numId="14">
    <w:abstractNumId w:val="10"/>
  </w:num>
  <w:num w:numId="15">
    <w:abstractNumId w:val="22"/>
  </w:num>
  <w:num w:numId="16">
    <w:abstractNumId w:val="12"/>
  </w:num>
  <w:num w:numId="17">
    <w:abstractNumId w:val="13"/>
  </w:num>
  <w:num w:numId="18">
    <w:abstractNumId w:val="0"/>
  </w:num>
  <w:num w:numId="19">
    <w:abstractNumId w:val="34"/>
  </w:num>
  <w:num w:numId="20">
    <w:abstractNumId w:val="1"/>
  </w:num>
  <w:num w:numId="21">
    <w:abstractNumId w:val="35"/>
  </w:num>
  <w:num w:numId="22">
    <w:abstractNumId w:val="16"/>
  </w:num>
  <w:num w:numId="23">
    <w:abstractNumId w:val="31"/>
  </w:num>
  <w:num w:numId="24">
    <w:abstractNumId w:val="9"/>
  </w:num>
  <w:num w:numId="25">
    <w:abstractNumId w:val="20"/>
  </w:num>
  <w:num w:numId="26">
    <w:abstractNumId w:val="41"/>
  </w:num>
  <w:num w:numId="27">
    <w:abstractNumId w:val="2"/>
  </w:num>
  <w:num w:numId="28">
    <w:abstractNumId w:val="27"/>
  </w:num>
  <w:num w:numId="29">
    <w:abstractNumId w:val="6"/>
  </w:num>
  <w:num w:numId="30">
    <w:abstractNumId w:val="19"/>
  </w:num>
  <w:num w:numId="31">
    <w:abstractNumId w:val="26"/>
  </w:num>
  <w:num w:numId="32">
    <w:abstractNumId w:val="39"/>
  </w:num>
  <w:num w:numId="33">
    <w:abstractNumId w:val="28"/>
  </w:num>
  <w:num w:numId="34">
    <w:abstractNumId w:val="21"/>
  </w:num>
  <w:num w:numId="35">
    <w:abstractNumId w:val="48"/>
  </w:num>
  <w:num w:numId="36">
    <w:abstractNumId w:val="42"/>
  </w:num>
  <w:num w:numId="37">
    <w:abstractNumId w:val="38"/>
  </w:num>
  <w:num w:numId="38">
    <w:abstractNumId w:val="14"/>
  </w:num>
  <w:num w:numId="39">
    <w:abstractNumId w:val="24"/>
  </w:num>
  <w:num w:numId="40">
    <w:abstractNumId w:val="36"/>
  </w:num>
  <w:num w:numId="41">
    <w:abstractNumId w:val="33"/>
  </w:num>
  <w:num w:numId="42">
    <w:abstractNumId w:val="43"/>
  </w:num>
  <w:num w:numId="43">
    <w:abstractNumId w:val="44"/>
  </w:num>
  <w:num w:numId="44">
    <w:abstractNumId w:val="37"/>
  </w:num>
  <w:num w:numId="45">
    <w:abstractNumId w:val="11"/>
  </w:num>
  <w:num w:numId="46">
    <w:abstractNumId w:val="45"/>
  </w:num>
  <w:num w:numId="47">
    <w:abstractNumId w:val="18"/>
  </w:num>
  <w:num w:numId="48">
    <w:abstractNumId w:val="23"/>
  </w:num>
  <w:num w:numId="49">
    <w:abstractNumId w:val="25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D8"/>
    <w:rsid w:val="0003769A"/>
    <w:rsid w:val="00275036"/>
    <w:rsid w:val="0033392B"/>
    <w:rsid w:val="00395297"/>
    <w:rsid w:val="00454F11"/>
    <w:rsid w:val="00476D7F"/>
    <w:rsid w:val="004D1EB9"/>
    <w:rsid w:val="004F597C"/>
    <w:rsid w:val="005A3D59"/>
    <w:rsid w:val="00605214"/>
    <w:rsid w:val="00663D96"/>
    <w:rsid w:val="006F00A5"/>
    <w:rsid w:val="00721CEC"/>
    <w:rsid w:val="0076224C"/>
    <w:rsid w:val="007D4479"/>
    <w:rsid w:val="008A4E85"/>
    <w:rsid w:val="008B7286"/>
    <w:rsid w:val="008C5900"/>
    <w:rsid w:val="008D7F8E"/>
    <w:rsid w:val="008E54CC"/>
    <w:rsid w:val="009418DB"/>
    <w:rsid w:val="009857C1"/>
    <w:rsid w:val="009B0A8C"/>
    <w:rsid w:val="009E7B33"/>
    <w:rsid w:val="00D05BD8"/>
    <w:rsid w:val="00DB24A4"/>
    <w:rsid w:val="00E66E7E"/>
    <w:rsid w:val="00E904D6"/>
    <w:rsid w:val="00FE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B4BD"/>
  <w15:chartTrackingRefBased/>
  <w15:docId w15:val="{A6B1E33C-4260-429B-8F4F-B0FADD4E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7C1"/>
  </w:style>
  <w:style w:type="paragraph" w:styleId="Heading1">
    <w:name w:val="heading 1"/>
    <w:basedOn w:val="Normal"/>
    <w:next w:val="Normal"/>
    <w:link w:val="Heading1Char"/>
    <w:uiPriority w:val="9"/>
    <w:qFormat/>
    <w:rsid w:val="008C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21CEC"/>
    <w:rPr>
      <w:b/>
      <w:bCs/>
    </w:rPr>
  </w:style>
  <w:style w:type="paragraph" w:styleId="ListParagraph">
    <w:name w:val="List Paragraph"/>
    <w:basedOn w:val="Normal"/>
    <w:uiPriority w:val="34"/>
    <w:qFormat/>
    <w:rsid w:val="00721C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B9"/>
  </w:style>
  <w:style w:type="paragraph" w:styleId="Footer">
    <w:name w:val="footer"/>
    <w:basedOn w:val="Normal"/>
    <w:link w:val="FooterChar"/>
    <w:uiPriority w:val="99"/>
    <w:unhideWhenUsed/>
    <w:rsid w:val="004D1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B9"/>
  </w:style>
  <w:style w:type="numbering" w:customStyle="1" w:styleId="CurrentList1">
    <w:name w:val="Current List1"/>
    <w:uiPriority w:val="99"/>
    <w:rsid w:val="006F00A5"/>
    <w:pPr>
      <w:numPr>
        <w:numId w:val="3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C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2567</Words>
  <Characters>14637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Verma</dc:creator>
  <cp:keywords/>
  <dc:description/>
  <cp:lastModifiedBy>Microsoft Office User</cp:lastModifiedBy>
  <cp:revision>2</cp:revision>
  <dcterms:created xsi:type="dcterms:W3CDTF">2024-06-06T06:34:00Z</dcterms:created>
  <dcterms:modified xsi:type="dcterms:W3CDTF">2024-06-06T06:34:00Z</dcterms:modified>
</cp:coreProperties>
</file>