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A0571" w14:textId="77777777" w:rsidR="00A55FC2" w:rsidRPr="00A55FC2" w:rsidRDefault="00A55FC2" w:rsidP="0054337D">
      <w:pPr>
        <w:spacing w:after="0"/>
        <w:rPr>
          <w:sz w:val="24"/>
          <w:szCs w:val="24"/>
        </w:rPr>
      </w:pPr>
      <w:r w:rsidRPr="00A55FC2">
        <w:rPr>
          <w:sz w:val="24"/>
          <w:szCs w:val="24"/>
        </w:rPr>
        <w:t>Практически упражнения към курса </w:t>
      </w:r>
      <w:hyperlink r:id="rId7" w:history="1">
        <w:r w:rsidRPr="00A55FC2">
          <w:rPr>
            <w:rStyle w:val="aa"/>
            <w:sz w:val="24"/>
            <w:szCs w:val="24"/>
          </w:rPr>
          <w:t>"Увод в програмирането" за ученици</w:t>
        </w:r>
      </w:hyperlink>
      <w:r w:rsidRPr="00A55FC2">
        <w:rPr>
          <w:sz w:val="24"/>
          <w:szCs w:val="24"/>
        </w:rPr>
        <w:t>.</w:t>
      </w:r>
    </w:p>
    <w:p w14:paraId="65E61BB2" w14:textId="08F51597" w:rsidR="0054337D" w:rsidRDefault="0054337D" w:rsidP="0054337D">
      <w:pPr>
        <w:spacing w:after="0"/>
        <w:rPr>
          <w:sz w:val="24"/>
          <w:szCs w:val="24"/>
        </w:rPr>
      </w:pPr>
      <w:r w:rsidRPr="0005403C">
        <w:rPr>
          <w:sz w:val="24"/>
          <w:szCs w:val="24"/>
        </w:rPr>
        <w:t xml:space="preserve">Тествайте решението си в </w:t>
      </w:r>
      <w:r w:rsidRPr="0005403C">
        <w:rPr>
          <w:sz w:val="24"/>
          <w:szCs w:val="24"/>
          <w:lang w:val="en-US"/>
        </w:rPr>
        <w:t>Judge:</w:t>
      </w:r>
      <w:r w:rsidRPr="0005403C">
        <w:rPr>
          <w:sz w:val="24"/>
          <w:szCs w:val="24"/>
        </w:rPr>
        <w:t xml:space="preserve"> </w:t>
      </w:r>
    </w:p>
    <w:p w14:paraId="47C166BD" w14:textId="155E9341" w:rsidR="0054337D" w:rsidRPr="0005403C" w:rsidRDefault="00A16F89" w:rsidP="0054337D">
      <w:pPr>
        <w:spacing w:after="0"/>
        <w:rPr>
          <w:sz w:val="24"/>
          <w:szCs w:val="24"/>
        </w:rPr>
      </w:pPr>
      <w:hyperlink r:id="rId8" w:history="1">
        <w:r w:rsidR="0054337D" w:rsidRPr="0054337D">
          <w:rPr>
            <w:rStyle w:val="aa"/>
            <w:sz w:val="24"/>
            <w:szCs w:val="24"/>
          </w:rPr>
          <w:t>https://judge.softuni.bg/Contests/2646/Практически-изпит-17-12-2017г-следобед</w:t>
        </w:r>
      </w:hyperlink>
    </w:p>
    <w:p w14:paraId="29CF2EB0" w14:textId="77777777" w:rsidR="00F148F5" w:rsidRPr="00F148F5" w:rsidRDefault="00F148F5" w:rsidP="00F148F5">
      <w:pPr>
        <w:pStyle w:val="2"/>
        <w:numPr>
          <w:ilvl w:val="0"/>
          <w:numId w:val="0"/>
        </w:numPr>
        <w:ind w:left="360" w:hanging="360"/>
      </w:pPr>
      <w:r w:rsidRPr="00F148F5">
        <w:t xml:space="preserve">Задача </w:t>
      </w:r>
      <w:r w:rsidRPr="00F148F5">
        <w:rPr>
          <w:lang w:val="en-US"/>
        </w:rPr>
        <w:t xml:space="preserve">1. </w:t>
      </w:r>
      <w:r w:rsidRPr="00F148F5">
        <w:t>Обмен</w:t>
      </w:r>
    </w:p>
    <w:p w14:paraId="0C3EED75" w14:textId="77777777" w:rsidR="00F148F5" w:rsidRPr="00F148F5" w:rsidRDefault="00F148F5" w:rsidP="00F148F5">
      <w:r w:rsidRPr="00F148F5">
        <w:t xml:space="preserve">Покрай нашумелите </w:t>
      </w:r>
      <w:proofErr w:type="spellStart"/>
      <w:r w:rsidRPr="00F148F5">
        <w:t>крипто</w:t>
      </w:r>
      <w:proofErr w:type="spellEnd"/>
      <w:r w:rsidRPr="00F148F5">
        <w:t xml:space="preserve"> валути Стефан инвеститорът решава да инвестира част от парите си в биткойн</w:t>
      </w:r>
      <w:r w:rsidRPr="00F148F5">
        <w:rPr>
          <w:lang w:val="en-US"/>
        </w:rPr>
        <w:t xml:space="preserve">. </w:t>
      </w:r>
      <w:r w:rsidRPr="00F148F5">
        <w:t>Като всеки един инвеститор</w:t>
      </w:r>
      <w:r w:rsidRPr="00F148F5">
        <w:rPr>
          <w:lang w:val="en-US"/>
        </w:rPr>
        <w:t xml:space="preserve">, </w:t>
      </w:r>
      <w:r w:rsidRPr="00F148F5">
        <w:t>Стефан иска да знае къде отива всеки един негов цент</w:t>
      </w:r>
      <w:r w:rsidRPr="00F148F5">
        <w:rPr>
          <w:lang w:val="en-US"/>
        </w:rPr>
        <w:t xml:space="preserve">, </w:t>
      </w:r>
      <w:r w:rsidRPr="00F148F5">
        <w:t>но не иска да прави сметките сам</w:t>
      </w:r>
      <w:r w:rsidRPr="00F148F5">
        <w:rPr>
          <w:lang w:val="en-US"/>
        </w:rPr>
        <w:t xml:space="preserve">, </w:t>
      </w:r>
      <w:r w:rsidRPr="00F148F5">
        <w:t>защото те отнемат време</w:t>
      </w:r>
      <w:r w:rsidRPr="00F148F5">
        <w:rPr>
          <w:lang w:val="en-US"/>
        </w:rPr>
        <w:t xml:space="preserve">, </w:t>
      </w:r>
      <w:r w:rsidRPr="00F148F5">
        <w:t>а за това време той може да прави пари някъде другаде</w:t>
      </w:r>
      <w:r w:rsidRPr="00F148F5">
        <w:rPr>
          <w:lang w:val="en-US"/>
        </w:rPr>
        <w:t xml:space="preserve">. </w:t>
      </w:r>
      <w:r w:rsidRPr="00F148F5">
        <w:t>Поради тази причина Стефан решава да наеме вас за написването на програма</w:t>
      </w:r>
      <w:r w:rsidRPr="00F148F5">
        <w:rPr>
          <w:lang w:val="en-US"/>
        </w:rPr>
        <w:t xml:space="preserve">, </w:t>
      </w:r>
      <w:r w:rsidRPr="00F148F5">
        <w:t xml:space="preserve">която </w:t>
      </w:r>
      <w:r w:rsidRPr="00F148F5">
        <w:rPr>
          <w:b/>
        </w:rPr>
        <w:t>да пресмята колко общо биткойн е купил с парите си и каква такса е платил за обмена</w:t>
      </w:r>
      <w:r w:rsidRPr="00F148F5">
        <w:rPr>
          <w:b/>
          <w:lang w:val="en-US"/>
        </w:rPr>
        <w:t>.</w:t>
      </w:r>
      <w:r w:rsidRPr="00F148F5">
        <w:rPr>
          <w:lang w:val="en-US"/>
        </w:rPr>
        <w:t xml:space="preserve"> </w:t>
      </w:r>
      <w:r w:rsidRPr="00F148F5">
        <w:t>Това обаче не е всичко</w:t>
      </w:r>
      <w:r w:rsidRPr="00F148F5">
        <w:rPr>
          <w:lang w:val="en-US"/>
        </w:rPr>
        <w:t xml:space="preserve">. </w:t>
      </w:r>
      <w:r w:rsidRPr="00F148F5">
        <w:t>Стефан е наясно</w:t>
      </w:r>
      <w:r w:rsidRPr="00F148F5">
        <w:rPr>
          <w:lang w:val="en-US"/>
        </w:rPr>
        <w:t xml:space="preserve">, </w:t>
      </w:r>
      <w:r w:rsidRPr="00F148F5">
        <w:t xml:space="preserve">че труда не е безплатен и затова е обещал </w:t>
      </w:r>
      <w:r w:rsidRPr="00F148F5">
        <w:rPr>
          <w:b/>
          <w:lang w:val="en-US"/>
        </w:rPr>
        <w:t xml:space="preserve">10% </w:t>
      </w:r>
      <w:r w:rsidRPr="00F148F5">
        <w:rPr>
          <w:b/>
        </w:rPr>
        <w:t>от общия брой на биткойн в сметката си</w:t>
      </w:r>
      <w:r w:rsidRPr="00F148F5">
        <w:t xml:space="preserve"> да бъдат за ваше възнаграждение</w:t>
      </w:r>
      <w:r w:rsidRPr="00F148F5">
        <w:rPr>
          <w:lang w:val="en-US"/>
        </w:rPr>
        <w:t>.</w:t>
      </w:r>
    </w:p>
    <w:p w14:paraId="65285AF9" w14:textId="77777777" w:rsidR="00F148F5" w:rsidRPr="00F148F5" w:rsidRDefault="00F148F5" w:rsidP="00F148F5">
      <w:pPr>
        <w:rPr>
          <w:b/>
        </w:rPr>
      </w:pPr>
      <w:r w:rsidRPr="00F148F5">
        <w:t xml:space="preserve">Вашата задача е да </w:t>
      </w:r>
      <w:r w:rsidRPr="00F148F5">
        <w:rPr>
          <w:b/>
        </w:rPr>
        <w:t>напишете програма</w:t>
      </w:r>
      <w:r w:rsidRPr="00F148F5">
        <w:rPr>
          <w:b/>
          <w:lang w:val="en-US"/>
        </w:rPr>
        <w:t xml:space="preserve">, </w:t>
      </w:r>
      <w:r w:rsidRPr="00F148F5">
        <w:rPr>
          <w:b/>
        </w:rPr>
        <w:t>която</w:t>
      </w:r>
      <w:r w:rsidRPr="00F148F5">
        <w:rPr>
          <w:b/>
          <w:lang w:val="en-US"/>
        </w:rPr>
        <w:t>:</w:t>
      </w:r>
    </w:p>
    <w:p w14:paraId="5836E882" w14:textId="77777777" w:rsidR="00F148F5" w:rsidRPr="00F148F5" w:rsidRDefault="00F148F5" w:rsidP="00F148F5">
      <w:pPr>
        <w:pStyle w:val="ad"/>
        <w:numPr>
          <w:ilvl w:val="0"/>
          <w:numId w:val="17"/>
        </w:numPr>
        <w:spacing w:before="80" w:after="120" w:line="276" w:lineRule="auto"/>
        <w:rPr>
          <w:b/>
        </w:rPr>
      </w:pPr>
      <w:r w:rsidRPr="00F148F5">
        <w:t xml:space="preserve">Принтира на конзолата </w:t>
      </w:r>
      <w:r w:rsidRPr="00F148F5">
        <w:rPr>
          <w:b/>
        </w:rPr>
        <w:t>колко общо биткойн има Стефан след като плати таксата за транзакцията и вашето възнаграждение</w:t>
      </w:r>
      <w:r w:rsidRPr="00F148F5">
        <w:rPr>
          <w:b/>
          <w:lang w:val="en-US"/>
        </w:rPr>
        <w:t>.</w:t>
      </w:r>
    </w:p>
    <w:p w14:paraId="4D82AC33" w14:textId="77777777" w:rsidR="00F148F5" w:rsidRPr="00F148F5" w:rsidRDefault="00F148F5" w:rsidP="00F148F5">
      <w:pPr>
        <w:pStyle w:val="ad"/>
        <w:rPr>
          <w:b/>
        </w:rPr>
      </w:pPr>
    </w:p>
    <w:p w14:paraId="29150CBA" w14:textId="77777777" w:rsidR="00F148F5" w:rsidRPr="00F148F5" w:rsidRDefault="00F148F5" w:rsidP="00F148F5">
      <w:pPr>
        <w:pStyle w:val="ad"/>
        <w:numPr>
          <w:ilvl w:val="0"/>
          <w:numId w:val="17"/>
        </w:numPr>
        <w:spacing w:before="80" w:after="120" w:line="276" w:lineRule="auto"/>
        <w:rPr>
          <w:b/>
        </w:rPr>
      </w:pPr>
      <w:r w:rsidRPr="00F148F5">
        <w:t xml:space="preserve">Принтира на конзолата </w:t>
      </w:r>
      <w:r w:rsidRPr="00F148F5">
        <w:rPr>
          <w:b/>
        </w:rPr>
        <w:t>колко долара е таксата за обмен</w:t>
      </w:r>
      <w:r w:rsidRPr="00F148F5">
        <w:rPr>
          <w:b/>
          <w:lang w:val="en-US"/>
        </w:rPr>
        <w:t xml:space="preserve">, </w:t>
      </w:r>
      <w:r w:rsidRPr="00F148F5">
        <w:rPr>
          <w:b/>
        </w:rPr>
        <w:t>която Стефан е платил</w:t>
      </w:r>
      <w:r w:rsidRPr="00F148F5">
        <w:rPr>
          <w:b/>
          <w:lang w:val="en-US"/>
        </w:rPr>
        <w:t xml:space="preserve">. </w:t>
      </w:r>
      <w:r w:rsidRPr="00F148F5">
        <w:t>Като таксата се изчислява по следния начин</w:t>
      </w:r>
      <w:r w:rsidRPr="00F148F5">
        <w:rPr>
          <w:lang w:val="en-US"/>
        </w:rPr>
        <w:t>:</w:t>
      </w:r>
    </w:p>
    <w:p w14:paraId="2795FA23" w14:textId="77777777" w:rsidR="00F148F5" w:rsidRPr="00F148F5" w:rsidRDefault="00F148F5" w:rsidP="00F148F5">
      <w:pPr>
        <w:pStyle w:val="ad"/>
        <w:rPr>
          <w:b/>
        </w:rPr>
      </w:pPr>
    </w:p>
    <w:p w14:paraId="72B2511C" w14:textId="70DCDE7D" w:rsidR="00F148F5" w:rsidRPr="004655DE" w:rsidRDefault="00F148F5" w:rsidP="004655DE">
      <w:pPr>
        <w:pStyle w:val="ad"/>
        <w:numPr>
          <w:ilvl w:val="1"/>
          <w:numId w:val="16"/>
        </w:numPr>
        <w:spacing w:before="80" w:after="120" w:line="276" w:lineRule="auto"/>
        <w:rPr>
          <w:b/>
        </w:rPr>
      </w:pPr>
      <w:r w:rsidRPr="00F148F5">
        <w:rPr>
          <w:b/>
        </w:rPr>
        <w:t xml:space="preserve"> Такса в биткойн  </w:t>
      </w:r>
      <w:r w:rsidRPr="00F148F5">
        <w:rPr>
          <w:b/>
          <w:lang w:val="en-US"/>
        </w:rPr>
        <w:t xml:space="preserve">=  </w:t>
      </w:r>
      <w:r w:rsidRPr="00F148F5">
        <w:rPr>
          <w:b/>
        </w:rPr>
        <w:t xml:space="preserve">броят биткойн който може да бъде закупен </w:t>
      </w:r>
      <w:r w:rsidRPr="00F148F5">
        <w:rPr>
          <w:b/>
          <w:lang w:val="en-US"/>
        </w:rPr>
        <w:t xml:space="preserve">*  </w:t>
      </w:r>
      <w:r w:rsidRPr="00F148F5">
        <w:rPr>
          <w:b/>
          <w:noProof/>
          <w:lang w:val="en-US"/>
        </w:rPr>
        <w:t>(</w:t>
      </w:r>
      <w:proofErr w:type="spellStart"/>
      <w:r w:rsidRPr="00F148F5">
        <w:rPr>
          <w:b/>
        </w:rPr>
        <w:t>сатоши</w:t>
      </w:r>
      <w:proofErr w:type="spellEnd"/>
      <w:r w:rsidRPr="00F148F5">
        <w:rPr>
          <w:b/>
        </w:rPr>
        <w:t xml:space="preserve"> за байт  </w:t>
      </w:r>
      <w:r w:rsidRPr="00F148F5">
        <w:rPr>
          <w:b/>
          <w:lang w:val="en-US"/>
        </w:rPr>
        <w:t>*  1024</w:t>
      </w:r>
      <w:r w:rsidRPr="00F148F5">
        <w:rPr>
          <w:b/>
          <w:noProof/>
          <w:lang w:val="en-US"/>
        </w:rPr>
        <w:t xml:space="preserve">) </w:t>
      </w:r>
      <w:r w:rsidRPr="00F148F5">
        <w:rPr>
          <w:b/>
          <w:lang w:val="en-US"/>
        </w:rPr>
        <w:t>/ 100 000 000</w:t>
      </w:r>
    </w:p>
    <w:p w14:paraId="2166CE1C" w14:textId="52D933DE" w:rsidR="00F148F5" w:rsidRPr="004655DE" w:rsidRDefault="00F148F5" w:rsidP="00F148F5">
      <w:pPr>
        <w:pStyle w:val="ad"/>
        <w:numPr>
          <w:ilvl w:val="0"/>
          <w:numId w:val="17"/>
        </w:numPr>
        <w:spacing w:before="80" w:after="120" w:line="276" w:lineRule="auto"/>
        <w:rPr>
          <w:b/>
        </w:rPr>
      </w:pPr>
      <w:r w:rsidRPr="00F148F5">
        <w:t xml:space="preserve">Принтира на конзолата </w:t>
      </w:r>
      <w:r w:rsidRPr="00F148F5">
        <w:rPr>
          <w:b/>
        </w:rPr>
        <w:t>вашето възнаграждение в биткойн</w:t>
      </w:r>
      <w:r w:rsidRPr="00F148F5">
        <w:rPr>
          <w:b/>
          <w:lang w:val="en-US"/>
        </w:rPr>
        <w:t>.</w:t>
      </w:r>
    </w:p>
    <w:p w14:paraId="7FFDC143" w14:textId="77777777" w:rsidR="00F148F5" w:rsidRPr="00F148F5" w:rsidRDefault="00F148F5" w:rsidP="00F148F5">
      <w:pPr>
        <w:pStyle w:val="3"/>
        <w:jc w:val="both"/>
        <w:rPr>
          <w:lang w:val="bg-BG"/>
        </w:rPr>
      </w:pPr>
      <w:r w:rsidRPr="00F148F5">
        <w:rPr>
          <w:lang w:val="bg-BG"/>
        </w:rPr>
        <w:t>Вход</w:t>
      </w:r>
    </w:p>
    <w:p w14:paraId="44EC3747" w14:textId="77777777" w:rsidR="00F148F5" w:rsidRPr="00F148F5" w:rsidRDefault="00F148F5" w:rsidP="00F148F5">
      <w:pPr>
        <w:jc w:val="both"/>
      </w:pPr>
      <w:r w:rsidRPr="00F148F5">
        <w:t xml:space="preserve">От конзолата се четат </w:t>
      </w:r>
      <w:r w:rsidRPr="00F148F5">
        <w:rPr>
          <w:b/>
          <w:lang w:val="en-US"/>
        </w:rPr>
        <w:t xml:space="preserve">3 </w:t>
      </w:r>
      <w:r w:rsidRPr="00F148F5">
        <w:rPr>
          <w:b/>
        </w:rPr>
        <w:t>числа</w:t>
      </w:r>
      <w:r w:rsidRPr="00F148F5">
        <w:rPr>
          <w:lang w:val="en-US"/>
        </w:rPr>
        <w:t>:</w:t>
      </w:r>
    </w:p>
    <w:p w14:paraId="35117616" w14:textId="0931B381" w:rsidR="00F148F5" w:rsidRPr="00F148F5" w:rsidRDefault="00F148F5" w:rsidP="00F148F5">
      <w:pPr>
        <w:pStyle w:val="ad"/>
        <w:numPr>
          <w:ilvl w:val="0"/>
          <w:numId w:val="14"/>
        </w:numPr>
        <w:spacing w:before="80" w:after="120" w:line="276" w:lineRule="auto"/>
        <w:jc w:val="both"/>
      </w:pPr>
      <w:r w:rsidRPr="00F148F5">
        <w:t xml:space="preserve">На </w:t>
      </w:r>
      <w:r w:rsidRPr="00F148F5">
        <w:rPr>
          <w:b/>
        </w:rPr>
        <w:t>първия ред</w:t>
      </w:r>
      <w:r w:rsidRPr="00F148F5">
        <w:t xml:space="preserve"> </w:t>
      </w:r>
      <w:r w:rsidR="004655DE">
        <w:rPr>
          <w:lang w:val="en-US"/>
        </w:rPr>
        <w:t>-</w:t>
      </w:r>
      <w:r w:rsidRPr="00F148F5">
        <w:rPr>
          <w:lang w:val="en-US"/>
        </w:rPr>
        <w:t xml:space="preserve"> </w:t>
      </w:r>
      <w:r w:rsidRPr="00F148F5">
        <w:rPr>
          <w:b/>
        </w:rPr>
        <w:t>щатските долари</w:t>
      </w:r>
      <w:r w:rsidRPr="00F148F5">
        <w:rPr>
          <w:b/>
          <w:lang w:val="en-US"/>
        </w:rPr>
        <w:t xml:space="preserve">, </w:t>
      </w:r>
      <w:r w:rsidRPr="00F148F5">
        <w:rPr>
          <w:b/>
        </w:rPr>
        <w:t>които Стефан ще инвестира</w:t>
      </w:r>
      <w:r w:rsidRPr="00F148F5">
        <w:rPr>
          <w:lang w:val="en-US"/>
        </w:rPr>
        <w:t xml:space="preserve">. </w:t>
      </w:r>
      <w:r w:rsidRPr="00F148F5">
        <w:rPr>
          <w:b/>
        </w:rPr>
        <w:t>Реално число в интервала</w:t>
      </w:r>
      <w:r w:rsidRPr="00F148F5">
        <w:t xml:space="preserve"> </w:t>
      </w:r>
      <w:r w:rsidRPr="00F148F5">
        <w:rPr>
          <w:b/>
          <w:lang w:val="en-US"/>
        </w:rPr>
        <w:t>[1.00…1 000 000.00]</w:t>
      </w:r>
    </w:p>
    <w:p w14:paraId="79EBF4EB" w14:textId="2FCB2F3E" w:rsidR="00F148F5" w:rsidRPr="00F148F5" w:rsidRDefault="00F148F5" w:rsidP="00F148F5">
      <w:pPr>
        <w:pStyle w:val="ad"/>
        <w:numPr>
          <w:ilvl w:val="0"/>
          <w:numId w:val="14"/>
        </w:numPr>
        <w:spacing w:before="80" w:after="120" w:line="276" w:lineRule="auto"/>
        <w:jc w:val="both"/>
      </w:pPr>
      <w:r w:rsidRPr="00F148F5">
        <w:t xml:space="preserve">На </w:t>
      </w:r>
      <w:r w:rsidRPr="00F148F5">
        <w:rPr>
          <w:b/>
        </w:rPr>
        <w:t>втория ред</w:t>
      </w:r>
      <w:r w:rsidRPr="00F148F5">
        <w:t xml:space="preserve"> </w:t>
      </w:r>
      <w:r w:rsidR="004655DE">
        <w:rPr>
          <w:lang w:val="en-US"/>
        </w:rPr>
        <w:t>-</w:t>
      </w:r>
      <w:r w:rsidRPr="00F148F5">
        <w:rPr>
          <w:b/>
          <w:lang w:val="en-US"/>
        </w:rPr>
        <w:t xml:space="preserve"> </w:t>
      </w:r>
      <w:r w:rsidRPr="00F148F5">
        <w:rPr>
          <w:b/>
        </w:rPr>
        <w:t>цената за един биткойн в щатски долари</w:t>
      </w:r>
      <w:r w:rsidRPr="00F148F5">
        <w:rPr>
          <w:lang w:val="en-US"/>
        </w:rPr>
        <w:t xml:space="preserve">. </w:t>
      </w:r>
      <w:r w:rsidRPr="00F148F5">
        <w:rPr>
          <w:b/>
        </w:rPr>
        <w:t xml:space="preserve">Реално число в интервала </w:t>
      </w:r>
      <w:r w:rsidRPr="00F148F5">
        <w:rPr>
          <w:b/>
          <w:lang w:val="en-US"/>
        </w:rPr>
        <w:t>[0.00… 20 000.00]</w:t>
      </w:r>
    </w:p>
    <w:p w14:paraId="6C1FCDC9" w14:textId="5029B0F6" w:rsidR="00F148F5" w:rsidRPr="00F148F5" w:rsidRDefault="00F148F5" w:rsidP="00F148F5">
      <w:pPr>
        <w:pStyle w:val="ad"/>
        <w:numPr>
          <w:ilvl w:val="0"/>
          <w:numId w:val="14"/>
        </w:numPr>
        <w:spacing w:before="80" w:after="120" w:line="276" w:lineRule="auto"/>
        <w:jc w:val="both"/>
      </w:pPr>
      <w:r w:rsidRPr="00F148F5">
        <w:t xml:space="preserve">На </w:t>
      </w:r>
      <w:r w:rsidRPr="00F148F5">
        <w:rPr>
          <w:b/>
        </w:rPr>
        <w:t xml:space="preserve">третия ред </w:t>
      </w:r>
      <w:r w:rsidR="004655DE">
        <w:rPr>
          <w:lang w:val="en-US"/>
        </w:rPr>
        <w:t>-</w:t>
      </w:r>
      <w:r w:rsidRPr="00F148F5">
        <w:rPr>
          <w:lang w:val="en-US"/>
        </w:rPr>
        <w:t xml:space="preserve"> </w:t>
      </w:r>
      <w:proofErr w:type="spellStart"/>
      <w:r w:rsidRPr="00F148F5">
        <w:rPr>
          <w:b/>
        </w:rPr>
        <w:t>сатоши</w:t>
      </w:r>
      <w:proofErr w:type="spellEnd"/>
      <w:r w:rsidRPr="00F148F5">
        <w:rPr>
          <w:b/>
        </w:rPr>
        <w:t xml:space="preserve"> за байт</w:t>
      </w:r>
      <w:r w:rsidRPr="00F148F5">
        <w:rPr>
          <w:b/>
          <w:lang w:val="en-US"/>
        </w:rPr>
        <w:t xml:space="preserve">. </w:t>
      </w:r>
      <w:r w:rsidRPr="00F148F5">
        <w:rPr>
          <w:b/>
        </w:rPr>
        <w:t xml:space="preserve">Цяло число в интервала </w:t>
      </w:r>
      <w:r w:rsidRPr="00F148F5">
        <w:rPr>
          <w:b/>
          <w:lang w:val="en-US"/>
        </w:rPr>
        <w:t>[1 ... 1000]</w:t>
      </w:r>
    </w:p>
    <w:p w14:paraId="1B267FF3" w14:textId="77777777" w:rsidR="00F148F5" w:rsidRPr="00F148F5" w:rsidRDefault="00F148F5" w:rsidP="00F148F5">
      <w:pPr>
        <w:jc w:val="both"/>
      </w:pPr>
    </w:p>
    <w:p w14:paraId="2F073E5B" w14:textId="77777777" w:rsidR="00F148F5" w:rsidRPr="00F148F5" w:rsidRDefault="00F148F5" w:rsidP="00F148F5">
      <w:pPr>
        <w:pStyle w:val="3"/>
        <w:jc w:val="both"/>
        <w:rPr>
          <w:lang w:val="bg-BG"/>
        </w:rPr>
      </w:pPr>
      <w:r w:rsidRPr="00F148F5">
        <w:rPr>
          <w:lang w:val="bg-BG"/>
        </w:rPr>
        <w:t>Изход</w:t>
      </w:r>
    </w:p>
    <w:p w14:paraId="43F001EC" w14:textId="77777777" w:rsidR="00F148F5" w:rsidRPr="00F148F5" w:rsidRDefault="00F148F5" w:rsidP="00F148F5">
      <w:pPr>
        <w:jc w:val="both"/>
        <w:rPr>
          <w:b/>
        </w:rPr>
      </w:pPr>
      <w:r w:rsidRPr="00F148F5">
        <w:t xml:space="preserve">На конзолата трябва да се отпечата следния </w:t>
      </w:r>
      <w:r w:rsidRPr="00F148F5">
        <w:rPr>
          <w:b/>
        </w:rPr>
        <w:t>изход</w:t>
      </w:r>
      <w:r w:rsidRPr="00F148F5">
        <w:rPr>
          <w:b/>
          <w:lang w:val="en-US"/>
        </w:rPr>
        <w:t>:</w:t>
      </w:r>
      <w:r w:rsidRPr="00F148F5">
        <w:rPr>
          <w:lang w:val="en-US"/>
        </w:rPr>
        <w:t xml:space="preserve"> </w:t>
      </w:r>
    </w:p>
    <w:p w14:paraId="6986A4E8" w14:textId="686EC617" w:rsidR="00F148F5" w:rsidRPr="00F148F5" w:rsidRDefault="00F148F5" w:rsidP="00F148F5">
      <w:pPr>
        <w:pStyle w:val="Code"/>
        <w:numPr>
          <w:ilvl w:val="0"/>
          <w:numId w:val="15"/>
        </w:numPr>
        <w:spacing w:after="120"/>
        <w:jc w:val="left"/>
        <w:rPr>
          <w:lang w:val="bg-BG"/>
        </w:rPr>
      </w:pPr>
      <w:r w:rsidRPr="00F148F5">
        <w:t>"Total bitcoin after expenses: {</w:t>
      </w:r>
      <w:r w:rsidRPr="00F148F5">
        <w:rPr>
          <w:lang w:val="bg-BG"/>
        </w:rPr>
        <w:t>брой биткойни след всички разходи</w:t>
      </w:r>
      <w:r w:rsidRPr="00F148F5">
        <w:t xml:space="preserve">} BTC" </w:t>
      </w:r>
      <w:r w:rsidR="004655DE">
        <w:rPr>
          <w:b w:val="0"/>
        </w:rPr>
        <w:t>-</w:t>
      </w:r>
      <w:r w:rsidRPr="00F148F5">
        <w:rPr>
          <w:b w:val="0"/>
        </w:rPr>
        <w:t xml:space="preserve"> </w:t>
      </w:r>
      <w:r w:rsidRPr="00F148F5">
        <w:rPr>
          <w:b w:val="0"/>
          <w:lang w:val="bg-BG"/>
        </w:rPr>
        <w:t xml:space="preserve">форматира се до </w:t>
      </w:r>
      <w:r w:rsidRPr="00F148F5">
        <w:rPr>
          <w:lang w:val="bg-BG"/>
        </w:rPr>
        <w:t>петия знак след десетичната запетая</w:t>
      </w:r>
      <w:r w:rsidRPr="00F148F5">
        <w:t>.</w:t>
      </w:r>
    </w:p>
    <w:p w14:paraId="6D7140E1" w14:textId="619F6616" w:rsidR="00F148F5" w:rsidRPr="00F148F5" w:rsidRDefault="00F148F5" w:rsidP="00F148F5">
      <w:pPr>
        <w:pStyle w:val="Code"/>
        <w:numPr>
          <w:ilvl w:val="0"/>
          <w:numId w:val="15"/>
        </w:numPr>
        <w:spacing w:after="120"/>
        <w:jc w:val="left"/>
        <w:rPr>
          <w:lang w:val="bg-BG"/>
        </w:rPr>
      </w:pPr>
      <w:r w:rsidRPr="00F148F5">
        <w:t>"Tax payed: {</w:t>
      </w:r>
      <w:r w:rsidRPr="00F148F5">
        <w:rPr>
          <w:lang w:val="bg-BG"/>
        </w:rPr>
        <w:t>такса в долари</w:t>
      </w:r>
      <w:r w:rsidRPr="00F148F5">
        <w:t xml:space="preserve">} USD" </w:t>
      </w:r>
      <w:r w:rsidR="004655DE">
        <w:rPr>
          <w:b w:val="0"/>
        </w:rPr>
        <w:t>-</w:t>
      </w:r>
      <w:r w:rsidRPr="00F148F5">
        <w:t xml:space="preserve"> </w:t>
      </w:r>
      <w:r w:rsidRPr="00F148F5">
        <w:rPr>
          <w:b w:val="0"/>
          <w:lang w:val="bg-BG"/>
        </w:rPr>
        <w:t xml:space="preserve">форматира се до </w:t>
      </w:r>
      <w:r w:rsidRPr="00F148F5">
        <w:rPr>
          <w:lang w:val="bg-BG"/>
        </w:rPr>
        <w:t>втория знак след десетичната запетая</w:t>
      </w:r>
      <w:r w:rsidRPr="00F148F5">
        <w:t>.</w:t>
      </w:r>
    </w:p>
    <w:p w14:paraId="2CD2E775" w14:textId="460E2C41" w:rsidR="00F148F5" w:rsidRPr="00F148F5" w:rsidRDefault="00F148F5" w:rsidP="00F148F5">
      <w:pPr>
        <w:pStyle w:val="Code"/>
        <w:numPr>
          <w:ilvl w:val="0"/>
          <w:numId w:val="15"/>
        </w:numPr>
        <w:spacing w:after="120"/>
        <w:jc w:val="left"/>
        <w:rPr>
          <w:lang w:val="bg-BG"/>
        </w:rPr>
      </w:pPr>
      <w:r w:rsidRPr="00F148F5">
        <w:t>"Programmer`s payment: {</w:t>
      </w:r>
      <w:r w:rsidRPr="00F148F5">
        <w:rPr>
          <w:lang w:val="bg-BG"/>
        </w:rPr>
        <w:t>комисионната изплатена на програмиста</w:t>
      </w:r>
      <w:r w:rsidRPr="00F148F5">
        <w:t xml:space="preserve">} BTC" </w:t>
      </w:r>
      <w:r w:rsidR="004655DE">
        <w:rPr>
          <w:b w:val="0"/>
        </w:rPr>
        <w:t>-</w:t>
      </w:r>
      <w:r w:rsidRPr="00F148F5">
        <w:rPr>
          <w:b w:val="0"/>
        </w:rPr>
        <w:t xml:space="preserve"> </w:t>
      </w:r>
      <w:r w:rsidRPr="00F148F5">
        <w:rPr>
          <w:b w:val="0"/>
          <w:lang w:val="bg-BG"/>
        </w:rPr>
        <w:t xml:space="preserve">форматира се до </w:t>
      </w:r>
      <w:r w:rsidRPr="00F148F5">
        <w:rPr>
          <w:lang w:val="bg-BG"/>
        </w:rPr>
        <w:t>петия знак след десетичната запетая</w:t>
      </w:r>
      <w:r w:rsidRPr="00F148F5">
        <w:t>.</w:t>
      </w:r>
    </w:p>
    <w:p w14:paraId="320646C0" w14:textId="77777777" w:rsidR="00F148F5" w:rsidRPr="00F148F5" w:rsidRDefault="00F148F5" w:rsidP="00F148F5">
      <w:pPr>
        <w:spacing w:after="200"/>
        <w:rPr>
          <w:rFonts w:ascii="Consolas" w:hAnsi="Consolas"/>
          <w:b/>
          <w:noProof/>
        </w:rPr>
      </w:pPr>
      <w:r w:rsidRPr="00F148F5">
        <w:rPr>
          <w:rFonts w:ascii="Consolas" w:hAnsi="Consolas"/>
          <w:noProof/>
        </w:rPr>
        <w:br w:type="page"/>
      </w:r>
    </w:p>
    <w:p w14:paraId="35D50606" w14:textId="77777777" w:rsidR="00F148F5" w:rsidRPr="00F148F5" w:rsidRDefault="00F148F5" w:rsidP="00F148F5">
      <w:pPr>
        <w:pStyle w:val="3"/>
        <w:rPr>
          <w:lang w:val="bg-BG"/>
        </w:rPr>
      </w:pPr>
      <w:r w:rsidRPr="00F148F5">
        <w:rPr>
          <w:lang w:val="bg-BG"/>
        </w:rPr>
        <w:lastRenderedPageBreak/>
        <w:t>Примерен вход и изход</w:t>
      </w:r>
    </w:p>
    <w:tbl>
      <w:tblPr>
        <w:tblStyle w:val="a3"/>
        <w:tblW w:w="10915" w:type="dxa"/>
        <w:tblInd w:w="-14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5"/>
        <w:gridCol w:w="5386"/>
        <w:gridCol w:w="4394"/>
      </w:tblGrid>
      <w:tr w:rsidR="00F148F5" w:rsidRPr="00F148F5" w14:paraId="54A72FC8" w14:textId="77777777" w:rsidTr="00734AB3">
        <w:tc>
          <w:tcPr>
            <w:tcW w:w="1135" w:type="dxa"/>
            <w:shd w:val="clear" w:color="auto" w:fill="D9D9D9"/>
          </w:tcPr>
          <w:p w14:paraId="4854D897" w14:textId="77777777" w:rsidR="00F148F5" w:rsidRPr="00F148F5" w:rsidRDefault="00F148F5" w:rsidP="00734AB3">
            <w:pPr>
              <w:spacing w:after="0"/>
              <w:rPr>
                <w:rFonts w:cs="Times New Roman"/>
                <w:b/>
                <w:lang w:val="en-US"/>
              </w:rPr>
            </w:pPr>
            <w:r w:rsidRPr="00F148F5">
              <w:rPr>
                <w:rFonts w:cs="Times New Roman"/>
                <w:b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14:paraId="7A05EC79" w14:textId="77777777" w:rsidR="00F148F5" w:rsidRPr="00F148F5" w:rsidRDefault="00F148F5" w:rsidP="00734AB3">
            <w:pPr>
              <w:spacing w:after="0"/>
              <w:rPr>
                <w:rFonts w:cs="Times New Roman"/>
                <w:b/>
                <w:lang w:val="en-US"/>
              </w:rPr>
            </w:pPr>
            <w:r w:rsidRPr="00F148F5">
              <w:rPr>
                <w:rFonts w:cs="Times New Roman"/>
                <w:b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14:paraId="504DD312" w14:textId="77777777" w:rsidR="00F148F5" w:rsidRPr="00F148F5" w:rsidRDefault="00F148F5" w:rsidP="00734AB3">
            <w:pPr>
              <w:spacing w:after="0" w:line="276" w:lineRule="auto"/>
              <w:rPr>
                <w:rFonts w:cs="Times New Roman"/>
                <w:b/>
                <w:lang w:val="en-US"/>
              </w:rPr>
            </w:pPr>
            <w:r w:rsidRPr="00F148F5">
              <w:rPr>
                <w:rFonts w:cs="Times New Roman"/>
                <w:b/>
              </w:rPr>
              <w:t>Обяснения</w:t>
            </w:r>
          </w:p>
        </w:tc>
      </w:tr>
      <w:tr w:rsidR="00F148F5" w:rsidRPr="00F148F5" w14:paraId="70E6ACD8" w14:textId="77777777" w:rsidTr="00734AB3">
        <w:trPr>
          <w:trHeight w:val="406"/>
        </w:trPr>
        <w:tc>
          <w:tcPr>
            <w:tcW w:w="1135" w:type="dxa"/>
          </w:tcPr>
          <w:p w14:paraId="2CE0E81F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250000</w:t>
            </w:r>
          </w:p>
          <w:p w14:paraId="4B35A648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10000</w:t>
            </w:r>
          </w:p>
          <w:p w14:paraId="6438FAC3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100</w:t>
            </w:r>
          </w:p>
        </w:tc>
        <w:tc>
          <w:tcPr>
            <w:tcW w:w="5386" w:type="dxa"/>
          </w:tcPr>
          <w:p w14:paraId="78F8E62D" w14:textId="77777777" w:rsidR="00F148F5" w:rsidRPr="00F148F5" w:rsidRDefault="00F148F5" w:rsidP="00734AB3">
            <w:pPr>
              <w:spacing w:after="0"/>
              <w:rPr>
                <w:rFonts w:ascii="Consolas" w:hAnsi="Consolas" w:cstheme="minorHAnsi"/>
              </w:rPr>
            </w:pPr>
            <w:r w:rsidRPr="00F148F5">
              <w:rPr>
                <w:rFonts w:ascii="Consolas" w:hAnsi="Consolas" w:cstheme="minorHAnsi"/>
                <w:noProof/>
                <w:lang w:val="en-US"/>
              </w:rPr>
              <w:t>Total bitcoin after expenses: 22.47696 BTC</w:t>
            </w:r>
          </w:p>
          <w:p w14:paraId="7FA3364B" w14:textId="77777777" w:rsidR="00F148F5" w:rsidRPr="00F148F5" w:rsidRDefault="00F148F5" w:rsidP="00734AB3">
            <w:pPr>
              <w:spacing w:after="0"/>
              <w:rPr>
                <w:rFonts w:ascii="Consolas" w:hAnsi="Consolas" w:cstheme="minorHAnsi"/>
              </w:rPr>
            </w:pPr>
            <w:r w:rsidRPr="00F148F5">
              <w:rPr>
                <w:rFonts w:ascii="Consolas" w:hAnsi="Consolas" w:cstheme="minorHAnsi"/>
                <w:noProof/>
                <w:lang w:val="en-US"/>
              </w:rPr>
              <w:t>Tax payed: 256.00 USD</w:t>
            </w:r>
          </w:p>
          <w:p w14:paraId="3366D575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F148F5">
              <w:rPr>
                <w:rFonts w:ascii="Consolas" w:hAnsi="Consolas" w:cstheme="minorHAnsi"/>
                <w:noProof/>
                <w:lang w:val="en-US"/>
              </w:rPr>
              <w:t>Programmer`s payment: 2.49744 BTC</w:t>
            </w:r>
          </w:p>
        </w:tc>
        <w:tc>
          <w:tcPr>
            <w:tcW w:w="4394" w:type="dxa"/>
          </w:tcPr>
          <w:p w14:paraId="0B17A6E0" w14:textId="77777777" w:rsidR="00F148F5" w:rsidRPr="00F148F5" w:rsidRDefault="00F148F5" w:rsidP="00734AB3">
            <w:pPr>
              <w:spacing w:before="60" w:after="0" w:line="276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 xml:space="preserve">Биткойн който може да бъде закупен </w:t>
            </w:r>
            <w:r w:rsidRPr="00F148F5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= 250 000 / 10 000 = 25</w:t>
            </w:r>
          </w:p>
          <w:p w14:paraId="256989C9" w14:textId="77777777" w:rsidR="00F148F5" w:rsidRPr="00F148F5" w:rsidRDefault="00F148F5" w:rsidP="00734AB3">
            <w:pPr>
              <w:spacing w:before="60" w:after="0" w:line="276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 xml:space="preserve">Такса за покупката на биткойн </w:t>
            </w:r>
            <w:r w:rsidRPr="00F148F5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=  25 * (100 * 1024) / 100 000 000 = 0.0256</w:t>
            </w:r>
          </w:p>
          <w:p w14:paraId="5CD7B684" w14:textId="19A14C12" w:rsidR="00F148F5" w:rsidRPr="00F148F5" w:rsidRDefault="00F148F5" w:rsidP="00734AB3">
            <w:pPr>
              <w:spacing w:before="60" w:after="0" w:line="276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 xml:space="preserve">Общо закупен биткойн </w:t>
            </w:r>
            <w:r w:rsidRPr="00F148F5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 xml:space="preserve">= 25 </w:t>
            </w:r>
            <w:r w:rsidR="004655DE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-</w:t>
            </w:r>
            <w:r w:rsidRPr="00F148F5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 xml:space="preserve"> 0.0256 = 24.9744</w:t>
            </w:r>
          </w:p>
          <w:p w14:paraId="5A81BF44" w14:textId="77777777" w:rsidR="00F148F5" w:rsidRPr="00F148F5" w:rsidRDefault="00F148F5" w:rsidP="00734AB3">
            <w:pPr>
              <w:spacing w:before="60" w:after="0" w:line="276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 xml:space="preserve">Заплата за програмиста </w:t>
            </w:r>
            <w:r w:rsidRPr="00F148F5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= 24.9744 * 10% = 2.49744</w:t>
            </w:r>
          </w:p>
          <w:p w14:paraId="3E938153" w14:textId="77777777" w:rsidR="00F148F5" w:rsidRPr="00F148F5" w:rsidRDefault="00F148F5" w:rsidP="00734AB3">
            <w:pPr>
              <w:spacing w:before="60" w:after="0" w:line="276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 xml:space="preserve">Такса в долари </w:t>
            </w:r>
            <w:r w:rsidRPr="00F148F5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= 0.0256 * 10 000 = 256</w:t>
            </w:r>
          </w:p>
          <w:p w14:paraId="3BD51D07" w14:textId="25CE73FC" w:rsidR="00F148F5" w:rsidRPr="00F148F5" w:rsidRDefault="00F148F5" w:rsidP="00734AB3">
            <w:pPr>
              <w:spacing w:before="60" w:after="0" w:line="276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>Оставащ биткойн след всички разходи</w:t>
            </w:r>
            <w:r w:rsidRPr="00F148F5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 xml:space="preserve">: 24.9744 </w:t>
            </w:r>
            <w:r w:rsidR="004655DE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-</w:t>
            </w:r>
            <w:r w:rsidRPr="00F148F5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 xml:space="preserve"> 2.49744 = 22.47696</w:t>
            </w:r>
          </w:p>
          <w:p w14:paraId="79C76124" w14:textId="77777777" w:rsidR="00F148F5" w:rsidRPr="00F148F5" w:rsidRDefault="00F148F5" w:rsidP="00734AB3">
            <w:pPr>
              <w:spacing w:before="60" w:after="0" w:line="276" w:lineRule="auto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</w:tr>
      <w:tr w:rsidR="00F148F5" w:rsidRPr="00F148F5" w14:paraId="59C6CC8C" w14:textId="77777777" w:rsidTr="00734AB3">
        <w:tc>
          <w:tcPr>
            <w:tcW w:w="1135" w:type="dxa"/>
            <w:shd w:val="clear" w:color="auto" w:fill="D9D9D9"/>
          </w:tcPr>
          <w:p w14:paraId="5C81C397" w14:textId="77777777" w:rsidR="00F148F5" w:rsidRPr="00F148F5" w:rsidRDefault="00F148F5" w:rsidP="00734AB3">
            <w:pPr>
              <w:spacing w:after="0"/>
              <w:rPr>
                <w:rFonts w:cs="Times New Roman"/>
                <w:b/>
                <w:lang w:val="en-US"/>
              </w:rPr>
            </w:pPr>
            <w:r w:rsidRPr="00F148F5">
              <w:rPr>
                <w:rFonts w:cs="Times New Roman"/>
                <w:b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14:paraId="7939720F" w14:textId="77777777" w:rsidR="00F148F5" w:rsidRPr="00F148F5" w:rsidRDefault="00F148F5" w:rsidP="00734AB3">
            <w:pPr>
              <w:spacing w:after="0"/>
              <w:rPr>
                <w:rFonts w:cs="Times New Roman"/>
                <w:b/>
                <w:lang w:val="en-US"/>
              </w:rPr>
            </w:pPr>
            <w:r w:rsidRPr="00F148F5">
              <w:rPr>
                <w:rFonts w:cs="Times New Roman"/>
                <w:b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14:paraId="2BD9B378" w14:textId="77777777" w:rsidR="00F148F5" w:rsidRPr="00F148F5" w:rsidRDefault="00F148F5" w:rsidP="00734AB3">
            <w:pPr>
              <w:spacing w:after="0"/>
              <w:rPr>
                <w:rFonts w:cs="Times New Roman"/>
                <w:b/>
                <w:lang w:val="en-US"/>
              </w:rPr>
            </w:pPr>
          </w:p>
        </w:tc>
      </w:tr>
      <w:tr w:rsidR="00F148F5" w:rsidRPr="00F148F5" w14:paraId="2A1878E1" w14:textId="77777777" w:rsidTr="00734AB3">
        <w:trPr>
          <w:trHeight w:val="2632"/>
        </w:trPr>
        <w:tc>
          <w:tcPr>
            <w:tcW w:w="1135" w:type="dxa"/>
          </w:tcPr>
          <w:p w14:paraId="3AA1FB6A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10000</w:t>
            </w:r>
          </w:p>
          <w:p w14:paraId="7336E234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200</w:t>
            </w:r>
          </w:p>
          <w:p w14:paraId="1B90D6C9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500</w:t>
            </w:r>
          </w:p>
        </w:tc>
        <w:tc>
          <w:tcPr>
            <w:tcW w:w="5386" w:type="dxa"/>
          </w:tcPr>
          <w:p w14:paraId="1E8C9418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Total bitcoin after expenses: 44.76960 BTC</w:t>
            </w:r>
          </w:p>
          <w:p w14:paraId="121A239B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Tax payed: 51.20 USD</w:t>
            </w:r>
          </w:p>
          <w:p w14:paraId="0FD49E58" w14:textId="77777777" w:rsidR="00F148F5" w:rsidRPr="00F148F5" w:rsidRDefault="00F148F5" w:rsidP="00734AB3">
            <w:pPr>
              <w:spacing w:after="0"/>
              <w:rPr>
                <w:rFonts w:cs="Times New Roman"/>
                <w:b/>
                <w:lang w:val="en-US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Programmer`s payment: 4.97440 BTC</w:t>
            </w:r>
          </w:p>
        </w:tc>
        <w:tc>
          <w:tcPr>
            <w:tcW w:w="4394" w:type="dxa"/>
          </w:tcPr>
          <w:p w14:paraId="6ACB4FD0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>Биткойн който може да бъде закупен</w:t>
            </w:r>
            <w:r w:rsidRPr="00F148F5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: 50</w:t>
            </w:r>
          </w:p>
          <w:p w14:paraId="14C1C119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>Такса за покупка</w:t>
            </w:r>
            <w:r w:rsidRPr="00F148F5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: 0.256</w:t>
            </w:r>
          </w:p>
          <w:p w14:paraId="68198A29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>Общо закупен биткойн</w:t>
            </w:r>
            <w:r w:rsidRPr="00F148F5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: 49.744</w:t>
            </w:r>
          </w:p>
          <w:p w14:paraId="36D63BEF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>Заплата за програмиста</w:t>
            </w:r>
            <w:r w:rsidRPr="00F148F5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: 4.9744</w:t>
            </w:r>
          </w:p>
          <w:p w14:paraId="53C60F06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>Такса в долари</w:t>
            </w:r>
            <w:r w:rsidRPr="00F148F5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: 51.2</w:t>
            </w:r>
          </w:p>
          <w:p w14:paraId="703B32CB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>Оставащ биткойн след всички разходи</w:t>
            </w:r>
            <w:r w:rsidRPr="00F148F5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: 44.7696</w:t>
            </w:r>
          </w:p>
        </w:tc>
      </w:tr>
    </w:tbl>
    <w:p w14:paraId="07E20F35" w14:textId="77777777" w:rsidR="00F148F5" w:rsidRPr="00F148F5" w:rsidRDefault="00F148F5" w:rsidP="00F148F5">
      <w:pPr>
        <w:spacing w:before="120"/>
      </w:pPr>
    </w:p>
    <w:p w14:paraId="67F61CE5" w14:textId="77777777" w:rsidR="00F148F5" w:rsidRPr="00DB4BC8" w:rsidRDefault="00F148F5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7BF7417" w14:textId="77777777" w:rsidR="00F148F5" w:rsidRPr="00B50B2F" w:rsidRDefault="00F148F5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6D59163" w14:textId="77777777" w:rsidR="00F148F5" w:rsidRPr="00B50B2F" w:rsidRDefault="00F148F5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0C4DB610" wp14:editId="1C4E32B8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70478B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3A37668C" w14:textId="77777777" w:rsidR="00F148F5" w:rsidRPr="0085486C" w:rsidRDefault="00F148F5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A65CBB1" w14:textId="77777777" w:rsidR="00F148F5" w:rsidRDefault="00F148F5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7EFC8B71" wp14:editId="397E5CA5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DBF0EAC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2E444667" w14:textId="77777777" w:rsidR="00F148F5" w:rsidRPr="00BA6688" w:rsidRDefault="00F148F5" w:rsidP="00B50B2F"/>
    <w:p w14:paraId="5D15B148" w14:textId="77777777" w:rsidR="00B50B2F" w:rsidRPr="00F148F5" w:rsidRDefault="00B50B2F" w:rsidP="00F148F5"/>
    <w:sectPr w:rsidR="00B50B2F" w:rsidRPr="00F148F5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A073F" w14:textId="77777777" w:rsidR="00A16F89" w:rsidRDefault="00A16F89" w:rsidP="005859C3">
      <w:pPr>
        <w:spacing w:after="0" w:line="240" w:lineRule="auto"/>
      </w:pPr>
      <w:r>
        <w:separator/>
      </w:r>
    </w:p>
  </w:endnote>
  <w:endnote w:type="continuationSeparator" w:id="0">
    <w:p w14:paraId="02643377" w14:textId="77777777" w:rsidR="00A16F89" w:rsidRDefault="00A16F89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6DC60" w14:textId="77777777" w:rsidR="00A16F89" w:rsidRDefault="00A16F89" w:rsidP="005859C3">
      <w:pPr>
        <w:spacing w:after="0" w:line="240" w:lineRule="auto"/>
      </w:pPr>
      <w:r>
        <w:separator/>
      </w:r>
    </w:p>
  </w:footnote>
  <w:footnote w:type="continuationSeparator" w:id="0">
    <w:p w14:paraId="3300956A" w14:textId="77777777" w:rsidR="00A16F89" w:rsidRDefault="00A16F89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0021A7"/>
    <w:multiLevelType w:val="hybridMultilevel"/>
    <w:tmpl w:val="7D34D4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AA2"/>
    <w:multiLevelType w:val="hybridMultilevel"/>
    <w:tmpl w:val="F32C60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6364D"/>
    <w:multiLevelType w:val="hybridMultilevel"/>
    <w:tmpl w:val="D2C0A9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5"/>
  </w:num>
  <w:num w:numId="5">
    <w:abstractNumId w:val="9"/>
  </w:num>
  <w:num w:numId="6">
    <w:abstractNumId w:val="13"/>
  </w:num>
  <w:num w:numId="7">
    <w:abstractNumId w:val="15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12"/>
  </w:num>
  <w:num w:numId="13">
    <w:abstractNumId w:val="11"/>
  </w:num>
  <w:num w:numId="14">
    <w:abstractNumId w:val="14"/>
  </w:num>
  <w:num w:numId="15">
    <w:abstractNumId w:val="6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655DE"/>
    <w:rsid w:val="0054337D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16F89"/>
    <w:rsid w:val="00A55FC2"/>
    <w:rsid w:val="00A64EF6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0E5E"/>
    <w:rsid w:val="00DC4925"/>
    <w:rsid w:val="00DD6B6A"/>
    <w:rsid w:val="00E25867"/>
    <w:rsid w:val="00E75843"/>
    <w:rsid w:val="00EF37E9"/>
    <w:rsid w:val="00F148F5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6/%D0%9F%D1%80%D0%B0%D0%BA%D1%82%D0%B8%D1%87%D0%B5%D1%81%D0%BA%D0%B8-%D0%B8%D0%B7%D0%BF%D0%B8%D1%82-17-12-2017%D0%B3-%D1%81%D0%BB%D0%B5%D0%B4%D0%BE%D0%B1%D0%B5%D0%B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3587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23</cp:revision>
  <dcterms:created xsi:type="dcterms:W3CDTF">2019-12-04T10:11:00Z</dcterms:created>
  <dcterms:modified xsi:type="dcterms:W3CDTF">2020-11-09T16:49:00Z</dcterms:modified>
  <cp:category>programming; education; software engineering; software development</cp:category>
</cp:coreProperties>
</file>