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CE199" w14:textId="65DB5C8E" w:rsidR="00773D24" w:rsidRPr="00773D24" w:rsidRDefault="00773D24" w:rsidP="00773D24">
      <w:pPr>
        <w:rPr>
          <w:b/>
          <w:bCs/>
        </w:rPr>
      </w:pPr>
      <w:r w:rsidRPr="00773D24">
        <w:rPr>
          <w:b/>
          <w:bCs/>
        </w:rPr>
        <w:t>Building a Hybrid Web App on AWS (EC2 + CloudFront + S3)</w:t>
      </w:r>
    </w:p>
    <w:p w14:paraId="765753CA" w14:textId="5D3D86EF" w:rsidR="00773D24" w:rsidRPr="00773D24" w:rsidRDefault="00773D24" w:rsidP="00773D24">
      <w:r w:rsidRPr="00773D24">
        <w:t xml:space="preserve">For this project, my goal was to design and deploy a simple hybrid web architecture </w:t>
      </w:r>
      <w:r>
        <w:t>in which an EC2 instance serves HTML,</w:t>
      </w:r>
      <w:r w:rsidRPr="00773D24">
        <w:t xml:space="preserve"> while S3 and CloudFront deliver static assets securely and efficiently. This hands-on build </w:t>
      </w:r>
      <w:r>
        <w:t>reinforced core AWS architectural principles in</w:t>
      </w:r>
      <w:r w:rsidRPr="00773D24">
        <w:t xml:space="preserve"> networking, security, and performance optimization. </w:t>
      </w:r>
    </w:p>
    <w:p w14:paraId="0F3668D8" w14:textId="0ED9FE2B" w:rsidR="00773D24" w:rsidRPr="00773D24" w:rsidRDefault="00773D24" w:rsidP="00773D24"/>
    <w:p w14:paraId="3560CEB5" w14:textId="3E7FE380" w:rsidR="00773D24" w:rsidRPr="00773D24" w:rsidRDefault="00773D24" w:rsidP="00773D24">
      <w:pPr>
        <w:rPr>
          <w:b/>
          <w:bCs/>
        </w:rPr>
      </w:pPr>
      <w:r w:rsidRPr="00773D24">
        <w:rPr>
          <w:b/>
          <w:bCs/>
        </w:rPr>
        <w:t>Project Goal</w:t>
      </w:r>
    </w:p>
    <w:p w14:paraId="5DE6BDFC" w14:textId="77777777" w:rsidR="00773D24" w:rsidRPr="00773D24" w:rsidRDefault="00773D24" w:rsidP="00773D24">
      <w:r w:rsidRPr="00773D24">
        <w:t>I set out to host a lightweight web application using three key AWS services:</w:t>
      </w:r>
    </w:p>
    <w:p w14:paraId="78134A47" w14:textId="77777777" w:rsidR="00773D24" w:rsidRPr="00773D24" w:rsidRDefault="00773D24" w:rsidP="00773D24">
      <w:pPr>
        <w:numPr>
          <w:ilvl w:val="0"/>
          <w:numId w:val="1"/>
        </w:numPr>
      </w:pPr>
      <w:r w:rsidRPr="00773D24">
        <w:rPr>
          <w:b/>
          <w:bCs/>
        </w:rPr>
        <w:t>EC2</w:t>
      </w:r>
      <w:r w:rsidRPr="00773D24">
        <w:t xml:space="preserve"> → Serves the main HTML page</w:t>
      </w:r>
    </w:p>
    <w:p w14:paraId="17158EEA" w14:textId="77777777" w:rsidR="00773D24" w:rsidRPr="00773D24" w:rsidRDefault="00773D24" w:rsidP="00773D24">
      <w:pPr>
        <w:numPr>
          <w:ilvl w:val="0"/>
          <w:numId w:val="1"/>
        </w:numPr>
      </w:pPr>
      <w:r w:rsidRPr="00773D24">
        <w:rPr>
          <w:b/>
          <w:bCs/>
        </w:rPr>
        <w:t>S3</w:t>
      </w:r>
      <w:r w:rsidRPr="00773D24">
        <w:t xml:space="preserve"> → Stores static content (CSS + images)</w:t>
      </w:r>
    </w:p>
    <w:p w14:paraId="31186A12" w14:textId="77777777" w:rsidR="00773D24" w:rsidRPr="00773D24" w:rsidRDefault="00773D24" w:rsidP="00773D24">
      <w:pPr>
        <w:numPr>
          <w:ilvl w:val="0"/>
          <w:numId w:val="1"/>
        </w:numPr>
      </w:pPr>
      <w:r w:rsidRPr="00773D24">
        <w:rPr>
          <w:b/>
          <w:bCs/>
        </w:rPr>
        <w:t>CloudFront</w:t>
      </w:r>
      <w:r w:rsidRPr="00773D24">
        <w:t xml:space="preserve"> → Distributes the static assets globally with low latency</w:t>
      </w:r>
    </w:p>
    <w:p w14:paraId="10A9FDD2" w14:textId="04087C40" w:rsidR="00773D24" w:rsidRPr="00773D24" w:rsidRDefault="00773D24" w:rsidP="00773D24">
      <w:r w:rsidRPr="00773D24">
        <w:t xml:space="preserve">This architecture allowed me to separate dynamic content from static content, reduce computing workload on EC2, and enforce more secure access patterns. </w:t>
      </w:r>
    </w:p>
    <w:p w14:paraId="647B2D7D" w14:textId="1646BA36" w:rsidR="00773D24" w:rsidRPr="00773D24" w:rsidRDefault="00773D24" w:rsidP="00773D24"/>
    <w:p w14:paraId="648D0A32" w14:textId="0933761C" w:rsidR="00773D24" w:rsidRPr="00773D24" w:rsidRDefault="00773D24" w:rsidP="00773D24">
      <w:pPr>
        <w:rPr>
          <w:b/>
          <w:bCs/>
        </w:rPr>
      </w:pPr>
      <w:r w:rsidRPr="00773D24">
        <w:rPr>
          <w:b/>
          <w:bCs/>
        </w:rPr>
        <w:t>Architecture Overview</w:t>
      </w:r>
    </w:p>
    <w:p w14:paraId="11CD0EB0" w14:textId="77777777" w:rsidR="00773D24" w:rsidRPr="00773D24" w:rsidRDefault="00773D24" w:rsidP="00773D24">
      <w:r w:rsidRPr="00773D24">
        <w:t>Here’s how the components interacted:</w:t>
      </w:r>
    </w:p>
    <w:p w14:paraId="02B92658" w14:textId="77777777" w:rsidR="00773D24" w:rsidRPr="00773D24" w:rsidRDefault="00773D24" w:rsidP="00773D24">
      <w:pPr>
        <w:numPr>
          <w:ilvl w:val="0"/>
          <w:numId w:val="2"/>
        </w:numPr>
      </w:pPr>
      <w:r w:rsidRPr="00773D24">
        <w:t xml:space="preserve">Users access the public web page hosted on </w:t>
      </w:r>
      <w:r w:rsidRPr="00773D24">
        <w:rPr>
          <w:b/>
          <w:bCs/>
        </w:rPr>
        <w:t>EC2</w:t>
      </w:r>
    </w:p>
    <w:p w14:paraId="1400BE7C" w14:textId="77777777" w:rsidR="00773D24" w:rsidRPr="00773D24" w:rsidRDefault="00773D24" w:rsidP="00773D24">
      <w:pPr>
        <w:numPr>
          <w:ilvl w:val="0"/>
          <w:numId w:val="2"/>
        </w:numPr>
      </w:pPr>
      <w:r w:rsidRPr="00773D24">
        <w:t xml:space="preserve">The HTML references the </w:t>
      </w:r>
      <w:r w:rsidRPr="00773D24">
        <w:rPr>
          <w:b/>
          <w:bCs/>
        </w:rPr>
        <w:t>CloudFront domain</w:t>
      </w:r>
    </w:p>
    <w:p w14:paraId="7B985D95" w14:textId="77777777" w:rsidR="00773D24" w:rsidRPr="00773D24" w:rsidRDefault="00773D24" w:rsidP="00773D24">
      <w:pPr>
        <w:numPr>
          <w:ilvl w:val="0"/>
          <w:numId w:val="2"/>
        </w:numPr>
      </w:pPr>
      <w:r w:rsidRPr="00773D24">
        <w:t xml:space="preserve">CloudFront retrieves the assets from </w:t>
      </w:r>
      <w:r w:rsidRPr="00773D24">
        <w:rPr>
          <w:b/>
          <w:bCs/>
        </w:rPr>
        <w:t>S3</w:t>
      </w:r>
    </w:p>
    <w:p w14:paraId="1F4B195D" w14:textId="77777777" w:rsidR="00773D24" w:rsidRPr="00773D24" w:rsidRDefault="00773D24" w:rsidP="00773D24">
      <w:pPr>
        <w:numPr>
          <w:ilvl w:val="0"/>
          <w:numId w:val="2"/>
        </w:numPr>
      </w:pPr>
      <w:r w:rsidRPr="00773D24">
        <w:t xml:space="preserve">S3 remains private — assets aren’t publicly accessible except through CloudFront </w:t>
      </w:r>
    </w:p>
    <w:p w14:paraId="1F18BE8F" w14:textId="1FE91192" w:rsidR="00773D24" w:rsidRPr="00773D24" w:rsidRDefault="00773D24" w:rsidP="00773D24">
      <w:r w:rsidRPr="00773D24">
        <w:t xml:space="preserve">By forcing access through CloudFront, I </w:t>
      </w:r>
      <w:r>
        <w:t xml:space="preserve">improved performance and </w:t>
      </w:r>
      <w:r w:rsidRPr="00773D24">
        <w:t>security posture.</w:t>
      </w:r>
    </w:p>
    <w:p w14:paraId="13532927" w14:textId="1696CC5C" w:rsidR="00773D24" w:rsidRPr="00773D24" w:rsidRDefault="00773D24" w:rsidP="00773D24"/>
    <w:p w14:paraId="463B8F72" w14:textId="77777777" w:rsidR="00773D24" w:rsidRDefault="00773D24" w:rsidP="00773D24">
      <w:pPr>
        <w:rPr>
          <w:rFonts w:ascii="Segoe UI Emoji" w:hAnsi="Segoe UI Emoji" w:cs="Segoe UI Emoji"/>
          <w:b/>
          <w:bCs/>
        </w:rPr>
      </w:pPr>
    </w:p>
    <w:p w14:paraId="785E6F4B" w14:textId="18245E1F" w:rsidR="00773D24" w:rsidRPr="00773D24" w:rsidRDefault="00773D24" w:rsidP="00773D24">
      <w:pPr>
        <w:rPr>
          <w:b/>
          <w:bCs/>
        </w:rPr>
      </w:pPr>
      <w:r w:rsidRPr="00773D24">
        <w:rPr>
          <w:b/>
          <w:bCs/>
        </w:rPr>
        <w:t>What I Built Step-by-Step</w:t>
      </w:r>
    </w:p>
    <w:p w14:paraId="59E07DF1" w14:textId="6A267F2E" w:rsidR="00773D24" w:rsidRPr="00773D24" w:rsidRDefault="00773D24" w:rsidP="00773D24">
      <w:pPr>
        <w:rPr>
          <w:b/>
          <w:bCs/>
        </w:rPr>
      </w:pPr>
      <w:r w:rsidRPr="00773D24">
        <w:rPr>
          <w:b/>
          <w:bCs/>
        </w:rPr>
        <w:t>Creating the S3 Bucket</w:t>
      </w:r>
    </w:p>
    <w:p w14:paraId="144C5D65" w14:textId="77777777" w:rsidR="00773D24" w:rsidRDefault="00773D24" w:rsidP="00773D24">
      <w:r w:rsidRPr="00773D24">
        <w:t xml:space="preserve">I created a private S3 bucket to hold style.css and a logo image. I intentionally kept public access blocked to verify that CloudFront would be the only service able to retrieve these objects. </w:t>
      </w:r>
    </w:p>
    <w:p w14:paraId="43893ED6" w14:textId="7767398A" w:rsidR="00A67117" w:rsidRPr="00773D24" w:rsidRDefault="00A67117" w:rsidP="00773D24">
      <w:r w:rsidRPr="00A44B40">
        <w:lastRenderedPageBreak/>
        <w:drawing>
          <wp:inline distT="0" distB="0" distL="0" distR="0" wp14:anchorId="3FFDFCE3" wp14:editId="519DCA0D">
            <wp:extent cx="5943600" cy="3091180"/>
            <wp:effectExtent l="0" t="0" r="0" b="0"/>
            <wp:docPr id="1948054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5499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4911" w:rsidRPr="00946C0C">
        <w:drawing>
          <wp:inline distT="0" distB="0" distL="0" distR="0" wp14:anchorId="069409BA" wp14:editId="4D50C905">
            <wp:extent cx="5943600" cy="3104515"/>
            <wp:effectExtent l="0" t="0" r="0" b="635"/>
            <wp:docPr id="14308098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0980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1A6F" w:rsidRPr="00DB037E">
        <w:lastRenderedPageBreak/>
        <w:drawing>
          <wp:inline distT="0" distB="0" distL="0" distR="0" wp14:anchorId="2DD14F7D" wp14:editId="0CEB0E8E">
            <wp:extent cx="5943600" cy="3091815"/>
            <wp:effectExtent l="0" t="0" r="0" b="0"/>
            <wp:docPr id="913612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1253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9FA" w:rsidRPr="00DB037E">
        <w:drawing>
          <wp:inline distT="0" distB="0" distL="0" distR="0" wp14:anchorId="4E1750C1" wp14:editId="4B867CC6">
            <wp:extent cx="5943600" cy="3102610"/>
            <wp:effectExtent l="0" t="0" r="0" b="2540"/>
            <wp:docPr id="17310999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9990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83C3" w14:textId="31E9F9E8" w:rsidR="00773D24" w:rsidRPr="00773D24" w:rsidRDefault="00773D24" w:rsidP="00773D24">
      <w:pPr>
        <w:rPr>
          <w:b/>
          <w:bCs/>
        </w:rPr>
      </w:pPr>
      <w:r w:rsidRPr="00773D24">
        <w:rPr>
          <w:b/>
          <w:bCs/>
        </w:rPr>
        <w:t>Setting Up CloudFront</w:t>
      </w:r>
    </w:p>
    <w:p w14:paraId="0578B572" w14:textId="77777777" w:rsidR="00773D24" w:rsidRPr="00773D24" w:rsidRDefault="00773D24" w:rsidP="00773D24">
      <w:r w:rsidRPr="00773D24">
        <w:t xml:space="preserve">Next, I configured a CloudFront Distribution that pointed to the S3 bucket. Once active, I copied the CloudFront domain name — this became the reference inside my HTML and CSS calls. </w:t>
      </w:r>
    </w:p>
    <w:p w14:paraId="02D59595" w14:textId="0F1A71F3" w:rsidR="00773D24" w:rsidRPr="00773D24" w:rsidRDefault="009C517A" w:rsidP="00773D24">
      <w:r w:rsidRPr="00916963">
        <w:lastRenderedPageBreak/>
        <w:drawing>
          <wp:inline distT="0" distB="0" distL="0" distR="0" wp14:anchorId="71795710" wp14:editId="6F497CFD">
            <wp:extent cx="5943600" cy="3089910"/>
            <wp:effectExtent l="0" t="0" r="0" b="0"/>
            <wp:docPr id="7032669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6697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38A6" w:rsidRPr="00526C3F">
        <w:drawing>
          <wp:inline distT="0" distB="0" distL="0" distR="0" wp14:anchorId="0492297C" wp14:editId="6F5A3BD5">
            <wp:extent cx="5943600" cy="3094355"/>
            <wp:effectExtent l="0" t="0" r="0" b="0"/>
            <wp:docPr id="2017571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716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2D53" w14:textId="32114FC3" w:rsidR="00773D24" w:rsidRPr="00773D24" w:rsidRDefault="00773D24" w:rsidP="00773D24">
      <w:pPr>
        <w:rPr>
          <w:b/>
          <w:bCs/>
        </w:rPr>
      </w:pPr>
      <w:r w:rsidRPr="00773D24">
        <w:rPr>
          <w:b/>
          <w:bCs/>
        </w:rPr>
        <w:t>Launching the EC2 Instance</w:t>
      </w:r>
      <w:r w:rsidR="002771E3">
        <w:rPr>
          <w:b/>
          <w:bCs/>
        </w:rPr>
        <w:t xml:space="preserve">, </w:t>
      </w:r>
      <w:r w:rsidR="008A0941" w:rsidRPr="009D67A3">
        <w:rPr>
          <w:b/>
          <w:bCs/>
          <w:i/>
          <w:iCs/>
        </w:rPr>
        <w:t>SSH into EC2</w:t>
      </w:r>
      <w:r w:rsidR="002771E3">
        <w:rPr>
          <w:b/>
          <w:bCs/>
          <w:i/>
          <w:iCs/>
        </w:rPr>
        <w:t xml:space="preserve">, and </w:t>
      </w:r>
      <w:r w:rsidR="000040D7" w:rsidRPr="00943B27">
        <w:rPr>
          <w:b/>
          <w:bCs/>
          <w:i/>
          <w:iCs/>
        </w:rPr>
        <w:t>Install</w:t>
      </w:r>
      <w:r w:rsidR="000040D7">
        <w:rPr>
          <w:b/>
          <w:bCs/>
          <w:i/>
          <w:iCs/>
        </w:rPr>
        <w:t>ing</w:t>
      </w:r>
      <w:r w:rsidR="000040D7" w:rsidRPr="00943B27">
        <w:rPr>
          <w:b/>
          <w:bCs/>
          <w:i/>
          <w:iCs/>
        </w:rPr>
        <w:t xml:space="preserve"> Apache </w:t>
      </w:r>
      <w:r w:rsidR="008A0941" w:rsidRPr="009D67A3">
        <w:rPr>
          <w:b/>
          <w:bCs/>
          <w:i/>
          <w:iCs/>
        </w:rPr>
        <w:t xml:space="preserve"> </w:t>
      </w:r>
    </w:p>
    <w:p w14:paraId="3E4FABD6" w14:textId="2FB67DA3" w:rsidR="00773D24" w:rsidRPr="00773D24" w:rsidRDefault="00773D24" w:rsidP="00773D24">
      <w:r w:rsidRPr="00773D24">
        <w:t>I deployed an Amazon Linux 2023 EC2 instance using a t</w:t>
      </w:r>
      <w:proofErr w:type="gramStart"/>
      <w:r w:rsidRPr="00773D24">
        <w:t>2.micro</w:t>
      </w:r>
      <w:proofErr w:type="gramEnd"/>
      <w:r w:rsidRPr="00773D24">
        <w:t xml:space="preserve"> </w:t>
      </w:r>
      <w:r>
        <w:t>instance type and enabled inbound HTTP traffic while restricting SSH access to my IP address</w:t>
      </w:r>
      <w:r w:rsidRPr="00773D24">
        <w:t xml:space="preserve">. After connecting to the instance via PuTTY, I installed Apache and prepared it to serve the HTML file. </w:t>
      </w:r>
    </w:p>
    <w:p w14:paraId="118003B1" w14:textId="2765042B" w:rsidR="00773D24" w:rsidRPr="00773D24" w:rsidRDefault="00F037F5" w:rsidP="00773D24">
      <w:r w:rsidRPr="00700CBF">
        <w:rPr>
          <w:i/>
          <w:iCs/>
        </w:rPr>
        <w:lastRenderedPageBreak/>
        <w:drawing>
          <wp:inline distT="0" distB="0" distL="0" distR="0" wp14:anchorId="64AC1856" wp14:editId="30DBA2C3">
            <wp:extent cx="5943600" cy="3093085"/>
            <wp:effectExtent l="0" t="0" r="0" b="0"/>
            <wp:docPr id="10659641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6412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5566" w:rsidRPr="00D61568">
        <w:drawing>
          <wp:inline distT="0" distB="0" distL="0" distR="0" wp14:anchorId="68E98130" wp14:editId="4C98C9BC">
            <wp:extent cx="5943600" cy="3088005"/>
            <wp:effectExtent l="0" t="0" r="0" b="0"/>
            <wp:docPr id="11346607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6079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24E" w:rsidRPr="00D9162D">
        <w:lastRenderedPageBreak/>
        <w:drawing>
          <wp:inline distT="0" distB="0" distL="0" distR="0" wp14:anchorId="3094E732" wp14:editId="5F2E5168">
            <wp:extent cx="5943600" cy="3094355"/>
            <wp:effectExtent l="0" t="0" r="0" b="0"/>
            <wp:docPr id="1627610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102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0829" w:rsidRPr="006160C0">
        <w:rPr>
          <w:i/>
          <w:iCs/>
        </w:rPr>
        <w:drawing>
          <wp:inline distT="0" distB="0" distL="0" distR="0" wp14:anchorId="7E7A8732" wp14:editId="3DA1944E">
            <wp:extent cx="5515745" cy="4782217"/>
            <wp:effectExtent l="0" t="0" r="8890" b="0"/>
            <wp:docPr id="18393811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8111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6F19" w:rsidRPr="008A138F">
        <w:rPr>
          <w:i/>
          <w:iCs/>
        </w:rPr>
        <w:lastRenderedPageBreak/>
        <w:drawing>
          <wp:inline distT="0" distB="0" distL="0" distR="0" wp14:anchorId="3833439F" wp14:editId="73A62877">
            <wp:extent cx="5943600" cy="3973195"/>
            <wp:effectExtent l="0" t="0" r="0" b="8255"/>
            <wp:docPr id="49172554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25543" name="Picture 1" descr="A computer screen shot of a black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FED" w:rsidRPr="0021700F">
        <w:rPr>
          <w:i/>
          <w:iCs/>
        </w:rPr>
        <w:drawing>
          <wp:inline distT="0" distB="0" distL="0" distR="0" wp14:anchorId="2E9CAADA" wp14:editId="14250290">
            <wp:extent cx="5943600" cy="3926205"/>
            <wp:effectExtent l="0" t="0" r="0" b="0"/>
            <wp:docPr id="157019334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93340" name="Picture 1" descr="A computer screen shot of a black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17C1" w:rsidRPr="0094160E">
        <w:lastRenderedPageBreak/>
        <w:drawing>
          <wp:inline distT="0" distB="0" distL="0" distR="0" wp14:anchorId="07AE8729" wp14:editId="6FEC5581">
            <wp:extent cx="5943600" cy="2169160"/>
            <wp:effectExtent l="0" t="0" r="0" b="2540"/>
            <wp:docPr id="151627105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71051" name="Picture 1" descr="A computer screen shot of a black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79EE" w:rsidRPr="0094160E">
        <w:drawing>
          <wp:inline distT="0" distB="0" distL="0" distR="0" wp14:anchorId="695DB09F" wp14:editId="5568A308">
            <wp:extent cx="5943600" cy="3227070"/>
            <wp:effectExtent l="0" t="0" r="0" b="0"/>
            <wp:docPr id="191040319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03195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53B2" w14:textId="0AC89BF0" w:rsidR="00773D24" w:rsidRPr="00773D24" w:rsidRDefault="00773D24" w:rsidP="00773D24">
      <w:pPr>
        <w:rPr>
          <w:b/>
          <w:bCs/>
        </w:rPr>
      </w:pPr>
      <w:r w:rsidRPr="00773D24">
        <w:rPr>
          <w:b/>
          <w:bCs/>
        </w:rPr>
        <w:t>Linking Everything in HTML</w:t>
      </w:r>
    </w:p>
    <w:p w14:paraId="4809CEEC" w14:textId="77777777" w:rsidR="00773D24" w:rsidRPr="00773D24" w:rsidRDefault="00773D24" w:rsidP="00773D24">
      <w:r w:rsidRPr="00773D24">
        <w:t>Inside /var/www/html/index.html, I created a basic web page that referenced the CloudFront-hosted CSS and the success image.</w:t>
      </w:r>
    </w:p>
    <w:p w14:paraId="3B5405EE" w14:textId="77CF52E4" w:rsidR="00773D24" w:rsidRDefault="00773D24" w:rsidP="00773D24">
      <w:r w:rsidRPr="00773D24">
        <w:t xml:space="preserve">Once saved, loading the EC2 public IP </w:t>
      </w:r>
      <w:r>
        <w:t xml:space="preserve">displayed the final, formatted output — a blue background, a message, and the centered logo — confirming that </w:t>
      </w:r>
      <w:r w:rsidRPr="00773D24">
        <w:t xml:space="preserve">both content paths were working. </w:t>
      </w:r>
    </w:p>
    <w:p w14:paraId="4689C638" w14:textId="6E9B9883" w:rsidR="00DB5566" w:rsidRPr="00773D24" w:rsidRDefault="00252D66" w:rsidP="00773D24">
      <w:r w:rsidRPr="00943B27">
        <w:lastRenderedPageBreak/>
        <w:drawing>
          <wp:inline distT="0" distB="0" distL="0" distR="0" wp14:anchorId="35422CE7" wp14:editId="4466B490">
            <wp:extent cx="5943600" cy="3206115"/>
            <wp:effectExtent l="0" t="0" r="0" b="0"/>
            <wp:docPr id="898596431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96431" name="Picture 1" descr="A computer screen 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791E" w:rsidRPr="00943B27">
        <w:drawing>
          <wp:inline distT="0" distB="0" distL="0" distR="0" wp14:anchorId="10D9AAEB" wp14:editId="28A583E2">
            <wp:extent cx="5943600" cy="3197225"/>
            <wp:effectExtent l="0" t="0" r="0" b="3175"/>
            <wp:docPr id="74904869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48698" name="Picture 1" descr="A black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1B24" w:rsidRPr="008E7B93">
        <w:lastRenderedPageBreak/>
        <w:drawing>
          <wp:inline distT="0" distB="0" distL="0" distR="0" wp14:anchorId="6236D43F" wp14:editId="4DEBC667">
            <wp:extent cx="5943600" cy="3206115"/>
            <wp:effectExtent l="0" t="0" r="0" b="0"/>
            <wp:docPr id="1569751060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51060" name="Picture 1" descr="A computer screen 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C064" w14:textId="77777777" w:rsidR="00773D24" w:rsidRDefault="00773D24" w:rsidP="00773D24">
      <w:pPr>
        <w:rPr>
          <w:b/>
          <w:bCs/>
        </w:rPr>
      </w:pPr>
    </w:p>
    <w:p w14:paraId="08778B73" w14:textId="73482274" w:rsidR="00773D24" w:rsidRPr="00773D24" w:rsidRDefault="00773D24" w:rsidP="00773D24">
      <w:r w:rsidRPr="00773D24">
        <w:rPr>
          <w:b/>
          <w:bCs/>
        </w:rPr>
        <w:t>Testing Results</w:t>
      </w:r>
    </w:p>
    <w:p w14:paraId="6D2D62C9" w14:textId="37F4514E" w:rsidR="00773D24" w:rsidRPr="00773D24" w:rsidRDefault="00773D24" w:rsidP="00773D24">
      <w:r w:rsidRPr="00773D24">
        <w:t>Once deployment was complete, I verified</w:t>
      </w:r>
      <w:r>
        <w:t xml:space="preserve"> that</w:t>
      </w:r>
      <w:r w:rsidRPr="00773D24">
        <w:t>:</w:t>
      </w:r>
    </w:p>
    <w:p w14:paraId="056FA31D" w14:textId="77777777" w:rsidR="00773D24" w:rsidRDefault="00773D24" w:rsidP="00773D24">
      <w:pPr>
        <w:pStyle w:val="ListParagraph"/>
        <w:numPr>
          <w:ilvl w:val="0"/>
          <w:numId w:val="6"/>
        </w:numPr>
      </w:pPr>
      <w:r w:rsidRPr="00773D24">
        <w:t>EC2 successfully served HTML</w:t>
      </w:r>
    </w:p>
    <w:p w14:paraId="19C9FD5F" w14:textId="77777777" w:rsidR="00773D24" w:rsidRDefault="00773D24" w:rsidP="00773D24">
      <w:pPr>
        <w:pStyle w:val="ListParagraph"/>
        <w:numPr>
          <w:ilvl w:val="0"/>
          <w:numId w:val="6"/>
        </w:numPr>
      </w:pPr>
      <w:r w:rsidRPr="00773D24">
        <w:t>S3 remained private (no direct access allowed)</w:t>
      </w:r>
    </w:p>
    <w:p w14:paraId="4FDD8C99" w14:textId="77777777" w:rsidR="00773D24" w:rsidRDefault="00773D24" w:rsidP="00773D24">
      <w:pPr>
        <w:pStyle w:val="ListParagraph"/>
        <w:numPr>
          <w:ilvl w:val="0"/>
          <w:numId w:val="6"/>
        </w:numPr>
      </w:pPr>
      <w:r w:rsidRPr="00773D24">
        <w:t>CSS and image loaded only through CloudFront</w:t>
      </w:r>
    </w:p>
    <w:p w14:paraId="0133B913" w14:textId="35C13365" w:rsidR="00773D24" w:rsidRPr="00773D24" w:rsidRDefault="00773D24" w:rsidP="00773D24">
      <w:pPr>
        <w:pStyle w:val="ListParagraph"/>
        <w:numPr>
          <w:ilvl w:val="0"/>
          <w:numId w:val="6"/>
        </w:numPr>
      </w:pPr>
      <w:r w:rsidRPr="00773D24">
        <w:t>The browser displayed all elements correctly</w:t>
      </w:r>
    </w:p>
    <w:p w14:paraId="384FD1B7" w14:textId="77777777" w:rsidR="00773D24" w:rsidRDefault="00773D24" w:rsidP="00773D24">
      <w:r w:rsidRPr="00773D24">
        <w:t xml:space="preserve">This validated that the hybrid architecture behaved as expected. </w:t>
      </w:r>
    </w:p>
    <w:p w14:paraId="0B87AECA" w14:textId="6F4938D2" w:rsidR="00923CF4" w:rsidRDefault="00923CF4" w:rsidP="00773D24">
      <w:r w:rsidRPr="00771B9B">
        <w:lastRenderedPageBreak/>
        <w:drawing>
          <wp:inline distT="0" distB="0" distL="0" distR="0" wp14:anchorId="6715CE64" wp14:editId="2EF173CE">
            <wp:extent cx="5943600" cy="3094355"/>
            <wp:effectExtent l="0" t="0" r="0" b="0"/>
            <wp:docPr id="674073529" name="Picture 1" descr="A computer screen shot of confetti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73529" name="Picture 1" descr="A computer screen shot of confetti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D4FA" w14:textId="77777777" w:rsidR="003E1B24" w:rsidRDefault="003E1B24" w:rsidP="00773D24"/>
    <w:p w14:paraId="3715ACFD" w14:textId="77777777" w:rsidR="0007384B" w:rsidRPr="00773D24" w:rsidRDefault="0007384B" w:rsidP="0007384B">
      <w:pPr>
        <w:rPr>
          <w:b/>
          <w:bCs/>
        </w:rPr>
      </w:pPr>
      <w:r w:rsidRPr="00773D24">
        <w:rPr>
          <w:b/>
          <w:bCs/>
        </w:rPr>
        <w:t>Cleanup</w:t>
      </w:r>
    </w:p>
    <w:p w14:paraId="559A42F8" w14:textId="77777777" w:rsidR="0007384B" w:rsidRPr="00773D24" w:rsidRDefault="0007384B" w:rsidP="0007384B">
      <w:r w:rsidRPr="00773D24">
        <w:t>To avoid unnecessary billing, I deleted:</w:t>
      </w:r>
    </w:p>
    <w:p w14:paraId="1A0814DD" w14:textId="77777777" w:rsidR="0007384B" w:rsidRPr="00773D24" w:rsidRDefault="0007384B" w:rsidP="0007384B">
      <w:pPr>
        <w:numPr>
          <w:ilvl w:val="0"/>
          <w:numId w:val="4"/>
        </w:numPr>
      </w:pPr>
      <w:r w:rsidRPr="00773D24">
        <w:t>The EC2 instance</w:t>
      </w:r>
    </w:p>
    <w:p w14:paraId="431523EC" w14:textId="77777777" w:rsidR="0007384B" w:rsidRPr="00773D24" w:rsidRDefault="0007384B" w:rsidP="0007384B">
      <w:pPr>
        <w:numPr>
          <w:ilvl w:val="0"/>
          <w:numId w:val="4"/>
        </w:numPr>
      </w:pPr>
      <w:r w:rsidRPr="00773D24">
        <w:t>The security group</w:t>
      </w:r>
    </w:p>
    <w:p w14:paraId="1D0FF312" w14:textId="77777777" w:rsidR="0007384B" w:rsidRPr="00773D24" w:rsidRDefault="0007384B" w:rsidP="0007384B">
      <w:pPr>
        <w:numPr>
          <w:ilvl w:val="0"/>
          <w:numId w:val="4"/>
        </w:numPr>
      </w:pPr>
      <w:r w:rsidRPr="00773D24">
        <w:t>The key pair</w:t>
      </w:r>
    </w:p>
    <w:p w14:paraId="07ECC752" w14:textId="77777777" w:rsidR="0007384B" w:rsidRPr="00773D24" w:rsidRDefault="0007384B" w:rsidP="0007384B">
      <w:pPr>
        <w:numPr>
          <w:ilvl w:val="0"/>
          <w:numId w:val="4"/>
        </w:numPr>
      </w:pPr>
      <w:r w:rsidRPr="00773D24">
        <w:t>The CloudFront distribution</w:t>
      </w:r>
    </w:p>
    <w:p w14:paraId="21A736BC" w14:textId="77777777" w:rsidR="0007384B" w:rsidRPr="00773D24" w:rsidRDefault="0007384B" w:rsidP="0007384B">
      <w:pPr>
        <w:numPr>
          <w:ilvl w:val="0"/>
          <w:numId w:val="4"/>
        </w:numPr>
      </w:pPr>
      <w:r w:rsidRPr="00773D24">
        <w:t>The S3 bucket</w:t>
      </w:r>
    </w:p>
    <w:p w14:paraId="26EB88A4" w14:textId="77777777" w:rsidR="0007384B" w:rsidRPr="00773D24" w:rsidRDefault="0007384B" w:rsidP="0007384B">
      <w:r w:rsidRPr="00773D24">
        <w:t xml:space="preserve">Cleanup is a crucial final step when working in a free-tier environment. </w:t>
      </w:r>
    </w:p>
    <w:p w14:paraId="3A06EF43" w14:textId="772DC535" w:rsidR="0007384B" w:rsidRPr="00773D24" w:rsidRDefault="00387017" w:rsidP="00773D24">
      <w:r w:rsidRPr="00C06B2A">
        <w:lastRenderedPageBreak/>
        <w:drawing>
          <wp:inline distT="0" distB="0" distL="0" distR="0" wp14:anchorId="5FDD8989" wp14:editId="23DE581A">
            <wp:extent cx="5943600" cy="3084195"/>
            <wp:effectExtent l="0" t="0" r="0" b="1905"/>
            <wp:docPr id="2092813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1330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9BB" w:rsidRPr="00C06B2A">
        <w:drawing>
          <wp:inline distT="0" distB="0" distL="0" distR="0" wp14:anchorId="2D66FA79" wp14:editId="0FE0F3F3">
            <wp:extent cx="5943600" cy="3074670"/>
            <wp:effectExtent l="0" t="0" r="0" b="0"/>
            <wp:docPr id="620542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4224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2002" w:rsidRPr="00C06B2A">
        <w:lastRenderedPageBreak/>
        <w:drawing>
          <wp:inline distT="0" distB="0" distL="0" distR="0" wp14:anchorId="7F95FC37" wp14:editId="13F33CFD">
            <wp:extent cx="5943600" cy="3104515"/>
            <wp:effectExtent l="0" t="0" r="0" b="635"/>
            <wp:docPr id="1454008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0881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A23" w:rsidRPr="00C06B2A">
        <w:drawing>
          <wp:inline distT="0" distB="0" distL="0" distR="0" wp14:anchorId="021D8647" wp14:editId="61289AB9">
            <wp:extent cx="5943600" cy="3069590"/>
            <wp:effectExtent l="0" t="0" r="0" b="0"/>
            <wp:docPr id="6058206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2069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70F" w:rsidRPr="007E7A97">
        <w:lastRenderedPageBreak/>
        <w:drawing>
          <wp:inline distT="0" distB="0" distL="0" distR="0" wp14:anchorId="31F38CDF" wp14:editId="702B8840">
            <wp:extent cx="5943600" cy="3096260"/>
            <wp:effectExtent l="0" t="0" r="0" b="8890"/>
            <wp:docPr id="305658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5805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C183" w14:textId="77777777" w:rsidR="0053670F" w:rsidRDefault="0053670F" w:rsidP="00773D24">
      <w:pPr>
        <w:rPr>
          <w:b/>
          <w:bCs/>
        </w:rPr>
      </w:pPr>
    </w:p>
    <w:p w14:paraId="028D36AB" w14:textId="5F248149" w:rsidR="00773D24" w:rsidRPr="00773D24" w:rsidRDefault="00773D24" w:rsidP="00773D24">
      <w:pPr>
        <w:rPr>
          <w:b/>
          <w:bCs/>
        </w:rPr>
      </w:pPr>
      <w:r w:rsidRPr="00773D24">
        <w:rPr>
          <w:b/>
          <w:bCs/>
        </w:rPr>
        <w:t>Troubleshooting Moment</w:t>
      </w:r>
    </w:p>
    <w:p w14:paraId="7E76E2E8" w14:textId="77777777" w:rsidR="00773D24" w:rsidRPr="00773D24" w:rsidRDefault="00773D24" w:rsidP="00773D24">
      <w:r w:rsidRPr="00773D24">
        <w:t xml:space="preserve">My first test returned missing images — a classic </w:t>
      </w:r>
      <w:r w:rsidRPr="00773D24">
        <w:rPr>
          <w:b/>
          <w:bCs/>
        </w:rPr>
        <w:t>403 "Access Denied"</w:t>
      </w:r>
      <w:r w:rsidRPr="00773D24">
        <w:t xml:space="preserve"> error. The issue was that the HTML still referenced the S3 object URL instead of the CloudFront domain. After replacing the link, the assets loaded successfully. </w:t>
      </w:r>
    </w:p>
    <w:p w14:paraId="7C093BF2" w14:textId="77777777" w:rsidR="0053670F" w:rsidRDefault="0053670F" w:rsidP="00773D24">
      <w:pPr>
        <w:rPr>
          <w:b/>
          <w:bCs/>
        </w:rPr>
      </w:pPr>
    </w:p>
    <w:p w14:paraId="41D43783" w14:textId="648C78F5" w:rsidR="00773D24" w:rsidRPr="00773D24" w:rsidRDefault="00773D24" w:rsidP="00773D24">
      <w:pPr>
        <w:rPr>
          <w:b/>
          <w:bCs/>
        </w:rPr>
      </w:pPr>
      <w:r w:rsidRPr="00773D24">
        <w:rPr>
          <w:b/>
          <w:bCs/>
        </w:rPr>
        <w:t>Security + Performance Reflection</w:t>
      </w:r>
    </w:p>
    <w:p w14:paraId="05626C05" w14:textId="77777777" w:rsidR="00773D24" w:rsidRPr="00773D24" w:rsidRDefault="00773D24" w:rsidP="00773D24">
      <w:r w:rsidRPr="00773D24">
        <w:t>This project reinforced some important AWS design lessons:</w:t>
      </w:r>
    </w:p>
    <w:p w14:paraId="2BD69D9C" w14:textId="49D270C6" w:rsidR="00773D24" w:rsidRPr="00773D24" w:rsidRDefault="00773D24" w:rsidP="00773D24">
      <w:pPr>
        <w:numPr>
          <w:ilvl w:val="0"/>
          <w:numId w:val="3"/>
        </w:numPr>
      </w:pPr>
      <w:r w:rsidRPr="00773D24">
        <w:rPr>
          <w:b/>
          <w:bCs/>
        </w:rPr>
        <w:t xml:space="preserve">Decoupling </w:t>
      </w:r>
      <w:r>
        <w:rPr>
          <w:b/>
          <w:bCs/>
        </w:rPr>
        <w:t>C</w:t>
      </w:r>
      <w:r w:rsidRPr="00773D24">
        <w:rPr>
          <w:b/>
          <w:bCs/>
        </w:rPr>
        <w:t>ompute and Content Delivery</w:t>
      </w:r>
      <w:r w:rsidRPr="00773D24">
        <w:t xml:space="preserve"> improves scalability and cost efficiency</w:t>
      </w:r>
    </w:p>
    <w:p w14:paraId="63694070" w14:textId="77777777" w:rsidR="00773D24" w:rsidRPr="00773D24" w:rsidRDefault="00773D24" w:rsidP="00773D24">
      <w:pPr>
        <w:numPr>
          <w:ilvl w:val="0"/>
          <w:numId w:val="3"/>
        </w:numPr>
      </w:pPr>
      <w:r w:rsidRPr="00773D24">
        <w:rPr>
          <w:b/>
          <w:bCs/>
        </w:rPr>
        <w:t>CloudFront caching</w:t>
      </w:r>
      <w:r w:rsidRPr="00773D24">
        <w:t xml:space="preserve"> reduces latency and offloads traffic from the web server</w:t>
      </w:r>
    </w:p>
    <w:p w14:paraId="57D9EF90" w14:textId="77777777" w:rsidR="00773D24" w:rsidRPr="00773D24" w:rsidRDefault="00773D24" w:rsidP="00773D24">
      <w:pPr>
        <w:numPr>
          <w:ilvl w:val="0"/>
          <w:numId w:val="3"/>
        </w:numPr>
      </w:pPr>
      <w:r w:rsidRPr="00773D24">
        <w:rPr>
          <w:b/>
          <w:bCs/>
        </w:rPr>
        <w:t>Private S3 buckets with controlled access paths</w:t>
      </w:r>
      <w:r w:rsidRPr="00773D24">
        <w:t xml:space="preserve"> reduce the attack surface</w:t>
      </w:r>
    </w:p>
    <w:p w14:paraId="5EC85036" w14:textId="77777777" w:rsidR="00773D24" w:rsidRPr="00773D24" w:rsidRDefault="00773D24" w:rsidP="00773D24">
      <w:pPr>
        <w:numPr>
          <w:ilvl w:val="0"/>
          <w:numId w:val="3"/>
        </w:numPr>
      </w:pPr>
      <w:r w:rsidRPr="00773D24">
        <w:rPr>
          <w:b/>
          <w:bCs/>
        </w:rPr>
        <w:t>Security groups and minimal access controls</w:t>
      </w:r>
      <w:r w:rsidRPr="00773D24">
        <w:t xml:space="preserve"> enforce the principle of least privilege </w:t>
      </w:r>
    </w:p>
    <w:p w14:paraId="057890AA" w14:textId="77777777" w:rsidR="0053670F" w:rsidRDefault="0053670F" w:rsidP="00773D24">
      <w:pPr>
        <w:rPr>
          <w:b/>
          <w:bCs/>
        </w:rPr>
      </w:pPr>
    </w:p>
    <w:p w14:paraId="62BA8006" w14:textId="77777777" w:rsidR="0053670F" w:rsidRDefault="0053670F" w:rsidP="00773D24">
      <w:pPr>
        <w:rPr>
          <w:b/>
          <w:bCs/>
        </w:rPr>
      </w:pPr>
    </w:p>
    <w:p w14:paraId="326EA3F7" w14:textId="77777777" w:rsidR="0053670F" w:rsidRDefault="0053670F" w:rsidP="00773D24">
      <w:pPr>
        <w:rPr>
          <w:b/>
          <w:bCs/>
        </w:rPr>
      </w:pPr>
    </w:p>
    <w:p w14:paraId="4C44D739" w14:textId="27CE5A65" w:rsidR="00773D24" w:rsidRPr="00773D24" w:rsidRDefault="000B271C" w:rsidP="00773D24">
      <w:pPr>
        <w:rPr>
          <w:b/>
          <w:bCs/>
        </w:rPr>
      </w:pPr>
      <w:r>
        <w:rPr>
          <w:b/>
          <w:bCs/>
        </w:rPr>
        <w:lastRenderedPageBreak/>
        <w:t xml:space="preserve">My </w:t>
      </w:r>
      <w:r w:rsidR="00773D24" w:rsidRPr="00773D24">
        <w:rPr>
          <w:b/>
          <w:bCs/>
        </w:rPr>
        <w:t>Final Takeaways</w:t>
      </w:r>
    </w:p>
    <w:p w14:paraId="08017CB4" w14:textId="77777777" w:rsidR="00773D24" w:rsidRPr="00773D24" w:rsidRDefault="00773D24" w:rsidP="00773D24">
      <w:r w:rsidRPr="00773D24">
        <w:t>This hands-on build helped me apply architectural reasoning rather than just service configuration. Working through each step deepened my understanding of how AWS services integrate — especially when designing secure, cost-optimized, and scalable web applications.</w:t>
      </w:r>
    </w:p>
    <w:p w14:paraId="3C19B472" w14:textId="77777777" w:rsidR="00773D24" w:rsidRPr="00773D24" w:rsidRDefault="00773D24" w:rsidP="00773D24">
      <w:r w:rsidRPr="00773D24">
        <w:t>Next, I plan to extend this architecture with:</w:t>
      </w:r>
    </w:p>
    <w:p w14:paraId="412C55F3" w14:textId="77777777" w:rsidR="00773D24" w:rsidRPr="00773D24" w:rsidRDefault="00773D24" w:rsidP="00773D24">
      <w:pPr>
        <w:numPr>
          <w:ilvl w:val="0"/>
          <w:numId w:val="5"/>
        </w:numPr>
      </w:pPr>
      <w:r w:rsidRPr="00773D24">
        <w:t>HTTPS configuration</w:t>
      </w:r>
    </w:p>
    <w:p w14:paraId="5CEA31A1" w14:textId="77777777" w:rsidR="00773D24" w:rsidRPr="00773D24" w:rsidRDefault="00773D24" w:rsidP="00773D24">
      <w:pPr>
        <w:numPr>
          <w:ilvl w:val="0"/>
          <w:numId w:val="5"/>
        </w:numPr>
      </w:pPr>
      <w:r w:rsidRPr="00773D24">
        <w:t>Route 53 DNS mapping</w:t>
      </w:r>
    </w:p>
    <w:p w14:paraId="1F7ECBFA" w14:textId="77777777" w:rsidR="00773D24" w:rsidRPr="00773D24" w:rsidRDefault="00773D24" w:rsidP="00773D24">
      <w:pPr>
        <w:numPr>
          <w:ilvl w:val="0"/>
          <w:numId w:val="5"/>
        </w:numPr>
      </w:pPr>
      <w:proofErr w:type="spellStart"/>
      <w:r w:rsidRPr="00773D24">
        <w:t>Lambda@Edge</w:t>
      </w:r>
      <w:proofErr w:type="spellEnd"/>
      <w:r w:rsidRPr="00773D24">
        <w:t xml:space="preserve"> caching logic</w:t>
      </w:r>
    </w:p>
    <w:p w14:paraId="5E63EB2B" w14:textId="77777777" w:rsidR="00773D24" w:rsidRPr="00773D24" w:rsidRDefault="00773D24" w:rsidP="00773D24">
      <w:r w:rsidRPr="00773D24">
        <w:t>Each improvement brings the build closer to production readiness — and one step further in my AWS Solutions Architect journey.</w:t>
      </w:r>
    </w:p>
    <w:p w14:paraId="037D854F" w14:textId="77777777" w:rsidR="00173577" w:rsidRDefault="00173577"/>
    <w:p w14:paraId="5E2145EB" w14:textId="66D21069" w:rsidR="003C3CA0" w:rsidRDefault="003C3CA0">
      <w:hyperlink r:id="rId27" w:history="1">
        <w:r w:rsidRPr="00345A7E">
          <w:rPr>
            <w:rStyle w:val="Hyperlink"/>
          </w:rPr>
          <w:t>https://medium.com/@bayoakins_68523/building-a-hybrid-web-app-on-aws-ec2-cloudfront-s3-aa2e55f39f79</w:t>
        </w:r>
      </w:hyperlink>
    </w:p>
    <w:p w14:paraId="4DBE15E9" w14:textId="77777777" w:rsidR="003C3CA0" w:rsidRDefault="003C3CA0"/>
    <w:sectPr w:rsidR="003C3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52D4A"/>
    <w:multiLevelType w:val="multilevel"/>
    <w:tmpl w:val="7ABE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35277"/>
    <w:multiLevelType w:val="hybridMultilevel"/>
    <w:tmpl w:val="C3A04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8231E3"/>
    <w:multiLevelType w:val="multilevel"/>
    <w:tmpl w:val="42A2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278A2"/>
    <w:multiLevelType w:val="multilevel"/>
    <w:tmpl w:val="7F24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D1A89"/>
    <w:multiLevelType w:val="multilevel"/>
    <w:tmpl w:val="851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D33B5B"/>
    <w:multiLevelType w:val="multilevel"/>
    <w:tmpl w:val="B58EB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6220652">
    <w:abstractNumId w:val="4"/>
  </w:num>
  <w:num w:numId="2" w16cid:durableId="2044673833">
    <w:abstractNumId w:val="5"/>
  </w:num>
  <w:num w:numId="3" w16cid:durableId="499546771">
    <w:abstractNumId w:val="3"/>
  </w:num>
  <w:num w:numId="4" w16cid:durableId="1025327388">
    <w:abstractNumId w:val="2"/>
  </w:num>
  <w:num w:numId="5" w16cid:durableId="1277634825">
    <w:abstractNumId w:val="0"/>
  </w:num>
  <w:num w:numId="6" w16cid:durableId="516967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D24"/>
    <w:rsid w:val="000040D7"/>
    <w:rsid w:val="0007384B"/>
    <w:rsid w:val="000B271C"/>
    <w:rsid w:val="00173577"/>
    <w:rsid w:val="00182A23"/>
    <w:rsid w:val="001B36C7"/>
    <w:rsid w:val="002017C1"/>
    <w:rsid w:val="00236F19"/>
    <w:rsid w:val="00243113"/>
    <w:rsid w:val="00252D66"/>
    <w:rsid w:val="002771E3"/>
    <w:rsid w:val="00296910"/>
    <w:rsid w:val="00317FED"/>
    <w:rsid w:val="00387017"/>
    <w:rsid w:val="003C3CA0"/>
    <w:rsid w:val="003E1B24"/>
    <w:rsid w:val="003E79FA"/>
    <w:rsid w:val="004C4506"/>
    <w:rsid w:val="0053670F"/>
    <w:rsid w:val="0054224E"/>
    <w:rsid w:val="005F1A6F"/>
    <w:rsid w:val="00607CEB"/>
    <w:rsid w:val="00630829"/>
    <w:rsid w:val="00666996"/>
    <w:rsid w:val="00773D24"/>
    <w:rsid w:val="008A0941"/>
    <w:rsid w:val="008A5566"/>
    <w:rsid w:val="00923CF4"/>
    <w:rsid w:val="00947DC8"/>
    <w:rsid w:val="009C517A"/>
    <w:rsid w:val="00A34911"/>
    <w:rsid w:val="00A67117"/>
    <w:rsid w:val="00AC743F"/>
    <w:rsid w:val="00AF6081"/>
    <w:rsid w:val="00B438A6"/>
    <w:rsid w:val="00C919BB"/>
    <w:rsid w:val="00D32002"/>
    <w:rsid w:val="00DB5566"/>
    <w:rsid w:val="00E3553B"/>
    <w:rsid w:val="00ED791E"/>
    <w:rsid w:val="00EF79EE"/>
    <w:rsid w:val="00F03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6BE42"/>
  <w15:chartTrackingRefBased/>
  <w15:docId w15:val="{7BB311EB-E694-41F7-87B0-061E5004E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D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3C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C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medium.com/@bayoakins_68523/building-a-hybrid-web-app-on-aws-ec2-cloudfront-s3-aa2e55f39f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15</Pages>
  <Words>681</Words>
  <Characters>3498</Characters>
  <Application>Microsoft Office Word</Application>
  <DocSecurity>0</DocSecurity>
  <Lines>152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Adebayo Akinsipe</dc:creator>
  <cp:keywords/>
  <dc:description/>
  <cp:lastModifiedBy>Adebayo Akinsipe</cp:lastModifiedBy>
  <cp:revision>33</cp:revision>
  <cp:lastPrinted>2025-11-30T13:29:00Z</cp:lastPrinted>
  <dcterms:created xsi:type="dcterms:W3CDTF">2025-11-30T12:43:00Z</dcterms:created>
  <dcterms:modified xsi:type="dcterms:W3CDTF">2025-11-30T13:53:00Z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3a13d6ed-54e3-4132-89e2-729aa853251f</vt:lpwstr>
  </property>
</Properties>
</file>