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819.47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39.38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68.22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48.24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6.48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58.28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765"/>
        <w:gridCol w:w="826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10.83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20.83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16.33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32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20.83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** </w:t>
            </w:r>
          </w:p>
        </w:tc>
      </w:tr>
      <w:tr>
        <w:trPr>
          <w:cantSplit/>
          <w:trHeight w:val="574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 * 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42.89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69.19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54.29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38.43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54.85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839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-116.52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-94.52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5b2c17b51e70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2023-01-26T07:32:26Z</dcterms:modified>
</cp:coreProperties>
</file>