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CA4" w:rsidRDefault="00D716BF">
      <w:r>
        <w:t>Dokumentacja_Wypożyczalnia_Sprzetu_Zimowego:</w:t>
      </w:r>
    </w:p>
    <w:p w:rsidR="00E14F8F" w:rsidRDefault="00E14F8F"/>
    <w:p w:rsidR="00D716BF" w:rsidRDefault="00E14F8F">
      <w:r>
        <w:t>Funkcje_systemu:</w:t>
      </w:r>
    </w:p>
    <w:p w:rsidR="00D716BF" w:rsidRDefault="00D716BF">
      <w:r>
        <w:t>1.System umożliwi</w:t>
      </w:r>
      <w:r w:rsidR="00E14F8F">
        <w:t>a wypoż</w:t>
      </w:r>
      <w:r>
        <w:t>ycz</w:t>
      </w:r>
      <w:r w:rsidR="00E14F8F">
        <w:t>e</w:t>
      </w:r>
      <w:r>
        <w:t>nie, dostępnego sprzętu zimowego.</w:t>
      </w:r>
    </w:p>
    <w:p w:rsidR="00D716BF" w:rsidRDefault="00D716BF">
      <w:r>
        <w:t>2.System umożliwi</w:t>
      </w:r>
      <w:r w:rsidR="00E14F8F">
        <w:t>a zmianę</w:t>
      </w:r>
      <w:r>
        <w:t xml:space="preserve"> statusu sprzętu(dostępny, niedostępny, w naprawie)</w:t>
      </w:r>
    </w:p>
    <w:p w:rsidR="00D716BF" w:rsidRDefault="00D716BF">
      <w:r>
        <w:t>3.System umożliwia edycję dodanego sprzętu.</w:t>
      </w:r>
    </w:p>
    <w:p w:rsidR="00D716BF" w:rsidRDefault="00D716BF">
      <w:r>
        <w:t>4.System umożliwia usunięcie dodanego sprzętu.</w:t>
      </w:r>
    </w:p>
    <w:p w:rsidR="00D716BF" w:rsidRDefault="00D716BF">
      <w:r>
        <w:t>5.System umożliwia dodanie nowego klienta do bazy danych.</w:t>
      </w:r>
    </w:p>
    <w:p w:rsidR="00D716BF" w:rsidRDefault="00D716BF">
      <w:r>
        <w:t>6.System umożliwia rej</w:t>
      </w:r>
      <w:r w:rsidR="00E14F8F">
        <w:t>e</w:t>
      </w:r>
      <w:r>
        <w:t>stracje/logowanie klienta.</w:t>
      </w:r>
    </w:p>
    <w:p w:rsidR="00D716BF" w:rsidRDefault="00D716BF">
      <w:r>
        <w:t>7.System umożliwia kontakt w dwie strony.</w:t>
      </w:r>
    </w:p>
    <w:p w:rsidR="00D716BF" w:rsidRDefault="00D716BF">
      <w:r>
        <w:t>8.System poprzez formularze, łączy się z bazą danych i pobiera z niej potrzebne dane.</w:t>
      </w:r>
    </w:p>
    <w:p w:rsidR="00D716BF" w:rsidRDefault="00D716BF">
      <w:r>
        <w:t xml:space="preserve">9.System umożliwia zrealizowanie rezerwacji wybranego sprzętu </w:t>
      </w:r>
      <w:r w:rsidR="00E14F8F">
        <w:t>prz</w:t>
      </w:r>
      <w:r w:rsidR="0074460E">
        <w:t>ez klienta(usługa dostępna dla zarejestrowanych klientów</w:t>
      </w:r>
      <w:r>
        <w:t>)</w:t>
      </w:r>
    </w:p>
    <w:p w:rsidR="00D716BF" w:rsidRDefault="00D716BF">
      <w:r>
        <w:t>10.</w:t>
      </w:r>
      <w:r w:rsidR="00E14F8F">
        <w:t>System umożliwia sprzedaż sprzętu, klientom zalogowanym, tylko elektronicznie.</w:t>
      </w:r>
    </w:p>
    <w:p w:rsidR="00E14F8F" w:rsidRDefault="00E14F8F">
      <w:r>
        <w:t>11.System umożliwia wypożyczenie sprzętu klientom niezarejestrowanym.</w:t>
      </w:r>
    </w:p>
    <w:p w:rsidR="0074460E" w:rsidRDefault="0074460E">
      <w:bookmarkStart w:id="0" w:name="_GoBack"/>
      <w:bookmarkEnd w:id="0"/>
    </w:p>
    <w:p w:rsidR="00E14F8F" w:rsidRDefault="00E14F8F"/>
    <w:p w:rsidR="00E14F8F" w:rsidRDefault="00E14F8F"/>
    <w:sectPr w:rsidR="00E14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BF"/>
    <w:rsid w:val="00293CA4"/>
    <w:rsid w:val="005545D7"/>
    <w:rsid w:val="0074460E"/>
    <w:rsid w:val="00D716BF"/>
    <w:rsid w:val="00E14F8F"/>
    <w:rsid w:val="00E451D4"/>
    <w:rsid w:val="00F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SakyHank</cp:lastModifiedBy>
  <cp:revision>2</cp:revision>
  <dcterms:created xsi:type="dcterms:W3CDTF">2014-10-20T16:43:00Z</dcterms:created>
  <dcterms:modified xsi:type="dcterms:W3CDTF">2014-10-20T16:43:00Z</dcterms:modified>
</cp:coreProperties>
</file>