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22D" w:rsidRPr="0009622D" w:rsidRDefault="0009622D" w:rsidP="0009622D">
      <w:pPr>
        <w:spacing w:after="0" w:line="240" w:lineRule="auto"/>
        <w:rPr>
          <w:rFonts w:eastAsia="Times New Roman" w:cs="Times New Roman"/>
          <w:sz w:val="20"/>
          <w:szCs w:val="20"/>
        </w:rPr>
      </w:pPr>
      <w:r w:rsidRPr="0009622D">
        <w:rPr>
          <w:rFonts w:ascii="Arial" w:eastAsia="Times New Roman" w:hAnsi="Arial" w:cs="Arial"/>
          <w:color w:val="222222"/>
          <w:szCs w:val="24"/>
          <w:shd w:val="clear" w:color="auto" w:fill="FFFFFF"/>
        </w:rPr>
        <w:t xml:space="preserve">The Ethics of Discernment: </w:t>
      </w:r>
      <w:proofErr w:type="spellStart"/>
      <w:r w:rsidRPr="0009622D">
        <w:rPr>
          <w:rFonts w:ascii="Arial" w:eastAsia="Times New Roman" w:hAnsi="Arial" w:cs="Arial"/>
          <w:color w:val="222222"/>
          <w:szCs w:val="24"/>
          <w:shd w:val="clear" w:color="auto" w:fill="FFFFFF"/>
        </w:rPr>
        <w:t>Lonergan's</w:t>
      </w:r>
      <w:proofErr w:type="spellEnd"/>
      <w:r w:rsidRPr="0009622D">
        <w:rPr>
          <w:rFonts w:ascii="Arial" w:eastAsia="Times New Roman" w:hAnsi="Arial" w:cs="Arial"/>
          <w:color w:val="222222"/>
          <w:szCs w:val="24"/>
          <w:shd w:val="clear" w:color="auto" w:fill="FFFFFF"/>
        </w:rPr>
        <w:t xml:space="preserve"> Foundations for Ethics</w:t>
      </w:r>
    </w:p>
    <w:p w:rsidR="0009622D" w:rsidRPr="0009622D" w:rsidRDefault="0009622D" w:rsidP="0009622D">
      <w:pPr>
        <w:spacing w:after="0" w:line="240" w:lineRule="auto"/>
        <w:rPr>
          <w:rFonts w:ascii="Arial" w:eastAsia="Times New Roman" w:hAnsi="Arial" w:cs="Arial"/>
          <w:color w:val="222222"/>
          <w:szCs w:val="24"/>
        </w:rPr>
      </w:pPr>
      <w:proofErr w:type="gramStart"/>
      <w:r w:rsidRPr="0009622D">
        <w:rPr>
          <w:rFonts w:ascii="Arial" w:eastAsia="Times New Roman" w:hAnsi="Arial" w:cs="Arial"/>
          <w:color w:val="222222"/>
          <w:szCs w:val="24"/>
        </w:rPr>
        <w:t>by</w:t>
      </w:r>
      <w:proofErr w:type="gramEnd"/>
      <w:r w:rsidRPr="0009622D">
        <w:rPr>
          <w:rFonts w:ascii="Arial" w:eastAsia="Times New Roman" w:hAnsi="Arial" w:cs="Arial"/>
          <w:color w:val="222222"/>
          <w:szCs w:val="24"/>
        </w:rPr>
        <w:t xml:space="preserve"> Patrick H. Byrne, </w:t>
      </w:r>
    </w:p>
    <w:p w:rsidR="0009622D" w:rsidRDefault="0009622D" w:rsidP="0009622D"/>
    <w:p w:rsidR="0009622D" w:rsidRPr="0009622D" w:rsidRDefault="0009622D" w:rsidP="0009622D">
      <w:pPr>
        <w:rPr>
          <w:rFonts w:ascii="Arial" w:hAnsi="Arial" w:cs="Arial"/>
        </w:rPr>
      </w:pPr>
      <w:r w:rsidRPr="0009622D">
        <w:rPr>
          <w:rFonts w:ascii="Arial" w:hAnsi="Arial" w:cs="Arial"/>
        </w:rPr>
        <w:t xml:space="preserve">In </w:t>
      </w:r>
      <w:r w:rsidRPr="0009622D">
        <w:rPr>
          <w:rFonts w:ascii="Arial" w:hAnsi="Arial" w:cs="Arial"/>
          <w:i/>
        </w:rPr>
        <w:t>The Ethics of Discernment</w:t>
      </w:r>
      <w:r w:rsidRPr="0009622D">
        <w:rPr>
          <w:rFonts w:ascii="Arial" w:hAnsi="Arial" w:cs="Arial"/>
        </w:rPr>
        <w:t xml:space="preserve">, Patrick H. Byrne presents an approach to ethics that builds upon the cognitional theory and the philosophical method of self-appropriation that Bernard </w:t>
      </w:r>
      <w:proofErr w:type="spellStart"/>
      <w:r w:rsidRPr="0009622D">
        <w:rPr>
          <w:rFonts w:ascii="Arial" w:hAnsi="Arial" w:cs="Arial"/>
        </w:rPr>
        <w:t>Lonergan</w:t>
      </w:r>
      <w:proofErr w:type="spellEnd"/>
      <w:r w:rsidRPr="0009622D">
        <w:rPr>
          <w:rFonts w:ascii="Arial" w:hAnsi="Arial" w:cs="Arial"/>
        </w:rPr>
        <w:t xml:space="preserve"> introduced in his book Insight, as well as upon </w:t>
      </w:r>
      <w:proofErr w:type="spellStart"/>
      <w:r w:rsidRPr="0009622D">
        <w:rPr>
          <w:rFonts w:ascii="Arial" w:hAnsi="Arial" w:cs="Arial"/>
        </w:rPr>
        <w:t>Lonergan’s</w:t>
      </w:r>
      <w:proofErr w:type="spellEnd"/>
      <w:r w:rsidRPr="0009622D">
        <w:rPr>
          <w:rFonts w:ascii="Arial" w:hAnsi="Arial" w:cs="Arial"/>
        </w:rPr>
        <w:t xml:space="preserve"> later writing on ethics and values.</w:t>
      </w:r>
    </w:p>
    <w:p w:rsidR="0009622D" w:rsidRPr="0009622D" w:rsidRDefault="0009622D" w:rsidP="0009622D">
      <w:pPr>
        <w:rPr>
          <w:rFonts w:ascii="Arial" w:hAnsi="Arial" w:cs="Arial"/>
        </w:rPr>
      </w:pPr>
      <w:r w:rsidRPr="0009622D">
        <w:rPr>
          <w:rFonts w:ascii="Arial" w:hAnsi="Arial" w:cs="Arial"/>
        </w:rPr>
        <w:t xml:space="preserve">Extending </w:t>
      </w:r>
      <w:proofErr w:type="spellStart"/>
      <w:r w:rsidRPr="0009622D">
        <w:rPr>
          <w:rFonts w:ascii="Arial" w:hAnsi="Arial" w:cs="Arial"/>
        </w:rPr>
        <w:t>Lonergan’s</w:t>
      </w:r>
      <w:proofErr w:type="spellEnd"/>
      <w:r w:rsidRPr="0009622D">
        <w:rPr>
          <w:rFonts w:ascii="Arial" w:hAnsi="Arial" w:cs="Arial"/>
        </w:rPr>
        <w:t xml:space="preserve"> method into the realm of ethics, Byrne argues that we can use self-appropriation to come to objective judgements of value. </w:t>
      </w:r>
      <w:bookmarkStart w:id="0" w:name="_GoBack"/>
      <w:r w:rsidRPr="0009622D">
        <w:rPr>
          <w:rFonts w:ascii="Arial" w:hAnsi="Arial" w:cs="Arial"/>
          <w:i/>
        </w:rPr>
        <w:t>The Ethics of Discernment</w:t>
      </w:r>
      <w:r w:rsidRPr="0009622D">
        <w:rPr>
          <w:rFonts w:ascii="Arial" w:hAnsi="Arial" w:cs="Arial"/>
        </w:rPr>
        <w:t xml:space="preserve"> </w:t>
      </w:r>
      <w:bookmarkEnd w:id="0"/>
      <w:r w:rsidRPr="0009622D">
        <w:rPr>
          <w:rFonts w:ascii="Arial" w:hAnsi="Arial" w:cs="Arial"/>
        </w:rPr>
        <w:t>is an introspective analysis of that process, in which sustained ethical inquiry and attentiveness to feelings as “intentions of value” leads to a rich conception of the good.</w:t>
      </w:r>
    </w:p>
    <w:p w:rsidR="004A13F0" w:rsidRPr="0009622D" w:rsidRDefault="0009622D" w:rsidP="0009622D">
      <w:pPr>
        <w:rPr>
          <w:rFonts w:ascii="Arial" w:hAnsi="Arial" w:cs="Arial"/>
        </w:rPr>
      </w:pPr>
      <w:r w:rsidRPr="0009622D">
        <w:rPr>
          <w:rFonts w:ascii="Arial" w:hAnsi="Arial" w:cs="Arial"/>
        </w:rPr>
        <w:t xml:space="preserve">Written both for those with an interest in </w:t>
      </w:r>
      <w:proofErr w:type="spellStart"/>
      <w:r w:rsidRPr="0009622D">
        <w:rPr>
          <w:rFonts w:ascii="Arial" w:hAnsi="Arial" w:cs="Arial"/>
        </w:rPr>
        <w:t>Lonergan’s</w:t>
      </w:r>
      <w:proofErr w:type="spellEnd"/>
      <w:r w:rsidRPr="0009622D">
        <w:rPr>
          <w:rFonts w:ascii="Arial" w:hAnsi="Arial" w:cs="Arial"/>
        </w:rPr>
        <w:t xml:space="preserve"> philosophy and for those interested in theories of ethics </w:t>
      </w:r>
      <w:proofErr w:type="gramStart"/>
      <w:r w:rsidRPr="0009622D">
        <w:rPr>
          <w:rFonts w:ascii="Arial" w:hAnsi="Arial" w:cs="Arial"/>
        </w:rPr>
        <w:t>who</w:t>
      </w:r>
      <w:proofErr w:type="gramEnd"/>
      <w:r w:rsidRPr="0009622D">
        <w:rPr>
          <w:rFonts w:ascii="Arial" w:hAnsi="Arial" w:cs="Arial"/>
        </w:rPr>
        <w:t xml:space="preserve"> have only a limited knowledge of </w:t>
      </w:r>
      <w:proofErr w:type="spellStart"/>
      <w:r w:rsidRPr="0009622D">
        <w:rPr>
          <w:rFonts w:ascii="Arial" w:hAnsi="Arial" w:cs="Arial"/>
        </w:rPr>
        <w:t>Lonergan’s</w:t>
      </w:r>
      <w:proofErr w:type="spellEnd"/>
      <w:r w:rsidRPr="0009622D">
        <w:rPr>
          <w:rFonts w:ascii="Arial" w:hAnsi="Arial" w:cs="Arial"/>
        </w:rPr>
        <w:t xml:space="preserve"> work, Byrne’s book is the first detailed exposition of an ethical theory based on </w:t>
      </w:r>
      <w:proofErr w:type="spellStart"/>
      <w:r w:rsidRPr="0009622D">
        <w:rPr>
          <w:rFonts w:ascii="Arial" w:hAnsi="Arial" w:cs="Arial"/>
        </w:rPr>
        <w:t>Lonergan’s</w:t>
      </w:r>
      <w:proofErr w:type="spellEnd"/>
      <w:r w:rsidRPr="0009622D">
        <w:rPr>
          <w:rFonts w:ascii="Arial" w:hAnsi="Arial" w:cs="Arial"/>
        </w:rPr>
        <w:t xml:space="preserve"> philosophical method.</w:t>
      </w:r>
    </w:p>
    <w:sectPr w:rsidR="004A13F0" w:rsidRPr="00096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22D"/>
    <w:rsid w:val="000019F4"/>
    <w:rsid w:val="00021C48"/>
    <w:rsid w:val="00025142"/>
    <w:rsid w:val="00054FDC"/>
    <w:rsid w:val="0008418A"/>
    <w:rsid w:val="00092C39"/>
    <w:rsid w:val="0009622D"/>
    <w:rsid w:val="000A372E"/>
    <w:rsid w:val="000C6B91"/>
    <w:rsid w:val="000E22C9"/>
    <w:rsid w:val="00136704"/>
    <w:rsid w:val="00137054"/>
    <w:rsid w:val="00151580"/>
    <w:rsid w:val="00165D6E"/>
    <w:rsid w:val="0017095B"/>
    <w:rsid w:val="00176835"/>
    <w:rsid w:val="00180257"/>
    <w:rsid w:val="001F0A8C"/>
    <w:rsid w:val="001F6D0B"/>
    <w:rsid w:val="002144A5"/>
    <w:rsid w:val="0025492D"/>
    <w:rsid w:val="00265A24"/>
    <w:rsid w:val="00266F86"/>
    <w:rsid w:val="0026715A"/>
    <w:rsid w:val="002704D6"/>
    <w:rsid w:val="00274CC3"/>
    <w:rsid w:val="00275B93"/>
    <w:rsid w:val="00290227"/>
    <w:rsid w:val="00294EE5"/>
    <w:rsid w:val="0029691C"/>
    <w:rsid w:val="002A5025"/>
    <w:rsid w:val="002B60DE"/>
    <w:rsid w:val="002C005F"/>
    <w:rsid w:val="002C2277"/>
    <w:rsid w:val="002D5244"/>
    <w:rsid w:val="002E74FC"/>
    <w:rsid w:val="002F28DA"/>
    <w:rsid w:val="002F3338"/>
    <w:rsid w:val="002F350D"/>
    <w:rsid w:val="003078E7"/>
    <w:rsid w:val="003177C9"/>
    <w:rsid w:val="00325A48"/>
    <w:rsid w:val="00344A6E"/>
    <w:rsid w:val="0035387F"/>
    <w:rsid w:val="00372BD8"/>
    <w:rsid w:val="003A1344"/>
    <w:rsid w:val="003B4704"/>
    <w:rsid w:val="003E0DEE"/>
    <w:rsid w:val="003E575E"/>
    <w:rsid w:val="003F55E3"/>
    <w:rsid w:val="003F79EE"/>
    <w:rsid w:val="00413674"/>
    <w:rsid w:val="00417EF4"/>
    <w:rsid w:val="0046124F"/>
    <w:rsid w:val="00461D8E"/>
    <w:rsid w:val="00476C11"/>
    <w:rsid w:val="00491D57"/>
    <w:rsid w:val="004A13F0"/>
    <w:rsid w:val="004A46AD"/>
    <w:rsid w:val="004D54E1"/>
    <w:rsid w:val="0050416F"/>
    <w:rsid w:val="0052070D"/>
    <w:rsid w:val="00530538"/>
    <w:rsid w:val="00534371"/>
    <w:rsid w:val="00550979"/>
    <w:rsid w:val="00572609"/>
    <w:rsid w:val="005C28B1"/>
    <w:rsid w:val="00611A5A"/>
    <w:rsid w:val="00611EC5"/>
    <w:rsid w:val="00615779"/>
    <w:rsid w:val="00641E13"/>
    <w:rsid w:val="00674DC9"/>
    <w:rsid w:val="00695041"/>
    <w:rsid w:val="006A081E"/>
    <w:rsid w:val="006B10DB"/>
    <w:rsid w:val="006B1D55"/>
    <w:rsid w:val="006B35A5"/>
    <w:rsid w:val="006F2015"/>
    <w:rsid w:val="007064A2"/>
    <w:rsid w:val="00714880"/>
    <w:rsid w:val="00716D1D"/>
    <w:rsid w:val="00722C8E"/>
    <w:rsid w:val="007603C2"/>
    <w:rsid w:val="00774B3A"/>
    <w:rsid w:val="00775473"/>
    <w:rsid w:val="007B487C"/>
    <w:rsid w:val="007F5847"/>
    <w:rsid w:val="008202B3"/>
    <w:rsid w:val="00852F6C"/>
    <w:rsid w:val="008905F3"/>
    <w:rsid w:val="00893D29"/>
    <w:rsid w:val="008B7299"/>
    <w:rsid w:val="008E7338"/>
    <w:rsid w:val="0091198C"/>
    <w:rsid w:val="009141EA"/>
    <w:rsid w:val="00922913"/>
    <w:rsid w:val="009248A8"/>
    <w:rsid w:val="0094175A"/>
    <w:rsid w:val="00947A72"/>
    <w:rsid w:val="00986625"/>
    <w:rsid w:val="009917F0"/>
    <w:rsid w:val="00997F70"/>
    <w:rsid w:val="009E1B94"/>
    <w:rsid w:val="009F01DD"/>
    <w:rsid w:val="00A02F0C"/>
    <w:rsid w:val="00A54CAA"/>
    <w:rsid w:val="00A62D7E"/>
    <w:rsid w:val="00A76DA5"/>
    <w:rsid w:val="00AD06F2"/>
    <w:rsid w:val="00AD373F"/>
    <w:rsid w:val="00AD5F09"/>
    <w:rsid w:val="00AE0EC2"/>
    <w:rsid w:val="00B0468D"/>
    <w:rsid w:val="00B0604A"/>
    <w:rsid w:val="00B111B7"/>
    <w:rsid w:val="00B14F57"/>
    <w:rsid w:val="00B1789A"/>
    <w:rsid w:val="00B76A65"/>
    <w:rsid w:val="00B81BC9"/>
    <w:rsid w:val="00B934AE"/>
    <w:rsid w:val="00BC7697"/>
    <w:rsid w:val="00BE05B0"/>
    <w:rsid w:val="00C11F94"/>
    <w:rsid w:val="00C250E2"/>
    <w:rsid w:val="00C355D6"/>
    <w:rsid w:val="00C46C07"/>
    <w:rsid w:val="00C47BF9"/>
    <w:rsid w:val="00C61BF7"/>
    <w:rsid w:val="00C855D7"/>
    <w:rsid w:val="00CB061B"/>
    <w:rsid w:val="00CB47A2"/>
    <w:rsid w:val="00CB4978"/>
    <w:rsid w:val="00CF52AF"/>
    <w:rsid w:val="00D755FE"/>
    <w:rsid w:val="00D8505B"/>
    <w:rsid w:val="00D95652"/>
    <w:rsid w:val="00DC41FB"/>
    <w:rsid w:val="00DF5540"/>
    <w:rsid w:val="00E03FBC"/>
    <w:rsid w:val="00E0578B"/>
    <w:rsid w:val="00E36FAB"/>
    <w:rsid w:val="00E85E3C"/>
    <w:rsid w:val="00EB78C4"/>
    <w:rsid w:val="00ED53C8"/>
    <w:rsid w:val="00F06287"/>
    <w:rsid w:val="00F11C9B"/>
    <w:rsid w:val="00F22FF3"/>
    <w:rsid w:val="00F2382D"/>
    <w:rsid w:val="00F24972"/>
    <w:rsid w:val="00F73DF7"/>
    <w:rsid w:val="00F85A84"/>
    <w:rsid w:val="00FB0337"/>
    <w:rsid w:val="00FC7489"/>
    <w:rsid w:val="00FE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62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6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4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Barciauskas</dc:creator>
  <cp:lastModifiedBy>Jonas Barciauskas</cp:lastModifiedBy>
  <cp:revision>1</cp:revision>
  <dcterms:created xsi:type="dcterms:W3CDTF">2016-06-29T19:47:00Z</dcterms:created>
  <dcterms:modified xsi:type="dcterms:W3CDTF">2016-06-29T19:49:00Z</dcterms:modified>
</cp:coreProperties>
</file>