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D05D0" w14:textId="77777777" w:rsidR="000E56DA" w:rsidRDefault="0060249D">
      <w:pPr>
        <w:jc w:val="right"/>
        <w:rPr>
          <w:rFonts w:ascii="Calibri" w:eastAsia="Calibri" w:hAnsi="Calibri" w:cs="Calibri"/>
        </w:rPr>
      </w:pPr>
      <w:r>
        <w:rPr>
          <w:b/>
        </w:rPr>
        <w:t xml:space="preserve">                                                                          </w:t>
      </w:r>
    </w:p>
    <w:p w14:paraId="1F74D6B4" w14:textId="77777777" w:rsidR="000E56DA" w:rsidRDefault="0060249D">
      <w:pPr>
        <w:spacing w:after="120" w:line="240" w:lineRule="auto"/>
        <w:ind w:right="59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sz w:val="24"/>
          <w:szCs w:val="24"/>
        </w:rPr>
        <w:t>Protokół zdawczo-odbiorczy</w:t>
      </w:r>
    </w:p>
    <w:p w14:paraId="605D7E92" w14:textId="77777777" w:rsidR="000E56DA" w:rsidRDefault="000E56DA">
      <w:pPr>
        <w:spacing w:after="120" w:line="240" w:lineRule="auto"/>
        <w:ind w:right="59"/>
        <w:jc w:val="both"/>
        <w:rPr>
          <w:rFonts w:ascii="Calibri" w:eastAsia="Calibri" w:hAnsi="Calibri" w:cs="Calibri"/>
          <w:b/>
        </w:rPr>
      </w:pPr>
    </w:p>
    <w:p w14:paraId="7DCD964E" w14:textId="615FC53A" w:rsidR="000E56DA" w:rsidRDefault="0060249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sporządzony dnia </w:t>
      </w:r>
      <w:r w:rsidR="00FB5134">
        <w:rPr>
          <w:rFonts w:ascii="Calibri" w:eastAsia="Calibri" w:hAnsi="Calibri" w:cs="Calibri"/>
          <w:color w:val="000000"/>
          <w:sz w:val="24"/>
          <w:szCs w:val="24"/>
        </w:rPr>
        <w:t>29 stycznia 2026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roku w </w:t>
      </w:r>
      <w:r w:rsidR="00FD797B">
        <w:rPr>
          <w:rFonts w:ascii="Calibri" w:eastAsia="Calibri" w:hAnsi="Calibri" w:cs="Calibri"/>
          <w:color w:val="000000"/>
          <w:sz w:val="24"/>
          <w:szCs w:val="24"/>
        </w:rPr>
        <w:t xml:space="preserve">Warszawie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z wykonania usługi przeprowadzenia </w:t>
      </w:r>
      <w:r>
        <w:rPr>
          <w:rFonts w:ascii="Calibri" w:eastAsia="Calibri" w:hAnsi="Calibri" w:cs="Calibri"/>
        </w:rPr>
        <w:t xml:space="preserve">badania </w:t>
      </w:r>
      <w:r>
        <w:rPr>
          <w:rFonts w:ascii="Calibri" w:eastAsia="Calibri" w:hAnsi="Calibri" w:cs="Calibri"/>
          <w:sz w:val="24"/>
          <w:szCs w:val="24"/>
        </w:rPr>
        <w:t>typu CAWI na reprezentatywnej próbie 1500 osób w Polsce</w:t>
      </w:r>
      <w:r w:rsidR="0000591B">
        <w:rPr>
          <w:rFonts w:ascii="Calibri" w:eastAsia="Calibri" w:hAnsi="Calibri" w:cs="Calibri"/>
          <w:sz w:val="24"/>
          <w:szCs w:val="24"/>
        </w:rPr>
        <w:t>, Hiszpanii</w:t>
      </w:r>
      <w:r>
        <w:rPr>
          <w:rFonts w:ascii="Calibri" w:eastAsia="Calibri" w:hAnsi="Calibri" w:cs="Calibri"/>
          <w:sz w:val="24"/>
          <w:szCs w:val="24"/>
        </w:rPr>
        <w:t xml:space="preserve"> i  Wielkie Brytanii,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realizowanego w ramach projektu </w:t>
      </w:r>
      <w:r>
        <w:rPr>
          <w:rFonts w:ascii="Calibri" w:eastAsia="Calibri" w:hAnsi="Calibri" w:cs="Calibri"/>
          <w:i/>
          <w:color w:val="000000"/>
        </w:rPr>
        <w:t>Plemienność czy obojętność? Badanie rzeczywiście istniejących wartości demokratycznych i ich konsekwencji w Polsce.</w:t>
      </w:r>
    </w:p>
    <w:p w14:paraId="530C246C" w14:textId="77777777" w:rsidR="000E56DA" w:rsidRDefault="000E56DA">
      <w:pPr>
        <w:spacing w:after="120" w:line="240" w:lineRule="auto"/>
        <w:ind w:right="59"/>
        <w:jc w:val="both"/>
        <w:rPr>
          <w:rFonts w:ascii="Calibri" w:eastAsia="Calibri" w:hAnsi="Calibri" w:cs="Calibri"/>
        </w:rPr>
      </w:pPr>
    </w:p>
    <w:p w14:paraId="13DE2744" w14:textId="77777777" w:rsidR="000E56DA" w:rsidRDefault="000E56DA">
      <w:pPr>
        <w:spacing w:after="120" w:line="240" w:lineRule="auto"/>
        <w:ind w:right="59"/>
        <w:jc w:val="both"/>
        <w:rPr>
          <w:rFonts w:ascii="Calibri" w:eastAsia="Calibri" w:hAnsi="Calibri" w:cs="Calibri"/>
        </w:rPr>
      </w:pPr>
    </w:p>
    <w:p w14:paraId="4C9521FC" w14:textId="77777777" w:rsidR="000E56DA" w:rsidRDefault="0060249D">
      <w:pPr>
        <w:spacing w:after="120"/>
        <w:ind w:right="59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Badanie realizowane przez:</w:t>
      </w:r>
    </w:p>
    <w:p w14:paraId="5B6E408C" w14:textId="083D292D" w:rsidR="000E56DA" w:rsidRDefault="00FD797B">
      <w:pPr>
        <w:spacing w:after="120"/>
        <w:ind w:right="59"/>
        <w:jc w:val="both"/>
        <w:rPr>
          <w:rFonts w:ascii="Calibri" w:hAnsi="Calibri" w:cs="Calibri"/>
          <w:color w:val="222222"/>
        </w:rPr>
      </w:pPr>
      <w:r>
        <w:rPr>
          <w:rFonts w:ascii="Calibri" w:hAnsi="Calibri" w:cs="Calibri"/>
          <w:b/>
          <w:bCs/>
          <w:color w:val="222222"/>
        </w:rPr>
        <w:t>Ogólnopolski Panel Badawczy Sp. z o.o</w:t>
      </w:r>
      <w:r>
        <w:rPr>
          <w:rFonts w:ascii="Calibri" w:hAnsi="Calibri" w:cs="Calibri"/>
          <w:color w:val="222222"/>
        </w:rPr>
        <w:t xml:space="preserve">., ul. </w:t>
      </w:r>
      <w:proofErr w:type="spellStart"/>
      <w:r>
        <w:rPr>
          <w:rFonts w:ascii="Calibri" w:hAnsi="Calibri" w:cs="Calibri"/>
          <w:color w:val="222222"/>
        </w:rPr>
        <w:t>Podbipięty</w:t>
      </w:r>
      <w:proofErr w:type="spellEnd"/>
      <w:r>
        <w:rPr>
          <w:rFonts w:ascii="Calibri" w:hAnsi="Calibri" w:cs="Calibri"/>
          <w:color w:val="222222"/>
        </w:rPr>
        <w:t xml:space="preserve"> 57, 02-732 Warszawa 02-732</w:t>
      </w:r>
    </w:p>
    <w:p w14:paraId="2D615387" w14:textId="6A85B119" w:rsidR="00696A12" w:rsidRDefault="00696A12">
      <w:pPr>
        <w:spacing w:after="120"/>
        <w:ind w:right="59"/>
        <w:jc w:val="both"/>
        <w:rPr>
          <w:rFonts w:ascii="Calibri" w:eastAsia="Calibri" w:hAnsi="Calibri" w:cs="Calibri"/>
        </w:rPr>
      </w:pPr>
      <w:r>
        <w:rPr>
          <w:rFonts w:ascii="Calibri" w:hAnsi="Calibri" w:cs="Calibri"/>
          <w:color w:val="222222"/>
        </w:rPr>
        <w:t xml:space="preserve">NIP </w:t>
      </w:r>
      <w:r w:rsidRPr="00696A12">
        <w:rPr>
          <w:rFonts w:ascii="Calibri" w:hAnsi="Calibri" w:cs="Calibri"/>
          <w:color w:val="222222"/>
        </w:rPr>
        <w:t>5213649224</w:t>
      </w:r>
    </w:p>
    <w:p w14:paraId="2FAF1A65" w14:textId="77777777" w:rsidR="000E56DA" w:rsidRDefault="0060249D">
      <w:pPr>
        <w:spacing w:after="120"/>
        <w:ind w:right="59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zwanym dalej Wykonawcą</w:t>
      </w:r>
    </w:p>
    <w:p w14:paraId="6B945EDE" w14:textId="77777777" w:rsidR="000E56DA" w:rsidRDefault="000E56DA">
      <w:pPr>
        <w:spacing w:after="120" w:line="240" w:lineRule="auto"/>
        <w:ind w:right="59"/>
        <w:jc w:val="both"/>
        <w:rPr>
          <w:rFonts w:ascii="Calibri" w:eastAsia="Calibri" w:hAnsi="Calibri" w:cs="Calibri"/>
        </w:rPr>
      </w:pPr>
    </w:p>
    <w:p w14:paraId="3608641C" w14:textId="77777777" w:rsidR="000E56DA" w:rsidRDefault="0060249D">
      <w:pPr>
        <w:spacing w:after="120"/>
        <w:ind w:right="59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dla:</w:t>
      </w:r>
    </w:p>
    <w:p w14:paraId="7AF54A94" w14:textId="77777777" w:rsidR="000E56DA" w:rsidRDefault="0060249D">
      <w:pPr>
        <w:spacing w:after="120"/>
        <w:ind w:right="59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Uniwersytet SWPS </w:t>
      </w:r>
    </w:p>
    <w:p w14:paraId="2F3B09C0" w14:textId="77777777" w:rsidR="000E56DA" w:rsidRDefault="0060249D">
      <w:pPr>
        <w:spacing w:after="120"/>
        <w:ind w:right="59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ul. Chodakowska 19/31</w:t>
      </w:r>
    </w:p>
    <w:p w14:paraId="06F1D981" w14:textId="77777777" w:rsidR="000E56DA" w:rsidRDefault="0060249D">
      <w:pPr>
        <w:spacing w:after="120"/>
        <w:ind w:right="59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03-815 Warszawa</w:t>
      </w:r>
    </w:p>
    <w:p w14:paraId="0731D9AC" w14:textId="77777777" w:rsidR="000E56DA" w:rsidRDefault="0060249D">
      <w:pPr>
        <w:spacing w:after="120"/>
        <w:ind w:right="59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NIP 1180197245</w:t>
      </w:r>
    </w:p>
    <w:p w14:paraId="1E784A9E" w14:textId="77777777" w:rsidR="000E56DA" w:rsidRDefault="0060249D">
      <w:pPr>
        <w:spacing w:after="120"/>
        <w:ind w:right="59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zwanym dalej Zamawiającym</w:t>
      </w:r>
    </w:p>
    <w:p w14:paraId="07D34C8B" w14:textId="77777777" w:rsidR="000E56DA" w:rsidRDefault="000E56DA">
      <w:pPr>
        <w:spacing w:after="120" w:line="240" w:lineRule="auto"/>
        <w:ind w:right="59"/>
        <w:jc w:val="both"/>
        <w:rPr>
          <w:rFonts w:ascii="Calibri" w:eastAsia="Calibri" w:hAnsi="Calibri" w:cs="Calibri"/>
        </w:rPr>
      </w:pPr>
    </w:p>
    <w:p w14:paraId="502C2C5D" w14:textId="77777777" w:rsidR="000E56DA" w:rsidRDefault="0060249D">
      <w:pPr>
        <w:spacing w:after="120" w:line="240" w:lineRule="auto"/>
        <w:ind w:right="59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Wykonawca przygotował i przekazał Zamawiającemu efekt prac, o których mowa w umowie, przeprowadzenia:</w:t>
      </w:r>
    </w:p>
    <w:p w14:paraId="49AECAA5" w14:textId="42B227BA" w:rsidR="000E56DA" w:rsidRDefault="0060249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9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badania typu CAWI na reprezentatywnej próbie 1500 osób w Polsce</w:t>
      </w:r>
      <w:r w:rsidR="0000591B">
        <w:rPr>
          <w:rFonts w:ascii="Calibri" w:eastAsia="Calibri" w:hAnsi="Calibri" w:cs="Calibri"/>
        </w:rPr>
        <w:t>, Hiszpanii</w:t>
      </w:r>
      <w:r>
        <w:rPr>
          <w:rFonts w:ascii="Calibri" w:eastAsia="Calibri" w:hAnsi="Calibri" w:cs="Calibri"/>
        </w:rPr>
        <w:t xml:space="preserve"> i Wielkie Brytanii.</w:t>
      </w:r>
    </w:p>
    <w:p w14:paraId="51A0F422" w14:textId="77777777" w:rsidR="000E56DA" w:rsidRDefault="0060249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9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Szczegółowy opis przedmiotu zamówienia:</w:t>
      </w:r>
    </w:p>
    <w:p w14:paraId="26C28E2D" w14:textId="77777777" w:rsidR="000E56DA" w:rsidRDefault="000E56DA">
      <w:pPr>
        <w:spacing w:after="120" w:line="240" w:lineRule="auto"/>
        <w:ind w:right="59"/>
        <w:jc w:val="both"/>
        <w:rPr>
          <w:rFonts w:ascii="Calibri" w:eastAsia="Calibri" w:hAnsi="Calibri" w:cs="Calibri"/>
        </w:rPr>
      </w:pPr>
    </w:p>
    <w:p w14:paraId="10D51550" w14:textId="60BDE8C9" w:rsidR="000E56DA" w:rsidRDefault="0060249D">
      <w:pPr>
        <w:spacing w:after="120" w:line="240" w:lineRule="auto"/>
        <w:ind w:right="59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Całkowita wartość zadania: </w:t>
      </w:r>
      <w:r w:rsidR="0000591B" w:rsidRPr="0000591B">
        <w:rPr>
          <w:rFonts w:ascii="Calibri" w:eastAsia="Calibri" w:hAnsi="Calibri" w:cs="Calibri"/>
        </w:rPr>
        <w:t>55</w:t>
      </w:r>
      <w:r w:rsidR="0000591B">
        <w:rPr>
          <w:rFonts w:ascii="Calibri" w:eastAsia="Calibri" w:hAnsi="Calibri" w:cs="Calibri"/>
        </w:rPr>
        <w:t> </w:t>
      </w:r>
      <w:r w:rsidR="0000591B" w:rsidRPr="0000591B">
        <w:rPr>
          <w:rFonts w:ascii="Calibri" w:eastAsia="Calibri" w:hAnsi="Calibri" w:cs="Calibri"/>
        </w:rPr>
        <w:t>350</w:t>
      </w:r>
      <w:r w:rsidR="0000591B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zł brutto</w:t>
      </w:r>
    </w:p>
    <w:p w14:paraId="599F640B" w14:textId="77777777" w:rsidR="000E56DA" w:rsidRDefault="0060249D">
      <w:pPr>
        <w:spacing w:after="120" w:line="240" w:lineRule="auto"/>
        <w:ind w:right="59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Realizacja zadania: do 14.12.2025 r.</w:t>
      </w:r>
    </w:p>
    <w:p w14:paraId="52CDECDC" w14:textId="77777777" w:rsidR="000E56DA" w:rsidRDefault="000E56DA">
      <w:pPr>
        <w:spacing w:after="120" w:line="240" w:lineRule="auto"/>
        <w:ind w:right="59"/>
        <w:jc w:val="both"/>
        <w:rPr>
          <w:rFonts w:ascii="Calibri" w:eastAsia="Calibri" w:hAnsi="Calibri" w:cs="Calibri"/>
        </w:rPr>
      </w:pPr>
    </w:p>
    <w:p w14:paraId="41049F38" w14:textId="77777777" w:rsidR="000E56DA" w:rsidRDefault="0060249D">
      <w:pPr>
        <w:spacing w:after="120" w:line="240" w:lineRule="auto"/>
        <w:ind w:right="59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Po zapoznaniu się z przedmiotem odbioru przedłożonym zgodnie z umową, Strony zgodnie stwierdzają, że zadanie zostało wykonane bez zastrzeżeń. </w:t>
      </w:r>
    </w:p>
    <w:p w14:paraId="695D0560" w14:textId="77777777" w:rsidR="000E56DA" w:rsidRDefault="000E56DA">
      <w:pPr>
        <w:spacing w:after="120" w:line="240" w:lineRule="auto"/>
        <w:ind w:right="59"/>
        <w:jc w:val="both"/>
        <w:rPr>
          <w:rFonts w:ascii="Calibri" w:eastAsia="Calibri" w:hAnsi="Calibri" w:cs="Calibri"/>
        </w:rPr>
      </w:pPr>
    </w:p>
    <w:p w14:paraId="30A43281" w14:textId="77777777" w:rsidR="000E56DA" w:rsidRDefault="0060249D">
      <w:pPr>
        <w:spacing w:after="120" w:line="240" w:lineRule="auto"/>
        <w:ind w:right="59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..................................   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           ..................................</w:t>
      </w:r>
    </w:p>
    <w:p w14:paraId="263257A8" w14:textId="77777777" w:rsidR="000E56DA" w:rsidRDefault="000E56DA">
      <w:pPr>
        <w:spacing w:after="120" w:line="240" w:lineRule="auto"/>
        <w:ind w:right="59"/>
        <w:jc w:val="both"/>
        <w:rPr>
          <w:rFonts w:ascii="Calibri" w:eastAsia="Calibri" w:hAnsi="Calibri" w:cs="Calibri"/>
        </w:rPr>
      </w:pPr>
    </w:p>
    <w:p w14:paraId="745984DF" w14:textId="77777777" w:rsidR="000E56DA" w:rsidRDefault="0060249D">
      <w:pPr>
        <w:spacing w:after="120" w:line="240" w:lineRule="auto"/>
        <w:ind w:right="59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        Wykonawca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  <w:t xml:space="preserve">     Zamawiający</w:t>
      </w:r>
    </w:p>
    <w:sectPr w:rsidR="000E56DA">
      <w:headerReference w:type="default" r:id="rId7"/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BE0BB" w14:textId="77777777" w:rsidR="00904270" w:rsidRDefault="00904270">
      <w:pPr>
        <w:spacing w:line="240" w:lineRule="auto"/>
      </w:pPr>
      <w:r>
        <w:separator/>
      </w:r>
    </w:p>
  </w:endnote>
  <w:endnote w:type="continuationSeparator" w:id="0">
    <w:p w14:paraId="5D12269B" w14:textId="77777777" w:rsidR="00904270" w:rsidRDefault="009042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14D66" w14:textId="77777777" w:rsidR="00904270" w:rsidRDefault="00904270">
      <w:pPr>
        <w:spacing w:line="240" w:lineRule="auto"/>
      </w:pPr>
      <w:r>
        <w:separator/>
      </w:r>
    </w:p>
  </w:footnote>
  <w:footnote w:type="continuationSeparator" w:id="0">
    <w:p w14:paraId="70F94DFF" w14:textId="77777777" w:rsidR="00904270" w:rsidRDefault="0090427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D5780" w14:textId="64DCD8EC" w:rsidR="000E56DA" w:rsidRDefault="0060249D">
    <w:pPr>
      <w:ind w:left="5490"/>
      <w:rPr>
        <w:rFonts w:ascii="Calibri" w:eastAsia="Calibri" w:hAnsi="Calibri" w:cs="Calibri"/>
        <w:b/>
        <w:sz w:val="20"/>
        <w:szCs w:val="20"/>
      </w:rPr>
    </w:pPr>
    <w:r>
      <w:rPr>
        <w:rFonts w:ascii="Calibri" w:eastAsia="Calibri" w:hAnsi="Calibri" w:cs="Calibri"/>
        <w:sz w:val="20"/>
        <w:szCs w:val="20"/>
      </w:rPr>
      <w:t>Załącznik nr 4 Wzór Protokołu Zdawczo- Odbiorczego</w:t>
    </w:r>
    <w:r>
      <w:rPr>
        <w:rFonts w:ascii="Calibri" w:eastAsia="Calibri" w:hAnsi="Calibri" w:cs="Calibri"/>
        <w:b/>
        <w:sz w:val="20"/>
        <w:szCs w:val="20"/>
      </w:rPr>
      <w:t xml:space="preserve"> </w:t>
    </w:r>
    <w:r>
      <w:rPr>
        <w:rFonts w:ascii="Calibri" w:eastAsia="Calibri" w:hAnsi="Calibri" w:cs="Calibri"/>
        <w:sz w:val="20"/>
        <w:szCs w:val="20"/>
      </w:rPr>
      <w:t>do zapytania ofertowego</w:t>
    </w:r>
    <w:r>
      <w:rPr>
        <w:rFonts w:ascii="Calibri" w:eastAsia="Calibri" w:hAnsi="Calibri" w:cs="Calibri"/>
        <w:b/>
        <w:sz w:val="20"/>
        <w:szCs w:val="20"/>
      </w:rPr>
      <w:t xml:space="preserve"> nr </w:t>
    </w:r>
    <w:r w:rsidR="0000591B">
      <w:rPr>
        <w:rFonts w:ascii="Calibri" w:eastAsia="Calibri" w:hAnsi="Calibri" w:cs="Calibri"/>
        <w:b/>
        <w:sz w:val="20"/>
        <w:szCs w:val="20"/>
      </w:rPr>
      <w:t>6</w:t>
    </w:r>
    <w:r>
      <w:rPr>
        <w:rFonts w:ascii="Calibri" w:eastAsia="Calibri" w:hAnsi="Calibri" w:cs="Calibri"/>
        <w:b/>
        <w:sz w:val="20"/>
        <w:szCs w:val="20"/>
      </w:rPr>
      <w:t>/DBN/10/2025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31A41358" wp14:editId="7E86D754">
          <wp:simplePos x="0" y="0"/>
          <wp:positionH relativeFrom="column">
            <wp:posOffset>-152395</wp:posOffset>
          </wp:positionH>
          <wp:positionV relativeFrom="paragraph">
            <wp:posOffset>-114293</wp:posOffset>
          </wp:positionV>
          <wp:extent cx="1333500" cy="600075"/>
          <wp:effectExtent l="0" t="0" r="0" b="0"/>
          <wp:wrapSquare wrapText="bothSides" distT="0" distB="0" distL="114300" distR="114300"/>
          <wp:docPr id="5" name="image1.jpg" descr="https://lh7-us.googleusercontent.com/PieRBafOwgDc5mmckn8MMqrsCA5N3xmSic4843SbQaRR1g1kyCS7VyGVchraE9Mgt3zMMxtKqFh0Yo4Z1bsw5869yoyxrOSPLwOmwlL9fgVxXmRrv9UPKx5pPG-akiufOha-3tp_8Cr8h_W_mP5P4w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https://lh7-us.googleusercontent.com/PieRBafOwgDc5mmckn8MMqrsCA5N3xmSic4843SbQaRR1g1kyCS7VyGVchraE9Mgt3zMMxtKqFh0Yo4Z1bsw5869yoyxrOSPLwOmwlL9fgVxXmRrv9UPKx5pPG-akiufOha-3tp_8Cr8h_W_mP5P4w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3500" cy="600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532B4BA" w14:textId="77777777" w:rsidR="000E56DA" w:rsidRDefault="000E56DA">
    <w:pPr>
      <w:tabs>
        <w:tab w:val="center" w:pos="4536"/>
        <w:tab w:val="right" w:pos="9072"/>
      </w:tabs>
      <w:spacing w:after="120" w:line="240" w:lineRule="auto"/>
      <w:ind w:left="11" w:right="74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6DA"/>
    <w:rsid w:val="0000591B"/>
    <w:rsid w:val="000E56DA"/>
    <w:rsid w:val="001647C5"/>
    <w:rsid w:val="0060249D"/>
    <w:rsid w:val="006957A0"/>
    <w:rsid w:val="00696A12"/>
    <w:rsid w:val="00904270"/>
    <w:rsid w:val="00FB5134"/>
    <w:rsid w:val="00FD7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CCFBB"/>
  <w15:docId w15:val="{6555C52C-05F9-4BB0-A53D-177D7FC6F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link w:val="HeaderChar"/>
    <w:uiPriority w:val="99"/>
    <w:unhideWhenUsed/>
    <w:rsid w:val="00D821C2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21C2"/>
  </w:style>
  <w:style w:type="paragraph" w:styleId="Footer">
    <w:name w:val="footer"/>
    <w:link w:val="FooterChar"/>
    <w:uiPriority w:val="99"/>
    <w:unhideWhenUsed/>
    <w:rsid w:val="00D821C2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21C2"/>
  </w:style>
  <w:style w:type="paragraph" w:styleId="ListParagraph">
    <w:name w:val="List Paragraph"/>
    <w:uiPriority w:val="34"/>
    <w:qFormat/>
    <w:rsid w:val="00D821C2"/>
    <w:pPr>
      <w:ind w:left="720"/>
      <w:contextualSpacing/>
    </w:pPr>
  </w:style>
  <w:style w:type="paragraph" w:styleId="NormalWeb">
    <w:name w:val="Normal (Web)"/>
    <w:uiPriority w:val="99"/>
    <w:semiHidden/>
    <w:unhideWhenUsed/>
    <w:rsid w:val="00447E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l-PL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j84iUoTOj8i3G5TCGdOCqau30Q==">CgMxLjA4AHIhMXJyeTY2UDJnTnZja3Q4bkhyb19UMm5rWUNvQUxCa3Rm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1129</Characters>
  <Application>Microsoft Office Word</Application>
  <DocSecurity>0</DocSecurity>
  <Lines>38</Lines>
  <Paragraphs>25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SWPS university</Company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</dc:creator>
  <cp:lastModifiedBy>Ben Stanley</cp:lastModifiedBy>
  <cp:revision>3</cp:revision>
  <dcterms:created xsi:type="dcterms:W3CDTF">2026-01-29T13:36:00Z</dcterms:created>
  <dcterms:modified xsi:type="dcterms:W3CDTF">2026-01-29T17:40:00Z</dcterms:modified>
</cp:coreProperties>
</file>