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5747A6" w:rsidTr="00D32DF7">
        <w:tc>
          <w:tcPr>
            <w:tcW w:w="4606" w:type="dxa"/>
          </w:tcPr>
          <w:p w:rsidR="005747A6" w:rsidRDefault="005747A6" w:rsidP="00D32DF7">
            <w:r>
              <w:t>Naam</w:t>
            </w:r>
          </w:p>
        </w:tc>
        <w:tc>
          <w:tcPr>
            <w:tcW w:w="4606" w:type="dxa"/>
          </w:tcPr>
          <w:p w:rsidR="005747A6" w:rsidRDefault="005747A6" w:rsidP="00D32DF7">
            <w:r>
              <w:t>Overzicht Tonen</w:t>
            </w:r>
          </w:p>
        </w:tc>
      </w:tr>
      <w:tr w:rsidR="005747A6" w:rsidTr="00D32DF7">
        <w:tc>
          <w:tcPr>
            <w:tcW w:w="4606" w:type="dxa"/>
          </w:tcPr>
          <w:p w:rsidR="005747A6" w:rsidRDefault="005747A6" w:rsidP="00D32DF7">
            <w:r>
              <w:t>Samenvatting</w:t>
            </w:r>
          </w:p>
        </w:tc>
        <w:tc>
          <w:tcPr>
            <w:tcW w:w="4606" w:type="dxa"/>
          </w:tcPr>
          <w:p w:rsidR="005747A6" w:rsidRDefault="0070201D" w:rsidP="00D32DF7">
            <w:r>
              <w:t>Tijdens en tussen de spelrondes moeten de spelers een tweetal overzichten kunnen oproepen.</w:t>
            </w:r>
          </w:p>
        </w:tc>
      </w:tr>
      <w:tr w:rsidR="005747A6" w:rsidTr="00D32DF7">
        <w:tc>
          <w:tcPr>
            <w:tcW w:w="4606" w:type="dxa"/>
          </w:tcPr>
          <w:p w:rsidR="005747A6" w:rsidRDefault="005747A6" w:rsidP="00D32DF7">
            <w:r>
              <w:t>Actoren</w:t>
            </w:r>
          </w:p>
        </w:tc>
        <w:tc>
          <w:tcPr>
            <w:tcW w:w="4606" w:type="dxa"/>
          </w:tcPr>
          <w:p w:rsidR="005747A6" w:rsidRDefault="005747A6" w:rsidP="00D32DF7">
            <w:r>
              <w:t xml:space="preserve">Alle spelers </w:t>
            </w:r>
          </w:p>
        </w:tc>
      </w:tr>
      <w:tr w:rsidR="005747A6" w:rsidTr="00D32DF7">
        <w:tc>
          <w:tcPr>
            <w:tcW w:w="4606" w:type="dxa"/>
          </w:tcPr>
          <w:p w:rsidR="005747A6" w:rsidRDefault="005747A6" w:rsidP="00D32DF7">
            <w:r>
              <w:t>Aannamen</w:t>
            </w:r>
          </w:p>
        </w:tc>
        <w:tc>
          <w:tcPr>
            <w:tcW w:w="4606" w:type="dxa"/>
          </w:tcPr>
          <w:p w:rsidR="005747A6" w:rsidRDefault="0070201D" w:rsidP="005747A6">
            <w:pPr>
              <w:pStyle w:val="ListParagraph"/>
              <w:numPr>
                <w:ilvl w:val="0"/>
                <w:numId w:val="1"/>
              </w:numPr>
            </w:pPr>
            <w:r>
              <w:t>Er zijn spelers geregistreerd</w:t>
            </w:r>
          </w:p>
          <w:p w:rsidR="005747A6" w:rsidRDefault="0070201D" w:rsidP="005747A6">
            <w:pPr>
              <w:pStyle w:val="ListParagraph"/>
              <w:numPr>
                <w:ilvl w:val="0"/>
                <w:numId w:val="1"/>
              </w:numPr>
            </w:pPr>
            <w:r>
              <w:t>Er zijn spelronden gespeeld</w:t>
            </w:r>
          </w:p>
        </w:tc>
      </w:tr>
      <w:tr w:rsidR="005747A6" w:rsidTr="00D32DF7">
        <w:tc>
          <w:tcPr>
            <w:tcW w:w="4606" w:type="dxa"/>
          </w:tcPr>
          <w:p w:rsidR="005747A6" w:rsidRDefault="005747A6" w:rsidP="00D32DF7">
            <w:r>
              <w:t>Beschrijving</w:t>
            </w:r>
          </w:p>
        </w:tc>
        <w:tc>
          <w:tcPr>
            <w:tcW w:w="4606" w:type="dxa"/>
          </w:tcPr>
          <w:p w:rsidR="005747A6" w:rsidRDefault="0070201D" w:rsidP="00D32DF7">
            <w:r>
              <w:t>Er zijn twee overzichten beschikbaar:</w:t>
            </w:r>
          </w:p>
          <w:p w:rsidR="0070201D" w:rsidRDefault="0070201D" w:rsidP="0070201D">
            <w:r>
              <w:t>- TotaalOverzicht: Een overzicht van iedere spelronde met per speler: welke kaarten, hoeveel punten en het resultaat.</w:t>
            </w:r>
          </w:p>
          <w:p w:rsidR="0070201D" w:rsidRDefault="0070201D" w:rsidP="0070201D">
            <w:r>
              <w:t>- SpelerOvezicht: Een overzicht van alle deelnames van één speler met welke kaarten hij had, hoeveel punten en het resultaat.</w:t>
            </w:r>
          </w:p>
        </w:tc>
      </w:tr>
      <w:tr w:rsidR="005747A6" w:rsidTr="00D32DF7">
        <w:tc>
          <w:tcPr>
            <w:tcW w:w="4606" w:type="dxa"/>
          </w:tcPr>
          <w:p w:rsidR="005747A6" w:rsidRDefault="005747A6" w:rsidP="00D32DF7">
            <w:r>
              <w:t>Uitzonderingen</w:t>
            </w:r>
          </w:p>
        </w:tc>
        <w:tc>
          <w:tcPr>
            <w:tcW w:w="4606" w:type="dxa"/>
          </w:tcPr>
          <w:p w:rsidR="005747A6" w:rsidRDefault="005747A6" w:rsidP="0070201D">
            <w:pPr>
              <w:pStyle w:val="ListParagraph"/>
              <w:numPr>
                <w:ilvl w:val="0"/>
                <w:numId w:val="1"/>
              </w:numPr>
            </w:pPr>
            <w:r>
              <w:t>Er is nog geen enkele ronde gespeeld</w:t>
            </w:r>
          </w:p>
        </w:tc>
      </w:tr>
      <w:tr w:rsidR="005747A6" w:rsidTr="00D32DF7">
        <w:tc>
          <w:tcPr>
            <w:tcW w:w="4606" w:type="dxa"/>
          </w:tcPr>
          <w:p w:rsidR="005747A6" w:rsidRDefault="005747A6" w:rsidP="00D32DF7">
            <w:r>
              <w:t>Resultaat</w:t>
            </w:r>
          </w:p>
        </w:tc>
        <w:tc>
          <w:tcPr>
            <w:tcW w:w="4606" w:type="dxa"/>
          </w:tcPr>
          <w:p w:rsidR="005747A6" w:rsidRDefault="0070201D" w:rsidP="00D32DF7">
            <w:r>
              <w:t>Een overzicht wordt getoond</w:t>
            </w:r>
          </w:p>
        </w:tc>
      </w:tr>
    </w:tbl>
    <w:p w:rsidR="005747A6" w:rsidRDefault="005747A6" w:rsidP="005747A6"/>
    <w:p w:rsidR="00136F93" w:rsidRDefault="0070201D"/>
    <w:sectPr w:rsidR="00136F93" w:rsidSect="003C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57761"/>
    <w:multiLevelType w:val="hybridMultilevel"/>
    <w:tmpl w:val="73A4E80C"/>
    <w:lvl w:ilvl="0" w:tplc="9BBE6A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5747A6"/>
    <w:rsid w:val="00017439"/>
    <w:rsid w:val="002661FC"/>
    <w:rsid w:val="002F18C3"/>
    <w:rsid w:val="003A196C"/>
    <w:rsid w:val="003C5F48"/>
    <w:rsid w:val="005200D4"/>
    <w:rsid w:val="005747A6"/>
    <w:rsid w:val="0070201D"/>
    <w:rsid w:val="00833B89"/>
    <w:rsid w:val="009E2236"/>
    <w:rsid w:val="00BC2613"/>
    <w:rsid w:val="00E05EB4"/>
    <w:rsid w:val="00F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A6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A6"/>
    <w:pPr>
      <w:ind w:left="720"/>
      <w:contextualSpacing/>
    </w:pPr>
  </w:style>
  <w:style w:type="table" w:styleId="TableGrid">
    <w:name w:val="Table Grid"/>
    <w:basedOn w:val="TableNormal"/>
    <w:uiPriority w:val="59"/>
    <w:rsid w:val="005747A6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Beheer</cp:lastModifiedBy>
  <cp:revision>5</cp:revision>
  <dcterms:created xsi:type="dcterms:W3CDTF">2008-11-23T16:06:00Z</dcterms:created>
  <dcterms:modified xsi:type="dcterms:W3CDTF">2008-11-24T21:26:00Z</dcterms:modified>
</cp:coreProperties>
</file>