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0EB33" w14:textId="27F1251D" w:rsidR="002E1B3E" w:rsidRDefault="008E3A26" w:rsidP="00BE51FE">
      <w:r>
        <w:rPr>
          <w:noProof/>
          <w:lang w:val="en-US"/>
        </w:rPr>
        <w:t xml:space="preserve">                                   </w:t>
      </w:r>
      <w:r w:rsidR="00BE51FE" w:rsidRPr="00BE51FE">
        <w:rPr>
          <w:noProof/>
          <w:lang w:val="en-US"/>
        </w:rPr>
        <w:drawing>
          <wp:inline distT="0" distB="0" distL="0" distR="0" wp14:anchorId="2D778587" wp14:editId="5D4A4643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59">
        <w:t xml:space="preserve">                                                      </w:t>
      </w:r>
    </w:p>
    <w:p w14:paraId="0B6BE52A" w14:textId="77777777" w:rsidR="00BE51FE" w:rsidRDefault="00BE51FE" w:rsidP="00BE51FE"/>
    <w:p w14:paraId="45432372" w14:textId="77777777" w:rsidR="00BE51FE" w:rsidRDefault="00BE51FE" w:rsidP="00BE51FE"/>
    <w:p w14:paraId="3BB3A62E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75FAFD69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8D8A905" w14:textId="77777777" w:rsidR="00BE51FE" w:rsidRPr="008E3A26" w:rsidRDefault="00BE51FE" w:rsidP="00BE51FE">
      <w:pPr>
        <w:rPr>
          <w:rFonts w:ascii="Times New Roman" w:hAnsi="Times New Roman" w:cs="Times New Roman"/>
          <w:sz w:val="48"/>
          <w:szCs w:val="48"/>
        </w:rPr>
      </w:pPr>
    </w:p>
    <w:p w14:paraId="3DA7C26E" w14:textId="77777777" w:rsidR="008E3A26" w:rsidRDefault="008E3A26" w:rsidP="008E3A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</w:p>
    <w:p w14:paraId="500F60E5" w14:textId="77777777" w:rsidR="008E3A26" w:rsidRDefault="008E3A26" w:rsidP="008E3A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</w:p>
    <w:p w14:paraId="521D5CB9" w14:textId="77777777" w:rsidR="008E3A26" w:rsidRDefault="008E3A26" w:rsidP="008E3A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</w:p>
    <w:p w14:paraId="4A4C2D60" w14:textId="77777777" w:rsidR="008E3A26" w:rsidRDefault="008E3A26" w:rsidP="008E3A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</w:p>
    <w:p w14:paraId="19F75505" w14:textId="4B7B0A6F" w:rsidR="008E3A26" w:rsidRPr="008E3A26" w:rsidRDefault="008E3A26" w:rsidP="008E3A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  <w:r w:rsidRPr="008E3A26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  <w:t>Set Up a Virtual Machine in the Cloud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  <w:t xml:space="preserve"> </w:t>
      </w:r>
      <w:r w:rsidRPr="008E3A26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IN"/>
        </w:rPr>
        <w:t>Create a free-tier Azure</w:t>
      </w:r>
      <w:r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IN"/>
        </w:rPr>
        <w:t xml:space="preserve"> </w:t>
      </w:r>
      <w:r w:rsidRPr="008E3A26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IN"/>
        </w:rPr>
        <w:t>account. Launch a virtual machine and SSH into it.</w:t>
      </w:r>
    </w:p>
    <w:p w14:paraId="2829142F" w14:textId="77777777" w:rsid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80699" w14:textId="77777777" w:rsidR="00EE3259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1E5EA" w14:textId="77777777" w:rsidR="00EE3259" w:rsidRPr="00BE51FE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60A01" w14:textId="77777777" w:rsidR="008E3A26" w:rsidRDefault="008E3A26" w:rsidP="00EE3259">
      <w:pPr>
        <w:rPr>
          <w:rFonts w:ascii="Times New Roman" w:hAnsi="Times New Roman" w:cs="Times New Roman"/>
          <w:sz w:val="32"/>
          <w:szCs w:val="32"/>
        </w:rPr>
      </w:pPr>
    </w:p>
    <w:p w14:paraId="3C1CAD91" w14:textId="77777777" w:rsidR="008E3A26" w:rsidRDefault="008E3A26" w:rsidP="00EE3259">
      <w:pPr>
        <w:rPr>
          <w:rFonts w:ascii="Times New Roman" w:hAnsi="Times New Roman" w:cs="Times New Roman"/>
          <w:sz w:val="32"/>
          <w:szCs w:val="32"/>
        </w:rPr>
      </w:pPr>
    </w:p>
    <w:p w14:paraId="098656E5" w14:textId="77777777" w:rsidR="008E3A26" w:rsidRDefault="008E3A26" w:rsidP="00EE3259">
      <w:pPr>
        <w:rPr>
          <w:rFonts w:ascii="Times New Roman" w:hAnsi="Times New Roman" w:cs="Times New Roman"/>
          <w:sz w:val="32"/>
          <w:szCs w:val="32"/>
        </w:rPr>
      </w:pPr>
    </w:p>
    <w:p w14:paraId="4ADB287D" w14:textId="77777777" w:rsidR="008E3A26" w:rsidRDefault="008E3A26" w:rsidP="00EE3259">
      <w:pPr>
        <w:rPr>
          <w:rFonts w:ascii="Times New Roman" w:hAnsi="Times New Roman" w:cs="Times New Roman"/>
          <w:sz w:val="32"/>
          <w:szCs w:val="32"/>
        </w:rPr>
      </w:pPr>
    </w:p>
    <w:p w14:paraId="0E56BF4D" w14:textId="77777777" w:rsidR="008E3A26" w:rsidRDefault="008E3A26" w:rsidP="00EE3259">
      <w:pPr>
        <w:rPr>
          <w:rFonts w:ascii="Times New Roman" w:hAnsi="Times New Roman" w:cs="Times New Roman"/>
          <w:sz w:val="32"/>
          <w:szCs w:val="32"/>
        </w:rPr>
      </w:pPr>
    </w:p>
    <w:p w14:paraId="377DFCAD" w14:textId="705B450D" w:rsidR="00BE51FE" w:rsidRPr="00EE3259" w:rsidRDefault="00EE3259" w:rsidP="00EE325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 w:rsidR="000C7DA1">
        <w:rPr>
          <w:rFonts w:ascii="Times New Roman" w:hAnsi="Times New Roman" w:cs="Times New Roman"/>
          <w:sz w:val="32"/>
          <w:szCs w:val="32"/>
        </w:rPr>
        <w:t xml:space="preserve">Bhavadharani S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 w:rsidR="000C7DA1">
        <w:rPr>
          <w:rFonts w:ascii="Times New Roman" w:hAnsi="Times New Roman" w:cs="Times New Roman"/>
          <w:sz w:val="32"/>
          <w:szCs w:val="32"/>
        </w:rPr>
        <w:t>CSE</w:t>
      </w:r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BB36FB" w14:textId="44397763" w:rsidR="00EE3259" w:rsidRPr="008E3A26" w:rsidRDefault="00EE3259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48"/>
          <w:szCs w:val="48"/>
          <w:lang w:val="en-US"/>
        </w:rPr>
      </w:pPr>
      <w:r w:rsidRPr="008E3A26">
        <w:rPr>
          <w:rFonts w:ascii="Times New Roman" w:eastAsia="Times New Roman" w:hAnsi="Times New Roman" w:cs="Times New Roman"/>
          <w:b/>
          <w:bCs/>
          <w:i/>
          <w:iCs/>
          <w:kern w:val="0"/>
          <w:sz w:val="48"/>
          <w:szCs w:val="48"/>
          <w:lang w:val="en-US"/>
        </w:rPr>
        <w:lastRenderedPageBreak/>
        <w:t>Introduction</w:t>
      </w:r>
    </w:p>
    <w:p w14:paraId="127D1C8B" w14:textId="77777777" w:rsidR="008E3A26" w:rsidRPr="008E3A26" w:rsidRDefault="008E3A26" w:rsidP="008E3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</w:pPr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Cloud computing enables businesses and developers to deploy and manage virtualized infrastructure efficiently. Microsoft Azure provides a scalable and cost-effective way to create Virtual Machines (VMs) for various workloads, from development to production environments.</w:t>
      </w:r>
    </w:p>
    <w:p w14:paraId="64BCC102" w14:textId="77777777" w:rsidR="008E3A26" w:rsidRPr="008E3A26" w:rsidRDefault="008E3A26" w:rsidP="008E3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</w:pPr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This Proof of Concept (POC) demonstrates how to set up a Virtual Machine (VM) in Azure, configure it, and establish an SSH connection for remote access.</w:t>
      </w:r>
    </w:p>
    <w:p w14:paraId="1F560822" w14:textId="77777777" w:rsidR="000C7DA1" w:rsidRPr="00EE3259" w:rsidRDefault="000C7DA1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668590A0" w14:textId="77777777" w:rsidR="008E3A26" w:rsidRPr="008E3A26" w:rsidRDefault="008E3A26" w:rsidP="008E3A26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8E3A26">
        <w:rPr>
          <w:rFonts w:ascii="Times New Roman" w:hAnsi="Times New Roman" w:cs="Times New Roman"/>
          <w:b/>
          <w:bCs/>
          <w:i/>
          <w:iCs/>
          <w:sz w:val="48"/>
          <w:szCs w:val="48"/>
        </w:rPr>
        <w:t>Overview</w:t>
      </w:r>
    </w:p>
    <w:p w14:paraId="2D0A2B4F" w14:textId="77777777" w:rsidR="008E3A26" w:rsidRPr="008E3A26" w:rsidRDefault="008E3A26" w:rsidP="008E3A2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i/>
          <w:iCs/>
          <w:sz w:val="32"/>
          <w:szCs w:val="32"/>
        </w:rPr>
        <w:t>In this POC, we will:</w:t>
      </w:r>
    </w:p>
    <w:p w14:paraId="7A2C3FBA" w14:textId="77777777" w:rsidR="008E3A26" w:rsidRPr="008E3A26" w:rsidRDefault="008E3A26" w:rsidP="008E3A26">
      <w:pPr>
        <w:numPr>
          <w:ilvl w:val="0"/>
          <w:numId w:val="19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i/>
          <w:iCs/>
          <w:sz w:val="32"/>
          <w:szCs w:val="32"/>
        </w:rPr>
        <w:t xml:space="preserve">Create an </w:t>
      </w: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>Azure Free-Tier Account</w:t>
      </w:r>
      <w:r w:rsidRPr="008E3A26">
        <w:rPr>
          <w:rFonts w:ascii="Times New Roman" w:hAnsi="Times New Roman" w:cs="Times New Roman"/>
          <w:i/>
          <w:iCs/>
          <w:sz w:val="32"/>
          <w:szCs w:val="32"/>
        </w:rPr>
        <w:t xml:space="preserve"> (if not already done).</w:t>
      </w:r>
    </w:p>
    <w:p w14:paraId="0E95AE19" w14:textId="77777777" w:rsidR="008E3A26" w:rsidRPr="008E3A26" w:rsidRDefault="008E3A26" w:rsidP="008E3A26">
      <w:pPr>
        <w:numPr>
          <w:ilvl w:val="0"/>
          <w:numId w:val="19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i/>
          <w:iCs/>
          <w:sz w:val="32"/>
          <w:szCs w:val="32"/>
        </w:rPr>
        <w:t xml:space="preserve">Launch a </w:t>
      </w: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>Virtual Machine (VM)</w:t>
      </w:r>
      <w:r w:rsidRPr="008E3A26">
        <w:rPr>
          <w:rFonts w:ascii="Times New Roman" w:hAnsi="Times New Roman" w:cs="Times New Roman"/>
          <w:i/>
          <w:iCs/>
          <w:sz w:val="32"/>
          <w:szCs w:val="32"/>
        </w:rPr>
        <w:t xml:space="preserve"> using the Azure Portal.</w:t>
      </w:r>
    </w:p>
    <w:p w14:paraId="1F449B5F" w14:textId="77777777" w:rsidR="008E3A26" w:rsidRPr="008E3A26" w:rsidRDefault="008E3A26" w:rsidP="008E3A26">
      <w:pPr>
        <w:numPr>
          <w:ilvl w:val="0"/>
          <w:numId w:val="19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i/>
          <w:iCs/>
          <w:sz w:val="32"/>
          <w:szCs w:val="32"/>
        </w:rPr>
        <w:t>Configure the VM with appropriate settings, such as OS, security rules, and SSH keys.</w:t>
      </w:r>
    </w:p>
    <w:p w14:paraId="26095E62" w14:textId="77777777" w:rsidR="008E3A26" w:rsidRPr="008E3A26" w:rsidRDefault="008E3A26" w:rsidP="008E3A26">
      <w:pPr>
        <w:numPr>
          <w:ilvl w:val="0"/>
          <w:numId w:val="19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i/>
          <w:iCs/>
          <w:sz w:val="32"/>
          <w:szCs w:val="32"/>
        </w:rPr>
        <w:t xml:space="preserve">Establish an </w:t>
      </w: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>SSH connection</w:t>
      </w:r>
      <w:r w:rsidRPr="008E3A26">
        <w:rPr>
          <w:rFonts w:ascii="Times New Roman" w:hAnsi="Times New Roman" w:cs="Times New Roman"/>
          <w:i/>
          <w:iCs/>
          <w:sz w:val="32"/>
          <w:szCs w:val="32"/>
        </w:rPr>
        <w:t xml:space="preserve"> to the VM from a local machine.</w:t>
      </w:r>
    </w:p>
    <w:p w14:paraId="5076AB65" w14:textId="77777777" w:rsidR="008E3A26" w:rsidRPr="008E3A26" w:rsidRDefault="008E3A26" w:rsidP="008E3A2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i/>
          <w:iCs/>
          <w:sz w:val="32"/>
          <w:szCs w:val="32"/>
        </w:rPr>
        <w:t>This process is essential for understanding cloud infrastructure management and virtualization in Azure.</w:t>
      </w:r>
    </w:p>
    <w:p w14:paraId="40E34714" w14:textId="77777777" w:rsidR="00EE3259" w:rsidRDefault="00EE3259" w:rsidP="00BE51FE"/>
    <w:p w14:paraId="00007BD5" w14:textId="77777777" w:rsidR="00EE3259" w:rsidRPr="00EE3259" w:rsidRDefault="00EE3259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Objectives</w:t>
      </w:r>
    </w:p>
    <w:p w14:paraId="39FF8A9C" w14:textId="77777777" w:rsidR="008E3A26" w:rsidRPr="008E3A26" w:rsidRDefault="008E3A26" w:rsidP="008E3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</w:pPr>
      <w:proofErr w:type="gramStart"/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  Gain</w:t>
      </w:r>
      <w:proofErr w:type="gramEnd"/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 xml:space="preserve"> hands-on experience with </w:t>
      </w:r>
      <w:r w:rsidRPr="008E3A26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</w:rPr>
        <w:t>Azure Virtual Machines</w:t>
      </w:r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.</w:t>
      </w:r>
    </w:p>
    <w:p w14:paraId="1B7560DC" w14:textId="77777777" w:rsidR="008E3A26" w:rsidRPr="008E3A26" w:rsidRDefault="008E3A26" w:rsidP="008E3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</w:pPr>
      <w:proofErr w:type="gramStart"/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  Learn</w:t>
      </w:r>
      <w:proofErr w:type="gramEnd"/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 xml:space="preserve"> how to configure </w:t>
      </w:r>
      <w:r w:rsidRPr="008E3A26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</w:rPr>
        <w:t>VM settings</w:t>
      </w:r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, including authentication and networking.</w:t>
      </w:r>
    </w:p>
    <w:p w14:paraId="011197C4" w14:textId="77777777" w:rsidR="008E3A26" w:rsidRPr="008E3A26" w:rsidRDefault="008E3A26" w:rsidP="008E3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</w:pPr>
      <w:proofErr w:type="gramStart"/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  Understand</w:t>
      </w:r>
      <w:proofErr w:type="gramEnd"/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 xml:space="preserve"> how to </w:t>
      </w:r>
      <w:r w:rsidRPr="008E3A26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</w:rPr>
        <w:t>connect to a VM using SSH</w:t>
      </w:r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.</w:t>
      </w:r>
    </w:p>
    <w:p w14:paraId="1AF7E464" w14:textId="77777777" w:rsidR="008E3A26" w:rsidRPr="008E3A26" w:rsidRDefault="008E3A26" w:rsidP="008E3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</w:pPr>
      <w:proofErr w:type="gramStart"/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lastRenderedPageBreak/>
        <w:t>  Explore</w:t>
      </w:r>
      <w:proofErr w:type="gramEnd"/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 xml:space="preserve"> the fundamental concepts of </w:t>
      </w:r>
      <w:r w:rsidRPr="008E3A26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</w:rPr>
        <w:t>cloud infrastructure</w:t>
      </w:r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 xml:space="preserve"> and </w:t>
      </w:r>
      <w:r w:rsidRPr="008E3A26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</w:rPr>
        <w:t>virtualization</w:t>
      </w:r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.</w:t>
      </w:r>
    </w:p>
    <w:p w14:paraId="02D59142" w14:textId="33018DEC" w:rsidR="00346D4C" w:rsidRPr="008E3A26" w:rsidRDefault="008E3A26" w:rsidP="008E3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val="en-US"/>
        </w:rPr>
      </w:pPr>
      <w:proofErr w:type="gramStart"/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  Ensure</w:t>
      </w:r>
      <w:proofErr w:type="gramEnd"/>
      <w:r w:rsidRPr="008E3A2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 xml:space="preserve"> a secure and efficient cloud computing setup.</w:t>
      </w:r>
    </w:p>
    <w:p w14:paraId="2B36AEAF" w14:textId="77777777" w:rsidR="008E3A26" w:rsidRPr="008E3A26" w:rsidRDefault="008E3A26" w:rsidP="008E3A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3A26">
        <w:rPr>
          <w:rFonts w:ascii="Times New Roman" w:hAnsi="Times New Roman" w:cs="Times New Roman"/>
          <w:b/>
          <w:bCs/>
          <w:sz w:val="32"/>
          <w:szCs w:val="32"/>
        </w:rPr>
        <w:t>Importance of Virtual Machines in Cloud Computing</w:t>
      </w:r>
    </w:p>
    <w:p w14:paraId="6BD8467D" w14:textId="77777777" w:rsidR="008E3A26" w:rsidRPr="008E3A26" w:rsidRDefault="008E3A26" w:rsidP="008E3A2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E3A26">
        <w:rPr>
          <w:rFonts w:ascii="Segoe UI Emoji" w:hAnsi="Segoe UI Emoji" w:cs="Segoe UI Emoji"/>
          <w:b/>
          <w:bCs/>
          <w:i/>
          <w:iCs/>
          <w:sz w:val="32"/>
          <w:szCs w:val="32"/>
        </w:rPr>
        <w:t>✅</w:t>
      </w: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Scalability</w:t>
      </w:r>
    </w:p>
    <w:p w14:paraId="63151E39" w14:textId="77777777" w:rsidR="008E3A26" w:rsidRPr="008E3A26" w:rsidRDefault="008E3A26" w:rsidP="008E3A2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i/>
          <w:iCs/>
          <w:sz w:val="32"/>
          <w:szCs w:val="32"/>
        </w:rPr>
        <w:t>VMs allow businesses to scale applications quickly without investing in physical hardware.</w:t>
      </w:r>
    </w:p>
    <w:p w14:paraId="3C355171" w14:textId="77777777" w:rsidR="008E3A26" w:rsidRPr="008E3A26" w:rsidRDefault="008E3A26" w:rsidP="008E3A2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E3A26">
        <w:rPr>
          <w:rFonts w:ascii="Segoe UI Emoji" w:hAnsi="Segoe UI Emoji" w:cs="Segoe UI Emoji"/>
          <w:b/>
          <w:bCs/>
          <w:i/>
          <w:iCs/>
          <w:sz w:val="32"/>
          <w:szCs w:val="32"/>
        </w:rPr>
        <w:t>✅</w:t>
      </w: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Cost-Efficiency</w:t>
      </w:r>
    </w:p>
    <w:p w14:paraId="648222A2" w14:textId="77777777" w:rsidR="008E3A26" w:rsidRPr="008E3A26" w:rsidRDefault="008E3A26" w:rsidP="008E3A2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i/>
          <w:iCs/>
          <w:sz w:val="32"/>
          <w:szCs w:val="32"/>
        </w:rPr>
        <w:t>With pay-as-you-go pricing, organizations can optimize costs by provisioning only the necessary resources.</w:t>
      </w:r>
    </w:p>
    <w:p w14:paraId="6F777EBC" w14:textId="77777777" w:rsidR="008E3A26" w:rsidRPr="008E3A26" w:rsidRDefault="008E3A26" w:rsidP="008E3A2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E3A26">
        <w:rPr>
          <w:rFonts w:ascii="Segoe UI Emoji" w:hAnsi="Segoe UI Emoji" w:cs="Segoe UI Emoji"/>
          <w:b/>
          <w:bCs/>
          <w:i/>
          <w:iCs/>
          <w:sz w:val="32"/>
          <w:szCs w:val="32"/>
        </w:rPr>
        <w:t>✅</w:t>
      </w: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Flexibility &amp; Accessibility</w:t>
      </w:r>
    </w:p>
    <w:p w14:paraId="5645E2FD" w14:textId="77777777" w:rsidR="008E3A26" w:rsidRPr="008E3A26" w:rsidRDefault="008E3A26" w:rsidP="008E3A2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i/>
          <w:iCs/>
          <w:sz w:val="32"/>
          <w:szCs w:val="32"/>
        </w:rPr>
        <w:t>Azure VMs support multiple OS options (Windows, Linux) and can be accessed from anywhere, enabling remote development and deployment.</w:t>
      </w:r>
    </w:p>
    <w:p w14:paraId="5221E4F1" w14:textId="77777777" w:rsidR="008E3A26" w:rsidRPr="008E3A26" w:rsidRDefault="008E3A26" w:rsidP="008E3A2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E3A26">
        <w:rPr>
          <w:rFonts w:ascii="Segoe UI Emoji" w:hAnsi="Segoe UI Emoji" w:cs="Segoe UI Emoji"/>
          <w:b/>
          <w:bCs/>
          <w:i/>
          <w:iCs/>
          <w:sz w:val="32"/>
          <w:szCs w:val="32"/>
        </w:rPr>
        <w:t>✅</w:t>
      </w: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Security &amp; Reliability</w:t>
      </w:r>
    </w:p>
    <w:p w14:paraId="7958D401" w14:textId="77777777" w:rsidR="008E3A26" w:rsidRPr="008E3A26" w:rsidRDefault="008E3A26" w:rsidP="008E3A2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i/>
          <w:iCs/>
          <w:sz w:val="32"/>
          <w:szCs w:val="32"/>
        </w:rPr>
        <w:t xml:space="preserve">Azure provides built-in security features, automatic updates, and backup options, ensuring </w:t>
      </w: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>high availability and disaster recovery</w:t>
      </w:r>
      <w:r w:rsidRPr="008E3A26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5FCA1E20" w14:textId="77777777" w:rsidR="008E3A26" w:rsidRPr="008E3A26" w:rsidRDefault="008E3A26" w:rsidP="008E3A2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E3A26">
        <w:rPr>
          <w:rFonts w:ascii="Segoe UI Emoji" w:hAnsi="Segoe UI Emoji" w:cs="Segoe UI Emoji"/>
          <w:b/>
          <w:bCs/>
          <w:i/>
          <w:iCs/>
          <w:sz w:val="32"/>
          <w:szCs w:val="32"/>
        </w:rPr>
        <w:t>✅</w:t>
      </w: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Testing &amp; Development</w:t>
      </w:r>
    </w:p>
    <w:p w14:paraId="67F2A3E3" w14:textId="77777777" w:rsidR="008E3A26" w:rsidRPr="008E3A26" w:rsidRDefault="008E3A26" w:rsidP="008E3A2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i/>
          <w:iCs/>
          <w:sz w:val="32"/>
          <w:szCs w:val="32"/>
        </w:rPr>
        <w:t xml:space="preserve">Developers can </w:t>
      </w: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>test applications</w:t>
      </w:r>
      <w:r w:rsidRPr="008E3A26">
        <w:rPr>
          <w:rFonts w:ascii="Times New Roman" w:hAnsi="Times New Roman" w:cs="Times New Roman"/>
          <w:i/>
          <w:iCs/>
          <w:sz w:val="32"/>
          <w:szCs w:val="32"/>
        </w:rPr>
        <w:t xml:space="preserve"> in isolated environments without affecting production systems.</w:t>
      </w:r>
    </w:p>
    <w:p w14:paraId="25E97D11" w14:textId="77777777" w:rsidR="00EE3259" w:rsidRDefault="00EE3259" w:rsidP="00BE51FE"/>
    <w:p w14:paraId="096FCC05" w14:textId="77777777" w:rsidR="006629D0" w:rsidRDefault="006629D0" w:rsidP="00346D4C">
      <w:pPr>
        <w:jc w:val="both"/>
      </w:pPr>
    </w:p>
    <w:p w14:paraId="20F2A34D" w14:textId="77777777" w:rsidR="00346D4C" w:rsidRDefault="00346D4C" w:rsidP="00346D4C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582DA026" w14:textId="77777777" w:rsidR="008E3A26" w:rsidRPr="008E3A26" w:rsidRDefault="008E3A26" w:rsidP="008E3A26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>Create a Virtual Machine in Azure</w:t>
      </w:r>
    </w:p>
    <w:p w14:paraId="6965B65B" w14:textId="77777777" w:rsidR="008E3A26" w:rsidRPr="008E3A26" w:rsidRDefault="008E3A26" w:rsidP="008E3A26">
      <w:pPr>
        <w:numPr>
          <w:ilvl w:val="0"/>
          <w:numId w:val="20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Log in to </w:t>
      </w:r>
      <w:hyperlink r:id="rId6" w:tgtFrame="_new" w:history="1">
        <w:r w:rsidRPr="008E3A26">
          <w:rPr>
            <w:rStyle w:val="Hyperlink"/>
            <w:rFonts w:ascii="Times New Roman" w:hAnsi="Times New Roman" w:cs="Times New Roman"/>
            <w:b/>
            <w:bCs/>
            <w:i/>
            <w:iCs/>
            <w:sz w:val="32"/>
            <w:szCs w:val="32"/>
          </w:rPr>
          <w:t>Azure Portal</w:t>
        </w:r>
      </w:hyperlink>
      <w:r w:rsidRPr="008E3A26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7E11B81E" w14:textId="77777777" w:rsidR="008E3A26" w:rsidRPr="008E3A26" w:rsidRDefault="008E3A26" w:rsidP="008E3A26">
      <w:pPr>
        <w:numPr>
          <w:ilvl w:val="0"/>
          <w:numId w:val="20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In the search bar, type </w:t>
      </w: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>Virtual Machines</w:t>
      </w:r>
      <w:r w:rsidRPr="008E3A26">
        <w:rPr>
          <w:rFonts w:ascii="Times New Roman" w:hAnsi="Times New Roman" w:cs="Times New Roman"/>
          <w:i/>
          <w:iCs/>
          <w:sz w:val="32"/>
          <w:szCs w:val="32"/>
        </w:rPr>
        <w:t xml:space="preserve"> and select </w:t>
      </w: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>Virtual Machines</w:t>
      </w:r>
      <w:r w:rsidRPr="008E3A26">
        <w:rPr>
          <w:rFonts w:ascii="Times New Roman" w:hAnsi="Times New Roman" w:cs="Times New Roman"/>
          <w:i/>
          <w:iCs/>
          <w:sz w:val="32"/>
          <w:szCs w:val="32"/>
        </w:rPr>
        <w:t xml:space="preserve"> from the results.</w:t>
      </w:r>
    </w:p>
    <w:p w14:paraId="08D148CB" w14:textId="77777777" w:rsidR="008E3A26" w:rsidRDefault="008E3A26" w:rsidP="008E3A26">
      <w:pPr>
        <w:numPr>
          <w:ilvl w:val="0"/>
          <w:numId w:val="20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8E3A26">
        <w:rPr>
          <w:rFonts w:ascii="Times New Roman" w:hAnsi="Times New Roman" w:cs="Times New Roman"/>
          <w:i/>
          <w:iCs/>
          <w:sz w:val="32"/>
          <w:szCs w:val="32"/>
        </w:rPr>
        <w:t xml:space="preserve">Click </w:t>
      </w:r>
      <w:r w:rsidRPr="008E3A26">
        <w:rPr>
          <w:rFonts w:ascii="Times New Roman" w:hAnsi="Times New Roman" w:cs="Times New Roman"/>
          <w:b/>
          <w:bCs/>
          <w:i/>
          <w:iCs/>
          <w:sz w:val="32"/>
          <w:szCs w:val="32"/>
        </w:rPr>
        <w:t>+ Create → Azure Virtual Machine</w:t>
      </w:r>
      <w:r w:rsidRPr="008E3A26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632DCA7C" w14:textId="4B51E1AC" w:rsidR="008E3A26" w:rsidRPr="008E3A26" w:rsidRDefault="002E71CE" w:rsidP="008E3A26">
      <w:pPr>
        <w:ind w:left="72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2E71CE">
        <w:rPr>
          <w:rFonts w:ascii="Times New Roman" w:hAnsi="Times New Roman" w:cs="Times New Roman"/>
          <w:i/>
          <w:iCs/>
          <w:sz w:val="32"/>
          <w:szCs w:val="32"/>
        </w:rPr>
        <w:drawing>
          <wp:inline distT="0" distB="0" distL="0" distR="0" wp14:anchorId="1F4B5B14" wp14:editId="341877A7">
            <wp:extent cx="5731510" cy="2930525"/>
            <wp:effectExtent l="0" t="0" r="2540" b="3175"/>
            <wp:docPr id="181218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87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7262" w14:textId="136ACA72" w:rsidR="004B7621" w:rsidRDefault="004B7621" w:rsidP="004B7621">
      <w:pPr>
        <w:ind w:left="36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E3C8BBA" w14:textId="3EACA862" w:rsidR="00EF0435" w:rsidRPr="00EF0435" w:rsidRDefault="00EF0435" w:rsidP="00EF0435">
      <w:pPr>
        <w:ind w:left="36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</w:t>
      </w: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Configure Basic Settings</w:t>
      </w:r>
    </w:p>
    <w:p w14:paraId="75CE4D0B" w14:textId="262F62A3" w:rsidR="00EF0435" w:rsidRDefault="00EF0435" w:rsidP="00EF0435">
      <w:pPr>
        <w:ind w:left="360"/>
        <w:jc w:val="both"/>
        <w:rPr>
          <w:rFonts w:ascii="Segoe UI Emoji" w:hAnsi="Segoe UI Emoji" w:cs="Segoe UI Emoji"/>
          <w:noProof/>
          <w:sz w:val="32"/>
          <w:szCs w:val="32"/>
        </w:rPr>
      </w:pPr>
      <w:r>
        <w:rPr>
          <w:rFonts w:ascii="Segoe UI Emoji" w:hAnsi="Segoe UI Emoji" w:cs="Segoe UI Emoji"/>
          <w:noProof/>
          <w:sz w:val="32"/>
          <w:szCs w:val="32"/>
        </w:rPr>
        <w:t xml:space="preserve">   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S</w:t>
      </w: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ubscription</w:t>
      </w:r>
      <w:r w:rsidRPr="00EF0435">
        <w:rPr>
          <w:rFonts w:ascii="Times New Roman" w:hAnsi="Times New Roman" w:cs="Times New Roman"/>
          <w:noProof/>
          <w:sz w:val="32"/>
          <w:szCs w:val="32"/>
        </w:rPr>
        <w:t>: Select the default free-tier subscription.</w:t>
      </w:r>
      <w:r w:rsidRPr="00EF0435">
        <w:rPr>
          <w:rFonts w:ascii="Times New Roman" w:hAnsi="Times New Roman" w:cs="Times New Roman"/>
          <w:noProof/>
          <w:sz w:val="32"/>
          <w:szCs w:val="32"/>
        </w:rPr>
        <w:br/>
      </w:r>
      <w:r>
        <w:rPr>
          <w:rFonts w:ascii="Segoe UI Emoji" w:hAnsi="Segoe UI Emoji" w:cs="Segoe UI Emoji"/>
          <w:noProof/>
          <w:sz w:val="32"/>
          <w:szCs w:val="32"/>
        </w:rPr>
        <w:t xml:space="preserve">        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Resource Group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: Click </w:t>
      </w: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Create new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, name it (e.g., </w:t>
      </w:r>
      <w:r w:rsidR="00E8774A"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 w:rsidRPr="00EF0435">
        <w:rPr>
          <w:rFonts w:ascii="Times New Roman" w:hAnsi="Times New Roman" w:cs="Times New Roman"/>
          <w:noProof/>
          <w:sz w:val="32"/>
          <w:szCs w:val="32"/>
        </w:rPr>
        <w:t>MyResourceGroup).</w:t>
      </w:r>
      <w:r w:rsidRPr="00EF0435">
        <w:rPr>
          <w:rFonts w:ascii="Times New Roman" w:hAnsi="Times New Roman" w:cs="Times New Roman"/>
          <w:noProof/>
          <w:sz w:val="32"/>
          <w:szCs w:val="32"/>
        </w:rPr>
        <w:br/>
      </w:r>
      <w:r>
        <w:rPr>
          <w:rFonts w:ascii="Segoe UI Emoji" w:hAnsi="Segoe UI Emoji" w:cs="Segoe UI Emoji"/>
          <w:noProof/>
          <w:sz w:val="32"/>
          <w:szCs w:val="32"/>
        </w:rPr>
        <w:t xml:space="preserve">       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Virtual Machine Name</w:t>
      </w:r>
      <w:r w:rsidRPr="00EF0435">
        <w:rPr>
          <w:rFonts w:ascii="Times New Roman" w:hAnsi="Times New Roman" w:cs="Times New Roman"/>
          <w:noProof/>
          <w:sz w:val="32"/>
          <w:szCs w:val="32"/>
        </w:rPr>
        <w:t>: Choose a name (e.g., MyAzureVM).</w:t>
      </w:r>
      <w:r w:rsidRPr="00EF0435">
        <w:rPr>
          <w:rFonts w:ascii="Times New Roman" w:hAnsi="Times New Roman" w:cs="Times New Roman"/>
          <w:noProof/>
          <w:sz w:val="32"/>
          <w:szCs w:val="32"/>
        </w:rPr>
        <w:br/>
      </w:r>
      <w:r>
        <w:rPr>
          <w:rFonts w:ascii="Segoe UI Emoji" w:hAnsi="Segoe UI Emoji" w:cs="Segoe UI Emoji"/>
          <w:noProof/>
          <w:sz w:val="32"/>
          <w:szCs w:val="32"/>
        </w:rPr>
        <w:t xml:space="preserve">       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Region</w:t>
      </w:r>
      <w:r w:rsidRPr="00EF0435">
        <w:rPr>
          <w:rFonts w:ascii="Times New Roman" w:hAnsi="Times New Roman" w:cs="Times New Roman"/>
          <w:noProof/>
          <w:sz w:val="32"/>
          <w:szCs w:val="32"/>
        </w:rPr>
        <w:t>: Pick a nearby region (e.g., East US).</w:t>
      </w:r>
      <w:r w:rsidRPr="00EF0435">
        <w:rPr>
          <w:rFonts w:ascii="Times New Roman" w:hAnsi="Times New Roman" w:cs="Times New Roman"/>
          <w:noProof/>
          <w:sz w:val="32"/>
          <w:szCs w:val="32"/>
        </w:rPr>
        <w:br/>
      </w:r>
      <w:r>
        <w:rPr>
          <w:rFonts w:ascii="Segoe UI Emoji" w:hAnsi="Segoe UI Emoji" w:cs="Segoe UI Emoji"/>
          <w:noProof/>
          <w:sz w:val="32"/>
          <w:szCs w:val="32"/>
        </w:rPr>
        <w:t xml:space="preserve">        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Image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: Select </w:t>
      </w: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Ubuntu 22.04 LTS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 (or Windows Server if preferred).</w:t>
      </w:r>
    </w:p>
    <w:p w14:paraId="23C95555" w14:textId="28C03C8D" w:rsidR="00EF0435" w:rsidRPr="00EF0435" w:rsidRDefault="00EF0435" w:rsidP="00EF0435">
      <w:pPr>
        <w:ind w:left="360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F0435">
        <w:t xml:space="preserve">          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Size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: Choose </w:t>
      </w: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Standard_B1s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 (Free-tier eligible).</w:t>
      </w:r>
    </w:p>
    <w:p w14:paraId="0322D5E3" w14:textId="35AF22C4" w:rsidR="00EF0435" w:rsidRDefault="00EF0435" w:rsidP="004B7621">
      <w:pPr>
        <w:ind w:left="360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F043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2ACFEED" wp14:editId="07AD3471">
            <wp:extent cx="5731510" cy="3041650"/>
            <wp:effectExtent l="0" t="0" r="2540" b="6350"/>
            <wp:docPr id="16458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6D67" w14:textId="77777777" w:rsidR="004B7621" w:rsidRDefault="004B7621" w:rsidP="004B7621">
      <w:pPr>
        <w:ind w:left="360"/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501BCCA2" w14:textId="77777777" w:rsidR="00EF0435" w:rsidRPr="00EF0435" w:rsidRDefault="00EF0435" w:rsidP="00EF0435">
      <w:pPr>
        <w:ind w:left="36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Set Up Authentication (Login Credentials)</w:t>
      </w:r>
    </w:p>
    <w:p w14:paraId="721711FB" w14:textId="3DD0F4F0" w:rsidR="00647CCF" w:rsidRDefault="00EF0435" w:rsidP="00647CCF">
      <w:pPr>
        <w:ind w:left="360"/>
        <w:jc w:val="both"/>
        <w:rPr>
          <w:rFonts w:ascii="Segoe UI Emoji" w:hAnsi="Segoe UI Emoji" w:cs="Segoe UI Emoji"/>
          <w:noProof/>
          <w:sz w:val="32"/>
          <w:szCs w:val="32"/>
        </w:rPr>
      </w:pP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Authentication Type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: Select </w:t>
      </w: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SSH Public Key</w:t>
      </w:r>
      <w:r w:rsidRPr="00EF0435">
        <w:rPr>
          <w:rFonts w:ascii="Times New Roman" w:hAnsi="Times New Roman" w:cs="Times New Roman"/>
          <w:noProof/>
          <w:sz w:val="32"/>
          <w:szCs w:val="32"/>
        </w:rPr>
        <w:t>.</w:t>
      </w:r>
    </w:p>
    <w:p w14:paraId="55863280" w14:textId="7A19C42A" w:rsidR="00EF0435" w:rsidRPr="00EF0435" w:rsidRDefault="00EF0435" w:rsidP="00647CCF">
      <w:pPr>
        <w:ind w:left="36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Username</w:t>
      </w:r>
      <w:r w:rsidRPr="00EF0435">
        <w:rPr>
          <w:rFonts w:ascii="Times New Roman" w:hAnsi="Times New Roman" w:cs="Times New Roman"/>
          <w:noProof/>
          <w:sz w:val="32"/>
          <w:szCs w:val="32"/>
        </w:rPr>
        <w:t>: Choose a username (e.g., azureuser).</w:t>
      </w:r>
      <w:r w:rsidRPr="00EF0435">
        <w:rPr>
          <w:rFonts w:ascii="Segoe UI Emoji" w:hAnsi="Segoe UI Emoji" w:cs="Segoe UI Emoji"/>
          <w:noProof/>
          <w:sz w:val="32"/>
          <w:szCs w:val="32"/>
        </w:rPr>
        <w:t>🔹</w:t>
      </w:r>
      <w:r w:rsidRPr="00EF0435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EF0435">
        <w:rPr>
          <w:rFonts w:ascii="Times New Roman" w:hAnsi="Times New Roman" w:cs="Times New Roman"/>
          <w:b/>
          <w:bCs/>
          <w:noProof/>
          <w:sz w:val="32"/>
          <w:szCs w:val="32"/>
        </w:rPr>
        <w:t>SSH Key</w:t>
      </w:r>
      <w:r w:rsidRPr="00EF0435">
        <w:rPr>
          <w:rFonts w:ascii="Times New Roman" w:hAnsi="Times New Roman" w:cs="Times New Roman"/>
          <w:noProof/>
          <w:sz w:val="32"/>
          <w:szCs w:val="32"/>
        </w:rPr>
        <w:t>: Paste your public key (~/.ssh/id_rsa.pub).</w:t>
      </w:r>
    </w:p>
    <w:p w14:paraId="184C3590" w14:textId="77777777" w:rsidR="00EF0435" w:rsidRPr="00EF0435" w:rsidRDefault="00EF0435" w:rsidP="00EF0435">
      <w:pPr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F0435">
        <w:rPr>
          <w:rFonts w:ascii="Times New Roman" w:hAnsi="Times New Roman" w:cs="Times New Roman"/>
          <w:noProof/>
          <w:sz w:val="32"/>
          <w:szCs w:val="32"/>
        </w:rPr>
        <w:t>If you don’t have an SSH key, generate one:</w:t>
      </w:r>
    </w:p>
    <w:p w14:paraId="7684A804" w14:textId="77777777" w:rsidR="00EF0435" w:rsidRPr="00EF0435" w:rsidRDefault="00EF0435" w:rsidP="00EF0435">
      <w:pPr>
        <w:ind w:left="360"/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EF0435">
        <w:rPr>
          <w:rFonts w:ascii="Times New Roman" w:hAnsi="Times New Roman" w:cs="Times New Roman"/>
          <w:i/>
          <w:iCs/>
          <w:noProof/>
          <w:sz w:val="32"/>
          <w:szCs w:val="32"/>
        </w:rPr>
        <w:t>ssh-keygen -t rsa -b 2048</w:t>
      </w:r>
    </w:p>
    <w:p w14:paraId="5A2E95AA" w14:textId="77777777" w:rsidR="00EF0435" w:rsidRPr="00EF0435" w:rsidRDefault="00EF0435" w:rsidP="00EF0435">
      <w:pPr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F0435">
        <w:rPr>
          <w:rFonts w:ascii="Times New Roman" w:hAnsi="Times New Roman" w:cs="Times New Roman"/>
          <w:noProof/>
          <w:sz w:val="32"/>
          <w:szCs w:val="32"/>
        </w:rPr>
        <w:t>View your public key:</w:t>
      </w:r>
    </w:p>
    <w:p w14:paraId="036DED55" w14:textId="77777777" w:rsidR="00EF0435" w:rsidRPr="00EF0435" w:rsidRDefault="00EF0435" w:rsidP="00EF0435">
      <w:pPr>
        <w:ind w:left="360"/>
        <w:jc w:val="both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</w:pPr>
      <w:r w:rsidRPr="00EF0435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cat ~/.ssh/id_rsa.pub</w:t>
      </w:r>
    </w:p>
    <w:p w14:paraId="2B369605" w14:textId="77777777" w:rsidR="00EF0435" w:rsidRDefault="00EF0435" w:rsidP="00EF0435">
      <w:pPr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F0435">
        <w:rPr>
          <w:rFonts w:ascii="Times New Roman" w:hAnsi="Times New Roman" w:cs="Times New Roman"/>
          <w:noProof/>
          <w:sz w:val="32"/>
          <w:szCs w:val="32"/>
        </w:rPr>
        <w:t>Copy and paste the key in Azure.</w:t>
      </w:r>
    </w:p>
    <w:p w14:paraId="4D13E709" w14:textId="3180DEFF" w:rsidR="00EF0435" w:rsidRPr="00EF0435" w:rsidRDefault="00EF0435" w:rsidP="00EF0435">
      <w:pPr>
        <w:ind w:left="360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F04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19F221" wp14:editId="39024B18">
            <wp:extent cx="5731510" cy="1531620"/>
            <wp:effectExtent l="0" t="0" r="2540" b="0"/>
            <wp:docPr id="1204156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015F" w14:textId="02677D3B" w:rsidR="004B7621" w:rsidRDefault="004B7621" w:rsidP="00EF0435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53B504CB" w14:textId="77777777" w:rsidR="009C0CBE" w:rsidRPr="009C0CBE" w:rsidRDefault="009C0CBE" w:rsidP="009C0CBE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C0CB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Verify &amp; Manage Your VM</w:t>
      </w:r>
    </w:p>
    <w:p w14:paraId="6285B3AA" w14:textId="77777777" w:rsidR="009C0CBE" w:rsidRPr="009C0CBE" w:rsidRDefault="009C0CBE" w:rsidP="009C0CBE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C0CBE">
        <w:rPr>
          <w:rFonts w:ascii="Segoe UI Emoji" w:hAnsi="Segoe UI Emoji" w:cs="Segoe UI Emoji"/>
          <w:b/>
          <w:bCs/>
          <w:noProof/>
          <w:sz w:val="32"/>
          <w:szCs w:val="32"/>
        </w:rPr>
        <w:t>✅</w:t>
      </w:r>
      <w:r w:rsidRPr="009C0CBE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Update System Packages</w:t>
      </w:r>
    </w:p>
    <w:p w14:paraId="3E4A6B62" w14:textId="77777777" w:rsidR="009C0CBE" w:rsidRPr="009C0CBE" w:rsidRDefault="009C0CBE" w:rsidP="009C0CBE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C0CBE">
        <w:rPr>
          <w:rFonts w:ascii="Times New Roman" w:hAnsi="Times New Roman" w:cs="Times New Roman"/>
          <w:noProof/>
          <w:sz w:val="32"/>
          <w:szCs w:val="32"/>
        </w:rPr>
        <w:t>Run this inside the VM to update it:</w:t>
      </w:r>
    </w:p>
    <w:p w14:paraId="5F49B602" w14:textId="77777777" w:rsidR="009C0CBE" w:rsidRPr="009C0CBE" w:rsidRDefault="009C0CBE" w:rsidP="009C0CBE">
      <w:pPr>
        <w:jc w:val="both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</w:pPr>
      <w:r w:rsidRPr="009C0CBE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sudo apt update &amp;&amp; sudo apt upgrade -y</w:t>
      </w:r>
    </w:p>
    <w:p w14:paraId="29D84744" w14:textId="77777777" w:rsidR="009C0CBE" w:rsidRPr="009C0CBE" w:rsidRDefault="009C0CBE" w:rsidP="009C0CBE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C0CBE">
        <w:rPr>
          <w:rFonts w:ascii="Segoe UI Emoji" w:hAnsi="Segoe UI Emoji" w:cs="Segoe UI Emoji"/>
          <w:b/>
          <w:bCs/>
          <w:noProof/>
          <w:sz w:val="32"/>
          <w:szCs w:val="32"/>
        </w:rPr>
        <w:t>✅</w:t>
      </w:r>
      <w:r w:rsidRPr="009C0CBE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Install a Web Server (Optional)</w:t>
      </w:r>
    </w:p>
    <w:p w14:paraId="6932BBB1" w14:textId="77777777" w:rsidR="009C0CBE" w:rsidRPr="009C0CBE" w:rsidRDefault="009C0CBE" w:rsidP="009C0CBE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C0CBE">
        <w:rPr>
          <w:rFonts w:ascii="Times New Roman" w:hAnsi="Times New Roman" w:cs="Times New Roman"/>
          <w:noProof/>
          <w:sz w:val="32"/>
          <w:szCs w:val="32"/>
        </w:rPr>
        <w:t xml:space="preserve">To test a web server, install </w:t>
      </w:r>
      <w:r w:rsidRPr="009C0CBE">
        <w:rPr>
          <w:rFonts w:ascii="Times New Roman" w:hAnsi="Times New Roman" w:cs="Times New Roman"/>
          <w:b/>
          <w:bCs/>
          <w:noProof/>
          <w:sz w:val="32"/>
          <w:szCs w:val="32"/>
        </w:rPr>
        <w:t>Nginx</w:t>
      </w:r>
      <w:r w:rsidRPr="009C0CBE"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2EB8E95D" w14:textId="77777777" w:rsidR="009C0CBE" w:rsidRPr="009C0CBE" w:rsidRDefault="009C0CBE" w:rsidP="009C0CBE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C0CBE">
        <w:rPr>
          <w:rFonts w:ascii="Times New Roman" w:hAnsi="Times New Roman" w:cs="Times New Roman"/>
          <w:noProof/>
          <w:sz w:val="32"/>
          <w:szCs w:val="32"/>
        </w:rPr>
        <w:t>sudo apt install nginx -y</w:t>
      </w:r>
    </w:p>
    <w:p w14:paraId="06DD53E1" w14:textId="77777777" w:rsidR="009C0CBE" w:rsidRPr="009C0CBE" w:rsidRDefault="009C0CBE" w:rsidP="009C0CBE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C0CBE">
        <w:rPr>
          <w:rFonts w:ascii="Times New Roman" w:hAnsi="Times New Roman" w:cs="Times New Roman"/>
          <w:noProof/>
          <w:sz w:val="32"/>
          <w:szCs w:val="32"/>
        </w:rPr>
        <w:t>Then, open a browser and visit:</w:t>
      </w:r>
    </w:p>
    <w:p w14:paraId="0B618C57" w14:textId="77777777" w:rsidR="009C0CBE" w:rsidRPr="009C0CBE" w:rsidRDefault="009C0CBE" w:rsidP="009C0CBE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C0CBE">
        <w:rPr>
          <w:rFonts w:ascii="Times New Roman" w:hAnsi="Times New Roman" w:cs="Times New Roman"/>
          <w:noProof/>
          <w:sz w:val="32"/>
          <w:szCs w:val="32"/>
        </w:rPr>
        <w:t>http://&lt;PUBLIC_IP&gt;</w:t>
      </w:r>
    </w:p>
    <w:p w14:paraId="3851A898" w14:textId="77777777" w:rsidR="009C0CBE" w:rsidRPr="009C0CBE" w:rsidRDefault="009C0CBE" w:rsidP="009C0CBE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C0CBE">
        <w:rPr>
          <w:rFonts w:ascii="Times New Roman" w:hAnsi="Times New Roman" w:cs="Times New Roman"/>
          <w:noProof/>
          <w:sz w:val="32"/>
          <w:szCs w:val="32"/>
        </w:rPr>
        <w:t xml:space="preserve">You should see the default </w:t>
      </w:r>
      <w:r w:rsidRPr="009C0CBE">
        <w:rPr>
          <w:rFonts w:ascii="Times New Roman" w:hAnsi="Times New Roman" w:cs="Times New Roman"/>
          <w:b/>
          <w:bCs/>
          <w:noProof/>
          <w:sz w:val="32"/>
          <w:szCs w:val="32"/>
        </w:rPr>
        <w:t>"Welcome to Nginx"</w:t>
      </w:r>
      <w:r w:rsidRPr="009C0CBE">
        <w:rPr>
          <w:rFonts w:ascii="Times New Roman" w:hAnsi="Times New Roman" w:cs="Times New Roman"/>
          <w:noProof/>
          <w:sz w:val="32"/>
          <w:szCs w:val="32"/>
        </w:rPr>
        <w:t xml:space="preserve"> page.</w:t>
      </w:r>
    </w:p>
    <w:p w14:paraId="2FBD9188" w14:textId="77777777" w:rsidR="009C0CBE" w:rsidRPr="009C0CBE" w:rsidRDefault="009C0CBE" w:rsidP="009C0CBE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C0CBE">
        <w:rPr>
          <w:rFonts w:ascii="Segoe UI Emoji" w:hAnsi="Segoe UI Emoji" w:cs="Segoe UI Emoji"/>
          <w:b/>
          <w:bCs/>
          <w:noProof/>
          <w:sz w:val="32"/>
          <w:szCs w:val="32"/>
        </w:rPr>
        <w:t>✅</w:t>
      </w:r>
      <w:r w:rsidRPr="009C0CBE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Stop, Start, or Delete the VM</w:t>
      </w:r>
    </w:p>
    <w:p w14:paraId="1684DEBB" w14:textId="77777777" w:rsidR="009C0CBE" w:rsidRPr="009C0CBE" w:rsidRDefault="009C0CBE" w:rsidP="009C0CBE">
      <w:pPr>
        <w:numPr>
          <w:ilvl w:val="0"/>
          <w:numId w:val="2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C0CBE">
        <w:rPr>
          <w:rFonts w:ascii="Times New Roman" w:hAnsi="Times New Roman" w:cs="Times New Roman"/>
          <w:b/>
          <w:bCs/>
          <w:noProof/>
          <w:sz w:val="32"/>
          <w:szCs w:val="32"/>
        </w:rPr>
        <w:t>Stop the VM</w:t>
      </w:r>
      <w:r w:rsidRPr="009C0CBE">
        <w:rPr>
          <w:rFonts w:ascii="Times New Roman" w:hAnsi="Times New Roman" w:cs="Times New Roman"/>
          <w:noProof/>
          <w:sz w:val="32"/>
          <w:szCs w:val="32"/>
        </w:rPr>
        <w:t xml:space="preserve"> (to avoid unnecessary usage):</w:t>
      </w:r>
    </w:p>
    <w:p w14:paraId="59483315" w14:textId="77777777" w:rsidR="009C0CBE" w:rsidRPr="009C0CBE" w:rsidRDefault="009C0CBE" w:rsidP="009C0CBE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C0CBE">
        <w:rPr>
          <w:rFonts w:ascii="Times New Roman" w:hAnsi="Times New Roman" w:cs="Times New Roman"/>
          <w:noProof/>
          <w:sz w:val="32"/>
          <w:szCs w:val="32"/>
        </w:rPr>
        <w:t>az vm stop --resource-group MyResourceGroup --name MyAzureVM</w:t>
      </w:r>
    </w:p>
    <w:p w14:paraId="41DC8246" w14:textId="77777777" w:rsidR="009C0CBE" w:rsidRPr="009C0CBE" w:rsidRDefault="009C0CBE" w:rsidP="009C0CBE">
      <w:pPr>
        <w:numPr>
          <w:ilvl w:val="0"/>
          <w:numId w:val="2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C0CBE">
        <w:rPr>
          <w:rFonts w:ascii="Times New Roman" w:hAnsi="Times New Roman" w:cs="Times New Roman"/>
          <w:b/>
          <w:bCs/>
          <w:noProof/>
          <w:sz w:val="32"/>
          <w:szCs w:val="32"/>
        </w:rPr>
        <w:t>Start the VM again</w:t>
      </w:r>
      <w:r w:rsidRPr="009C0CBE"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24C01097" w14:textId="77777777" w:rsidR="009C0CBE" w:rsidRPr="009C0CBE" w:rsidRDefault="009C0CBE" w:rsidP="009C0CBE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C0CBE">
        <w:rPr>
          <w:rFonts w:ascii="Times New Roman" w:hAnsi="Times New Roman" w:cs="Times New Roman"/>
          <w:noProof/>
          <w:sz w:val="32"/>
          <w:szCs w:val="32"/>
        </w:rPr>
        <w:t>az vm start --resource-group MyResourceGroup --name MyAzureVM</w:t>
      </w:r>
    </w:p>
    <w:p w14:paraId="77494200" w14:textId="77777777" w:rsidR="009C0CBE" w:rsidRPr="009C0CBE" w:rsidRDefault="009C0CBE" w:rsidP="009C0CBE">
      <w:pPr>
        <w:numPr>
          <w:ilvl w:val="0"/>
          <w:numId w:val="2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C0CBE">
        <w:rPr>
          <w:rFonts w:ascii="Times New Roman" w:hAnsi="Times New Roman" w:cs="Times New Roman"/>
          <w:b/>
          <w:bCs/>
          <w:noProof/>
          <w:sz w:val="32"/>
          <w:szCs w:val="32"/>
        </w:rPr>
        <w:t>Delete the VM (if no longer needed)</w:t>
      </w:r>
      <w:r w:rsidRPr="009C0CBE"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571E294C" w14:textId="77777777" w:rsidR="009C0CBE" w:rsidRPr="009C0CBE" w:rsidRDefault="009C0CBE" w:rsidP="009C0CBE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9C0CBE">
        <w:rPr>
          <w:rFonts w:ascii="Times New Roman" w:hAnsi="Times New Roman" w:cs="Times New Roman"/>
          <w:noProof/>
          <w:sz w:val="32"/>
          <w:szCs w:val="32"/>
        </w:rPr>
        <w:t>az vm delete --resource-group MyResourceGroup --name MyAzureVM --yes</w:t>
      </w:r>
    </w:p>
    <w:p w14:paraId="1820CDF3" w14:textId="77777777" w:rsidR="009C0CBE" w:rsidRDefault="009C0CBE" w:rsidP="00EF0435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65054B1C" w14:textId="77777777" w:rsidR="004B7621" w:rsidRPr="004B7621" w:rsidRDefault="004B7621" w:rsidP="004B7621">
      <w:pPr>
        <w:ind w:left="360"/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7C7AB7B9" w14:textId="77777777" w:rsidR="00A7724F" w:rsidRPr="009E0B2B" w:rsidRDefault="00A7724F" w:rsidP="00346D4C">
      <w:pPr>
        <w:jc w:val="both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2DB5AB40" w14:textId="77777777" w:rsidR="00A7724F" w:rsidRPr="009E4742" w:rsidRDefault="00A7724F" w:rsidP="00346D4C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</w:p>
    <w:sectPr w:rsidR="00A7724F" w:rsidRPr="009E4742" w:rsidSect="00D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CF5"/>
    <w:multiLevelType w:val="multilevel"/>
    <w:tmpl w:val="0FC0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3F85"/>
    <w:multiLevelType w:val="multilevel"/>
    <w:tmpl w:val="05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619A9"/>
    <w:multiLevelType w:val="multilevel"/>
    <w:tmpl w:val="553C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D6513"/>
    <w:multiLevelType w:val="multilevel"/>
    <w:tmpl w:val="9AE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E3C3D"/>
    <w:multiLevelType w:val="multilevel"/>
    <w:tmpl w:val="70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61DF6"/>
    <w:multiLevelType w:val="multilevel"/>
    <w:tmpl w:val="3B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85A6C"/>
    <w:multiLevelType w:val="multilevel"/>
    <w:tmpl w:val="338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24414"/>
    <w:multiLevelType w:val="multilevel"/>
    <w:tmpl w:val="E66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23FC1"/>
    <w:multiLevelType w:val="multilevel"/>
    <w:tmpl w:val="267E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A2795"/>
    <w:multiLevelType w:val="multilevel"/>
    <w:tmpl w:val="84F2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61C1C"/>
    <w:multiLevelType w:val="multilevel"/>
    <w:tmpl w:val="3B8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3665B"/>
    <w:multiLevelType w:val="multilevel"/>
    <w:tmpl w:val="FD4E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916F0"/>
    <w:multiLevelType w:val="multilevel"/>
    <w:tmpl w:val="55D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02839"/>
    <w:multiLevelType w:val="multilevel"/>
    <w:tmpl w:val="7F1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E4152"/>
    <w:multiLevelType w:val="multilevel"/>
    <w:tmpl w:val="6968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A23CD"/>
    <w:multiLevelType w:val="multilevel"/>
    <w:tmpl w:val="42D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322AD"/>
    <w:multiLevelType w:val="multilevel"/>
    <w:tmpl w:val="FD9C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D13C54"/>
    <w:multiLevelType w:val="multilevel"/>
    <w:tmpl w:val="3E4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25690"/>
    <w:multiLevelType w:val="multilevel"/>
    <w:tmpl w:val="3E3E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DE657A"/>
    <w:multiLevelType w:val="multilevel"/>
    <w:tmpl w:val="662A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F2138"/>
    <w:multiLevelType w:val="multilevel"/>
    <w:tmpl w:val="2D16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1491F"/>
    <w:multiLevelType w:val="multilevel"/>
    <w:tmpl w:val="DDEE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341836">
    <w:abstractNumId w:val="3"/>
  </w:num>
  <w:num w:numId="2" w16cid:durableId="613246197">
    <w:abstractNumId w:val="5"/>
  </w:num>
  <w:num w:numId="3" w16cid:durableId="306399801">
    <w:abstractNumId w:val="10"/>
  </w:num>
  <w:num w:numId="4" w16cid:durableId="882250703">
    <w:abstractNumId w:val="1"/>
  </w:num>
  <w:num w:numId="5" w16cid:durableId="2005622922">
    <w:abstractNumId w:val="4"/>
  </w:num>
  <w:num w:numId="6" w16cid:durableId="108941717">
    <w:abstractNumId w:val="17"/>
  </w:num>
  <w:num w:numId="7" w16cid:durableId="874654858">
    <w:abstractNumId w:val="6"/>
  </w:num>
  <w:num w:numId="8" w16cid:durableId="275910884">
    <w:abstractNumId w:val="15"/>
  </w:num>
  <w:num w:numId="9" w16cid:durableId="1657953059">
    <w:abstractNumId w:val="12"/>
  </w:num>
  <w:num w:numId="10" w16cid:durableId="1143306326">
    <w:abstractNumId w:val="13"/>
  </w:num>
  <w:num w:numId="11" w16cid:durableId="1911189010">
    <w:abstractNumId w:val="2"/>
  </w:num>
  <w:num w:numId="12" w16cid:durableId="2034912974">
    <w:abstractNumId w:val="7"/>
  </w:num>
  <w:num w:numId="13" w16cid:durableId="1852331118">
    <w:abstractNumId w:val="14"/>
  </w:num>
  <w:num w:numId="14" w16cid:durableId="1568881272">
    <w:abstractNumId w:val="18"/>
  </w:num>
  <w:num w:numId="15" w16cid:durableId="851379969">
    <w:abstractNumId w:val="11"/>
  </w:num>
  <w:num w:numId="16" w16cid:durableId="94635360">
    <w:abstractNumId w:val="21"/>
  </w:num>
  <w:num w:numId="17" w16cid:durableId="1207835462">
    <w:abstractNumId w:val="19"/>
  </w:num>
  <w:num w:numId="18" w16cid:durableId="1524438401">
    <w:abstractNumId w:val="9"/>
  </w:num>
  <w:num w:numId="19" w16cid:durableId="1720668586">
    <w:abstractNumId w:val="0"/>
  </w:num>
  <w:num w:numId="20" w16cid:durableId="1410536082">
    <w:abstractNumId w:val="16"/>
  </w:num>
  <w:num w:numId="21" w16cid:durableId="506363616">
    <w:abstractNumId w:val="20"/>
  </w:num>
  <w:num w:numId="22" w16cid:durableId="16871249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50F9A"/>
    <w:rsid w:val="000C7DA1"/>
    <w:rsid w:val="002E1B3E"/>
    <w:rsid w:val="002E71CE"/>
    <w:rsid w:val="00346D4C"/>
    <w:rsid w:val="004B7621"/>
    <w:rsid w:val="0050055B"/>
    <w:rsid w:val="00647CCF"/>
    <w:rsid w:val="006629D0"/>
    <w:rsid w:val="007C57A8"/>
    <w:rsid w:val="008E3A26"/>
    <w:rsid w:val="00926C6A"/>
    <w:rsid w:val="00966D28"/>
    <w:rsid w:val="0097583F"/>
    <w:rsid w:val="009C0CBE"/>
    <w:rsid w:val="009E0B2B"/>
    <w:rsid w:val="009E4742"/>
    <w:rsid w:val="00A7724F"/>
    <w:rsid w:val="00AF3792"/>
    <w:rsid w:val="00BE51FE"/>
    <w:rsid w:val="00D65776"/>
    <w:rsid w:val="00D82F0A"/>
    <w:rsid w:val="00E2472E"/>
    <w:rsid w:val="00E8774A"/>
    <w:rsid w:val="00EE3259"/>
    <w:rsid w:val="00E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1777"/>
  <w15:docId w15:val="{8A06E731-5C91-4365-A87C-5C6B97BC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0A"/>
  </w:style>
  <w:style w:type="paragraph" w:styleId="Heading1">
    <w:name w:val="heading 1"/>
    <w:basedOn w:val="Normal"/>
    <w:next w:val="Normal"/>
    <w:link w:val="Heading1Char"/>
    <w:uiPriority w:val="9"/>
    <w:qFormat/>
    <w:rsid w:val="000C7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259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3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E4742"/>
  </w:style>
  <w:style w:type="character" w:customStyle="1" w:styleId="Heading1Char">
    <w:name w:val="Heading 1 Char"/>
    <w:basedOn w:val="DefaultParagraphFont"/>
    <w:link w:val="Heading1"/>
    <w:uiPriority w:val="9"/>
    <w:rsid w:val="000C7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0B2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3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bhavadharani590@gmail.com</cp:lastModifiedBy>
  <cp:revision>2</cp:revision>
  <dcterms:created xsi:type="dcterms:W3CDTF">2025-02-07T03:23:00Z</dcterms:created>
  <dcterms:modified xsi:type="dcterms:W3CDTF">2025-02-07T03:23:00Z</dcterms:modified>
</cp:coreProperties>
</file>