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7C3A" w14:textId="037CB2D0" w:rsidR="00576E4D" w:rsidRPr="00576E4D" w:rsidRDefault="00576E4D" w:rsidP="00576E4D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576E4D">
        <w:rPr>
          <w:b/>
          <w:bCs/>
          <w:lang w:val="en-US"/>
        </w:rPr>
        <w:t>Overfitting → Dropout</w:t>
      </w:r>
    </w:p>
    <w:p w14:paraId="5F8492B3" w14:textId="66E923BC" w:rsidR="00AD7E9C" w:rsidRDefault="00576E4D">
      <w:r>
        <w:rPr>
          <w:noProof/>
        </w:rPr>
        <w:drawing>
          <wp:inline distT="0" distB="0" distL="0" distR="0" wp14:anchorId="190CE1DA" wp14:editId="5060419B">
            <wp:extent cx="5731510" cy="3971925"/>
            <wp:effectExtent l="0" t="0" r="2540" b="9525"/>
            <wp:docPr id="11101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8F3C" w14:textId="77777777" w:rsidR="00576E4D" w:rsidRDefault="00576E4D"/>
    <w:p w14:paraId="24C720CD" w14:textId="77777777" w:rsidR="00576E4D" w:rsidRDefault="00576E4D" w:rsidP="00576E4D">
      <w:pPr>
        <w:rPr>
          <w:b/>
          <w:bCs/>
          <w:lang w:val="en-US"/>
        </w:rPr>
      </w:pPr>
      <w:r w:rsidRPr="00576E4D">
        <w:rPr>
          <w:b/>
          <w:bCs/>
          <w:lang w:val="en-US"/>
        </w:rPr>
        <w:t>2. Underfitting → Larger Model and More Training</w:t>
      </w:r>
    </w:p>
    <w:p w14:paraId="3949E59B" w14:textId="41523CC1" w:rsidR="00576E4D" w:rsidRDefault="00576E4D">
      <w:r w:rsidRPr="00576E4D">
        <w:rPr>
          <w:b/>
          <w:bCs/>
          <w:lang w:val="en-US"/>
        </w:rPr>
        <w:drawing>
          <wp:inline distT="0" distB="0" distL="0" distR="0" wp14:anchorId="46D92ECE" wp14:editId="4BDEE70A">
            <wp:extent cx="5394960" cy="3741087"/>
            <wp:effectExtent l="0" t="0" r="0" b="0"/>
            <wp:docPr id="16409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8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504" cy="37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4D"/>
    <w:rsid w:val="002F1AFA"/>
    <w:rsid w:val="00576E4D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5909"/>
  <w15:chartTrackingRefBased/>
  <w15:docId w15:val="{CF8728CF-394F-4478-91A1-73864FC7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6E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6E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2026-07-23T03:57:00Z</dcterms:created>
  <dcterms:modified xsi:type="dcterms:W3CDTF">2026-07-23T04:02:00Z</dcterms:modified>
</cp:coreProperties>
</file>