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BB" w:rsidRDefault="00BC7A63">
      <w:r>
        <w:t xml:space="preserve">Legger til en ordrelinje i </w:t>
      </w:r>
      <w:proofErr w:type="spellStart"/>
      <w:r>
        <w:t>sandbox</w:t>
      </w:r>
      <w:proofErr w:type="spellEnd"/>
      <w:r>
        <w:t xml:space="preserve"> (</w:t>
      </w:r>
      <w:proofErr w:type="spellStart"/>
      <w:r>
        <w:t>mms</w:t>
      </w:r>
      <w:proofErr w:type="spellEnd"/>
      <w:r>
        <w:t xml:space="preserve">-id </w:t>
      </w:r>
      <w:r>
        <w:rPr>
          <w:rFonts w:ascii="Arial" w:hAnsi="Arial" w:cs="Arial"/>
          <w:color w:val="333333"/>
          <w:sz w:val="18"/>
          <w:szCs w:val="18"/>
          <w:shd w:val="clear" w:color="auto" w:fill="F4F4F4"/>
        </w:rPr>
        <w:t>999427463504702201</w:t>
      </w:r>
      <w:r>
        <w:rPr>
          <w:rFonts w:ascii="Arial" w:hAnsi="Arial" w:cs="Arial"/>
          <w:color w:val="333333"/>
          <w:sz w:val="18"/>
          <w:szCs w:val="18"/>
          <w:shd w:val="clear" w:color="auto" w:fill="F4F4F4"/>
        </w:rPr>
        <w:t>)</w:t>
      </w:r>
    </w:p>
    <w:p w:rsidR="00BC7A63" w:rsidRDefault="00BC7A63">
      <w:r>
        <w:rPr>
          <w:noProof/>
          <w:lang w:eastAsia="nb-NO"/>
        </w:rPr>
        <w:drawing>
          <wp:inline distT="0" distB="0" distL="0" distR="0" wp14:anchorId="25A55009" wp14:editId="141EDA23">
            <wp:extent cx="5760720" cy="951230"/>
            <wp:effectExtent l="0" t="0" r="0" b="127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63" w:rsidRDefault="007402CA">
      <w:r>
        <w:t>For den nye ordren vises forventet mottaksdato</w:t>
      </w:r>
      <w:r w:rsidR="009D74AF">
        <w:t xml:space="preserve"> i alfa</w:t>
      </w:r>
      <w:r>
        <w:t>, men ikke for de gamle.</w:t>
      </w:r>
    </w:p>
    <w:p w:rsidR="00BC7A63" w:rsidRDefault="00BC7A63">
      <w:proofErr w:type="spellStart"/>
      <w:r>
        <w:t>Expected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date på item blir satt:</w:t>
      </w:r>
    </w:p>
    <w:p w:rsidR="00BC7A63" w:rsidRDefault="00BC7A63">
      <w:r>
        <w:rPr>
          <w:noProof/>
          <w:lang w:eastAsia="nb-NO"/>
        </w:rPr>
        <w:drawing>
          <wp:inline distT="0" distB="0" distL="0" distR="0" wp14:anchorId="51978C49" wp14:editId="3EA014ED">
            <wp:extent cx="5760720" cy="1368425"/>
            <wp:effectExtent l="0" t="0" r="0" b="317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63" w:rsidRDefault="00BC7A63">
      <w:proofErr w:type="spellStart"/>
      <w:r>
        <w:t>Expected</w:t>
      </w:r>
      <w:proofErr w:type="spellEnd"/>
      <w:r>
        <w:t xml:space="preserve"> </w:t>
      </w:r>
      <w:proofErr w:type="spellStart"/>
      <w:r>
        <w:t>receipt</w:t>
      </w:r>
      <w:proofErr w:type="spellEnd"/>
      <w:r>
        <w:t xml:space="preserve"> date på POL blir ikke satt:</w:t>
      </w:r>
    </w:p>
    <w:p w:rsidR="00BC7A63" w:rsidRDefault="00BC7A63">
      <w:r>
        <w:rPr>
          <w:noProof/>
          <w:lang w:eastAsia="nb-NO"/>
        </w:rPr>
        <w:drawing>
          <wp:inline distT="0" distB="0" distL="0" distR="0" wp14:anchorId="76A5F656" wp14:editId="78F97457">
            <wp:extent cx="5760720" cy="1363980"/>
            <wp:effectExtent l="0" t="0" r="0" b="762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CA" w:rsidRDefault="007402CA">
      <w:r>
        <w:t xml:space="preserve">Så ser jeg på samme </w:t>
      </w:r>
      <w:proofErr w:type="spellStart"/>
      <w:r>
        <w:t>bib</w:t>
      </w:r>
      <w:proofErr w:type="spellEnd"/>
      <w:r>
        <w:t>-post i produksjon (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4F4F4"/>
        </w:rPr>
        <w:t>999427463504702201 </w:t>
      </w:r>
      <w:r>
        <w:rPr>
          <w:rFonts w:ascii="Arial" w:hAnsi="Arial" w:cs="Arial"/>
          <w:color w:val="333333"/>
          <w:sz w:val="18"/>
          <w:szCs w:val="18"/>
          <w:shd w:val="clear" w:color="auto" w:fill="F4F4F4"/>
        </w:rPr>
        <w:t>)</w:t>
      </w:r>
      <w:proofErr w:type="gramEnd"/>
      <w:r>
        <w:t>:</w:t>
      </w:r>
    </w:p>
    <w:p w:rsidR="007402CA" w:rsidRDefault="007402CA">
      <w:r>
        <w:rPr>
          <w:noProof/>
          <w:lang w:eastAsia="nb-NO"/>
        </w:rPr>
        <w:drawing>
          <wp:inline distT="0" distB="0" distL="0" distR="0" wp14:anchorId="510E2850" wp14:editId="5E815B2D">
            <wp:extent cx="5760720" cy="101663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CA" w:rsidRDefault="007402CA">
      <w:r>
        <w:t>Forventet mottaksdato vises for alle ordrene</w:t>
      </w:r>
    </w:p>
    <w:p w:rsidR="00DF0890" w:rsidRDefault="00DF0890"/>
    <w:p w:rsidR="00DF0890" w:rsidRDefault="00DF0890">
      <w:proofErr w:type="spellStart"/>
      <w:r>
        <w:t>Expected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date er ikke satt</w:t>
      </w:r>
      <w:r>
        <w:t>:</w:t>
      </w:r>
    </w:p>
    <w:p w:rsidR="007402CA" w:rsidRDefault="007402CA">
      <w:r>
        <w:rPr>
          <w:noProof/>
          <w:lang w:eastAsia="nb-NO"/>
        </w:rPr>
        <w:drawing>
          <wp:inline distT="0" distB="0" distL="0" distR="0" wp14:anchorId="4778781A" wp14:editId="0EAF33F0">
            <wp:extent cx="5760720" cy="117157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CA" w:rsidRDefault="007402CA">
      <w:proofErr w:type="spellStart"/>
      <w:r>
        <w:t>Expected</w:t>
      </w:r>
      <w:proofErr w:type="spellEnd"/>
      <w:r>
        <w:t xml:space="preserve"> </w:t>
      </w:r>
      <w:proofErr w:type="spellStart"/>
      <w:r>
        <w:t>receipt</w:t>
      </w:r>
      <w:proofErr w:type="spellEnd"/>
      <w:r>
        <w:t xml:space="preserve"> date er satt på ordren:</w:t>
      </w:r>
    </w:p>
    <w:p w:rsidR="007402CA" w:rsidRDefault="007402CA">
      <w:r>
        <w:rPr>
          <w:noProof/>
          <w:lang w:eastAsia="nb-NO"/>
        </w:rPr>
        <w:drawing>
          <wp:inline distT="0" distB="0" distL="0" distR="0" wp14:anchorId="710D69BD" wp14:editId="13AB6AAE">
            <wp:extent cx="5760720" cy="1463675"/>
            <wp:effectExtent l="0" t="0" r="0" b="317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C5" w:rsidRDefault="003624C5">
      <w:r>
        <w:t xml:space="preserve">For ordrer som er purret blir forventet mottaksdato </w:t>
      </w:r>
      <w:r w:rsidR="00E82A7A">
        <w:t xml:space="preserve">imidlertid </w:t>
      </w:r>
      <w:bookmarkStart w:id="0" w:name="_GoBack"/>
      <w:bookmarkEnd w:id="0"/>
      <w:r>
        <w:t>vist:</w:t>
      </w:r>
    </w:p>
    <w:p w:rsidR="003624C5" w:rsidRDefault="003624C5">
      <w:r>
        <w:t>Eksempel (</w:t>
      </w:r>
      <w:proofErr w:type="spellStart"/>
      <w:r>
        <w:t>mms</w:t>
      </w:r>
      <w:proofErr w:type="spellEnd"/>
      <w:r>
        <w:t xml:space="preserve">-id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4F4F4"/>
        </w:rPr>
        <w:t>991512496794702201 </w:t>
      </w:r>
      <w:r>
        <w:rPr>
          <w:rFonts w:ascii="Arial" w:hAnsi="Arial" w:cs="Arial"/>
          <w:color w:val="333333"/>
          <w:sz w:val="18"/>
          <w:szCs w:val="18"/>
          <w:shd w:val="clear" w:color="auto" w:fill="F4F4F4"/>
        </w:rPr>
        <w:t>)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4F4F4"/>
        </w:rPr>
        <w:t>:</w:t>
      </w:r>
    </w:p>
    <w:p w:rsidR="003624C5" w:rsidRDefault="003624C5">
      <w:r>
        <w:rPr>
          <w:noProof/>
          <w:lang w:eastAsia="nb-NO"/>
        </w:rPr>
        <w:drawing>
          <wp:inline distT="0" distB="0" distL="0" distR="0" wp14:anchorId="438C915B" wp14:editId="7ECD0306">
            <wp:extent cx="5760720" cy="1061720"/>
            <wp:effectExtent l="0" t="0" r="0" b="508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C5" w:rsidRDefault="003624C5"/>
    <w:p w:rsidR="00BC3BD6" w:rsidRDefault="00BC3BD6">
      <w:r>
        <w:t>Konklusjon:</w:t>
      </w:r>
    </w:p>
    <w:p w:rsidR="00BC3BD6" w:rsidRDefault="00BC3BD6">
      <w:r>
        <w:t xml:space="preserve">Ordrer generert av eksisterende </w:t>
      </w:r>
      <w:r w:rsidR="001F53CA">
        <w:t>produksjons</w:t>
      </w:r>
      <w:r>
        <w:t>versjon av Pliktmodulen vises uten forventet mottaksdato av den nye Pliktmodulen (på alfa).</w:t>
      </w:r>
    </w:p>
    <w:p w:rsidR="001F53CA" w:rsidRDefault="001F53CA">
      <w:r>
        <w:t>Ordrer generert av den nye versjonen av Pliktmodulen på alfa blir også vist med forventet mottaksdato.</w:t>
      </w:r>
    </w:p>
    <w:p w:rsidR="001F53CA" w:rsidRDefault="001F53CA">
      <w:r>
        <w:t xml:space="preserve">Ordrer generert av eksisterende produktversjon av Pliktmodulen </w:t>
      </w:r>
      <w:r w:rsidR="00CC7EB9">
        <w:t xml:space="preserve">og som ikke er purret tidligere </w:t>
      </w:r>
      <w:r>
        <w:t>vil ikke bli purret av den nye versjonen på alfa.</w:t>
      </w:r>
    </w:p>
    <w:p w:rsidR="009E4503" w:rsidRDefault="009E4503">
      <w:r>
        <w:t>Det er 17 443 eksemplarer dette dreier seg om.</w:t>
      </w:r>
    </w:p>
    <w:sectPr w:rsidR="009E4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63"/>
    <w:rsid w:val="001F53CA"/>
    <w:rsid w:val="00326C6F"/>
    <w:rsid w:val="003624C5"/>
    <w:rsid w:val="007402CA"/>
    <w:rsid w:val="009D74AF"/>
    <w:rsid w:val="009E4503"/>
    <w:rsid w:val="00A21CBB"/>
    <w:rsid w:val="00BC3BD6"/>
    <w:rsid w:val="00BC7A63"/>
    <w:rsid w:val="00CC7EB9"/>
    <w:rsid w:val="00DF0890"/>
    <w:rsid w:val="00E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7D34A-7F25-4114-88D7-0844CFA1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40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40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156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Gunvald Strømme</dc:creator>
  <cp:keywords/>
  <dc:description/>
  <cp:lastModifiedBy>Gunvald Strømme</cp:lastModifiedBy>
  <cp:revision>11</cp:revision>
  <cp:lastPrinted>2017-09-05T12:57:00Z</cp:lastPrinted>
  <dcterms:created xsi:type="dcterms:W3CDTF">2017-09-05T12:53:00Z</dcterms:created>
  <dcterms:modified xsi:type="dcterms:W3CDTF">2017-09-05T13:40:00Z</dcterms:modified>
</cp:coreProperties>
</file>