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F874" w14:textId="77777777" w:rsidR="00613B3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5D932D3" w14:textId="77777777" w:rsidR="00613B3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8653DB0" w14:textId="282B02EF" w:rsidR="00613B33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供方：宜昌市恒昌标准件有限责任公司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43812">
        <w:rPr>
          <w:rFonts w:ascii="仿宋" w:eastAsia="仿宋" w:hAnsi="仿宋" w:cs="Arial Unicode MS" w:hint="eastAsia"/>
          <w:b/>
          <w:sz w:val="22"/>
        </w:rPr>
        <w:t>60</w:t>
      </w:r>
      <w:r w:rsidR="00D4250F">
        <w:rPr>
          <w:rFonts w:ascii="仿宋" w:eastAsia="仿宋" w:hAnsi="仿宋" w:cs="Arial Unicode MS" w:hint="eastAsia"/>
          <w:b/>
          <w:sz w:val="22"/>
        </w:rPr>
        <w:t>702</w:t>
      </w:r>
      <w:r w:rsidR="00643812">
        <w:rPr>
          <w:rFonts w:ascii="仿宋" w:eastAsia="仿宋" w:hAnsi="仿宋" w:cs="Arial Unicode MS" w:hint="eastAsia"/>
          <w:b/>
          <w:sz w:val="22"/>
        </w:rPr>
        <w:t>-</w:t>
      </w:r>
      <w:r w:rsidR="00D4250F">
        <w:rPr>
          <w:rFonts w:ascii="仿宋" w:eastAsia="仿宋" w:hAnsi="仿宋" w:cs="Arial Unicode MS" w:hint="eastAsia"/>
          <w:b/>
          <w:sz w:val="22"/>
        </w:rPr>
        <w:t>B</w:t>
      </w:r>
    </w:p>
    <w:p w14:paraId="0C2278FF" w14:textId="77777777" w:rsidR="00613B3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5E84DD9A" w14:textId="500C525E" w:rsidR="00613B3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43812">
        <w:rPr>
          <w:rFonts w:hint="eastAsia"/>
        </w:rPr>
        <w:t>6</w:t>
      </w:r>
      <w:r>
        <w:rPr>
          <w:rFonts w:hint="eastAsia"/>
        </w:rPr>
        <w:t>年</w:t>
      </w:r>
      <w:r w:rsidR="00D4250F">
        <w:rPr>
          <w:rFonts w:hint="eastAsia"/>
        </w:rPr>
        <w:t>7</w:t>
      </w:r>
      <w:r>
        <w:rPr>
          <w:rFonts w:hint="eastAsia"/>
        </w:rPr>
        <w:t>月</w:t>
      </w:r>
      <w:r w:rsidR="00D4250F">
        <w:rPr>
          <w:rFonts w:hint="eastAsia"/>
        </w:rPr>
        <w:t>2</w:t>
      </w:r>
      <w:r>
        <w:rPr>
          <w:rFonts w:hint="eastAsia"/>
        </w:rPr>
        <w:t>日</w:t>
      </w:r>
    </w:p>
    <w:p w14:paraId="2E2D1415" w14:textId="77777777" w:rsidR="00613B3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07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304"/>
        <w:gridCol w:w="822"/>
        <w:gridCol w:w="864"/>
        <w:gridCol w:w="1125"/>
        <w:gridCol w:w="1165"/>
      </w:tblGrid>
      <w:tr w:rsidR="00613B33" w14:paraId="57B55DBD" w14:textId="77777777" w:rsidTr="00D4250F">
        <w:trPr>
          <w:trHeight w:val="620"/>
        </w:trPr>
        <w:tc>
          <w:tcPr>
            <w:tcW w:w="390" w:type="dxa"/>
          </w:tcPr>
          <w:p w14:paraId="19DC15EA" w14:textId="77777777" w:rsidR="00613B3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2D9E764D" w14:textId="77777777" w:rsidR="00613B3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49D63B9D" w14:textId="77777777" w:rsidR="00613B3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3ABC2E9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1F92BFA2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304" w:type="dxa"/>
          </w:tcPr>
          <w:p w14:paraId="772CCAFB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22" w:type="dxa"/>
          </w:tcPr>
          <w:p w14:paraId="6E3B4F79" w14:textId="77777777" w:rsidR="00613B3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64" w:type="dxa"/>
          </w:tcPr>
          <w:p w14:paraId="24D0C4A6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25" w:type="dxa"/>
          </w:tcPr>
          <w:p w14:paraId="3944B965" w14:textId="77777777" w:rsidR="00613B3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65" w:type="dxa"/>
          </w:tcPr>
          <w:p w14:paraId="120A7B1A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613B33" w14:paraId="25110B15" w14:textId="77777777" w:rsidTr="00D4250F">
        <w:tc>
          <w:tcPr>
            <w:tcW w:w="390" w:type="dxa"/>
          </w:tcPr>
          <w:p w14:paraId="15C4DC3F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45309F08" w14:textId="77777777" w:rsidR="00613B33" w:rsidRDefault="00000000">
            <w:pPr>
              <w:jc w:val="center"/>
            </w:pPr>
            <w:r>
              <w:rPr>
                <w:rFonts w:hint="eastAsia"/>
              </w:rPr>
              <w:t>弹簧</w:t>
            </w:r>
          </w:p>
          <w:p w14:paraId="6B979731" w14:textId="77777777" w:rsidR="00613B33" w:rsidRDefault="00000000">
            <w:pPr>
              <w:jc w:val="center"/>
            </w:pPr>
            <w:r>
              <w:rPr>
                <w:rFonts w:hint="eastAsia"/>
              </w:rPr>
              <w:t>垫圈</w:t>
            </w:r>
          </w:p>
        </w:tc>
        <w:tc>
          <w:tcPr>
            <w:tcW w:w="712" w:type="dxa"/>
          </w:tcPr>
          <w:p w14:paraId="7DEC1C5E" w14:textId="77777777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162380F7" w14:textId="6214180B" w:rsidR="00613B33" w:rsidRPr="001250E1" w:rsidRDefault="006B57A3" w:rsidP="00643812">
            <w:pPr>
              <w:rPr>
                <w:highlight w:val="yellow"/>
              </w:rPr>
            </w:pPr>
            <w:r w:rsidRPr="006B57A3">
              <w:t>TRSC23002-1</w:t>
            </w:r>
          </w:p>
        </w:tc>
        <w:tc>
          <w:tcPr>
            <w:tcW w:w="1304" w:type="dxa"/>
          </w:tcPr>
          <w:p w14:paraId="72CAB21A" w14:textId="5D9E60A3" w:rsidR="00613B33" w:rsidRDefault="00000000" w:rsidP="00D4250F">
            <w:pPr>
              <w:jc w:val="center"/>
            </w:pPr>
            <w:r>
              <w:rPr>
                <w:rFonts w:hint="eastAsia"/>
              </w:rPr>
              <w:t>本色</w:t>
            </w:r>
            <w:r w:rsidR="00D4250F">
              <w:rPr>
                <w:rFonts w:hint="eastAsia"/>
              </w:rPr>
              <w:t>不涂油</w:t>
            </w:r>
          </w:p>
        </w:tc>
        <w:tc>
          <w:tcPr>
            <w:tcW w:w="822" w:type="dxa"/>
          </w:tcPr>
          <w:p w14:paraId="71E0EA18" w14:textId="15A5D9D3" w:rsidR="00613B33" w:rsidRDefault="00D4250F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643812">
              <w:rPr>
                <w:rFonts w:hint="eastAsia"/>
              </w:rPr>
              <w:t>0000</w:t>
            </w:r>
          </w:p>
        </w:tc>
        <w:tc>
          <w:tcPr>
            <w:tcW w:w="864" w:type="dxa"/>
          </w:tcPr>
          <w:p w14:paraId="185A3B31" w14:textId="4CA1EFC3" w:rsidR="00613B3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0.7</w:t>
            </w:r>
            <w:r w:rsidR="00D4250F">
              <w:rPr>
                <w:rFonts w:hint="eastAsia"/>
              </w:rPr>
              <w:t>7</w:t>
            </w:r>
          </w:p>
        </w:tc>
        <w:tc>
          <w:tcPr>
            <w:tcW w:w="1125" w:type="dxa"/>
          </w:tcPr>
          <w:p w14:paraId="177CE7DA" w14:textId="6962F0E2" w:rsidR="00613B33" w:rsidRDefault="00D4250F">
            <w:pPr>
              <w:spacing w:line="480" w:lineRule="auto"/>
              <w:jc w:val="center"/>
            </w:pPr>
            <w:r>
              <w:rPr>
                <w:rFonts w:hint="eastAsia"/>
              </w:rPr>
              <w:t>385</w:t>
            </w:r>
            <w:r w:rsidR="00643812">
              <w:rPr>
                <w:rFonts w:hint="eastAsia"/>
              </w:rPr>
              <w:t>00.00</w:t>
            </w:r>
          </w:p>
        </w:tc>
        <w:tc>
          <w:tcPr>
            <w:tcW w:w="1165" w:type="dxa"/>
          </w:tcPr>
          <w:p w14:paraId="4BCB4442" w14:textId="77777777" w:rsidR="00613B33" w:rsidRDefault="00000000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613B33" w14:paraId="06459182" w14:textId="77777777" w:rsidTr="00D4250F">
        <w:trPr>
          <w:trHeight w:val="532"/>
        </w:trPr>
        <w:tc>
          <w:tcPr>
            <w:tcW w:w="3227" w:type="dxa"/>
            <w:gridSpan w:val="4"/>
          </w:tcPr>
          <w:p w14:paraId="6C3340BC" w14:textId="77777777" w:rsidR="00613B3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304" w:type="dxa"/>
          </w:tcPr>
          <w:p w14:paraId="65155225" w14:textId="77777777" w:rsidR="00613B33" w:rsidRDefault="00613B33">
            <w:pPr>
              <w:widowControl/>
              <w:spacing w:line="480" w:lineRule="auto"/>
              <w:jc w:val="center"/>
            </w:pPr>
          </w:p>
        </w:tc>
        <w:tc>
          <w:tcPr>
            <w:tcW w:w="822" w:type="dxa"/>
          </w:tcPr>
          <w:p w14:paraId="42FCD2AF" w14:textId="663CA93A" w:rsidR="00613B33" w:rsidRDefault="00D4250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643812">
              <w:rPr>
                <w:rFonts w:hint="eastAsia"/>
              </w:rPr>
              <w:t>0000</w:t>
            </w:r>
          </w:p>
        </w:tc>
        <w:tc>
          <w:tcPr>
            <w:tcW w:w="864" w:type="dxa"/>
          </w:tcPr>
          <w:p w14:paraId="52C626EF" w14:textId="77777777" w:rsidR="00613B33" w:rsidRDefault="00613B33">
            <w:pPr>
              <w:widowControl/>
              <w:spacing w:line="480" w:lineRule="auto"/>
              <w:jc w:val="center"/>
            </w:pPr>
          </w:p>
        </w:tc>
        <w:tc>
          <w:tcPr>
            <w:tcW w:w="1125" w:type="dxa"/>
          </w:tcPr>
          <w:p w14:paraId="14026E15" w14:textId="494455DA" w:rsidR="00613B33" w:rsidRDefault="00D4250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385</w:t>
            </w:r>
            <w:r w:rsidR="00643812">
              <w:rPr>
                <w:rFonts w:hint="eastAsia"/>
              </w:rPr>
              <w:t>00.00</w:t>
            </w:r>
          </w:p>
        </w:tc>
        <w:tc>
          <w:tcPr>
            <w:tcW w:w="1165" w:type="dxa"/>
          </w:tcPr>
          <w:p w14:paraId="1F68E820" w14:textId="77777777" w:rsidR="00613B33" w:rsidRDefault="00613B33">
            <w:pPr>
              <w:widowControl/>
              <w:spacing w:line="480" w:lineRule="auto"/>
              <w:jc w:val="center"/>
            </w:pPr>
          </w:p>
        </w:tc>
      </w:tr>
      <w:tr w:rsidR="00613B33" w14:paraId="1EB0439A" w14:textId="77777777">
        <w:trPr>
          <w:trHeight w:val="456"/>
        </w:trPr>
        <w:tc>
          <w:tcPr>
            <w:tcW w:w="8507" w:type="dxa"/>
            <w:gridSpan w:val="9"/>
          </w:tcPr>
          <w:p w14:paraId="55888D72" w14:textId="170E345E" w:rsidR="00613B3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D4250F">
              <w:rPr>
                <w:rFonts w:hint="eastAsia"/>
              </w:rPr>
              <w:t>叁万捌仟伍佰元整</w:t>
            </w:r>
            <w:r>
              <w:rPr>
                <w:rFonts w:hint="eastAsia"/>
              </w:rPr>
              <w:t>。</w:t>
            </w:r>
          </w:p>
        </w:tc>
      </w:tr>
      <w:tr w:rsidR="00613B33" w14:paraId="70FB4874" w14:textId="77777777">
        <w:trPr>
          <w:trHeight w:val="456"/>
        </w:trPr>
        <w:tc>
          <w:tcPr>
            <w:tcW w:w="8507" w:type="dxa"/>
            <w:gridSpan w:val="9"/>
          </w:tcPr>
          <w:p w14:paraId="236AECBF" w14:textId="77777777" w:rsidR="00613B3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说明：产品必须按照需方图纸要求生产，</w:t>
            </w:r>
            <w:r>
              <w:rPr>
                <w:rFonts w:hint="eastAsia"/>
              </w:rPr>
              <w:t>HRC40-46</w:t>
            </w:r>
            <w:r>
              <w:rPr>
                <w:rFonts w:hint="eastAsia"/>
              </w:rPr>
              <w:t>。</w:t>
            </w:r>
          </w:p>
        </w:tc>
      </w:tr>
    </w:tbl>
    <w:p w14:paraId="7B7510F6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31ECDAB1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116AE66A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4A1A562" w14:textId="2B306229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43812">
        <w:rPr>
          <w:rFonts w:hint="eastAsia"/>
        </w:rPr>
        <w:t>6</w:t>
      </w:r>
      <w:r>
        <w:rPr>
          <w:rFonts w:hint="eastAsia"/>
        </w:rPr>
        <w:t>年</w:t>
      </w:r>
      <w:r w:rsidR="00D4250F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D4250F">
        <w:rPr>
          <w:rFonts w:hint="eastAsia"/>
        </w:rPr>
        <w:t>5</w:t>
      </w:r>
      <w:r>
        <w:rPr>
          <w:rFonts w:hint="eastAsia"/>
        </w:rPr>
        <w:t>日以前送货到需方工厂。</w:t>
      </w:r>
    </w:p>
    <w:p w14:paraId="1F060780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5D55537E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606A629B" w14:textId="77777777" w:rsidR="00613B3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5AAD48C9" w14:textId="77777777" w:rsidR="00613B33" w:rsidRDefault="00613B33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613B33" w14:paraId="3C4D2419" w14:textId="77777777">
        <w:tc>
          <w:tcPr>
            <w:tcW w:w="4111" w:type="dxa"/>
          </w:tcPr>
          <w:p w14:paraId="4C51DAAA" w14:textId="77777777" w:rsidR="00613B3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09D8E5E3" w14:textId="77777777" w:rsidR="00613B3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613B33" w14:paraId="574A3E9B" w14:textId="77777777">
        <w:tc>
          <w:tcPr>
            <w:tcW w:w="4111" w:type="dxa"/>
          </w:tcPr>
          <w:p w14:paraId="0B4028EB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单位名称：宜昌市恒昌标准件有限责任公司</w:t>
            </w:r>
          </w:p>
          <w:p w14:paraId="73A6583A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869E1FD" w14:textId="77777777" w:rsidR="00613B3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3AEE44F" w14:textId="77777777" w:rsidR="00613B3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BADB6DA" w14:textId="77777777" w:rsidR="00613B3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0717-6353463</w:t>
            </w:r>
          </w:p>
          <w:p w14:paraId="045637B1" w14:textId="77777777" w:rsidR="00613B3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0717-6351981</w:t>
            </w:r>
          </w:p>
          <w:p w14:paraId="22AFA703" w14:textId="77777777" w:rsidR="00613B3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2138DA4" w14:textId="77777777" w:rsidR="00613B3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42BCC1B" w14:textId="77777777" w:rsidR="00613B3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248C2D0" w14:textId="77777777" w:rsidR="00613B3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9D899E4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52479B29" w14:textId="77777777" w:rsidR="00613B3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19E5BB93" w14:textId="77777777" w:rsidR="00613B3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669B68C" w14:textId="77777777" w:rsidR="00613B3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90B21BF" w14:textId="77777777" w:rsidR="00613B3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800B5F5" w14:textId="77777777" w:rsidR="00613B3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77252C0C" w14:textId="77777777" w:rsidR="00613B3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AC1557E" w14:textId="77777777" w:rsidR="00613B3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DFD964C" w14:textId="77777777" w:rsidR="00613B3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AEDFEE6" w14:textId="77777777" w:rsidR="00613B3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FEBAAD8" w14:textId="77777777" w:rsidR="00613B33" w:rsidRDefault="00613B33">
      <w:pPr>
        <w:jc w:val="left"/>
      </w:pPr>
    </w:p>
    <w:sectPr w:rsidR="00613B33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8871" w14:textId="77777777" w:rsidR="00650A9C" w:rsidRDefault="00650A9C" w:rsidP="00643812">
      <w:r>
        <w:separator/>
      </w:r>
    </w:p>
  </w:endnote>
  <w:endnote w:type="continuationSeparator" w:id="0">
    <w:p w14:paraId="4C3DF874" w14:textId="77777777" w:rsidR="00650A9C" w:rsidRDefault="00650A9C" w:rsidP="00643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5F48" w14:textId="77777777" w:rsidR="00650A9C" w:rsidRDefault="00650A9C" w:rsidP="00643812">
      <w:r>
        <w:separator/>
      </w:r>
    </w:p>
  </w:footnote>
  <w:footnote w:type="continuationSeparator" w:id="0">
    <w:p w14:paraId="5067E0B6" w14:textId="77777777" w:rsidR="00650A9C" w:rsidRDefault="00650A9C" w:rsidP="00643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2997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10040E"/>
    <w:rsid w:val="001250E1"/>
    <w:rsid w:val="00131A6F"/>
    <w:rsid w:val="001514FF"/>
    <w:rsid w:val="00160F55"/>
    <w:rsid w:val="00197146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C755D"/>
    <w:rsid w:val="002D478F"/>
    <w:rsid w:val="00303B96"/>
    <w:rsid w:val="00310AF5"/>
    <w:rsid w:val="003678DD"/>
    <w:rsid w:val="003B0CF2"/>
    <w:rsid w:val="003C68F8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43E6"/>
    <w:rsid w:val="0057745A"/>
    <w:rsid w:val="00594772"/>
    <w:rsid w:val="005D2841"/>
    <w:rsid w:val="005D50F4"/>
    <w:rsid w:val="005D6084"/>
    <w:rsid w:val="0061286F"/>
    <w:rsid w:val="00613B33"/>
    <w:rsid w:val="0061675F"/>
    <w:rsid w:val="00625A06"/>
    <w:rsid w:val="006379A4"/>
    <w:rsid w:val="00643812"/>
    <w:rsid w:val="00650A9C"/>
    <w:rsid w:val="006775D8"/>
    <w:rsid w:val="006B57A3"/>
    <w:rsid w:val="00720DEC"/>
    <w:rsid w:val="00737979"/>
    <w:rsid w:val="00761E2B"/>
    <w:rsid w:val="00775AB1"/>
    <w:rsid w:val="00783F32"/>
    <w:rsid w:val="007963AF"/>
    <w:rsid w:val="007A00CA"/>
    <w:rsid w:val="007B5182"/>
    <w:rsid w:val="007C22B5"/>
    <w:rsid w:val="007D56B1"/>
    <w:rsid w:val="007E2336"/>
    <w:rsid w:val="00801FE4"/>
    <w:rsid w:val="0082200C"/>
    <w:rsid w:val="008768FF"/>
    <w:rsid w:val="008C4F5B"/>
    <w:rsid w:val="008C6D13"/>
    <w:rsid w:val="00924E26"/>
    <w:rsid w:val="00930C9D"/>
    <w:rsid w:val="00953BDE"/>
    <w:rsid w:val="009740DC"/>
    <w:rsid w:val="00977A31"/>
    <w:rsid w:val="00A222CF"/>
    <w:rsid w:val="00A6624B"/>
    <w:rsid w:val="00AA4F37"/>
    <w:rsid w:val="00B55F96"/>
    <w:rsid w:val="00B620AE"/>
    <w:rsid w:val="00B66D2D"/>
    <w:rsid w:val="00BD78C1"/>
    <w:rsid w:val="00C3204C"/>
    <w:rsid w:val="00C5438A"/>
    <w:rsid w:val="00C54AE2"/>
    <w:rsid w:val="00C62F30"/>
    <w:rsid w:val="00C77334"/>
    <w:rsid w:val="00C92100"/>
    <w:rsid w:val="00CA1C14"/>
    <w:rsid w:val="00CA62DF"/>
    <w:rsid w:val="00CB6D31"/>
    <w:rsid w:val="00CE355F"/>
    <w:rsid w:val="00D37CF4"/>
    <w:rsid w:val="00D40808"/>
    <w:rsid w:val="00D4250F"/>
    <w:rsid w:val="00D42B38"/>
    <w:rsid w:val="00D45F01"/>
    <w:rsid w:val="00D813B8"/>
    <w:rsid w:val="00D81747"/>
    <w:rsid w:val="00D9119F"/>
    <w:rsid w:val="00DE0B4E"/>
    <w:rsid w:val="00E43D99"/>
    <w:rsid w:val="00E86C44"/>
    <w:rsid w:val="00ED02DB"/>
    <w:rsid w:val="00ED71C2"/>
    <w:rsid w:val="00EE314E"/>
    <w:rsid w:val="00EE67DA"/>
    <w:rsid w:val="00EF322A"/>
    <w:rsid w:val="00EF3F2D"/>
    <w:rsid w:val="00F341F5"/>
    <w:rsid w:val="00F47AF6"/>
    <w:rsid w:val="00F76139"/>
    <w:rsid w:val="00FC53CE"/>
    <w:rsid w:val="00FE00B7"/>
    <w:rsid w:val="0A8816A3"/>
    <w:rsid w:val="1BF43E0A"/>
    <w:rsid w:val="5B1845C4"/>
    <w:rsid w:val="6505004C"/>
    <w:rsid w:val="6A8951A7"/>
    <w:rsid w:val="6D5B5B5E"/>
    <w:rsid w:val="6F1F161B"/>
    <w:rsid w:val="706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4AAA7"/>
  <w15:docId w15:val="{5B84E19C-B2A3-4741-A7C2-3AACD218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CE94F3-A1C4-4492-8E87-7B2BE016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416</Words>
  <Characters>520</Characters>
  <Application>Microsoft Office Word</Application>
  <DocSecurity>0</DocSecurity>
  <Lines>52</Lines>
  <Paragraphs>71</Paragraphs>
  <ScaleCrop>false</ScaleCrop>
  <Company>电脑公司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2024-10-18T09:31:00Z</cp:lastPrinted>
  <dcterms:created xsi:type="dcterms:W3CDTF">2026-07-02T08:50:00Z</dcterms:created>
  <dcterms:modified xsi:type="dcterms:W3CDTF">2026-07-02T08:55:00Z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35869425C9444869A8C11A4E10FBDFB1_13</vt:lpwstr>
  </property>
</Properties>
</file>