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D9" w:rsidRDefault="00AD49D9" w:rsidP="00AD49D9">
      <w:pPr>
        <w:spacing w:after="8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Table 1</w:t>
      </w:r>
      <w:r w:rsidRPr="00D8472F">
        <w:rPr>
          <w:rFonts w:ascii="Times New Roman" w:hAnsi="Times New Roman" w:cs="Times New Roman"/>
          <w:szCs w:val="24"/>
        </w:rPr>
        <w:t xml:space="preserve">   New address variables created from Land Registry PPD and </w:t>
      </w:r>
      <w:r w:rsidRPr="00DA62AC">
        <w:rPr>
          <w:rFonts w:ascii="Times New Roman" w:hAnsi="Times New Roman" w:cs="Times New Roman"/>
          <w:szCs w:val="24"/>
        </w:rPr>
        <w:t xml:space="preserve">Domestic </w:t>
      </w:r>
      <w:r w:rsidRPr="00D8472F">
        <w:rPr>
          <w:rFonts w:ascii="Times New Roman" w:hAnsi="Times New Roman" w:cs="Times New Roman"/>
          <w:szCs w:val="24"/>
        </w:rPr>
        <w:t>EPC datasets</w:t>
      </w:r>
    </w:p>
    <w:p w:rsidR="00AD49D9" w:rsidRDefault="00AD49D9" w:rsidP="00AD49D9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905"/>
        <w:gridCol w:w="10589"/>
        <w:gridCol w:w="1454"/>
      </w:tblGrid>
      <w:tr w:rsidR="00AD49D9" w:rsidRPr="00B1691E" w:rsidTr="009D125A">
        <w:trPr>
          <w:trHeight w:val="24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Create method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Dataset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Capitalised the all the string in ADDRESS1, then remove leading and trailing whitespace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Capitalised the all the string in ADDRESS2,  then remove leading and trailing whitespace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Capitalised the all the string in ADDRESS3, then remove leading and trailing whitespace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Capitalised the all the string in ADDRESS, then remove leading and trailing whitespace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‘-‘ in the ADD2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‘/’ ,  ‘ .’,  ’’’ 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‘UNIT ’ string in the ADD,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‘-’ , ‘/’ ,  ‘ .’,  ’’’ 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‘/’ ,  ‘ .’,  ’-’ 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‘’’ ,  ‘ ,’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‘/’ ,  ‘ .’,  ‘’’ punctuation characters and blank space 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‘-‘ punctuation characters in ADD1C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ADD1C2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comma and blank space 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‘UNIT ‘ in ADD1,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‘’’ punctuation characters in ADD1C3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‘.’ and blank space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comma and blank space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comma in ADD1C5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all the blank space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‘/’ punctuation characters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 ‘ .’,  ’’’ ,‘/’   punctuation characters in ADD12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 .’,  ’’’ ,‘/’   punctuation characters and comma in ADD12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‘ .’,  ’’’ ,‘/’  , ‘-’ punctuation characters and comma in the ADD12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 .’,  ‘-’ ,‘/’  and blank space in ADD12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Delete all the ‘ .’,  ‘,’ and blank space in ADD12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 ‘ .’,  ’’’ ,‘/’   punctuation characters and blank space in ADD13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ADD13C1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ADD13C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ADD13C2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ADD13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ADD23C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 ‘ .’,  ’’’ ,‘/’   punctuation characters in ADD23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ADD23C1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 ADD23C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the ADD1 contain a comma, then select the text before the first comma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ADD1 contain a comma and ‘-’ punctuation character, then select the string after the first comma, then delete the ‘-’ punctuation 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ADD1 contain a comma and ‘.’ punctuation character, then select the string after the first comma, then delete the ‘.‘ punctuation 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ADD2 is not start with number string and also does not contain a word with one character, select the string before the first blank space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‘-’ and ‘.’ in add162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add1nnn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‘NO ’ string in ADD1, then delete all the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ADD1df1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Delete ‘FLAT ’ string in ADD1 , then select the string the first string before the first word boundary, then delete the comma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‘UNIT ’ string in ADD1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the string before the first blank space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add2 contain a comma, then select the string before the first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the string before the first blank space in ADD2, then delete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‘’’,’.’ and  ‘/’ in ADD3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fladd1c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blank space in fladd1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fladdc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comma in the fladd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ADD1dff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the ADD1 has ‘FLAT ‘, delete ‘FLAT ’ string in ADD1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the string after the first blank space in ADD2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add2641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the string after the first comma in ADD2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‘-’ , ‘/’ ,  ‘ .’,  ’’’ ‘,’ punctuation characters and blank space in apadd1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the ADD contain a comma, then select the string before the first comma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 contain a comma and -punctuation character, then select the string after the first comma, then delete the ‘-’ , ‘’’, ‘.’ and '/'punctuation 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ADD3 contain a comma, then select the text  before the first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‘/’ ,  ‘ .’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‘-’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‘.’,’’’ 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 ‘.’,’’’ and ’/’ punctuation characters 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‘-’ , ‘/’ ,  ‘ .’,  ’’’ ,‘,’ punctuation characters and blank space in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Domestic EPCs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the ADD2 contain a comma character, then select the string after the first comma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add1f61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ADD1 in EPC data has ‘FLAT ’ string, then delete the FLAT ’ string,  then subset the string before the first comma , then delete the all the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add1f61f2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‘FLAT ’ and add1f61 , then combine ADD2 with a comma and a blank space, then delete all the blank space and comma.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adddap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‘APARTMENT ’ string in ADD 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‘/’ punctuation characters in 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‘’’, ‘.’  punctuation characters in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paonn61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Select the string before the first comma in paonn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comma and blank space in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paonn3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‘-’ and blank space in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‘’’ punctuation characters in 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Delete ‘-’ ,  ‘ .’,  ’’’ punctuation characters and blank space  in street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‘-’ ,  ’’’ punctuation characters and blank space  in 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‘/’ ,  ‘ .’,  ’’’ punctuation characters and blank space  in 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localityn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‘’’, ‘.’  punctuation characters in locality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saonpaonstreet3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saonpaonstreetn31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the comma in saonpaonstreetn3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PAON contain comma, subset the text before the first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blank space in paon61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PAON contain comma, subset the string after the first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Subset the string before the first blank space in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Subset the string after the first blank space in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PAON contain comma, Extract the last word from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paonn contain comma, subset the string after last blank space in paonn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‘APARTMENT ’ string in 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fldsaon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SAON contain 'FLAT' string and PAON not start with number string. Delete ‘FLAT ’ string in SAON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fldsaon1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SAON contain 'FLAT' string and PAON start with number string. Delete ‘FLAT ’ string in SAON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saon7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Replace ‘FLAT ’ string to ‘APARTMENT ’ string in 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Replace ‘FLAT ’ string to ‘APARTMENT ’ string in saonn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‘FLAT ’ string in saonn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Replace ‘APARTMENT ’ string to ‘FLAT ’ string in saonn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‘APARTMENT ’ string in saonn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Delete ‘.’ And ‘ / ’ in SAON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Extract the number string in 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SAON contain ‘APARTMENT ’  , replace ‘APARTMENT ’ string to ‘UNIT ’ string in SAON and then delete  ‘/’ punctuation characters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Replace ‘APARTMENT ’ string to ‘FLAT ’ string in SAON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Replace ‘LOFT ’ to ‘FLAT ’ in 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‘FLAT ’ string in 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the number string from paon61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all the non-digitals from paon61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Delete all the comma in the 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add2new with a blank space, then delete the   ‘/’ ,  ‘ .’,  ’’’  punctuation characters,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ADD3 with  a comma and a blank space 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ADD2 and ADD3 with  a blank space 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ADD66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ADD161 and ADD162 with a comma and a blank space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ADD66 and ADD2 with a comma and a blank space ,then delete the comma and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ADD161 and ADD165 with a comma and a blank space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ADDSP12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add1sp and add2 with a comma and a blank space, then delete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add161 and add63 with a comma and a blank space , then delete ‘’’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add1nn and ADD2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ADD163 and ADD2 with a blank space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‘FLAT ’ string and ADD with a comma and a blank space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ADD2611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add261 and add1 with a comma and a blank pace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‘FLAT ’ and ADD1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‘FLAT ’ and ADD with a blank space 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flADD13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fladd1 and add31 with a blank space , then delete all the comma and blank space.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add263 and ADD1dff  , then combine add264, 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apadd1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‘APARTMENT ’ and ADD1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ADDr61 and ADDr62 with a comma and a blank space 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 with a comma and a blank space , then combine add361 with a comma and a blank space ,then delete all the, ‘/’ ,  ‘ .’,  ’’’ punctuation characters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add2641 with a comma and a blank space, then combine add3 with a comma and a blank space, then delete all the blank 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add264 with a comma and a blank space 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ADD1C10 and ADD2 with a comma and a blank space ,then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ADD161 and ADD2 with a blank space , then delete all the 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ADD1num2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ADD1num and ADD2 with a comma and a blank space , then delete, ‘/’ ,  ‘ .’,  ’’’ punctuation characters and all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ADD262  with a comma and a blank space 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ADD1262C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ADD262  with a comma and a blank space 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ADD1262cc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ADD1 and ADD262  with a comma and a blank space , then delete all the blank space and ’’’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Domestic EPCs 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apadd1632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‘APARTMENT’ and add163 with a blank space , then combine with  ADD2 with a comma and a blank space 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Domestic EPCs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saonpaonstreet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 with a comma and a blank space , then combine street with a blank space, 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saonpaonstreet5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 with a comma and a blank space , then combine street with a blank space, then delete all the blank space and cooma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 with a comma and a blank space 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 with a blank space and then remove leading and trailing whitespace,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saonpaonstreetn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comma and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comma and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blank space 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 with a blank space, then combine locality with a comma and a blank space, 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blank space, then combine localityn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 with a blank space, then delete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blank space, then delete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saonpaonstreetlo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 with a comma and a blank space , then combine street with a comma and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saonpaonstreetnlo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comma and a blank space, then combine streetn with a comma and a blank space, then combine localityn with a comma and a blank space,,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 with a comma and a blank space, then delete all the blank space and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 with a comma and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comma and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paonstreetnlo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paonn and streetn with a comma and a blank space, then combine localityn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paonstreetnlo1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paonn and streetn with  a blank space, then combine localityn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paonstreetlo2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blank space, then combine locality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PAON and streetn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paon61 and paon62 with a comma and a blank space, then delete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paon65 and street with a comma and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paon65streetnlo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paon65n and streetn with a comma and a blank space, then combine localityn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paon65streetlo1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paon65 and street with a blank space, then combine locality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paon61 and street with a comma and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paon61streetlo1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paon61 and street with a blank space, then combine locality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paon61 and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paon61street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paon61 and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paon65 and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paon66streetlo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paon62 and paon61 with a blank space, then combine street with a blank space, then combine locality with a blank space,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paon65streetlo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paon65 and street with a comma and a blank space, then combine locality with a comma and a blank space,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paon61new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‘THE’ and paon61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paonstreetlo3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comma and a blank space, then combine locality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comma and a blank space, then delete all the comma and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streetn1 with a comma and a blank space, then delete all the comma and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comma and a blank space, then delete all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blank space, then delete all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paon62streetlo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paon62 and street with a comma and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paon62streetlo1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paon62 and street with a blank space, then combine locality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paonflat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‘FLAT’ string and PAON with a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paonflat with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‘APARTMENT’ string and PAON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paonapstreet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paonap with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paonflat with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paonfstreetn5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paonflat with streetn5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paonstreet3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street with a blank space, then delete all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paonapstreet1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paonap with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paonapstreet2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paonap with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paonapstreetn5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paonap with streetn5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paonstreet4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Replace  'FLAT' to ' APARTMENT' in paonstreet3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‘FLAT,’ string and PAON with a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paonf1streetn5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paonfl1 with streetn5 with 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paonfstreetn6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paonflat with streetn5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flpaon3streetn5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‘FLAT ’ string and paon with a blank space, then combine with streetn5 with a blank space then delete all the blank space and ‘-‘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saonpaon65street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paon65 with a comma and a blank 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saonpaon62streetn2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paon62 with a comma and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saonpaon61street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paon61 with a blank space, then combine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saonpaon62streetn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  and paon62 with a blank space, then combine streetn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saon2 and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saon2paon61street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saon2 and paon61 with a blank space, then  combine street with a comma and blank space, then delete all the blank space.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flsaonpaonstreet0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flsaon and PAON with a comma and a blank space and then combine street with a comma and a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and PAON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flsaonpaon2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and PAON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SAON start with number string , combine ‘FLAT’ string with SAON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the SAON start with number string , combine ‘FLAT’ string with saonn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‘FLAT’ string with SAON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flsaon1paonstreetn2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flsaon1 with paonn with a comma and a blank space, then combine the streetn2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with PAON with a blank space, then combine the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flsaonpaon62street1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and paon62 with a blank space, then combine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fldsaonpaonstreet1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fldsaon and PAON with a blank space, then combine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saon7 and PAON with a comma and a blank space, then combine street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saon7 and PAON with a blank space, then combine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SAON starts with number string, combine ‘APARTMENT’ string with SAON with a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apsaonpaonstreet1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apsaon and PAON with a blank space, then combine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saon7paonstreetn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saon71 and paonn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saon7paonn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saon7 and paonn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saon7 and PAON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saon4paonstreetn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saonn4 and paonn with a comma and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saon4paonstreetn1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saonn4 and paonn with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apsaonpaon6streetn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apsaon and paon62 with a comma and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flsaonpaonstreetn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and PAON with a comma and a blank space, then combine with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saon4paonstreetn3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saonn4 and paonn with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saon4paonstreetn4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saonn4 and paonn with a comma and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saon1 and paonn with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saon1 and paonn with a comma and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saon1 and paonn with a blank space, then combine streetn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saon2paonstreetn3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saonn2 and paonn with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saon2paonstreetn2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saonn2 and paonn with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saonn2paonn1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saonn2 and paonn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saonpaon62street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 and paon62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saonn2 and paonn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saonn3paonnstreet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saonn3 and paonn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saonn2paonn1streetn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saonn2 and paonn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saonpaon62streetn1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  and paon62 with a comma and a blank space, then combine streetn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saon1paonstreet6n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saon1 and paon62 with a comma and a blank space, then combine streetn with a comma and a blank space,then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saon1paonstreet6n1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saon1 and paon62 with a comma and a blank space, then combine street with  a blank space,then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saon2paonstreetn4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saonn2 and paonn with a comma and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saon5paonstreetn1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saonn5 and paonn with a blank space, then combine streetn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paonsaon2streetn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paonn and saonn2 with a blank space, then combine streetn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paon62saonpstreet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paon62 and saon with a blank space, then combine paon61 with a blank space and then combine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saonpaon66street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saonn and paon62 with a comma and a blank space, then combine paon61 with a blank space, then combine street with a blank space,then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saon1 and PAON with a comma and a blank space, then combine streetn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sao1 and PAON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saon2 and PAON with a blank space, then combine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sao1 and PAON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saon1paon61street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sao1 and paon61 with a blank 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sao1 and PAON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psaonpaonstreet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paon64 and SAON, then combine paon641 with a blank space, then combine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saon2paon62street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saon2 and paon62 with a comma and a blank space, then combine street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saon2 and PAON with a blank 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with PAON with a comma and a blank space, then combine the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psaon8street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PAON and fldsaon1 , then combine street with a blank space then delete al the blank space and comma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street with a comma and 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street with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saonstreet3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 and street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saonstreetlo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street with a comma and  a blank space, then combine with locality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unsaonpaonstreet2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‘UNIT’ string with SAON with a blank space, then combing PAON with a blank space, then combine with street with a comma and a blank space and the delete all the blank space.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flsaon2 with PAON with a blank space, then combine the street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saon7paon6street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saon7 and paon62 with a comma and a blank space, then combine street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saon8paonstreet2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saon8 and PAON with a blank 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PAON start with number string, combine PAON and locality with a comma and a blank space, then delete all the blank space.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flsaonpaonstreet3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with PAON with a blank space, then combine the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saonpaon62steet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paon62 with a comma and a blank space, then combine street with a comma and 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flsaonpaon61street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flsaon with paon61 with a blank space, then combine the street with a comma and a blank space, then delete all the blank space and comma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flsaonpaon61street1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flsaon with paon61 with a blank space, then combine the street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saon4paonstreet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saon4 with PAON with a blank space, then combine the street with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saonpaon61street1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  and paon61 with a blank space, then combine street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flsaonpaonstreet5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flsaon with PAON with a comma and a blank space, then combine the street with a comma and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paonsaonstreet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SAON,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paon61with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paonsaonstreet1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 and SAON with a comma and a blank 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apsaonpaon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apsaon  and PAON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saon1paon62street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sao1 and paon62 with a comma and a blank space, then combine street with a comma and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apsaonpaon62street1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apsaon and paon62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saon2paonstreet1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saon2 and PAON with a blank space, then combine street with a comma and a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apsaonpaonstreet2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apsaon and PAON with a blank space, then combine street with a comma and  a blank space,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psaonpstreet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paon6164 and SAON, then combine paon6163 with a blank space, then combine paon62 with a comma and hen combine street with a comma and a blank space and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saonpaonstreet11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paon11 with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saonpaon61streetn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Combine saonn and paonn61 with a comma and a blank space and  and then combine streetn with a comma and a blank space, and then delete all the blank space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  <w:tr w:rsidR="00AD49D9" w:rsidRPr="00B1691E" w:rsidTr="009D125A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saonpaon65street1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Combine SAON and paon65 with a comma and a blank space, then combine street with a blank space, then delete all the blank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49D9" w:rsidRPr="00B1691E" w:rsidRDefault="00AD49D9" w:rsidP="009D1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Land Registry PPD</w:t>
            </w:r>
          </w:p>
        </w:tc>
      </w:tr>
    </w:tbl>
    <w:p w:rsidR="00AD49D9" w:rsidRPr="00FE252F" w:rsidRDefault="00AD49D9" w:rsidP="00AD49D9">
      <w:pPr>
        <w:rPr>
          <w:rFonts w:ascii="Times New Roman" w:hAnsi="Times New Roman" w:cs="Times New Roman"/>
          <w:sz w:val="24"/>
        </w:rPr>
        <w:sectPr w:rsidR="00AD49D9" w:rsidRPr="00FE252F" w:rsidSect="00FE252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F33BB1" w:rsidRPr="00AD49D9" w:rsidRDefault="00F33BB1" w:rsidP="00AD49D9">
      <w:bookmarkStart w:id="0" w:name="_GoBack"/>
      <w:bookmarkEnd w:id="0"/>
    </w:p>
    <w:sectPr w:rsidR="00F33BB1" w:rsidRPr="00AD49D9" w:rsidSect="00AD49D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1B"/>
    <w:rsid w:val="00405B9B"/>
    <w:rsid w:val="00AD49D9"/>
    <w:rsid w:val="00C71348"/>
    <w:rsid w:val="00D64A1B"/>
    <w:rsid w:val="00E8197C"/>
    <w:rsid w:val="00EA20F4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6FD80-BD01-4682-BBBA-0F08A474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5154</Words>
  <Characters>29381</Characters>
  <Application>Microsoft Office Word</Application>
  <DocSecurity>0</DocSecurity>
  <Lines>244</Lines>
  <Paragraphs>68</Paragraphs>
  <ScaleCrop>false</ScaleCrop>
  <Company>Microsoft</Company>
  <LinksUpToDate>false</LinksUpToDate>
  <CharactersWithSpaces>34467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casa-alienware Bin C</dc:creator>
  <cp:keywords/>
  <dc:description/>
  <cp:lastModifiedBy>casa-alienware Bin C</cp:lastModifiedBy>
  <cp:revision>2</cp:revision>
  <dcterms:created xsi:type="dcterms:W3CDTF">2020-02-18T13:07:00Z</dcterms:created>
  <dcterms:modified xsi:type="dcterms:W3CDTF">2020-02-18T13:08:00Z</dcterms:modified>
</cp:coreProperties>
</file>