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1A3F1F" w14:textId="26E15C18" w:rsidR="001A172E" w:rsidRDefault="001B58E7" w:rsidP="001B58E7">
      <w:pPr>
        <w:pStyle w:val="Title"/>
      </w:pPr>
      <w:r>
        <w:t>COMP261 – Assignment 5</w:t>
      </w:r>
    </w:p>
    <w:p w14:paraId="2E96C070" w14:textId="126A10E7" w:rsidR="001B58E7" w:rsidRDefault="001B58E7" w:rsidP="001B58E7">
      <w:pPr>
        <w:pStyle w:val="Heading1"/>
      </w:pPr>
      <w:bookmarkStart w:id="0" w:name="_GoBack"/>
      <w:bookmarkEnd w:id="0"/>
      <w:r>
        <w:t>Q1:</w:t>
      </w:r>
    </w:p>
    <w:p w14:paraId="139486D1" w14:textId="39B5C040" w:rsidR="001B58E7" w:rsidRPr="00B90C10" w:rsidRDefault="001B58E7" w:rsidP="00B90C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NZ"/>
        </w:rPr>
      </w:pPr>
      <w:r w:rsidRPr="001B58E7">
        <w:rPr>
          <w:rFonts w:ascii="Consolas" w:eastAsia="Times New Roman" w:hAnsi="Consolas" w:cs="Times New Roman"/>
          <w:color w:val="D7BA7D"/>
          <w:sz w:val="21"/>
          <w:szCs w:val="21"/>
          <w:lang w:eastAsia="en-NZ"/>
        </w:rPr>
        <w:t>^</w:t>
      </w:r>
      <w:r w:rsidRPr="001B58E7">
        <w:rPr>
          <w:rFonts w:ascii="Consolas" w:eastAsia="Times New Roman" w:hAnsi="Consolas" w:cs="Times New Roman"/>
          <w:color w:val="CE9178"/>
          <w:sz w:val="21"/>
          <w:szCs w:val="21"/>
          <w:lang w:eastAsia="en-NZ"/>
        </w:rPr>
        <w:t>(file.+</w:t>
      </w:r>
      <w:r w:rsidRPr="001B58E7">
        <w:rPr>
          <w:rFonts w:ascii="Consolas" w:eastAsia="Times New Roman" w:hAnsi="Consolas" w:cs="Times New Roman"/>
          <w:color w:val="D7BA7D"/>
          <w:sz w:val="21"/>
          <w:szCs w:val="21"/>
          <w:lang w:eastAsia="en-NZ"/>
        </w:rPr>
        <w:t>\.</w:t>
      </w:r>
      <w:r w:rsidRPr="001B58E7">
        <w:rPr>
          <w:rFonts w:ascii="Consolas" w:eastAsia="Times New Roman" w:hAnsi="Consolas" w:cs="Times New Roman"/>
          <w:color w:val="CE9178"/>
          <w:sz w:val="21"/>
          <w:szCs w:val="21"/>
          <w:lang w:eastAsia="en-NZ"/>
        </w:rPr>
        <w:t>pdf)$</w:t>
      </w:r>
    </w:p>
    <w:p w14:paraId="5D45EAAF" w14:textId="73C9DCC0" w:rsidR="001B58E7" w:rsidRDefault="001B58E7" w:rsidP="001B58E7">
      <w:pPr>
        <w:pStyle w:val="Heading1"/>
      </w:pPr>
      <w:r>
        <w:t>Q2:</w:t>
      </w:r>
    </w:p>
    <w:p w14:paraId="2226A13F" w14:textId="60FEC7F4" w:rsidR="00FD5D63" w:rsidRPr="00FD5D63" w:rsidRDefault="00FD5D63" w:rsidP="00FD5D63">
      <w:r w:rsidRPr="00FD5D63">
        <w:rPr>
          <w:noProof/>
        </w:rPr>
        <w:drawing>
          <wp:inline distT="0" distB="0" distL="0" distR="0" wp14:anchorId="2949D40D" wp14:editId="27A11A44">
            <wp:extent cx="1514475" cy="28262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6744" cy="284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C679" w14:textId="27C00763" w:rsidR="001B58E7" w:rsidRDefault="001B58E7" w:rsidP="001B58E7">
      <w:pPr>
        <w:pStyle w:val="Heading1"/>
      </w:pPr>
      <w:r>
        <w:t>Q3:</w:t>
      </w:r>
    </w:p>
    <w:p w14:paraId="0CE83B42" w14:textId="2C838A61" w:rsidR="001B58E7" w:rsidRDefault="001B58E7" w:rsidP="001B58E7">
      <w:r>
        <w:t>One or more “ab” then any number of “c”</w:t>
      </w:r>
    </w:p>
    <w:p w14:paraId="4D60739E" w14:textId="7E32BD69" w:rsidR="001B58E7" w:rsidRDefault="001B58E7" w:rsidP="001B58E7">
      <w:pPr>
        <w:pStyle w:val="Heading1"/>
      </w:pPr>
      <w:r>
        <w:t>Q4:</w:t>
      </w:r>
    </w:p>
    <w:p w14:paraId="7B996AF7" w14:textId="6A2DD120" w:rsidR="00B90C10" w:rsidRDefault="00B90C10" w:rsidP="00B90C10">
      <w:r w:rsidRPr="00B90C10">
        <w:rPr>
          <w:noProof/>
        </w:rPr>
        <w:drawing>
          <wp:inline distT="0" distB="0" distL="0" distR="0" wp14:anchorId="7ABCB647" wp14:editId="4F689302">
            <wp:extent cx="2434442" cy="3134515"/>
            <wp:effectExtent l="0" t="0" r="44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9223" cy="317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640B" w14:textId="6F81CEC9" w:rsidR="00B90C10" w:rsidRDefault="00B90C10" w:rsidP="00B90C10">
      <w:pPr>
        <w:pStyle w:val="Heading1"/>
      </w:pPr>
      <w:r>
        <w:lastRenderedPageBreak/>
        <w:t>Q5:</w:t>
      </w:r>
    </w:p>
    <w:p w14:paraId="61E6F31F" w14:textId="652CF24D" w:rsidR="00B90C10" w:rsidRPr="00B90C10" w:rsidRDefault="00B90C10" w:rsidP="00B90C10">
      <w:r w:rsidRPr="00B90C10">
        <w:rPr>
          <w:noProof/>
        </w:rPr>
        <w:drawing>
          <wp:inline distT="0" distB="0" distL="0" distR="0" wp14:anchorId="0858645E" wp14:editId="26437A80">
            <wp:extent cx="3924300" cy="28982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1976" cy="291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3339" w14:textId="1E21F813" w:rsidR="00B90C10" w:rsidRPr="00B90C10" w:rsidRDefault="00B90C10" w:rsidP="00B90C10">
      <w:pPr>
        <w:pStyle w:val="Heading1"/>
      </w:pPr>
      <w:r>
        <w:t>Q6:</w:t>
      </w:r>
    </w:p>
    <w:p w14:paraId="0CE2D1A4" w14:textId="716271DC" w:rsidR="006A5E84" w:rsidRDefault="006A5E84" w:rsidP="001B58E7">
      <w:r>
        <w:t>A, D, F</w:t>
      </w:r>
    </w:p>
    <w:p w14:paraId="05043A1E" w14:textId="1A7C873B" w:rsidR="006A5E84" w:rsidRDefault="00B90C10" w:rsidP="00B90C10">
      <w:pPr>
        <w:pStyle w:val="Heading1"/>
      </w:pPr>
      <w:r>
        <w:t>Q7:</w:t>
      </w:r>
    </w:p>
    <w:p w14:paraId="365CAB7D" w14:textId="40CDBB31" w:rsidR="00B4239C" w:rsidRPr="00B4239C" w:rsidRDefault="00B4239C" w:rsidP="00B4239C">
      <w:r>
        <w:t>NAMEOF ::= [A-Z][a-z]+</w:t>
      </w:r>
    </w:p>
    <w:p w14:paraId="0A63351F" w14:textId="13FDF11C" w:rsidR="00B90C10" w:rsidRDefault="00B90C10" w:rsidP="00B90C10">
      <w:pPr>
        <w:pStyle w:val="Heading1"/>
      </w:pPr>
      <w:r>
        <w:t>Q8:</w:t>
      </w:r>
    </w:p>
    <w:p w14:paraId="5F5813F3" w14:textId="1F941372" w:rsidR="002C0742" w:rsidRDefault="002C0742" w:rsidP="002C0742">
      <w:r>
        <w:t>T ::= NAMEOF | T EXPR | “(ie.” T “)”</w:t>
      </w:r>
    </w:p>
    <w:p w14:paraId="0EBACE04" w14:textId="41106CAB" w:rsidR="002C0742" w:rsidRDefault="002C0742" w:rsidP="002C0742">
      <w:r>
        <w:t>NAMEOF :: = [A-Z][a-z]+</w:t>
      </w:r>
    </w:p>
    <w:p w14:paraId="2E25A3C1" w14:textId="7FC9B34E" w:rsidR="002C0742" w:rsidRPr="002C0742" w:rsidRDefault="002C0742" w:rsidP="002C0742">
      <w:r>
        <w:t>EXPR ::= “with” T | “without” T</w:t>
      </w:r>
    </w:p>
    <w:p w14:paraId="47E7C199" w14:textId="58A487A1" w:rsidR="00B90C10" w:rsidRDefault="00B90C10" w:rsidP="00B90C10">
      <w:pPr>
        <w:pStyle w:val="Heading1"/>
      </w:pPr>
      <w:r>
        <w:t>Q9:</w:t>
      </w:r>
      <w:r w:rsidR="002C0742">
        <w:t xml:space="preserve"> </w:t>
      </w:r>
    </w:p>
    <w:p w14:paraId="3AF4131D" w14:textId="7EAC0A43" w:rsidR="002C0742" w:rsidRDefault="002C0742" w:rsidP="002C0742">
      <w:r>
        <w:t>LIST ::= NUM EXPR</w:t>
      </w:r>
    </w:p>
    <w:p w14:paraId="2912AFB1" w14:textId="5B8F2199" w:rsidR="002C0742" w:rsidRDefault="002C0742" w:rsidP="002C0742">
      <w:r>
        <w:t>NUM ::= [0-9]+</w:t>
      </w:r>
    </w:p>
    <w:p w14:paraId="1D08DC07" w14:textId="68203332" w:rsidR="002C0742" w:rsidRPr="002C0742" w:rsidRDefault="002C0742" w:rsidP="002C0742">
      <w:r>
        <w:t>EXPR ::= “” | “,” LIST</w:t>
      </w:r>
    </w:p>
    <w:sectPr w:rsidR="002C0742" w:rsidRPr="002C074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238416" w14:textId="77777777" w:rsidR="000F0A97" w:rsidRDefault="000F0A97" w:rsidP="001B58E7">
      <w:pPr>
        <w:spacing w:after="0" w:line="240" w:lineRule="auto"/>
      </w:pPr>
      <w:r>
        <w:separator/>
      </w:r>
    </w:p>
  </w:endnote>
  <w:endnote w:type="continuationSeparator" w:id="0">
    <w:p w14:paraId="7756B337" w14:textId="77777777" w:rsidR="000F0A97" w:rsidRDefault="000F0A97" w:rsidP="001B5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339734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8D5F79" w14:textId="55F2CEAE" w:rsidR="001B58E7" w:rsidRDefault="001B58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6817B" w14:textId="77777777" w:rsidR="001B58E7" w:rsidRDefault="001B5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0AE583" w14:textId="77777777" w:rsidR="000F0A97" w:rsidRDefault="000F0A97" w:rsidP="001B58E7">
      <w:pPr>
        <w:spacing w:after="0" w:line="240" w:lineRule="auto"/>
      </w:pPr>
      <w:r>
        <w:separator/>
      </w:r>
    </w:p>
  </w:footnote>
  <w:footnote w:type="continuationSeparator" w:id="0">
    <w:p w14:paraId="165D630A" w14:textId="77777777" w:rsidR="000F0A97" w:rsidRDefault="000F0A97" w:rsidP="001B5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B0BD1" w14:textId="02DAAEF2" w:rsidR="001B58E7" w:rsidRDefault="001B58E7">
    <w:pPr>
      <w:pStyle w:val="Header"/>
    </w:pPr>
    <w:r>
      <w:t>COMP261 – Assignment 5</w:t>
    </w:r>
    <w:r>
      <w:tab/>
      <w:t>Matthew Corfiatis</w:t>
    </w:r>
    <w:r>
      <w:tab/>
      <w:t>300447277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88"/>
    <w:rsid w:val="000F0A97"/>
    <w:rsid w:val="001B58E7"/>
    <w:rsid w:val="001C1EFA"/>
    <w:rsid w:val="002C0742"/>
    <w:rsid w:val="003F650D"/>
    <w:rsid w:val="0040728D"/>
    <w:rsid w:val="00417470"/>
    <w:rsid w:val="00592204"/>
    <w:rsid w:val="006A5E84"/>
    <w:rsid w:val="00885926"/>
    <w:rsid w:val="00942EB3"/>
    <w:rsid w:val="00B4239C"/>
    <w:rsid w:val="00B90C10"/>
    <w:rsid w:val="00F37588"/>
    <w:rsid w:val="00FD2AB4"/>
    <w:rsid w:val="00FD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4021"/>
  <w15:chartTrackingRefBased/>
  <w15:docId w15:val="{1DA47D76-4F12-4A61-AF3C-28DF3E0E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8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8E7"/>
  </w:style>
  <w:style w:type="paragraph" w:styleId="Footer">
    <w:name w:val="footer"/>
    <w:basedOn w:val="Normal"/>
    <w:link w:val="FooterChar"/>
    <w:uiPriority w:val="99"/>
    <w:unhideWhenUsed/>
    <w:rsid w:val="001B5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8E7"/>
  </w:style>
  <w:style w:type="paragraph" w:styleId="Title">
    <w:name w:val="Title"/>
    <w:basedOn w:val="Normal"/>
    <w:next w:val="Normal"/>
    <w:link w:val="TitleChar"/>
    <w:uiPriority w:val="10"/>
    <w:qFormat/>
    <w:rsid w:val="001B58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B5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8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9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NightFish</dc:creator>
  <cp:keywords/>
  <dc:description/>
  <cp:lastModifiedBy>NightFish</cp:lastModifiedBy>
  <cp:revision>10</cp:revision>
  <dcterms:created xsi:type="dcterms:W3CDTF">2020-06-06T13:30:00Z</dcterms:created>
  <dcterms:modified xsi:type="dcterms:W3CDTF">2020-06-07T11:37:00Z</dcterms:modified>
</cp:coreProperties>
</file>