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CB9E" w14:textId="77777777" w:rsidR="009E0B96" w:rsidRDefault="009E0B96" w:rsidP="009E0B96">
      <w:r>
        <w:t xml:space="preserve">Ae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. 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53E7579F" w14:textId="77777777" w:rsidR="009E0B96" w:rsidRDefault="009E0B96" w:rsidP="009E0B96">
      <w:r>
        <w:t xml:space="preserve">(HT):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6D1945D3" w14:textId="77777777" w:rsidR="009E0B96" w:rsidRDefault="009E0B96" w:rsidP="009E0B96">
      <w:r>
        <w:t xml:space="preserve">(CX):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xong</w:t>
      </w:r>
      <w:proofErr w:type="spellEnd"/>
    </w:p>
    <w:p w14:paraId="7D98B266" w14:textId="77777777" w:rsidR="009E0B96" w:rsidRDefault="009E0B96" w:rsidP="009E0B96"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</w:t>
      </w:r>
    </w:p>
    <w:p w14:paraId="6600F1E8" w14:textId="77777777" w:rsidR="009E0B96" w:rsidRDefault="009E0B96" w:rsidP="009E0B96">
      <w:r>
        <w:t xml:space="preserve">1.    Trang </w:t>
      </w:r>
      <w:proofErr w:type="spellStart"/>
      <w:r>
        <w:t>chủ</w:t>
      </w:r>
      <w:proofErr w:type="spellEnd"/>
      <w:r>
        <w:t xml:space="preserve"> (CX)</w:t>
      </w:r>
    </w:p>
    <w:p w14:paraId="4D4D3F0D" w14:textId="77777777" w:rsidR="009E0B96" w:rsidRDefault="009E0B96" w:rsidP="009E0B96">
      <w:r>
        <w:t>2.    Trang sign in (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) (CX)</w:t>
      </w:r>
    </w:p>
    <w:p w14:paraId="2778B389" w14:textId="77777777" w:rsidR="009E0B96" w:rsidRDefault="009E0B96" w:rsidP="009E0B96">
      <w:r>
        <w:t>3.    Trang sign up (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) (CX)</w:t>
      </w:r>
    </w:p>
    <w:p w14:paraId="5C8C5221" w14:textId="77777777" w:rsidR="009E0B96" w:rsidRDefault="009E0B96" w:rsidP="009E0B96">
      <w:r>
        <w:t xml:space="preserve">4.    Trang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) (CX)</w:t>
      </w:r>
    </w:p>
    <w:p w14:paraId="0E37A125" w14:textId="77777777" w:rsidR="009E0B96" w:rsidRDefault="009E0B96" w:rsidP="009E0B96">
      <w:r>
        <w:t xml:space="preserve">5.    Trang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category, name, </w:t>
      </w:r>
      <w:proofErr w:type="spellStart"/>
      <w:r>
        <w:t>và</w:t>
      </w:r>
      <w:proofErr w:type="spellEnd"/>
      <w:r>
        <w:t xml:space="preserve"> author (CX)</w:t>
      </w:r>
    </w:p>
    <w:p w14:paraId="072DC42A" w14:textId="77777777" w:rsidR="009E0B96" w:rsidRDefault="009E0B96" w:rsidP="009E0B96">
      <w:r>
        <w:t xml:space="preserve">6.    Trang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(CX)</w:t>
      </w:r>
    </w:p>
    <w:p w14:paraId="7DBC0A1A" w14:textId="01CB29D2" w:rsidR="009E2B3E" w:rsidRPr="009E0B96" w:rsidRDefault="009E0B96" w:rsidP="009E0B96">
      <w:r>
        <w:t xml:space="preserve">7.    Trang admin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(CX)</w:t>
      </w:r>
    </w:p>
    <w:sectPr w:rsidR="009E2B3E" w:rsidRPr="009E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6663F"/>
    <w:multiLevelType w:val="hybridMultilevel"/>
    <w:tmpl w:val="8F1A4844"/>
    <w:lvl w:ilvl="0" w:tplc="EC7E31F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230AA"/>
    <w:multiLevelType w:val="hybridMultilevel"/>
    <w:tmpl w:val="FCB4148A"/>
    <w:lvl w:ilvl="0" w:tplc="79BA534C">
      <w:start w:val="1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377CA"/>
    <w:multiLevelType w:val="hybridMultilevel"/>
    <w:tmpl w:val="759EC4FE"/>
    <w:lvl w:ilvl="0" w:tplc="C0FE47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050850">
    <w:abstractNumId w:val="2"/>
  </w:num>
  <w:num w:numId="2" w16cid:durableId="1958753401">
    <w:abstractNumId w:val="0"/>
  </w:num>
  <w:num w:numId="3" w16cid:durableId="1412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5D"/>
    <w:rsid w:val="00121D5D"/>
    <w:rsid w:val="00242B82"/>
    <w:rsid w:val="006302C3"/>
    <w:rsid w:val="006D437E"/>
    <w:rsid w:val="007F1D5E"/>
    <w:rsid w:val="009E0B96"/>
    <w:rsid w:val="009E2B3E"/>
    <w:rsid w:val="00A22A09"/>
    <w:rsid w:val="00AF3B30"/>
    <w:rsid w:val="00C7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767F"/>
  <w15:chartTrackingRefBased/>
  <w15:docId w15:val="{FC35E6DB-8D3B-443B-9E42-F9726580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2C3"/>
    <w:pPr>
      <w:keepNext/>
      <w:keepLines/>
      <w:spacing w:before="480" w:after="120" w:line="276" w:lineRule="auto"/>
      <w:outlineLvl w:val="0"/>
    </w:pPr>
    <w:rPr>
      <w:rFonts w:ascii="Times New Roman" w:eastAsia="Times New Roman" w:hAnsi="Times New Roman" w:cs="Times New Roman"/>
      <w:b/>
      <w:sz w:val="48"/>
      <w:szCs w:val="48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02C3"/>
    <w:pPr>
      <w:keepNext/>
      <w:keepLines/>
      <w:spacing w:before="360" w:after="80" w:line="276" w:lineRule="auto"/>
      <w:outlineLvl w:val="1"/>
    </w:pPr>
    <w:rPr>
      <w:rFonts w:ascii="Times New Roman" w:eastAsia="Times New Roman" w:hAnsi="Times New Roman" w:cs="Times New Roman"/>
      <w:b/>
      <w:sz w:val="36"/>
      <w:szCs w:val="36"/>
      <w:lang w:bidi="ar-SA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302C3"/>
    <w:pPr>
      <w:keepNext/>
      <w:keepLines/>
      <w:spacing w:before="280" w:after="80" w:line="276" w:lineRule="auto"/>
      <w:outlineLvl w:val="2"/>
    </w:pPr>
    <w:rPr>
      <w:rFonts w:ascii="Times New Roman" w:eastAsia="Times New Roman" w:hAnsi="Times New Roman" w:cs="Times New Roman"/>
      <w:b/>
      <w:sz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2C3"/>
    <w:rPr>
      <w:rFonts w:ascii="Times New Roman" w:eastAsia="Times New Roman" w:hAnsi="Times New Roman" w:cs="Times New Roman"/>
      <w:b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02C3"/>
    <w:rPr>
      <w:rFonts w:ascii="Times New Roman" w:eastAsia="Times New Roman" w:hAnsi="Times New Roman" w:cs="Times New Roman"/>
      <w:b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2C3"/>
    <w:rPr>
      <w:rFonts w:ascii="Times New Roman" w:eastAsia="Times New Roman" w:hAnsi="Times New Roman" w:cs="Times New Roman"/>
      <w:b/>
      <w:sz w:val="28"/>
      <w:lang w:bidi="ar-SA"/>
    </w:rPr>
  </w:style>
  <w:style w:type="paragraph" w:styleId="ListParagraph">
    <w:name w:val="List Paragraph"/>
    <w:basedOn w:val="Normal"/>
    <w:autoRedefine/>
    <w:uiPriority w:val="1"/>
    <w:qFormat/>
    <w:rsid w:val="007F1D5E"/>
    <w:pPr>
      <w:numPr>
        <w:numId w:val="2"/>
      </w:numPr>
      <w:spacing w:after="200" w:line="276" w:lineRule="auto"/>
      <w:contextualSpacing/>
    </w:pPr>
    <w:rPr>
      <w:rFonts w:ascii="Times New Roman" w:eastAsia="Times New Roman" w:hAnsi="Times New Roman" w:cs="Times New Roman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272</Words>
  <Characters>273</Characters>
  <Application>Microsoft Office Word</Application>
  <DocSecurity>0</DocSecurity>
  <Lines>273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Cao Lương</dc:creator>
  <cp:keywords/>
  <dc:description/>
  <cp:lastModifiedBy>Lâm Cao Lương</cp:lastModifiedBy>
  <cp:revision>5</cp:revision>
  <dcterms:created xsi:type="dcterms:W3CDTF">2023-03-03T04:43:00Z</dcterms:created>
  <dcterms:modified xsi:type="dcterms:W3CDTF">2023-03-03T09:08:00Z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b905799f8e13457e01506f9d96ecd7b9a79f93c05c1ac2bf59285814ead1fe37</vt:lpwstr>
  </property>
</Properties>
</file>