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CC56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大学概率论知识体系完整归纳与整理</w:t>
      </w:r>
    </w:p>
    <w:p w14:paraId="4672A3F5" w14:textId="77777777" w:rsidR="0062478F" w:rsidRPr="0062478F" w:rsidRDefault="0062478F" w:rsidP="0062478F">
      <w:r w:rsidRPr="0062478F">
        <w:t>**</w:t>
      </w:r>
    </w:p>
    <w:p w14:paraId="3708C7FE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一、概率论的基本概念</w:t>
      </w:r>
    </w:p>
    <w:p w14:paraId="66ED3AE1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（一）随机试验与样本空间</w:t>
      </w:r>
    </w:p>
    <w:p w14:paraId="35F8C140" w14:textId="77777777" w:rsidR="0062478F" w:rsidRPr="0062478F" w:rsidRDefault="0062478F" w:rsidP="0062478F">
      <w:pPr>
        <w:numPr>
          <w:ilvl w:val="0"/>
          <w:numId w:val="1"/>
        </w:numPr>
      </w:pPr>
      <w:r w:rsidRPr="0062478F">
        <w:rPr>
          <w:b/>
          <w:bCs/>
        </w:rPr>
        <w:t>随机试验（E）</w:t>
      </w:r>
      <w:r w:rsidRPr="0062478F">
        <w:t>：满足以下三个条件的试验</w:t>
      </w:r>
    </w:p>
    <w:p w14:paraId="231A833A" w14:textId="77777777" w:rsidR="0062478F" w:rsidRPr="0062478F" w:rsidRDefault="0062478F" w:rsidP="0062478F">
      <w:pPr>
        <w:numPr>
          <w:ilvl w:val="1"/>
          <w:numId w:val="2"/>
        </w:numPr>
      </w:pPr>
      <w:r w:rsidRPr="0062478F">
        <w:t>可在相同条件下重复进行；</w:t>
      </w:r>
    </w:p>
    <w:p w14:paraId="4B290CC7" w14:textId="77777777" w:rsidR="0062478F" w:rsidRPr="0062478F" w:rsidRDefault="0062478F" w:rsidP="0062478F">
      <w:pPr>
        <w:numPr>
          <w:ilvl w:val="1"/>
          <w:numId w:val="3"/>
        </w:numPr>
      </w:pPr>
      <w:r w:rsidRPr="0062478F">
        <w:t>试验结果不止一个，且能明确所有可能结果；</w:t>
      </w:r>
    </w:p>
    <w:p w14:paraId="00DC1DCA" w14:textId="77777777" w:rsidR="0062478F" w:rsidRPr="0062478F" w:rsidRDefault="0062478F" w:rsidP="0062478F">
      <w:pPr>
        <w:numPr>
          <w:ilvl w:val="1"/>
          <w:numId w:val="4"/>
        </w:numPr>
      </w:pPr>
      <w:r w:rsidRPr="0062478F">
        <w:t>每次试验前无法确定具体出现哪个结果。</w:t>
      </w:r>
    </w:p>
    <w:p w14:paraId="176F8CA7" w14:textId="77777777" w:rsidR="0062478F" w:rsidRPr="0062478F" w:rsidRDefault="0062478F" w:rsidP="0062478F">
      <w:pPr>
        <w:numPr>
          <w:ilvl w:val="1"/>
          <w:numId w:val="5"/>
        </w:numPr>
      </w:pPr>
      <w:r w:rsidRPr="0062478F">
        <w:t>例：抛硬币、掷骰子、抽检产品质量等。</w:t>
      </w:r>
    </w:p>
    <w:p w14:paraId="2D7393F9" w14:textId="77777777" w:rsidR="0062478F" w:rsidRPr="0062478F" w:rsidRDefault="0062478F" w:rsidP="0062478F">
      <w:pPr>
        <w:numPr>
          <w:ilvl w:val="0"/>
          <w:numId w:val="6"/>
        </w:numPr>
      </w:pPr>
      <w:r w:rsidRPr="0062478F">
        <w:rPr>
          <w:b/>
          <w:bCs/>
        </w:rPr>
        <w:t>样本空间（Ω）</w:t>
      </w:r>
      <w:r w:rsidRPr="0062478F">
        <w:t>：随机试验所有可能结果的集合</w:t>
      </w:r>
    </w:p>
    <w:p w14:paraId="46008A5D" w14:textId="77777777" w:rsidR="0062478F" w:rsidRPr="0062478F" w:rsidRDefault="0062478F" w:rsidP="0062478F">
      <w:pPr>
        <w:numPr>
          <w:ilvl w:val="1"/>
          <w:numId w:val="7"/>
        </w:numPr>
      </w:pPr>
      <w:r w:rsidRPr="0062478F">
        <w:t>样本点（ω）：样本空间中的单个元素，即随机试验的单个结果。</w:t>
      </w:r>
    </w:p>
    <w:p w14:paraId="1DC8FE3F" w14:textId="77777777" w:rsidR="0062478F" w:rsidRPr="0062478F" w:rsidRDefault="0062478F" w:rsidP="0062478F">
      <w:pPr>
        <w:numPr>
          <w:ilvl w:val="1"/>
          <w:numId w:val="8"/>
        </w:numPr>
      </w:pPr>
      <w:r w:rsidRPr="0062478F">
        <w:t>分类：</w:t>
      </w:r>
    </w:p>
    <w:p w14:paraId="42CE7A9F" w14:textId="77777777" w:rsidR="0062478F" w:rsidRPr="0062478F" w:rsidRDefault="0062478F" w:rsidP="0062478F">
      <w:pPr>
        <w:numPr>
          <w:ilvl w:val="2"/>
          <w:numId w:val="9"/>
        </w:numPr>
      </w:pPr>
      <w:r w:rsidRPr="0062478F">
        <w:t>有限样本空间：样本点个数有限（如掷骰子，Ω={1,2,3,4,5,6}）；</w:t>
      </w:r>
    </w:p>
    <w:p w14:paraId="06430766" w14:textId="77777777" w:rsidR="0062478F" w:rsidRPr="0062478F" w:rsidRDefault="0062478F" w:rsidP="0062478F">
      <w:pPr>
        <w:numPr>
          <w:ilvl w:val="2"/>
          <w:numId w:val="10"/>
        </w:numPr>
      </w:pPr>
      <w:r w:rsidRPr="0062478F">
        <w:t>无限可列样本空间：样本点个数无限但可一一列举（如某电话亭一小时内接到的呼叫次数，Ω={0,1,2,...}）；</w:t>
      </w:r>
    </w:p>
    <w:p w14:paraId="547F7B2B" w14:textId="77777777" w:rsidR="0062478F" w:rsidRPr="0062478F" w:rsidRDefault="0062478F" w:rsidP="0062478F">
      <w:pPr>
        <w:numPr>
          <w:ilvl w:val="2"/>
          <w:numId w:val="11"/>
        </w:numPr>
      </w:pPr>
      <w:r w:rsidRPr="0062478F">
        <w:t>无限不可列样本空间：样本点个数无限且不可一一列举（如某零件的测量误差，Ω={x|-a&lt;x&lt;a}）。</w:t>
      </w:r>
    </w:p>
    <w:p w14:paraId="39A4F36B" w14:textId="77777777" w:rsidR="0062478F" w:rsidRPr="0062478F" w:rsidRDefault="0062478F" w:rsidP="0062478F">
      <w:pPr>
        <w:numPr>
          <w:ilvl w:val="0"/>
          <w:numId w:val="12"/>
        </w:numPr>
      </w:pPr>
      <w:r w:rsidRPr="0062478F">
        <w:rPr>
          <w:b/>
          <w:bCs/>
        </w:rPr>
        <w:t>随机事件（A,B,C,...）</w:t>
      </w:r>
      <w:r w:rsidRPr="0062478F">
        <w:t>：样本空间 Ω 的子集，</w:t>
      </w:r>
      <w:proofErr w:type="gramStart"/>
      <w:r w:rsidRPr="0062478F">
        <w:t>即试验</w:t>
      </w:r>
      <w:proofErr w:type="gramEnd"/>
      <w:r w:rsidRPr="0062478F">
        <w:t>中可能发生也可能不发生的事件</w:t>
      </w:r>
    </w:p>
    <w:p w14:paraId="081B1EB3" w14:textId="77777777" w:rsidR="0062478F" w:rsidRPr="0062478F" w:rsidRDefault="0062478F" w:rsidP="0062478F">
      <w:pPr>
        <w:numPr>
          <w:ilvl w:val="1"/>
          <w:numId w:val="13"/>
        </w:numPr>
      </w:pPr>
      <w:r w:rsidRPr="0062478F">
        <w:t>基本事件：由单个样本点组成的事件（如掷骰子 “出现 3 点”）；</w:t>
      </w:r>
    </w:p>
    <w:p w14:paraId="13756FCE" w14:textId="77777777" w:rsidR="0062478F" w:rsidRPr="0062478F" w:rsidRDefault="0062478F" w:rsidP="0062478F">
      <w:pPr>
        <w:numPr>
          <w:ilvl w:val="1"/>
          <w:numId w:val="14"/>
        </w:numPr>
      </w:pPr>
      <w:r w:rsidRPr="0062478F">
        <w:t>必然事件（Ω）：每次试验必定发生的事件；</w:t>
      </w:r>
    </w:p>
    <w:p w14:paraId="1B4EDCD9" w14:textId="77777777" w:rsidR="0062478F" w:rsidRPr="0062478F" w:rsidRDefault="0062478F" w:rsidP="0062478F">
      <w:pPr>
        <w:numPr>
          <w:ilvl w:val="1"/>
          <w:numId w:val="15"/>
        </w:numPr>
      </w:pPr>
      <w:r w:rsidRPr="0062478F">
        <w:t>不可能事件（</w:t>
      </w:r>
      <w:r w:rsidRPr="0062478F">
        <w:rPr>
          <w:rFonts w:ascii="Cambria Math" w:hAnsi="Cambria Math" w:cs="Cambria Math"/>
        </w:rPr>
        <w:t>∅</w:t>
      </w:r>
      <w:r w:rsidRPr="0062478F">
        <w:t>）：每次试验必定不发生的事件，是 Ω 的空子集。</w:t>
      </w:r>
    </w:p>
    <w:p w14:paraId="3B7B2E59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（二）事件的关系与运算</w:t>
      </w:r>
    </w:p>
    <w:p w14:paraId="7FADEB0A" w14:textId="77777777" w:rsidR="0062478F" w:rsidRPr="0062478F" w:rsidRDefault="0062478F" w:rsidP="0062478F">
      <w:pPr>
        <w:numPr>
          <w:ilvl w:val="0"/>
          <w:numId w:val="16"/>
        </w:numPr>
        <w:rPr>
          <w:b/>
          <w:bCs/>
        </w:rPr>
      </w:pPr>
      <w:r w:rsidRPr="0062478F">
        <w:rPr>
          <w:b/>
          <w:bCs/>
        </w:rPr>
        <w:t>事件的关系</w:t>
      </w:r>
    </w:p>
    <w:p w14:paraId="4E1ECF40" w14:textId="77777777" w:rsidR="0062478F" w:rsidRPr="0062478F" w:rsidRDefault="0062478F" w:rsidP="0062478F">
      <w:pPr>
        <w:numPr>
          <w:ilvl w:val="1"/>
          <w:numId w:val="17"/>
        </w:numPr>
      </w:pPr>
      <w:r w:rsidRPr="0062478F">
        <w:t>包含关系（A</w:t>
      </w:r>
      <w:r w:rsidRPr="0062478F">
        <w:rPr>
          <w:rFonts w:ascii="Cambria Math" w:hAnsi="Cambria Math" w:cs="Cambria Math"/>
        </w:rPr>
        <w:t>⊂</w:t>
      </w:r>
      <w:r w:rsidRPr="0062478F">
        <w:t>B）：若 A 发生则 B 必发生，称 A 包含于 B（或 B 包含 A）；</w:t>
      </w:r>
    </w:p>
    <w:p w14:paraId="0F01A464" w14:textId="77777777" w:rsidR="0062478F" w:rsidRPr="0062478F" w:rsidRDefault="0062478F" w:rsidP="0062478F">
      <w:pPr>
        <w:numPr>
          <w:ilvl w:val="1"/>
          <w:numId w:val="18"/>
        </w:numPr>
      </w:pPr>
      <w:r w:rsidRPr="0062478F">
        <w:t>相等关系（A=B）：A</w:t>
      </w:r>
      <w:r w:rsidRPr="0062478F">
        <w:rPr>
          <w:rFonts w:ascii="Cambria Math" w:hAnsi="Cambria Math" w:cs="Cambria Math"/>
        </w:rPr>
        <w:t>⊂</w:t>
      </w:r>
      <w:r w:rsidRPr="0062478F">
        <w:t>B 且 B</w:t>
      </w:r>
      <w:r w:rsidRPr="0062478F">
        <w:rPr>
          <w:rFonts w:ascii="Cambria Math" w:hAnsi="Cambria Math" w:cs="Cambria Math"/>
        </w:rPr>
        <w:t>⊂</w:t>
      </w:r>
      <w:r w:rsidRPr="0062478F">
        <w:t>A，即 A 与 B 完全相同；</w:t>
      </w:r>
    </w:p>
    <w:p w14:paraId="4D0C5782" w14:textId="77777777" w:rsidR="0062478F" w:rsidRPr="0062478F" w:rsidRDefault="0062478F" w:rsidP="0062478F">
      <w:pPr>
        <w:numPr>
          <w:ilvl w:val="1"/>
          <w:numId w:val="19"/>
        </w:numPr>
      </w:pPr>
      <w:r w:rsidRPr="0062478F">
        <w:t>互斥关系（A∩B=</w:t>
      </w:r>
      <w:r w:rsidRPr="0062478F">
        <w:rPr>
          <w:rFonts w:ascii="Cambria Math" w:hAnsi="Cambria Math" w:cs="Cambria Math"/>
        </w:rPr>
        <w:t>∅</w:t>
      </w:r>
      <w:r w:rsidRPr="0062478F">
        <w:t>）：A 与 B 不能同时发生，又称互不相容；</w:t>
      </w:r>
    </w:p>
    <w:p w14:paraId="6D86057E" w14:textId="77777777" w:rsidR="0062478F" w:rsidRPr="0062478F" w:rsidRDefault="0062478F" w:rsidP="0062478F">
      <w:pPr>
        <w:numPr>
          <w:ilvl w:val="1"/>
          <w:numId w:val="20"/>
        </w:numPr>
      </w:pPr>
      <w:r w:rsidRPr="0062478F">
        <w:t>对立关系（A∪B=Ω 且 A∩B=</w:t>
      </w:r>
      <w:r w:rsidRPr="0062478F">
        <w:rPr>
          <w:rFonts w:ascii="Cambria Math" w:hAnsi="Cambria Math" w:cs="Cambria Math"/>
        </w:rPr>
        <w:t>∅</w:t>
      </w:r>
      <w:r w:rsidRPr="0062478F">
        <w:t>）：A 与 B 必有一个发生且仅有一个发生，B 称为 A 的对立事件（记为\(\overline{A}\)）。</w:t>
      </w:r>
    </w:p>
    <w:p w14:paraId="498DA8DC" w14:textId="77777777" w:rsidR="0062478F" w:rsidRPr="0062478F" w:rsidRDefault="0062478F" w:rsidP="0062478F">
      <w:pPr>
        <w:numPr>
          <w:ilvl w:val="0"/>
          <w:numId w:val="21"/>
        </w:numPr>
        <w:rPr>
          <w:b/>
          <w:bCs/>
        </w:rPr>
      </w:pPr>
      <w:r w:rsidRPr="0062478F">
        <w:rPr>
          <w:b/>
          <w:bCs/>
        </w:rPr>
        <w:t>事件的运算</w:t>
      </w:r>
    </w:p>
    <w:p w14:paraId="5A93E3F3" w14:textId="77777777" w:rsidR="0062478F" w:rsidRPr="0062478F" w:rsidRDefault="0062478F" w:rsidP="0062478F">
      <w:pPr>
        <w:numPr>
          <w:ilvl w:val="1"/>
          <w:numId w:val="22"/>
        </w:numPr>
      </w:pPr>
      <w:r w:rsidRPr="0062478F">
        <w:t>并事件（A∪B）：A 与 B 至少有一个发生，又称和事件，推广：\(\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=1}^n </w:t>
      </w:r>
      <w:proofErr w:type="spellStart"/>
      <w:r w:rsidRPr="0062478F">
        <w:t>A_i</w:t>
      </w:r>
      <w:proofErr w:type="spellEnd"/>
      <w:r w:rsidRPr="0062478F">
        <w:t xml:space="preserve">\)（n </w:t>
      </w:r>
      <w:proofErr w:type="gramStart"/>
      <w:r w:rsidRPr="0062478F">
        <w:t>个</w:t>
      </w:r>
      <w:proofErr w:type="gramEnd"/>
      <w:r w:rsidRPr="0062478F">
        <w:t>事件至少一个发生）；</w:t>
      </w:r>
    </w:p>
    <w:p w14:paraId="769CCDEC" w14:textId="77777777" w:rsidR="0062478F" w:rsidRPr="0062478F" w:rsidRDefault="0062478F" w:rsidP="0062478F">
      <w:pPr>
        <w:numPr>
          <w:ilvl w:val="1"/>
          <w:numId w:val="23"/>
        </w:numPr>
      </w:pPr>
      <w:r w:rsidRPr="0062478F">
        <w:t>交事件（A∩B）：A 与 B 同时发生，</w:t>
      </w:r>
      <w:proofErr w:type="gramStart"/>
      <w:r w:rsidRPr="0062478F">
        <w:t>又称积事件</w:t>
      </w:r>
      <w:proofErr w:type="gramEnd"/>
      <w:r w:rsidRPr="0062478F">
        <w:t>，记为 AB，推广：\(\</w:t>
      </w:r>
      <w:proofErr w:type="spellStart"/>
      <w:r w:rsidRPr="0062478F">
        <w:t>bigcap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=1}^n </w:t>
      </w:r>
      <w:proofErr w:type="spellStart"/>
      <w:r w:rsidRPr="0062478F">
        <w:t>A_i</w:t>
      </w:r>
      <w:proofErr w:type="spellEnd"/>
      <w:r w:rsidRPr="0062478F">
        <w:t xml:space="preserve">\)（n </w:t>
      </w:r>
      <w:proofErr w:type="gramStart"/>
      <w:r w:rsidRPr="0062478F">
        <w:t>个</w:t>
      </w:r>
      <w:proofErr w:type="gramEnd"/>
      <w:r w:rsidRPr="0062478F">
        <w:t>事件同时发生）；</w:t>
      </w:r>
    </w:p>
    <w:p w14:paraId="7894BF1B" w14:textId="77777777" w:rsidR="0062478F" w:rsidRPr="0062478F" w:rsidRDefault="0062478F" w:rsidP="0062478F">
      <w:pPr>
        <w:numPr>
          <w:ilvl w:val="1"/>
          <w:numId w:val="24"/>
        </w:numPr>
      </w:pPr>
      <w:r w:rsidRPr="0062478F">
        <w:t>差事件（A-B）：A 发生而 B 不发生，性质：A-B=A\(\overline{B}\)=A-(AB)。</w:t>
      </w:r>
    </w:p>
    <w:p w14:paraId="7D74700E" w14:textId="77777777" w:rsidR="0062478F" w:rsidRPr="0062478F" w:rsidRDefault="0062478F" w:rsidP="0062478F">
      <w:pPr>
        <w:numPr>
          <w:ilvl w:val="0"/>
          <w:numId w:val="25"/>
        </w:numPr>
        <w:rPr>
          <w:b/>
          <w:bCs/>
        </w:rPr>
      </w:pPr>
      <w:r w:rsidRPr="0062478F">
        <w:rPr>
          <w:b/>
          <w:bCs/>
        </w:rPr>
        <w:t>运算律</w:t>
      </w:r>
    </w:p>
    <w:p w14:paraId="76FBD606" w14:textId="77777777" w:rsidR="0062478F" w:rsidRPr="0062478F" w:rsidRDefault="0062478F" w:rsidP="0062478F">
      <w:pPr>
        <w:numPr>
          <w:ilvl w:val="1"/>
          <w:numId w:val="26"/>
        </w:numPr>
      </w:pPr>
      <w:r w:rsidRPr="0062478F">
        <w:t>交换律：A∪B=B∪A，AB=BA；</w:t>
      </w:r>
    </w:p>
    <w:p w14:paraId="364E97A5" w14:textId="77777777" w:rsidR="0062478F" w:rsidRPr="0062478F" w:rsidRDefault="0062478F" w:rsidP="0062478F">
      <w:pPr>
        <w:numPr>
          <w:ilvl w:val="1"/>
          <w:numId w:val="27"/>
        </w:numPr>
      </w:pPr>
      <w:r w:rsidRPr="0062478F">
        <w:t>结合律：(A∪B)∪C=A∪(B∪C)，(AB) C=A (BC)；</w:t>
      </w:r>
    </w:p>
    <w:p w14:paraId="001C6B57" w14:textId="77777777" w:rsidR="0062478F" w:rsidRPr="0062478F" w:rsidRDefault="0062478F" w:rsidP="0062478F">
      <w:pPr>
        <w:numPr>
          <w:ilvl w:val="1"/>
          <w:numId w:val="28"/>
        </w:numPr>
      </w:pPr>
      <w:r w:rsidRPr="0062478F">
        <w:t>分配律：(A∪B) C=AC∪BC，A∪(BC)=(A∪B)(A∪C)；</w:t>
      </w:r>
    </w:p>
    <w:p w14:paraId="5D4E8647" w14:textId="77777777" w:rsidR="0062478F" w:rsidRPr="0062478F" w:rsidRDefault="0062478F" w:rsidP="0062478F">
      <w:pPr>
        <w:numPr>
          <w:ilvl w:val="1"/>
          <w:numId w:val="29"/>
        </w:numPr>
      </w:pPr>
      <w:r w:rsidRPr="0062478F">
        <w:t>德摩根定律：\(\overline{A∪B}=\overline{A}\overline{B}\)，\(\overline{AB}=\overline{A}∪\overline{B}\)，推广：\(\overline{\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=1}^n </w:t>
      </w:r>
      <w:proofErr w:type="spellStart"/>
      <w:r w:rsidRPr="0062478F">
        <w:t>A_i</w:t>
      </w:r>
      <w:proofErr w:type="spellEnd"/>
      <w:r w:rsidRPr="0062478F">
        <w:t>}=\</w:t>
      </w:r>
      <w:proofErr w:type="spellStart"/>
      <w:r w:rsidRPr="0062478F">
        <w:t>bigcap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>=1}^n \overline{</w:t>
      </w:r>
      <w:proofErr w:type="spellStart"/>
      <w:r w:rsidRPr="0062478F">
        <w:t>A_i</w:t>
      </w:r>
      <w:proofErr w:type="spellEnd"/>
      <w:r w:rsidRPr="0062478F">
        <w:t>}\)，\(\overline{\</w:t>
      </w:r>
      <w:proofErr w:type="spellStart"/>
      <w:r w:rsidRPr="0062478F">
        <w:t>bigcap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=1}^n </w:t>
      </w:r>
      <w:proofErr w:type="spellStart"/>
      <w:r w:rsidRPr="0062478F">
        <w:t>A_i</w:t>
      </w:r>
      <w:proofErr w:type="spellEnd"/>
      <w:r w:rsidRPr="0062478F">
        <w:t>}=\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>=1}^n \overline{</w:t>
      </w:r>
      <w:proofErr w:type="spellStart"/>
      <w:r w:rsidRPr="0062478F">
        <w:t>A_i</w:t>
      </w:r>
      <w:proofErr w:type="spellEnd"/>
      <w:r w:rsidRPr="0062478F">
        <w:t>}\)。</w:t>
      </w:r>
    </w:p>
    <w:p w14:paraId="288228F0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（三）概率的定义与性质</w:t>
      </w:r>
    </w:p>
    <w:p w14:paraId="24694A91" w14:textId="77777777" w:rsidR="0062478F" w:rsidRPr="0062478F" w:rsidRDefault="0062478F" w:rsidP="0062478F">
      <w:pPr>
        <w:numPr>
          <w:ilvl w:val="0"/>
          <w:numId w:val="30"/>
        </w:numPr>
      </w:pPr>
      <w:r w:rsidRPr="0062478F">
        <w:rPr>
          <w:b/>
          <w:bCs/>
        </w:rPr>
        <w:t>概率的公理化定义</w:t>
      </w:r>
      <w:r w:rsidRPr="0062478F">
        <w:t>：设 Ω 为样本空间，对每个事件 A</w:t>
      </w:r>
      <w:r w:rsidRPr="0062478F">
        <w:rPr>
          <w:rFonts w:ascii="Cambria Math" w:hAnsi="Cambria Math" w:cs="Cambria Math"/>
        </w:rPr>
        <w:t>⊂</w:t>
      </w:r>
      <w:r w:rsidRPr="0062478F">
        <w:rPr>
          <w:rFonts w:ascii="等线" w:eastAsia="等线" w:hAnsi="等线" w:cs="等线" w:hint="eastAsia"/>
        </w:rPr>
        <w:t>Ω</w:t>
      </w:r>
      <w:r w:rsidRPr="0062478F">
        <w:t>，赋予一个实数 P (A)，</w:t>
      </w:r>
      <w:r w:rsidRPr="0062478F">
        <w:lastRenderedPageBreak/>
        <w:t>满足：</w:t>
      </w:r>
    </w:p>
    <w:p w14:paraId="765E6C2C" w14:textId="77777777" w:rsidR="0062478F" w:rsidRPr="0062478F" w:rsidRDefault="0062478F" w:rsidP="0062478F">
      <w:pPr>
        <w:numPr>
          <w:ilvl w:val="1"/>
          <w:numId w:val="31"/>
        </w:numPr>
      </w:pPr>
      <w:r w:rsidRPr="0062478F">
        <w:t>非负性：P (A)≥0；</w:t>
      </w:r>
    </w:p>
    <w:p w14:paraId="1F68C979" w14:textId="77777777" w:rsidR="0062478F" w:rsidRPr="0062478F" w:rsidRDefault="0062478F" w:rsidP="0062478F">
      <w:pPr>
        <w:numPr>
          <w:ilvl w:val="1"/>
          <w:numId w:val="32"/>
        </w:numPr>
      </w:pPr>
      <w:r w:rsidRPr="0062478F">
        <w:t>规范性：P (Ω)=1；</w:t>
      </w:r>
    </w:p>
    <w:p w14:paraId="1205F99B" w14:textId="77777777" w:rsidR="0062478F" w:rsidRPr="0062478F" w:rsidRDefault="0062478F" w:rsidP="0062478F">
      <w:pPr>
        <w:numPr>
          <w:ilvl w:val="1"/>
          <w:numId w:val="33"/>
        </w:numPr>
      </w:pPr>
      <w:r w:rsidRPr="0062478F">
        <w:t>可列可加性：若 A</w:t>
      </w:r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,... 两两互斥，则 P (\(\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=1}^∞ </w:t>
      </w:r>
      <w:proofErr w:type="spellStart"/>
      <w:r w:rsidRPr="0062478F">
        <w:t>A_i</w:t>
      </w:r>
      <w:proofErr w:type="spellEnd"/>
      <w:r w:rsidRPr="0062478F">
        <w:t>\))=\(\sum_{</w:t>
      </w:r>
      <w:proofErr w:type="spellStart"/>
      <w:r w:rsidRPr="0062478F">
        <w:t>i</w:t>
      </w:r>
      <w:proofErr w:type="spellEnd"/>
      <w:r w:rsidRPr="0062478F">
        <w:t>=1}^∞ P(</w:t>
      </w:r>
      <w:proofErr w:type="spellStart"/>
      <w:r w:rsidRPr="0062478F">
        <w:t>A_i</w:t>
      </w:r>
      <w:proofErr w:type="spellEnd"/>
      <w:r w:rsidRPr="0062478F">
        <w:t>)\)；</w:t>
      </w:r>
    </w:p>
    <w:p w14:paraId="0A457033" w14:textId="77777777" w:rsidR="0062478F" w:rsidRPr="0062478F" w:rsidRDefault="0062478F" w:rsidP="0062478F">
      <w:r w:rsidRPr="0062478F">
        <w:t>则称 P (A) 为事件 A 的概率。</w:t>
      </w:r>
    </w:p>
    <w:p w14:paraId="24EE138B" w14:textId="77777777" w:rsidR="0062478F" w:rsidRPr="0062478F" w:rsidRDefault="0062478F" w:rsidP="0062478F">
      <w:pPr>
        <w:numPr>
          <w:ilvl w:val="0"/>
          <w:numId w:val="34"/>
        </w:numPr>
        <w:rPr>
          <w:b/>
          <w:bCs/>
        </w:rPr>
      </w:pPr>
      <w:r w:rsidRPr="0062478F">
        <w:rPr>
          <w:b/>
          <w:bCs/>
        </w:rPr>
        <w:t>概率的性质</w:t>
      </w:r>
    </w:p>
    <w:p w14:paraId="5C708C1E" w14:textId="77777777" w:rsidR="0062478F" w:rsidRPr="0062478F" w:rsidRDefault="0062478F" w:rsidP="0062478F">
      <w:pPr>
        <w:numPr>
          <w:ilvl w:val="1"/>
          <w:numId w:val="35"/>
        </w:numPr>
      </w:pPr>
      <w:r w:rsidRPr="0062478F">
        <w:t>性质 1：P (</w:t>
      </w:r>
      <w:r w:rsidRPr="0062478F">
        <w:rPr>
          <w:rFonts w:ascii="Cambria Math" w:hAnsi="Cambria Math" w:cs="Cambria Math"/>
        </w:rPr>
        <w:t>∅</w:t>
      </w:r>
      <w:r w:rsidRPr="0062478F">
        <w:t>)=0；</w:t>
      </w:r>
    </w:p>
    <w:p w14:paraId="64BC45D2" w14:textId="77777777" w:rsidR="0062478F" w:rsidRPr="0062478F" w:rsidRDefault="0062478F" w:rsidP="0062478F">
      <w:pPr>
        <w:numPr>
          <w:ilvl w:val="1"/>
          <w:numId w:val="36"/>
        </w:numPr>
      </w:pPr>
      <w:r w:rsidRPr="0062478F">
        <w:t>性质 2（有限可加性）：若 A</w:t>
      </w:r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</w:t>
      </w:r>
      <w:proofErr w:type="gramStart"/>
      <w:r w:rsidRPr="0062478F">
        <w:t>..</w:t>
      </w:r>
      <w:proofErr w:type="gramEnd"/>
      <w:r w:rsidRPr="0062478F">
        <w:t>,A</w:t>
      </w:r>
      <w:r w:rsidRPr="0062478F">
        <w:rPr>
          <w:rFonts w:ascii="Cambria Math" w:hAnsi="Cambria Math" w:cs="Cambria Math"/>
        </w:rPr>
        <w:t>ₙ</w:t>
      </w:r>
      <w:r w:rsidRPr="0062478F">
        <w:t>两两互斥，则 P (\(\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>=</w:t>
      </w:r>
      <w:proofErr w:type="gramStart"/>
      <w:r w:rsidRPr="0062478F">
        <w:t>1}^</w:t>
      </w:r>
      <w:proofErr w:type="gramEnd"/>
      <w:r w:rsidRPr="0062478F">
        <w:t xml:space="preserve">n </w:t>
      </w:r>
      <w:proofErr w:type="spellStart"/>
      <w:r w:rsidRPr="0062478F">
        <w:t>A_i</w:t>
      </w:r>
      <w:proofErr w:type="spellEnd"/>
      <w:r w:rsidRPr="0062478F">
        <w:t>\</w:t>
      </w:r>
      <w:proofErr w:type="gramStart"/>
      <w:r w:rsidRPr="0062478F">
        <w:t>))=</w:t>
      </w:r>
      <w:proofErr w:type="gramEnd"/>
      <w:r w:rsidRPr="0062478F">
        <w:t>\(\sum_{</w:t>
      </w:r>
      <w:proofErr w:type="spellStart"/>
      <w:r w:rsidRPr="0062478F">
        <w:t>i</w:t>
      </w:r>
      <w:proofErr w:type="spellEnd"/>
      <w:r w:rsidRPr="0062478F">
        <w:t>=</w:t>
      </w:r>
      <w:proofErr w:type="gramStart"/>
      <w:r w:rsidRPr="0062478F">
        <w:t>1}^</w:t>
      </w:r>
      <w:proofErr w:type="gramEnd"/>
      <w:r w:rsidRPr="0062478F">
        <w:t>n P(</w:t>
      </w:r>
      <w:proofErr w:type="spellStart"/>
      <w:r w:rsidRPr="0062478F">
        <w:t>A_</w:t>
      </w:r>
      <w:proofErr w:type="gramStart"/>
      <w:r w:rsidRPr="0062478F">
        <w:t>i</w:t>
      </w:r>
      <w:proofErr w:type="spellEnd"/>
      <w:r w:rsidRPr="0062478F">
        <w:t>)\</w:t>
      </w:r>
      <w:proofErr w:type="gramEnd"/>
      <w:r w:rsidRPr="0062478F">
        <w:t>)；</w:t>
      </w:r>
    </w:p>
    <w:p w14:paraId="25CF6AD9" w14:textId="77777777" w:rsidR="0062478F" w:rsidRPr="0062478F" w:rsidRDefault="0062478F" w:rsidP="0062478F">
      <w:pPr>
        <w:numPr>
          <w:ilvl w:val="1"/>
          <w:numId w:val="37"/>
        </w:numPr>
      </w:pPr>
      <w:r w:rsidRPr="0062478F">
        <w:t>性质 3：对任意事件 A，P (\(\overline{A}\))=1-P(A)；</w:t>
      </w:r>
    </w:p>
    <w:p w14:paraId="2142CD57" w14:textId="77777777" w:rsidR="0062478F" w:rsidRPr="0062478F" w:rsidRDefault="0062478F" w:rsidP="0062478F">
      <w:pPr>
        <w:numPr>
          <w:ilvl w:val="1"/>
          <w:numId w:val="38"/>
        </w:numPr>
      </w:pPr>
      <w:r w:rsidRPr="0062478F">
        <w:t>性质 4：若 A</w:t>
      </w:r>
      <w:r w:rsidRPr="0062478F">
        <w:rPr>
          <w:rFonts w:ascii="Cambria Math" w:hAnsi="Cambria Math" w:cs="Cambria Math"/>
        </w:rPr>
        <w:t>⊂</w:t>
      </w:r>
      <w:r w:rsidRPr="0062478F">
        <w:t>B，则 P (B-A)=P (B)-P (A)，且 P (A)≤P (B)；</w:t>
      </w:r>
    </w:p>
    <w:p w14:paraId="1ACC5986" w14:textId="77777777" w:rsidR="0062478F" w:rsidRPr="0062478F" w:rsidRDefault="0062478F" w:rsidP="0062478F">
      <w:pPr>
        <w:numPr>
          <w:ilvl w:val="1"/>
          <w:numId w:val="39"/>
        </w:numPr>
      </w:pPr>
      <w:r w:rsidRPr="0062478F">
        <w:t>性质 5（加法公式）：P (A∪B)=P (A)+P (B)-P (AB)，推广：</w:t>
      </w:r>
    </w:p>
    <w:p w14:paraId="2C933822" w14:textId="77777777" w:rsidR="0062478F" w:rsidRPr="0062478F" w:rsidRDefault="0062478F" w:rsidP="0062478F">
      <w:pPr>
        <w:numPr>
          <w:ilvl w:val="2"/>
          <w:numId w:val="40"/>
        </w:numPr>
      </w:pPr>
      <w:r w:rsidRPr="0062478F">
        <w:t>P(A∪B∪C)=P(A)+P(B)+P(C)-P(AB)-P(AC)-P(BC)+P(ABC)；</w:t>
      </w:r>
    </w:p>
    <w:p w14:paraId="26DD2AA6" w14:textId="77777777" w:rsidR="0062478F" w:rsidRPr="0062478F" w:rsidRDefault="0062478F" w:rsidP="0062478F">
      <w:pPr>
        <w:numPr>
          <w:ilvl w:val="2"/>
          <w:numId w:val="41"/>
        </w:numPr>
      </w:pPr>
      <w:r w:rsidRPr="0062478F">
        <w:t>P(\(\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=1}^n </w:t>
      </w:r>
      <w:proofErr w:type="spellStart"/>
      <w:r w:rsidRPr="0062478F">
        <w:t>A_i</w:t>
      </w:r>
      <w:proofErr w:type="spellEnd"/>
      <w:r w:rsidRPr="0062478F">
        <w:t>\))=\(\sum_{</w:t>
      </w:r>
      <w:proofErr w:type="spellStart"/>
      <w:r w:rsidRPr="0062478F">
        <w:t>i</w:t>
      </w:r>
      <w:proofErr w:type="spellEnd"/>
      <w:r w:rsidRPr="0062478F">
        <w:t>=1}^n P(</w:t>
      </w:r>
      <w:proofErr w:type="spellStart"/>
      <w:r w:rsidRPr="0062478F">
        <w:t>A_i</w:t>
      </w:r>
      <w:proofErr w:type="spellEnd"/>
      <w:r w:rsidRPr="0062478F">
        <w:t>)-\sum_{1≤i&lt;</w:t>
      </w:r>
      <w:proofErr w:type="spellStart"/>
      <w:r w:rsidRPr="0062478F">
        <w:t>j≤n</w:t>
      </w:r>
      <w:proofErr w:type="spellEnd"/>
      <w:r w:rsidRPr="0062478F">
        <w:t>} P(</w:t>
      </w:r>
      <w:proofErr w:type="spellStart"/>
      <w:r w:rsidRPr="0062478F">
        <w:t>A_iA_j</w:t>
      </w:r>
      <w:proofErr w:type="spellEnd"/>
      <w:r w:rsidRPr="0062478F">
        <w:t>)+\sum_{1≤i&lt;j&lt;</w:t>
      </w:r>
      <w:proofErr w:type="spellStart"/>
      <w:r w:rsidRPr="0062478F">
        <w:t>k≤n</w:t>
      </w:r>
      <w:proofErr w:type="spellEnd"/>
      <w:r w:rsidRPr="0062478F">
        <w:t>} P(</w:t>
      </w:r>
      <w:proofErr w:type="spellStart"/>
      <w:r w:rsidRPr="0062478F">
        <w:t>A_iA_jA_k</w:t>
      </w:r>
      <w:proofErr w:type="spellEnd"/>
      <w:r w:rsidRPr="0062478F">
        <w:t>)-...+(-1)^{n+1}P(A</w:t>
      </w:r>
      <w:r w:rsidRPr="0062478F">
        <w:rPr>
          <w:rFonts w:ascii="Cambria Math" w:hAnsi="Cambria Math" w:cs="Cambria Math"/>
        </w:rPr>
        <w:t>₁</w:t>
      </w:r>
      <w:r w:rsidRPr="0062478F">
        <w:t>A</w:t>
      </w:r>
      <w:r w:rsidRPr="0062478F">
        <w:rPr>
          <w:rFonts w:ascii="Cambria Math" w:hAnsi="Cambria Math" w:cs="Cambria Math"/>
        </w:rPr>
        <w:t>₂</w:t>
      </w:r>
      <w:r w:rsidRPr="0062478F">
        <w:t>...A</w:t>
      </w:r>
      <w:r w:rsidRPr="0062478F">
        <w:rPr>
          <w:rFonts w:ascii="Cambria Math" w:hAnsi="Cambria Math" w:cs="Cambria Math"/>
        </w:rPr>
        <w:t>ₙ</w:t>
      </w:r>
      <w:r w:rsidRPr="0062478F">
        <w:t>)\)。</w:t>
      </w:r>
    </w:p>
    <w:p w14:paraId="0DB9E1EC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（四）</w:t>
      </w:r>
      <w:proofErr w:type="gramStart"/>
      <w:r w:rsidRPr="0062478F">
        <w:rPr>
          <w:b/>
          <w:bCs/>
        </w:rPr>
        <w:t>古典概型与</w:t>
      </w:r>
      <w:proofErr w:type="gramEnd"/>
      <w:r w:rsidRPr="0062478F">
        <w:rPr>
          <w:b/>
          <w:bCs/>
        </w:rPr>
        <w:t>几何概型</w:t>
      </w:r>
    </w:p>
    <w:p w14:paraId="2F1CD661" w14:textId="77777777" w:rsidR="0062478F" w:rsidRPr="0062478F" w:rsidRDefault="0062478F" w:rsidP="0062478F">
      <w:pPr>
        <w:numPr>
          <w:ilvl w:val="0"/>
          <w:numId w:val="42"/>
        </w:numPr>
        <w:rPr>
          <w:b/>
          <w:bCs/>
        </w:rPr>
      </w:pPr>
      <w:r w:rsidRPr="0062478F">
        <w:rPr>
          <w:b/>
          <w:bCs/>
        </w:rPr>
        <w:t>古典概型（等可能概型）</w:t>
      </w:r>
    </w:p>
    <w:p w14:paraId="00591132" w14:textId="77777777" w:rsidR="0062478F" w:rsidRPr="0062478F" w:rsidRDefault="0062478F" w:rsidP="0062478F">
      <w:pPr>
        <w:numPr>
          <w:ilvl w:val="1"/>
          <w:numId w:val="43"/>
        </w:numPr>
      </w:pPr>
      <w:r w:rsidRPr="0062478F">
        <w:t>适用条件：</w:t>
      </w:r>
    </w:p>
    <w:p w14:paraId="73F5695A" w14:textId="77777777" w:rsidR="0062478F" w:rsidRPr="0062478F" w:rsidRDefault="0062478F" w:rsidP="0062478F">
      <w:pPr>
        <w:numPr>
          <w:ilvl w:val="2"/>
          <w:numId w:val="44"/>
        </w:numPr>
      </w:pPr>
      <w:r w:rsidRPr="0062478F">
        <w:t>样本空间 Ω 为有限集（有限性）；</w:t>
      </w:r>
    </w:p>
    <w:p w14:paraId="28D798C2" w14:textId="77777777" w:rsidR="0062478F" w:rsidRPr="0062478F" w:rsidRDefault="0062478F" w:rsidP="0062478F">
      <w:pPr>
        <w:numPr>
          <w:ilvl w:val="2"/>
          <w:numId w:val="45"/>
        </w:numPr>
      </w:pPr>
      <w:r w:rsidRPr="0062478F">
        <w:t>每个样本点发生的概率相等（等可能性）。</w:t>
      </w:r>
    </w:p>
    <w:p w14:paraId="720C2476" w14:textId="77777777" w:rsidR="0062478F" w:rsidRPr="0062478F" w:rsidRDefault="0062478F" w:rsidP="0062478F">
      <w:pPr>
        <w:numPr>
          <w:ilvl w:val="1"/>
          <w:numId w:val="46"/>
        </w:numPr>
      </w:pPr>
      <w:r w:rsidRPr="0062478F">
        <w:t>概率计算公式：P (A)=\(\frac{A包含的基本事件数}{Ω中基本事件总数}\)=\(\frac{k}{n}\)。</w:t>
      </w:r>
    </w:p>
    <w:p w14:paraId="56DFC8D7" w14:textId="77777777" w:rsidR="0062478F" w:rsidRPr="0062478F" w:rsidRDefault="0062478F" w:rsidP="0062478F">
      <w:pPr>
        <w:numPr>
          <w:ilvl w:val="1"/>
          <w:numId w:val="47"/>
        </w:numPr>
      </w:pPr>
      <w:r w:rsidRPr="0062478F">
        <w:t>常见模型：摸球问题、抽签问题、分配问题（分房问题）。</w:t>
      </w:r>
    </w:p>
    <w:p w14:paraId="6228B140" w14:textId="77777777" w:rsidR="0062478F" w:rsidRPr="0062478F" w:rsidRDefault="0062478F" w:rsidP="0062478F">
      <w:pPr>
        <w:numPr>
          <w:ilvl w:val="0"/>
          <w:numId w:val="48"/>
        </w:numPr>
        <w:rPr>
          <w:b/>
          <w:bCs/>
        </w:rPr>
      </w:pPr>
      <w:r w:rsidRPr="0062478F">
        <w:rPr>
          <w:b/>
          <w:bCs/>
        </w:rPr>
        <w:t>几何概型</w:t>
      </w:r>
    </w:p>
    <w:p w14:paraId="4E24D996" w14:textId="77777777" w:rsidR="0062478F" w:rsidRPr="0062478F" w:rsidRDefault="0062478F" w:rsidP="0062478F">
      <w:pPr>
        <w:numPr>
          <w:ilvl w:val="1"/>
          <w:numId w:val="49"/>
        </w:numPr>
      </w:pPr>
      <w:r w:rsidRPr="0062478F">
        <w:t>适用条件：</w:t>
      </w:r>
    </w:p>
    <w:p w14:paraId="76BC3A90" w14:textId="77777777" w:rsidR="0062478F" w:rsidRPr="0062478F" w:rsidRDefault="0062478F" w:rsidP="0062478F">
      <w:pPr>
        <w:numPr>
          <w:ilvl w:val="2"/>
          <w:numId w:val="50"/>
        </w:numPr>
      </w:pPr>
      <w:r w:rsidRPr="0062478F">
        <w:t>样本空间 Ω 为可度量的几何区域（如线段、平面区域、空间区域）；</w:t>
      </w:r>
    </w:p>
    <w:p w14:paraId="2E1F95CF" w14:textId="77777777" w:rsidR="0062478F" w:rsidRPr="0062478F" w:rsidRDefault="0062478F" w:rsidP="0062478F">
      <w:pPr>
        <w:numPr>
          <w:ilvl w:val="2"/>
          <w:numId w:val="51"/>
        </w:numPr>
      </w:pPr>
      <w:r w:rsidRPr="0062478F">
        <w:t>每个样本点在 Ω 中均匀分布（即事件 A 的概率与 A 的度量成正比）。</w:t>
      </w:r>
    </w:p>
    <w:p w14:paraId="0CC2E478" w14:textId="77777777" w:rsidR="0062478F" w:rsidRPr="0062478F" w:rsidRDefault="0062478F" w:rsidP="0062478F">
      <w:pPr>
        <w:numPr>
          <w:ilvl w:val="1"/>
          <w:numId w:val="52"/>
        </w:numPr>
      </w:pPr>
      <w:r w:rsidRPr="0062478F">
        <w:t>概率计算公式：P (A)=\(\frac{A的度量（长度/面积/体积）}{Ω的度量（长度/面积/体积）}\)。</w:t>
      </w:r>
    </w:p>
    <w:p w14:paraId="2BC380E6" w14:textId="77777777" w:rsidR="0062478F" w:rsidRPr="0062478F" w:rsidRDefault="0062478F" w:rsidP="0062478F">
      <w:pPr>
        <w:numPr>
          <w:ilvl w:val="1"/>
          <w:numId w:val="53"/>
        </w:numPr>
      </w:pPr>
      <w:r w:rsidRPr="0062478F">
        <w:t>常见模型：会面问题、投点问题、时间等待问题。</w:t>
      </w:r>
    </w:p>
    <w:p w14:paraId="0634BEF7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二、条件概率与独立性</w:t>
      </w:r>
    </w:p>
    <w:p w14:paraId="308EC12E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（一）条件概率</w:t>
      </w:r>
    </w:p>
    <w:p w14:paraId="6F95C512" w14:textId="77777777" w:rsidR="0062478F" w:rsidRPr="0062478F" w:rsidRDefault="0062478F" w:rsidP="0062478F">
      <w:pPr>
        <w:numPr>
          <w:ilvl w:val="0"/>
          <w:numId w:val="54"/>
        </w:numPr>
      </w:pPr>
      <w:r w:rsidRPr="0062478F">
        <w:rPr>
          <w:b/>
          <w:bCs/>
        </w:rPr>
        <w:t>定义</w:t>
      </w:r>
      <w:r w:rsidRPr="0062478F">
        <w:t>：设 A,B 为两个事件，且 P (A)&gt;0，则称 P (B|A)=\(\frac{P(AB)}{P(A)}\)为在事件 A 发生的条件下，事件 B 发生的条件概率。</w:t>
      </w:r>
    </w:p>
    <w:p w14:paraId="5FB628B1" w14:textId="77777777" w:rsidR="0062478F" w:rsidRPr="0062478F" w:rsidRDefault="0062478F" w:rsidP="0062478F">
      <w:pPr>
        <w:numPr>
          <w:ilvl w:val="0"/>
          <w:numId w:val="55"/>
        </w:numPr>
        <w:rPr>
          <w:b/>
          <w:bCs/>
        </w:rPr>
      </w:pPr>
      <w:r w:rsidRPr="0062478F">
        <w:rPr>
          <w:b/>
          <w:bCs/>
        </w:rPr>
        <w:t>性质</w:t>
      </w:r>
    </w:p>
    <w:p w14:paraId="6A43F088" w14:textId="77777777" w:rsidR="0062478F" w:rsidRPr="0062478F" w:rsidRDefault="0062478F" w:rsidP="0062478F">
      <w:pPr>
        <w:numPr>
          <w:ilvl w:val="1"/>
          <w:numId w:val="56"/>
        </w:numPr>
      </w:pPr>
      <w:r w:rsidRPr="0062478F">
        <w:t>非负性：P (B|A)≥0；</w:t>
      </w:r>
    </w:p>
    <w:p w14:paraId="4B6F7044" w14:textId="77777777" w:rsidR="0062478F" w:rsidRPr="0062478F" w:rsidRDefault="0062478F" w:rsidP="0062478F">
      <w:pPr>
        <w:numPr>
          <w:ilvl w:val="1"/>
          <w:numId w:val="57"/>
        </w:numPr>
      </w:pPr>
      <w:r w:rsidRPr="0062478F">
        <w:t>规范性：P (Ω|A)=1；</w:t>
      </w:r>
    </w:p>
    <w:p w14:paraId="0D32B8E6" w14:textId="77777777" w:rsidR="0062478F" w:rsidRPr="0062478F" w:rsidRDefault="0062478F" w:rsidP="0062478F">
      <w:pPr>
        <w:numPr>
          <w:ilvl w:val="1"/>
          <w:numId w:val="58"/>
        </w:numPr>
      </w:pPr>
      <w:r w:rsidRPr="0062478F">
        <w:t>可列可加性：若 B</w:t>
      </w:r>
      <w:r w:rsidRPr="0062478F">
        <w:rPr>
          <w:rFonts w:ascii="Cambria Math" w:hAnsi="Cambria Math" w:cs="Cambria Math"/>
        </w:rPr>
        <w:t>₁</w:t>
      </w:r>
      <w:r w:rsidRPr="0062478F">
        <w:t>,B</w:t>
      </w:r>
      <w:r w:rsidRPr="0062478F">
        <w:rPr>
          <w:rFonts w:ascii="Cambria Math" w:hAnsi="Cambria Math" w:cs="Cambria Math"/>
        </w:rPr>
        <w:t>₂</w:t>
      </w:r>
      <w:r w:rsidRPr="0062478F">
        <w:t>,... 两两互斥，则 P (\(\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=1}^∞ </w:t>
      </w:r>
      <w:proofErr w:type="spellStart"/>
      <w:r w:rsidRPr="0062478F">
        <w:t>B_i|A</w:t>
      </w:r>
      <w:proofErr w:type="spellEnd"/>
      <w:r w:rsidRPr="0062478F">
        <w:t>\))=\(\sum_{</w:t>
      </w:r>
      <w:proofErr w:type="spellStart"/>
      <w:r w:rsidRPr="0062478F">
        <w:t>i</w:t>
      </w:r>
      <w:proofErr w:type="spellEnd"/>
      <w:r w:rsidRPr="0062478F">
        <w:t>=1}^∞ P(</w:t>
      </w:r>
      <w:proofErr w:type="spellStart"/>
      <w:r w:rsidRPr="0062478F">
        <w:t>B_i|A</w:t>
      </w:r>
      <w:proofErr w:type="spellEnd"/>
      <w:r w:rsidRPr="0062478F">
        <w:t>)\)；</w:t>
      </w:r>
    </w:p>
    <w:p w14:paraId="6DEBFB03" w14:textId="77777777" w:rsidR="0062478F" w:rsidRPr="0062478F" w:rsidRDefault="0062478F" w:rsidP="0062478F">
      <w:pPr>
        <w:numPr>
          <w:ilvl w:val="1"/>
          <w:numId w:val="59"/>
        </w:numPr>
      </w:pPr>
      <w:r w:rsidRPr="0062478F">
        <w:t>加法公式：P (B∪C|A)=P (B|A)+P (C|A)-P (BC|A)。</w:t>
      </w:r>
    </w:p>
    <w:p w14:paraId="1109896B" w14:textId="77777777" w:rsidR="0062478F" w:rsidRPr="0062478F" w:rsidRDefault="0062478F" w:rsidP="0062478F">
      <w:pPr>
        <w:numPr>
          <w:ilvl w:val="0"/>
          <w:numId w:val="60"/>
        </w:numPr>
      </w:pPr>
      <w:r w:rsidRPr="0062478F">
        <w:rPr>
          <w:b/>
          <w:bCs/>
        </w:rPr>
        <w:t>乘法公式</w:t>
      </w:r>
      <w:r w:rsidRPr="0062478F">
        <w:t>：</w:t>
      </w:r>
    </w:p>
    <w:p w14:paraId="35E993EE" w14:textId="77777777" w:rsidR="0062478F" w:rsidRPr="0062478F" w:rsidRDefault="0062478F" w:rsidP="0062478F">
      <w:pPr>
        <w:numPr>
          <w:ilvl w:val="1"/>
          <w:numId w:val="61"/>
        </w:numPr>
      </w:pPr>
      <w:r w:rsidRPr="0062478F">
        <w:lastRenderedPageBreak/>
        <w:t>若 P (A)&gt;0，则 P (AB)=P (A) P (B|A)；</w:t>
      </w:r>
    </w:p>
    <w:p w14:paraId="5CDCE4EE" w14:textId="77777777" w:rsidR="0062478F" w:rsidRPr="0062478F" w:rsidRDefault="0062478F" w:rsidP="0062478F">
      <w:pPr>
        <w:numPr>
          <w:ilvl w:val="1"/>
          <w:numId w:val="62"/>
        </w:numPr>
      </w:pPr>
      <w:r w:rsidRPr="0062478F">
        <w:t>推广：P (A</w:t>
      </w:r>
      <w:r w:rsidRPr="0062478F">
        <w:rPr>
          <w:rFonts w:ascii="Cambria Math" w:hAnsi="Cambria Math" w:cs="Cambria Math"/>
        </w:rPr>
        <w:t>₁</w:t>
      </w:r>
      <w:r w:rsidRPr="0062478F">
        <w:t>A</w:t>
      </w:r>
      <w:r w:rsidRPr="0062478F">
        <w:rPr>
          <w:rFonts w:ascii="Cambria Math" w:hAnsi="Cambria Math" w:cs="Cambria Math"/>
        </w:rPr>
        <w:t>₂</w:t>
      </w:r>
      <w:r w:rsidRPr="0062478F">
        <w:t>...A</w:t>
      </w:r>
      <w:r w:rsidRPr="0062478F">
        <w:rPr>
          <w:rFonts w:ascii="Cambria Math" w:hAnsi="Cambria Math" w:cs="Cambria Math"/>
        </w:rPr>
        <w:t>ₙ</w:t>
      </w:r>
      <w:r w:rsidRPr="0062478F">
        <w:t>)=P (A</w:t>
      </w:r>
      <w:r w:rsidRPr="0062478F">
        <w:rPr>
          <w:rFonts w:ascii="Cambria Math" w:hAnsi="Cambria Math" w:cs="Cambria Math"/>
        </w:rPr>
        <w:t>₁</w:t>
      </w:r>
      <w:r w:rsidRPr="0062478F">
        <w:t>) P (A</w:t>
      </w:r>
      <w:r w:rsidRPr="0062478F">
        <w:rPr>
          <w:rFonts w:ascii="Cambria Math" w:hAnsi="Cambria Math" w:cs="Cambria Math"/>
        </w:rPr>
        <w:t>₂</w:t>
      </w:r>
      <w:r w:rsidRPr="0062478F">
        <w:t>|A</w:t>
      </w:r>
      <w:r w:rsidRPr="0062478F">
        <w:rPr>
          <w:rFonts w:ascii="Cambria Math" w:hAnsi="Cambria Math" w:cs="Cambria Math"/>
        </w:rPr>
        <w:t>₁</w:t>
      </w:r>
      <w:r w:rsidRPr="0062478F">
        <w:t>) P (A</w:t>
      </w:r>
      <w:r w:rsidRPr="0062478F">
        <w:rPr>
          <w:rFonts w:ascii="Cambria Math" w:hAnsi="Cambria Math" w:cs="Cambria Math"/>
        </w:rPr>
        <w:t>₃</w:t>
      </w:r>
      <w:r w:rsidRPr="0062478F">
        <w:t>|A</w:t>
      </w:r>
      <w:r w:rsidRPr="0062478F">
        <w:rPr>
          <w:rFonts w:ascii="Cambria Math" w:hAnsi="Cambria Math" w:cs="Cambria Math"/>
        </w:rPr>
        <w:t>₁</w:t>
      </w:r>
      <w:r w:rsidRPr="0062478F">
        <w:t>A</w:t>
      </w:r>
      <w:r w:rsidRPr="0062478F">
        <w:rPr>
          <w:rFonts w:ascii="Cambria Math" w:hAnsi="Cambria Math" w:cs="Cambria Math"/>
        </w:rPr>
        <w:t>₂</w:t>
      </w:r>
      <w:r w:rsidRPr="0062478F">
        <w:t>)...P (A</w:t>
      </w:r>
      <w:r w:rsidRPr="0062478F">
        <w:rPr>
          <w:rFonts w:ascii="Cambria Math" w:hAnsi="Cambria Math" w:cs="Cambria Math"/>
        </w:rPr>
        <w:t>ₙ</w:t>
      </w:r>
      <w:r w:rsidRPr="0062478F">
        <w:t>|A</w:t>
      </w:r>
      <w:r w:rsidRPr="0062478F">
        <w:rPr>
          <w:rFonts w:ascii="Cambria Math" w:hAnsi="Cambria Math" w:cs="Cambria Math"/>
        </w:rPr>
        <w:t>₁</w:t>
      </w:r>
      <w:r w:rsidRPr="0062478F">
        <w:t>A</w:t>
      </w:r>
      <w:r w:rsidRPr="0062478F">
        <w:rPr>
          <w:rFonts w:ascii="Cambria Math" w:hAnsi="Cambria Math" w:cs="Cambria Math"/>
        </w:rPr>
        <w:t>₂</w:t>
      </w:r>
      <w:r w:rsidRPr="0062478F">
        <w:t>...A</w:t>
      </w:r>
      <w:r w:rsidRPr="0062478F">
        <w:rPr>
          <w:rFonts w:ascii="Cambria Math" w:hAnsi="Cambria Math" w:cs="Cambria Math"/>
        </w:rPr>
        <w:t>ₙ₋₁</w:t>
      </w:r>
      <w:r w:rsidRPr="0062478F">
        <w:t>)（P (A</w:t>
      </w:r>
      <w:r w:rsidRPr="0062478F">
        <w:rPr>
          <w:rFonts w:ascii="Cambria Math" w:hAnsi="Cambria Math" w:cs="Cambria Math"/>
        </w:rPr>
        <w:t>₁</w:t>
      </w:r>
      <w:r w:rsidRPr="0062478F">
        <w:t>A</w:t>
      </w:r>
      <w:r w:rsidRPr="0062478F">
        <w:rPr>
          <w:rFonts w:ascii="Cambria Math" w:hAnsi="Cambria Math" w:cs="Cambria Math"/>
        </w:rPr>
        <w:t>₂</w:t>
      </w:r>
      <w:r w:rsidRPr="0062478F">
        <w:t>...A</w:t>
      </w:r>
      <w:r w:rsidRPr="0062478F">
        <w:rPr>
          <w:rFonts w:ascii="Cambria Math" w:hAnsi="Cambria Math" w:cs="Cambria Math"/>
        </w:rPr>
        <w:t>ₙ₋₁</w:t>
      </w:r>
      <w:r w:rsidRPr="0062478F">
        <w:t>)&gt;0）。</w:t>
      </w:r>
    </w:p>
    <w:p w14:paraId="214765A4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（二）全概率公式与贝叶斯公式</w:t>
      </w:r>
    </w:p>
    <w:p w14:paraId="4B12FCA0" w14:textId="77777777" w:rsidR="0062478F" w:rsidRPr="0062478F" w:rsidRDefault="0062478F" w:rsidP="0062478F">
      <w:pPr>
        <w:numPr>
          <w:ilvl w:val="0"/>
          <w:numId w:val="63"/>
        </w:numPr>
      </w:pPr>
      <w:r w:rsidRPr="0062478F">
        <w:rPr>
          <w:b/>
          <w:bCs/>
        </w:rPr>
        <w:t>样本空间的划分</w:t>
      </w:r>
      <w:r w:rsidRPr="0062478F">
        <w:t>：设 Ω 为样本空间，A</w:t>
      </w:r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</w:t>
      </w:r>
      <w:proofErr w:type="gramStart"/>
      <w:r w:rsidRPr="0062478F">
        <w:t>..</w:t>
      </w:r>
      <w:proofErr w:type="gramEnd"/>
      <w:r w:rsidRPr="0062478F">
        <w:t>,A</w:t>
      </w:r>
      <w:r w:rsidRPr="0062478F">
        <w:rPr>
          <w:rFonts w:ascii="Cambria Math" w:hAnsi="Cambria Math" w:cs="Cambria Math"/>
        </w:rPr>
        <w:t>ₙ</w:t>
      </w:r>
      <w:r w:rsidRPr="0062478F">
        <w:t>为一组事件，若满足：</w:t>
      </w:r>
    </w:p>
    <w:p w14:paraId="32725ADF" w14:textId="77777777" w:rsidR="0062478F" w:rsidRPr="0062478F" w:rsidRDefault="0062478F" w:rsidP="0062478F">
      <w:pPr>
        <w:numPr>
          <w:ilvl w:val="1"/>
          <w:numId w:val="64"/>
        </w:numPr>
      </w:pPr>
      <w:r w:rsidRPr="0062478F">
        <w:t>A</w:t>
      </w:r>
      <w:proofErr w:type="gramStart"/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,...</w:t>
      </w:r>
      <w:proofErr w:type="gramEnd"/>
      <w:r w:rsidRPr="0062478F">
        <w:t>,A</w:t>
      </w:r>
      <w:r w:rsidRPr="0062478F">
        <w:rPr>
          <w:rFonts w:ascii="Cambria Math" w:hAnsi="Cambria Math" w:cs="Cambria Math"/>
        </w:rPr>
        <w:t>ₙ</w:t>
      </w:r>
      <w:r w:rsidRPr="0062478F">
        <w:t>两两互斥；</w:t>
      </w:r>
    </w:p>
    <w:p w14:paraId="6814E132" w14:textId="77777777" w:rsidR="0062478F" w:rsidRPr="0062478F" w:rsidRDefault="0062478F" w:rsidP="0062478F">
      <w:pPr>
        <w:numPr>
          <w:ilvl w:val="1"/>
          <w:numId w:val="65"/>
        </w:numPr>
      </w:pPr>
      <w:r w:rsidRPr="0062478F">
        <w:t>\(\</w:t>
      </w:r>
      <w:proofErr w:type="spellStart"/>
      <w:r w:rsidRPr="0062478F">
        <w:t>bigcup</w:t>
      </w:r>
      <w:proofErr w:type="spellEnd"/>
      <w:r w:rsidRPr="0062478F">
        <w:t>_{</w:t>
      </w:r>
      <w:proofErr w:type="spellStart"/>
      <w:r w:rsidRPr="0062478F">
        <w:t>i</w:t>
      </w:r>
      <w:proofErr w:type="spellEnd"/>
      <w:r w:rsidRPr="0062478F">
        <w:t xml:space="preserve">=1}^n </w:t>
      </w:r>
      <w:proofErr w:type="spellStart"/>
      <w:r w:rsidRPr="0062478F">
        <w:t>A_i</w:t>
      </w:r>
      <w:proofErr w:type="spellEnd"/>
      <w:r w:rsidRPr="0062478F">
        <w:t>\)=Ω；</w:t>
      </w:r>
    </w:p>
    <w:p w14:paraId="0410203F" w14:textId="77777777" w:rsidR="0062478F" w:rsidRPr="0062478F" w:rsidRDefault="0062478F" w:rsidP="0062478F">
      <w:r w:rsidRPr="0062478F">
        <w:t>则称 A</w:t>
      </w:r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</w:t>
      </w:r>
      <w:proofErr w:type="gramStart"/>
      <w:r w:rsidRPr="0062478F">
        <w:t>..</w:t>
      </w:r>
      <w:proofErr w:type="gramEnd"/>
      <w:r w:rsidRPr="0062478F">
        <w:t>,A</w:t>
      </w:r>
      <w:r w:rsidRPr="0062478F">
        <w:rPr>
          <w:rFonts w:ascii="Cambria Math" w:hAnsi="Cambria Math" w:cs="Cambria Math"/>
        </w:rPr>
        <w:t>ₙ</w:t>
      </w:r>
      <w:r w:rsidRPr="0062478F">
        <w:t>为 Ω 的一个划分（或完备事件组）。</w:t>
      </w:r>
    </w:p>
    <w:p w14:paraId="79B1C5A2" w14:textId="77777777" w:rsidR="0062478F" w:rsidRPr="0062478F" w:rsidRDefault="0062478F" w:rsidP="0062478F">
      <w:pPr>
        <w:numPr>
          <w:ilvl w:val="0"/>
          <w:numId w:val="66"/>
        </w:numPr>
      </w:pPr>
      <w:r w:rsidRPr="0062478F">
        <w:rPr>
          <w:b/>
          <w:bCs/>
        </w:rPr>
        <w:t>全概率公式</w:t>
      </w:r>
      <w:r w:rsidRPr="0062478F">
        <w:t>：若 A</w:t>
      </w:r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</w:t>
      </w:r>
      <w:proofErr w:type="gramStart"/>
      <w:r w:rsidRPr="0062478F">
        <w:t>..</w:t>
      </w:r>
      <w:proofErr w:type="gramEnd"/>
      <w:r w:rsidRPr="0062478F">
        <w:t>,A</w:t>
      </w:r>
      <w:r w:rsidRPr="0062478F">
        <w:rPr>
          <w:rFonts w:ascii="Cambria Math" w:hAnsi="Cambria Math" w:cs="Cambria Math"/>
        </w:rPr>
        <w:t>ₙ</w:t>
      </w:r>
      <w:r w:rsidRPr="0062478F">
        <w:t>为 Ω 的一个划分，且 P (</w:t>
      </w:r>
      <w:proofErr w:type="spellStart"/>
      <w:r w:rsidRPr="0062478F">
        <w:t>A_i</w:t>
      </w:r>
      <w:proofErr w:type="spellEnd"/>
      <w:r w:rsidRPr="0062478F">
        <w:t>)&gt;0（</w:t>
      </w:r>
      <w:proofErr w:type="spellStart"/>
      <w:r w:rsidRPr="0062478F">
        <w:t>i</w:t>
      </w:r>
      <w:proofErr w:type="spellEnd"/>
      <w:r w:rsidRPr="0062478F">
        <w:t>=</w:t>
      </w:r>
      <w:proofErr w:type="gramStart"/>
      <w:r w:rsidRPr="0062478F">
        <w:t>1,2,...</w:t>
      </w:r>
      <w:proofErr w:type="gramEnd"/>
      <w:r w:rsidRPr="0062478F">
        <w:t>,n），则对任意事件 B</w:t>
      </w:r>
      <w:r w:rsidRPr="0062478F">
        <w:rPr>
          <w:rFonts w:ascii="Cambria Math" w:hAnsi="Cambria Math" w:cs="Cambria Math"/>
        </w:rPr>
        <w:t>⊂</w:t>
      </w:r>
      <w:r w:rsidRPr="0062478F">
        <w:rPr>
          <w:rFonts w:ascii="等线" w:eastAsia="等线" w:hAnsi="等线" w:cs="等线" w:hint="eastAsia"/>
        </w:rPr>
        <w:t>Ω</w:t>
      </w:r>
      <w:r w:rsidRPr="0062478F">
        <w:t>，有：</w:t>
      </w:r>
    </w:p>
    <w:p w14:paraId="33F7D342" w14:textId="77777777" w:rsidR="0062478F" w:rsidRPr="0062478F" w:rsidRDefault="0062478F" w:rsidP="0062478F">
      <w:r w:rsidRPr="0062478F">
        <w:t>P (B)=\(\sum_{</w:t>
      </w:r>
      <w:proofErr w:type="spellStart"/>
      <w:r w:rsidRPr="0062478F">
        <w:t>i</w:t>
      </w:r>
      <w:proofErr w:type="spellEnd"/>
      <w:r w:rsidRPr="0062478F">
        <w:t>=1}^n P(</w:t>
      </w:r>
      <w:proofErr w:type="spellStart"/>
      <w:r w:rsidRPr="0062478F">
        <w:t>A_i</w:t>
      </w:r>
      <w:proofErr w:type="spellEnd"/>
      <w:r w:rsidRPr="0062478F">
        <w:t>)P(</w:t>
      </w:r>
      <w:proofErr w:type="spellStart"/>
      <w:r w:rsidRPr="0062478F">
        <w:t>B|A_i</w:t>
      </w:r>
      <w:proofErr w:type="spellEnd"/>
      <w:r w:rsidRPr="0062478F">
        <w:t>)\)。</w:t>
      </w:r>
    </w:p>
    <w:p w14:paraId="45706B1C" w14:textId="77777777" w:rsidR="0062478F" w:rsidRPr="0062478F" w:rsidRDefault="0062478F" w:rsidP="0062478F">
      <w:pPr>
        <w:numPr>
          <w:ilvl w:val="0"/>
          <w:numId w:val="67"/>
        </w:numPr>
      </w:pPr>
      <w:r w:rsidRPr="0062478F">
        <w:rPr>
          <w:b/>
          <w:bCs/>
        </w:rPr>
        <w:t>贝叶斯公式（逆概率公式）</w:t>
      </w:r>
      <w:r w:rsidRPr="0062478F">
        <w:t xml:space="preserve">：在全概率公式的条件下，若 P (B)&gt;0，则对任意 </w:t>
      </w:r>
      <w:proofErr w:type="spellStart"/>
      <w:r w:rsidRPr="0062478F">
        <w:t>i</w:t>
      </w:r>
      <w:proofErr w:type="spellEnd"/>
      <w:r w:rsidRPr="0062478F">
        <w:t>（1≤i≤n），有：</w:t>
      </w:r>
    </w:p>
    <w:p w14:paraId="04C9ECBD" w14:textId="77777777" w:rsidR="0062478F" w:rsidRPr="0062478F" w:rsidRDefault="0062478F" w:rsidP="0062478F">
      <w:r w:rsidRPr="0062478F">
        <w:t>P (</w:t>
      </w:r>
      <w:proofErr w:type="spellStart"/>
      <w:r w:rsidRPr="0062478F">
        <w:t>A_i|B</w:t>
      </w:r>
      <w:proofErr w:type="spellEnd"/>
      <w:r w:rsidRPr="0062478F">
        <w:t>)=\(\frac{P(</w:t>
      </w:r>
      <w:proofErr w:type="spellStart"/>
      <w:r w:rsidRPr="0062478F">
        <w:t>A_i</w:t>
      </w:r>
      <w:proofErr w:type="spellEnd"/>
      <w:r w:rsidRPr="0062478F">
        <w:t>)P(</w:t>
      </w:r>
      <w:proofErr w:type="spellStart"/>
      <w:r w:rsidRPr="0062478F">
        <w:t>B|A_i</w:t>
      </w:r>
      <w:proofErr w:type="spellEnd"/>
      <w:r w:rsidRPr="0062478F">
        <w:t>)}{\sum_{j=1}^n P(</w:t>
      </w:r>
      <w:proofErr w:type="spellStart"/>
      <w:r w:rsidRPr="0062478F">
        <w:t>A_j</w:t>
      </w:r>
      <w:proofErr w:type="spellEnd"/>
      <w:r w:rsidRPr="0062478F">
        <w:t>)P(</w:t>
      </w:r>
      <w:proofErr w:type="spellStart"/>
      <w:r w:rsidRPr="0062478F">
        <w:t>B|A_j</w:t>
      </w:r>
      <w:proofErr w:type="spellEnd"/>
      <w:r w:rsidRPr="0062478F">
        <w:t>)}\)。</w:t>
      </w:r>
    </w:p>
    <w:p w14:paraId="518BC0C9" w14:textId="77777777" w:rsidR="0062478F" w:rsidRPr="0062478F" w:rsidRDefault="0062478F" w:rsidP="0062478F">
      <w:pPr>
        <w:numPr>
          <w:ilvl w:val="1"/>
          <w:numId w:val="68"/>
        </w:numPr>
      </w:pPr>
      <w:r w:rsidRPr="0062478F">
        <w:t>意义：P (</w:t>
      </w:r>
      <w:proofErr w:type="spellStart"/>
      <w:r w:rsidRPr="0062478F">
        <w:t>A_i</w:t>
      </w:r>
      <w:proofErr w:type="spellEnd"/>
      <w:r w:rsidRPr="0062478F">
        <w:t>) 为 “先验概率”，P (</w:t>
      </w:r>
      <w:proofErr w:type="spellStart"/>
      <w:r w:rsidRPr="0062478F">
        <w:t>A_i|B</w:t>
      </w:r>
      <w:proofErr w:type="spellEnd"/>
      <w:r w:rsidRPr="0062478F">
        <w:t xml:space="preserve">) 为 “后验概率”，用于根据观测结果 B 修正对 </w:t>
      </w:r>
      <w:proofErr w:type="spellStart"/>
      <w:r w:rsidRPr="0062478F">
        <w:t>A_i</w:t>
      </w:r>
      <w:proofErr w:type="spellEnd"/>
      <w:r w:rsidRPr="0062478F">
        <w:t xml:space="preserve"> 的概率判断。</w:t>
      </w:r>
    </w:p>
    <w:p w14:paraId="796FCCB6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（三）事件的独立性</w:t>
      </w:r>
    </w:p>
    <w:p w14:paraId="510D5F52" w14:textId="77777777" w:rsidR="0062478F" w:rsidRPr="0062478F" w:rsidRDefault="0062478F" w:rsidP="0062478F">
      <w:pPr>
        <w:numPr>
          <w:ilvl w:val="0"/>
          <w:numId w:val="69"/>
        </w:numPr>
      </w:pPr>
      <w:r w:rsidRPr="0062478F">
        <w:rPr>
          <w:b/>
          <w:bCs/>
        </w:rPr>
        <w:t>两个事件的独立性</w:t>
      </w:r>
      <w:r w:rsidRPr="0062478F">
        <w:t>：若 P (AB)=P (A) P (B)，则</w:t>
      </w:r>
      <w:proofErr w:type="gramStart"/>
      <w:r w:rsidRPr="0062478F">
        <w:t>称事件</w:t>
      </w:r>
      <w:proofErr w:type="gramEnd"/>
      <w:r w:rsidRPr="0062478F">
        <w:t xml:space="preserve"> A 与 B 相互独立。</w:t>
      </w:r>
    </w:p>
    <w:p w14:paraId="090EBAB6" w14:textId="77777777" w:rsidR="0062478F" w:rsidRPr="0062478F" w:rsidRDefault="0062478F" w:rsidP="0062478F">
      <w:pPr>
        <w:numPr>
          <w:ilvl w:val="1"/>
          <w:numId w:val="70"/>
        </w:numPr>
      </w:pPr>
      <w:r w:rsidRPr="0062478F">
        <w:t>性质：</w:t>
      </w:r>
    </w:p>
    <w:p w14:paraId="151D9D81" w14:textId="77777777" w:rsidR="0062478F" w:rsidRPr="0062478F" w:rsidRDefault="0062478F" w:rsidP="0062478F">
      <w:pPr>
        <w:numPr>
          <w:ilvl w:val="2"/>
          <w:numId w:val="71"/>
        </w:numPr>
      </w:pPr>
      <w:r w:rsidRPr="0062478F">
        <w:t>若 A 与 B 独立，则 A 与\(\overline{B}\)、\(\overline{A}\)与 B、\(\overline{A}\)与\(\overline{B}\)也相互独立；</w:t>
      </w:r>
    </w:p>
    <w:p w14:paraId="2C3018FC" w14:textId="77777777" w:rsidR="0062478F" w:rsidRPr="0062478F" w:rsidRDefault="0062478F" w:rsidP="0062478F">
      <w:pPr>
        <w:numPr>
          <w:ilvl w:val="2"/>
          <w:numId w:val="72"/>
        </w:numPr>
      </w:pPr>
      <w:r w:rsidRPr="0062478F">
        <w:t>若 P (A)&gt;0，A 与 B 独立等价于 P (B|A)=P (B)；</w:t>
      </w:r>
    </w:p>
    <w:p w14:paraId="4C3B3B16" w14:textId="77777777" w:rsidR="0062478F" w:rsidRPr="0062478F" w:rsidRDefault="0062478F" w:rsidP="0062478F">
      <w:pPr>
        <w:numPr>
          <w:ilvl w:val="2"/>
          <w:numId w:val="73"/>
        </w:numPr>
      </w:pPr>
      <w:r w:rsidRPr="0062478F">
        <w:t>若 P (A)=0 或 P (A)=1，则 A 与任意事件独立。</w:t>
      </w:r>
    </w:p>
    <w:p w14:paraId="17569608" w14:textId="77777777" w:rsidR="0062478F" w:rsidRPr="0062478F" w:rsidRDefault="0062478F" w:rsidP="0062478F">
      <w:pPr>
        <w:numPr>
          <w:ilvl w:val="0"/>
          <w:numId w:val="74"/>
        </w:numPr>
      </w:pPr>
      <w:r w:rsidRPr="0062478F">
        <w:rPr>
          <w:b/>
          <w:bCs/>
        </w:rPr>
        <w:t>多个事件的独立性</w:t>
      </w:r>
      <w:r w:rsidRPr="0062478F">
        <w:t>：</w:t>
      </w:r>
    </w:p>
    <w:p w14:paraId="6FC67EFB" w14:textId="77777777" w:rsidR="0062478F" w:rsidRPr="0062478F" w:rsidRDefault="0062478F" w:rsidP="0062478F">
      <w:pPr>
        <w:numPr>
          <w:ilvl w:val="1"/>
          <w:numId w:val="75"/>
        </w:numPr>
      </w:pPr>
      <w:r w:rsidRPr="0062478F">
        <w:t>三个事件 A,B,C 相互独立的定义：</w:t>
      </w:r>
    </w:p>
    <w:p w14:paraId="2D02475D" w14:textId="77777777" w:rsidR="0062478F" w:rsidRPr="0062478F" w:rsidRDefault="0062478F" w:rsidP="0062478F">
      <w:pPr>
        <w:numPr>
          <w:ilvl w:val="2"/>
          <w:numId w:val="76"/>
        </w:numPr>
      </w:pPr>
      <w:r w:rsidRPr="0062478F">
        <w:t>P (AB)=P (A) P (B)，P (AC)=P (A) P (C)，P (BC)=P (B) P (C)（两两独立）；</w:t>
      </w:r>
    </w:p>
    <w:p w14:paraId="4B788F14" w14:textId="77777777" w:rsidR="0062478F" w:rsidRPr="0062478F" w:rsidRDefault="0062478F" w:rsidP="0062478F">
      <w:pPr>
        <w:numPr>
          <w:ilvl w:val="2"/>
          <w:numId w:val="77"/>
        </w:numPr>
      </w:pPr>
      <w:r w:rsidRPr="0062478F">
        <w:t>P (ABC)=P (A) P (B) P (C)（整体独立）。</w:t>
      </w:r>
    </w:p>
    <w:p w14:paraId="6B15D95D" w14:textId="77777777" w:rsidR="0062478F" w:rsidRPr="0062478F" w:rsidRDefault="0062478F" w:rsidP="0062478F">
      <w:pPr>
        <w:numPr>
          <w:ilvl w:val="1"/>
          <w:numId w:val="78"/>
        </w:numPr>
      </w:pPr>
      <w:r w:rsidRPr="0062478F">
        <w:t>注意：两两独立≠整体独立。</w:t>
      </w:r>
    </w:p>
    <w:p w14:paraId="4040C297" w14:textId="77777777" w:rsidR="0062478F" w:rsidRPr="0062478F" w:rsidRDefault="0062478F" w:rsidP="0062478F">
      <w:pPr>
        <w:numPr>
          <w:ilvl w:val="1"/>
          <w:numId w:val="79"/>
        </w:numPr>
      </w:pPr>
      <w:r w:rsidRPr="0062478F">
        <w:t xml:space="preserve">推广：n </w:t>
      </w:r>
      <w:proofErr w:type="gramStart"/>
      <w:r w:rsidRPr="0062478F">
        <w:t>个</w:t>
      </w:r>
      <w:proofErr w:type="gramEnd"/>
      <w:r w:rsidRPr="0062478F">
        <w:t>事件 A</w:t>
      </w:r>
      <w:r w:rsidRPr="0062478F">
        <w:rPr>
          <w:rFonts w:ascii="Cambria Math" w:hAnsi="Cambria Math" w:cs="Cambria Math"/>
        </w:rPr>
        <w:t>₁</w:t>
      </w:r>
      <w:r w:rsidRPr="0062478F">
        <w:t>,A</w:t>
      </w:r>
      <w:r w:rsidRPr="0062478F">
        <w:rPr>
          <w:rFonts w:ascii="Cambria Math" w:hAnsi="Cambria Math" w:cs="Cambria Math"/>
        </w:rPr>
        <w:t>₂</w:t>
      </w:r>
      <w:r w:rsidRPr="0062478F">
        <w:t>,.</w:t>
      </w:r>
      <w:proofErr w:type="gramStart"/>
      <w:r w:rsidRPr="0062478F">
        <w:t>..</w:t>
      </w:r>
      <w:proofErr w:type="gramEnd"/>
      <w:r w:rsidRPr="0062478F">
        <w:t>,A</w:t>
      </w:r>
      <w:r w:rsidRPr="0062478F">
        <w:rPr>
          <w:rFonts w:ascii="Cambria Math" w:hAnsi="Cambria Math" w:cs="Cambria Math"/>
        </w:rPr>
        <w:t>ₙ</w:t>
      </w:r>
      <w:r w:rsidRPr="0062478F">
        <w:t>相互独立，需满足所有子集的积事件概率等于各事件概率的积。</w:t>
      </w:r>
    </w:p>
    <w:p w14:paraId="0F75F3CC" w14:textId="77777777" w:rsidR="0062478F" w:rsidRPr="0062478F" w:rsidRDefault="0062478F" w:rsidP="0062478F">
      <w:pPr>
        <w:numPr>
          <w:ilvl w:val="0"/>
          <w:numId w:val="80"/>
        </w:numPr>
      </w:pPr>
      <w:r w:rsidRPr="0062478F">
        <w:rPr>
          <w:b/>
          <w:bCs/>
        </w:rPr>
        <w:t>独立重复试验</w:t>
      </w:r>
      <w:r w:rsidRPr="0062478F">
        <w:t>：每次试验的结果相互独立，且同一事件在各次试验中发生的概率相同。</w:t>
      </w:r>
    </w:p>
    <w:p w14:paraId="3B16A3E3" w14:textId="77777777" w:rsidR="0062478F" w:rsidRPr="0062478F" w:rsidRDefault="0062478F" w:rsidP="0062478F">
      <w:pPr>
        <w:numPr>
          <w:ilvl w:val="1"/>
          <w:numId w:val="81"/>
        </w:numPr>
      </w:pPr>
      <w:r w:rsidRPr="0062478F">
        <w:t>伯努利试验：只有两种可能结果（成功 A 或失败\(\overline{A}\)）的独立重复试验，P (A)=p，P (\(\overline{A}\))=1-p（0&lt;p&lt;1）。</w:t>
      </w:r>
    </w:p>
    <w:p w14:paraId="6E9A1FF1" w14:textId="77777777" w:rsidR="0062478F" w:rsidRPr="0062478F" w:rsidRDefault="0062478F" w:rsidP="0062478F">
      <w:pPr>
        <w:numPr>
          <w:ilvl w:val="1"/>
          <w:numId w:val="82"/>
        </w:numPr>
      </w:pPr>
      <w:r w:rsidRPr="0062478F">
        <w:t>n 重伯努利试验：将伯努利试验独立重复进行 n 次，关注 “成功 k 次” 的概率。</w:t>
      </w:r>
    </w:p>
    <w:p w14:paraId="29C850A5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三、随机变量及其分布</w:t>
      </w:r>
    </w:p>
    <w:p w14:paraId="04CA9998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（一）随机变量的定义与分类</w:t>
      </w:r>
    </w:p>
    <w:p w14:paraId="6B7312EA" w14:textId="77777777" w:rsidR="0062478F" w:rsidRPr="0062478F" w:rsidRDefault="0062478F" w:rsidP="0062478F">
      <w:pPr>
        <w:numPr>
          <w:ilvl w:val="0"/>
          <w:numId w:val="83"/>
        </w:numPr>
      </w:pPr>
      <w:r w:rsidRPr="0062478F">
        <w:rPr>
          <w:b/>
          <w:bCs/>
        </w:rPr>
        <w:t>定义</w:t>
      </w:r>
      <w:r w:rsidRPr="0062478F">
        <w:t xml:space="preserve">：设 Ω 为样本空间，对任意 </w:t>
      </w:r>
      <w:proofErr w:type="spellStart"/>
      <w:r w:rsidRPr="0062478F">
        <w:t>ω∈Ω</w:t>
      </w:r>
      <w:proofErr w:type="spellEnd"/>
      <w:r w:rsidRPr="0062478F">
        <w:t>，有唯一实数 X (ω) 与之对应，称 X=X (ω) 为样本空间 Ω 上的随机变量，简记为 X。</w:t>
      </w:r>
    </w:p>
    <w:p w14:paraId="38A98BC7" w14:textId="77777777" w:rsidR="0062478F" w:rsidRPr="0062478F" w:rsidRDefault="0062478F" w:rsidP="0062478F">
      <w:pPr>
        <w:numPr>
          <w:ilvl w:val="0"/>
          <w:numId w:val="84"/>
        </w:numPr>
      </w:pPr>
      <w:r w:rsidRPr="0062478F">
        <w:rPr>
          <w:b/>
          <w:bCs/>
        </w:rPr>
        <w:t>分类</w:t>
      </w:r>
      <w:r w:rsidRPr="0062478F">
        <w:t>：</w:t>
      </w:r>
    </w:p>
    <w:p w14:paraId="5B641301" w14:textId="77777777" w:rsidR="0062478F" w:rsidRPr="0062478F" w:rsidRDefault="0062478F" w:rsidP="0062478F">
      <w:pPr>
        <w:numPr>
          <w:ilvl w:val="1"/>
          <w:numId w:val="85"/>
        </w:numPr>
      </w:pPr>
      <w:r w:rsidRPr="0062478F">
        <w:t>离散型随机变量：所有可能取值为有限</w:t>
      </w:r>
      <w:proofErr w:type="gramStart"/>
      <w:r w:rsidRPr="0062478F">
        <w:t>个</w:t>
      </w:r>
      <w:proofErr w:type="gramEnd"/>
      <w:r w:rsidRPr="0062478F">
        <w:t>或无限可列个（如掷骰子的点数、呼叫次数）；</w:t>
      </w:r>
    </w:p>
    <w:p w14:paraId="2939F2AB" w14:textId="77777777" w:rsidR="0062478F" w:rsidRPr="0062478F" w:rsidRDefault="0062478F" w:rsidP="0062478F">
      <w:pPr>
        <w:numPr>
          <w:ilvl w:val="1"/>
          <w:numId w:val="86"/>
        </w:numPr>
      </w:pPr>
      <w:r w:rsidRPr="0062478F">
        <w:t>非离散型随机变量：所有可能取值为无限不可列个，其中</w:t>
      </w:r>
      <w:r w:rsidRPr="0062478F">
        <w:rPr>
          <w:b/>
          <w:bCs/>
        </w:rPr>
        <w:t>连续型随机变量</w:t>
      </w:r>
      <w:r w:rsidRPr="0062478F">
        <w:t>是</w:t>
      </w:r>
      <w:r w:rsidRPr="0062478F">
        <w:lastRenderedPageBreak/>
        <w:t>最常见类型（如测量误差、产品寿命）。</w:t>
      </w:r>
    </w:p>
    <w:p w14:paraId="2F1F53C7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（二）离散型随机变量及其分布</w:t>
      </w:r>
    </w:p>
    <w:p w14:paraId="5FDDC1F9" w14:textId="77777777" w:rsidR="0062478F" w:rsidRPr="0062478F" w:rsidRDefault="0062478F" w:rsidP="0062478F">
      <w:pPr>
        <w:numPr>
          <w:ilvl w:val="0"/>
          <w:numId w:val="87"/>
        </w:numPr>
      </w:pPr>
      <w:r w:rsidRPr="0062478F">
        <w:rPr>
          <w:b/>
          <w:bCs/>
        </w:rPr>
        <w:t>概率分布律（分布列）</w:t>
      </w:r>
      <w:r w:rsidRPr="0062478F">
        <w:t xml:space="preserve">：设离散型随机变量 X 的所有可能取值为 </w:t>
      </w:r>
      <w:proofErr w:type="spellStart"/>
      <w:r w:rsidRPr="0062478F">
        <w:t>x</w:t>
      </w:r>
      <w:r w:rsidRPr="0062478F">
        <w:rPr>
          <w:rFonts w:ascii="Cambria Math" w:hAnsi="Cambria Math" w:cs="Cambria Math"/>
        </w:rPr>
        <w:t>₁</w:t>
      </w:r>
      <w:r w:rsidRPr="0062478F">
        <w:t>,x</w:t>
      </w:r>
      <w:proofErr w:type="spellEnd"/>
      <w:r w:rsidRPr="0062478F">
        <w:rPr>
          <w:rFonts w:ascii="Cambria Math" w:hAnsi="Cambria Math" w:cs="Cambria Math"/>
        </w:rPr>
        <w:t>₂</w:t>
      </w:r>
      <w:r w:rsidRPr="0062478F">
        <w:t>,.</w:t>
      </w:r>
      <w:proofErr w:type="gramStart"/>
      <w:r w:rsidRPr="0062478F">
        <w:t>..</w:t>
      </w:r>
      <w:proofErr w:type="gramEnd"/>
      <w:r w:rsidRPr="0062478F">
        <w:t>,</w:t>
      </w:r>
      <w:proofErr w:type="gramStart"/>
      <w:r w:rsidRPr="0062478F">
        <w:t>x</w:t>
      </w:r>
      <w:r w:rsidRPr="0062478F">
        <w:rPr>
          <w:rFonts w:ascii="Cambria Math" w:hAnsi="Cambria Math" w:cs="Cambria Math"/>
        </w:rPr>
        <w:t>ₖ</w:t>
      </w:r>
      <w:r w:rsidRPr="0062478F">
        <w:t>,...</w:t>
      </w:r>
      <w:proofErr w:type="gramEnd"/>
      <w:r w:rsidRPr="0062478F">
        <w:t>，则称 P (X=</w:t>
      </w:r>
      <w:proofErr w:type="spellStart"/>
      <w:r w:rsidRPr="0062478F">
        <w:t>x_</w:t>
      </w:r>
      <w:proofErr w:type="gramStart"/>
      <w:r w:rsidRPr="0062478F">
        <w:t>k</w:t>
      </w:r>
      <w:proofErr w:type="spellEnd"/>
      <w:r w:rsidRPr="0062478F">
        <w:t>)=</w:t>
      </w:r>
      <w:proofErr w:type="spellStart"/>
      <w:proofErr w:type="gramEnd"/>
      <w:r w:rsidRPr="0062478F">
        <w:t>p_k</w:t>
      </w:r>
      <w:proofErr w:type="spellEnd"/>
      <w:r w:rsidRPr="0062478F">
        <w:t>（k=</w:t>
      </w:r>
      <w:proofErr w:type="gramStart"/>
      <w:r w:rsidRPr="0062478F">
        <w:t>1,2,...</w:t>
      </w:r>
      <w:proofErr w:type="gramEnd"/>
      <w:r w:rsidRPr="0062478F">
        <w:t>）为 X 的分布律。</w:t>
      </w:r>
    </w:p>
    <w:p w14:paraId="59674EA3" w14:textId="77777777" w:rsidR="0062478F" w:rsidRPr="0062478F" w:rsidRDefault="0062478F" w:rsidP="0062478F">
      <w:pPr>
        <w:numPr>
          <w:ilvl w:val="1"/>
          <w:numId w:val="88"/>
        </w:numPr>
      </w:pPr>
      <w:r w:rsidRPr="0062478F">
        <w:t>性质：</w:t>
      </w:r>
    </w:p>
    <w:p w14:paraId="6B40B39B" w14:textId="77777777" w:rsidR="0062478F" w:rsidRPr="0062478F" w:rsidRDefault="0062478F" w:rsidP="0062478F">
      <w:pPr>
        <w:numPr>
          <w:ilvl w:val="2"/>
          <w:numId w:val="89"/>
        </w:numPr>
      </w:pPr>
      <w:r w:rsidRPr="0062478F">
        <w:t>p_k≥0（k=1,2,...）；</w:t>
      </w:r>
    </w:p>
    <w:p w14:paraId="2C372CD5" w14:textId="77777777" w:rsidR="0062478F" w:rsidRPr="0062478F" w:rsidRDefault="0062478F" w:rsidP="0062478F">
      <w:pPr>
        <w:numPr>
          <w:ilvl w:val="2"/>
          <w:numId w:val="90"/>
        </w:numPr>
      </w:pPr>
      <w:r w:rsidRPr="0062478F">
        <w:t xml:space="preserve">\(\sum_{k=1}^∞ </w:t>
      </w:r>
      <w:proofErr w:type="spellStart"/>
      <w:r w:rsidRPr="0062478F">
        <w:t>p_k</w:t>
      </w:r>
      <w:proofErr w:type="spellEnd"/>
      <w:r w:rsidRPr="0062478F">
        <w:t>\)=1。</w:t>
      </w:r>
    </w:p>
    <w:p w14:paraId="5BBFB407" w14:textId="77777777" w:rsidR="0062478F" w:rsidRPr="0062478F" w:rsidRDefault="0062478F" w:rsidP="0062478F">
      <w:pPr>
        <w:numPr>
          <w:ilvl w:val="1"/>
          <w:numId w:val="91"/>
        </w:numPr>
      </w:pPr>
      <w:r w:rsidRPr="0062478F">
        <w:t>表示形式：表格形式、公式形式。</w:t>
      </w:r>
    </w:p>
    <w:p w14:paraId="646A69C6" w14:textId="77777777" w:rsidR="0062478F" w:rsidRPr="0062478F" w:rsidRDefault="0062478F" w:rsidP="0062478F">
      <w:pPr>
        <w:numPr>
          <w:ilvl w:val="0"/>
          <w:numId w:val="92"/>
        </w:numPr>
        <w:rPr>
          <w:b/>
          <w:bCs/>
        </w:rPr>
      </w:pPr>
      <w:r w:rsidRPr="0062478F">
        <w:rPr>
          <w:b/>
          <w:bCs/>
        </w:rPr>
        <w:t>常见离散型随机变量的分布</w:t>
      </w:r>
    </w:p>
    <w:p w14:paraId="6168CD16" w14:textId="77777777" w:rsidR="0062478F" w:rsidRPr="0062478F" w:rsidRDefault="0062478F" w:rsidP="0062478F">
      <w:pPr>
        <w:numPr>
          <w:ilvl w:val="1"/>
          <w:numId w:val="93"/>
        </w:numPr>
      </w:pPr>
      <w:r w:rsidRPr="0062478F">
        <w:t>（1）0-1 分布（两点分布）</w:t>
      </w:r>
    </w:p>
    <w:p w14:paraId="0C909E03" w14:textId="77777777" w:rsidR="0062478F" w:rsidRPr="0062478F" w:rsidRDefault="0062478F" w:rsidP="0062478F">
      <w:pPr>
        <w:numPr>
          <w:ilvl w:val="2"/>
          <w:numId w:val="94"/>
        </w:numPr>
      </w:pPr>
      <w:r w:rsidRPr="0062478F">
        <w:t>背景：一次伯努利试验中，成功次数 X 的分布；</w:t>
      </w:r>
    </w:p>
    <w:p w14:paraId="230A847A" w14:textId="77777777" w:rsidR="0062478F" w:rsidRPr="0062478F" w:rsidRDefault="0062478F" w:rsidP="0062478F">
      <w:pPr>
        <w:numPr>
          <w:ilvl w:val="2"/>
          <w:numId w:val="95"/>
        </w:numPr>
      </w:pPr>
      <w:r w:rsidRPr="0062478F">
        <w:t>可能取值：0,1；</w:t>
      </w:r>
    </w:p>
    <w:p w14:paraId="6588F650" w14:textId="77777777" w:rsidR="0062478F" w:rsidRPr="0062478F" w:rsidRDefault="0062478F" w:rsidP="0062478F">
      <w:pPr>
        <w:numPr>
          <w:ilvl w:val="2"/>
          <w:numId w:val="96"/>
        </w:numPr>
      </w:pPr>
      <w:r w:rsidRPr="0062478F">
        <w:t>分布律：P (X=k)=</w:t>
      </w:r>
      <w:proofErr w:type="spellStart"/>
      <w:r w:rsidRPr="0062478F">
        <w:t>p^k</w:t>
      </w:r>
      <w:proofErr w:type="spellEnd"/>
      <w:r w:rsidRPr="0062478F">
        <w:t xml:space="preserve"> (1-p)^{1-k}，k=0,1（0&lt;p&lt;1）；</w:t>
      </w:r>
    </w:p>
    <w:p w14:paraId="525E4B87" w14:textId="77777777" w:rsidR="0062478F" w:rsidRPr="0062478F" w:rsidRDefault="0062478F" w:rsidP="0062478F">
      <w:pPr>
        <w:numPr>
          <w:ilvl w:val="2"/>
          <w:numId w:val="97"/>
        </w:numPr>
      </w:pPr>
      <w:r w:rsidRPr="0062478F">
        <w:t>记为：X~B (1,p)。</w:t>
      </w:r>
    </w:p>
    <w:p w14:paraId="06846C8A" w14:textId="77777777" w:rsidR="0062478F" w:rsidRPr="0062478F" w:rsidRDefault="0062478F" w:rsidP="0062478F">
      <w:pPr>
        <w:numPr>
          <w:ilvl w:val="1"/>
          <w:numId w:val="98"/>
        </w:numPr>
      </w:pPr>
      <w:r w:rsidRPr="0062478F">
        <w:t>（2）二项分布</w:t>
      </w:r>
    </w:p>
    <w:p w14:paraId="21448C3A" w14:textId="77777777" w:rsidR="0062478F" w:rsidRPr="0062478F" w:rsidRDefault="0062478F" w:rsidP="0062478F">
      <w:pPr>
        <w:numPr>
          <w:ilvl w:val="2"/>
          <w:numId w:val="99"/>
        </w:numPr>
      </w:pPr>
      <w:r w:rsidRPr="0062478F">
        <w:t>背景：n 重伯努利试验中，成功次数 X 的分布；</w:t>
      </w:r>
    </w:p>
    <w:p w14:paraId="5DC45959" w14:textId="77777777" w:rsidR="0062478F" w:rsidRPr="0062478F" w:rsidRDefault="0062478F" w:rsidP="0062478F">
      <w:pPr>
        <w:numPr>
          <w:ilvl w:val="2"/>
          <w:numId w:val="100"/>
        </w:numPr>
      </w:pPr>
      <w:r w:rsidRPr="0062478F">
        <w:t>可能取值：0,</w:t>
      </w:r>
      <w:proofErr w:type="gramStart"/>
      <w:r w:rsidRPr="0062478F">
        <w:t>1,2,...</w:t>
      </w:r>
      <w:proofErr w:type="gramEnd"/>
      <w:r w:rsidRPr="0062478F">
        <w:t>,n；</w:t>
      </w:r>
    </w:p>
    <w:p w14:paraId="50A481B9" w14:textId="77777777" w:rsidR="0062478F" w:rsidRPr="0062478F" w:rsidRDefault="0062478F" w:rsidP="0062478F">
      <w:pPr>
        <w:numPr>
          <w:ilvl w:val="2"/>
          <w:numId w:val="101"/>
        </w:numPr>
      </w:pPr>
      <w:r w:rsidRPr="0062478F">
        <w:t>分布律：P (X=k)=\(</w:t>
      </w:r>
      <w:proofErr w:type="spellStart"/>
      <w:r w:rsidRPr="0062478F">
        <w:t>C_n^k</w:t>
      </w:r>
      <w:proofErr w:type="spellEnd"/>
      <w:r w:rsidRPr="0062478F">
        <w:t xml:space="preserve"> </w:t>
      </w:r>
      <w:proofErr w:type="spellStart"/>
      <w:r w:rsidRPr="0062478F">
        <w:t>p^k</w:t>
      </w:r>
      <w:proofErr w:type="spellEnd"/>
      <w:r w:rsidRPr="0062478F">
        <w:t>(1-p)^{n-k}\)，k=0,1,.</w:t>
      </w:r>
      <w:proofErr w:type="gramStart"/>
      <w:r w:rsidRPr="0062478F">
        <w:t>..</w:t>
      </w:r>
      <w:proofErr w:type="gramEnd"/>
      <w:r w:rsidRPr="0062478F">
        <w:t>,n（0&lt;p&lt;1）；</w:t>
      </w:r>
    </w:p>
    <w:p w14:paraId="5211809B" w14:textId="77777777" w:rsidR="0062478F" w:rsidRPr="0062478F" w:rsidRDefault="0062478F" w:rsidP="0062478F">
      <w:pPr>
        <w:numPr>
          <w:ilvl w:val="2"/>
          <w:numId w:val="102"/>
        </w:numPr>
      </w:pPr>
      <w:r w:rsidRPr="0062478F">
        <w:t>记为：X~B (</w:t>
      </w:r>
      <w:proofErr w:type="spellStart"/>
      <w:r w:rsidRPr="0062478F">
        <w:t>n,p</w:t>
      </w:r>
      <w:proofErr w:type="spellEnd"/>
      <w:r w:rsidRPr="0062478F">
        <w:t>)；</w:t>
      </w:r>
    </w:p>
    <w:p w14:paraId="047F9174" w14:textId="77777777" w:rsidR="0062478F" w:rsidRPr="0062478F" w:rsidRDefault="0062478F" w:rsidP="0062478F">
      <w:pPr>
        <w:numPr>
          <w:ilvl w:val="2"/>
          <w:numId w:val="103"/>
        </w:numPr>
      </w:pPr>
      <w:r w:rsidRPr="0062478F">
        <w:t>性质：当 n=1 时，二项分布退化为 0-1 分布；</w:t>
      </w:r>
    </w:p>
    <w:p w14:paraId="2CFBCC22" w14:textId="77777777" w:rsidR="0062478F" w:rsidRPr="0062478F" w:rsidRDefault="0062478F" w:rsidP="0062478F">
      <w:pPr>
        <w:numPr>
          <w:ilvl w:val="2"/>
          <w:numId w:val="104"/>
        </w:numPr>
      </w:pPr>
      <w:r w:rsidRPr="0062478F">
        <w:t xml:space="preserve">泊松逼近定理：当 n 很大、p </w:t>
      </w:r>
      <w:proofErr w:type="gramStart"/>
      <w:r w:rsidRPr="0062478F">
        <w:t>很</w:t>
      </w:r>
      <w:proofErr w:type="gramEnd"/>
      <w:r w:rsidRPr="0062478F">
        <w:t>小时（np=λ 为常数），\(</w:t>
      </w:r>
      <w:proofErr w:type="spellStart"/>
      <w:r w:rsidRPr="0062478F">
        <w:t>C_n^k</w:t>
      </w:r>
      <w:proofErr w:type="spellEnd"/>
      <w:r w:rsidRPr="0062478F">
        <w:t xml:space="preserve"> </w:t>
      </w:r>
      <w:proofErr w:type="spellStart"/>
      <w:r w:rsidRPr="0062478F">
        <w:t>p^k</w:t>
      </w:r>
      <w:proofErr w:type="spellEnd"/>
      <w:r w:rsidRPr="0062478F">
        <w:t>(1-p)^{n-k}≈\frac{</w:t>
      </w:r>
      <w:proofErr w:type="spellStart"/>
      <w:r w:rsidRPr="0062478F">
        <w:t>λ^k</w:t>
      </w:r>
      <w:proofErr w:type="spellEnd"/>
      <w:r w:rsidRPr="0062478F">
        <w:t xml:space="preserve"> e^{-λ}}{k!}\)（k=0,1,...）。</w:t>
      </w:r>
    </w:p>
    <w:p w14:paraId="52D308A5" w14:textId="77777777" w:rsidR="0062478F" w:rsidRPr="0062478F" w:rsidRDefault="0062478F" w:rsidP="0062478F">
      <w:pPr>
        <w:numPr>
          <w:ilvl w:val="1"/>
          <w:numId w:val="105"/>
        </w:numPr>
      </w:pPr>
      <w:r w:rsidRPr="0062478F">
        <w:t>（3）泊松分布</w:t>
      </w:r>
    </w:p>
    <w:p w14:paraId="04FF890C" w14:textId="77777777" w:rsidR="0062478F" w:rsidRPr="0062478F" w:rsidRDefault="0062478F" w:rsidP="0062478F">
      <w:pPr>
        <w:numPr>
          <w:ilvl w:val="2"/>
          <w:numId w:val="106"/>
        </w:numPr>
      </w:pPr>
      <w:r w:rsidRPr="0062478F">
        <w:t>背景：描述稀有事件发生的次数（如事故次数、中奖次数、呼叫次数）；</w:t>
      </w:r>
    </w:p>
    <w:p w14:paraId="5A394270" w14:textId="77777777" w:rsidR="0062478F" w:rsidRPr="0062478F" w:rsidRDefault="0062478F" w:rsidP="0062478F">
      <w:pPr>
        <w:numPr>
          <w:ilvl w:val="2"/>
          <w:numId w:val="107"/>
        </w:numPr>
      </w:pPr>
      <w:r w:rsidRPr="0062478F">
        <w:t>可能取值：0,</w:t>
      </w:r>
      <w:proofErr w:type="gramStart"/>
      <w:r w:rsidRPr="0062478F">
        <w:t>1,2,...</w:t>
      </w:r>
      <w:proofErr w:type="gramEnd"/>
      <w:r w:rsidRPr="0062478F">
        <w:t>；</w:t>
      </w:r>
    </w:p>
    <w:p w14:paraId="61B69B8D" w14:textId="77777777" w:rsidR="0062478F" w:rsidRPr="0062478F" w:rsidRDefault="0062478F" w:rsidP="0062478F">
      <w:pPr>
        <w:numPr>
          <w:ilvl w:val="2"/>
          <w:numId w:val="108"/>
        </w:numPr>
      </w:pPr>
      <w:r w:rsidRPr="0062478F">
        <w:t>分布律：P (X=</w:t>
      </w:r>
      <w:proofErr w:type="gramStart"/>
      <w:r w:rsidRPr="0062478F">
        <w:t>k)=\(</w:t>
      </w:r>
      <w:proofErr w:type="gramEnd"/>
      <w:r w:rsidRPr="0062478F">
        <w:t>\</w:t>
      </w:r>
      <w:proofErr w:type="gramStart"/>
      <w:r w:rsidRPr="0062478F">
        <w:t>frac{</w:t>
      </w:r>
      <w:proofErr w:type="spellStart"/>
      <w:proofErr w:type="gramEnd"/>
      <w:r w:rsidRPr="0062478F">
        <w:t>λ^k</w:t>
      </w:r>
      <w:proofErr w:type="spellEnd"/>
      <w:r w:rsidRPr="0062478F">
        <w:t xml:space="preserve"> e^{-λ</w:t>
      </w:r>
      <w:proofErr w:type="gramStart"/>
      <w:r w:rsidRPr="0062478F">
        <w:t>}}{</w:t>
      </w:r>
      <w:proofErr w:type="gramEnd"/>
      <w:r w:rsidRPr="0062478F">
        <w:t>k</w:t>
      </w:r>
      <w:proofErr w:type="gramStart"/>
      <w:r w:rsidRPr="0062478F">
        <w:t>!}\</w:t>
      </w:r>
      <w:proofErr w:type="gramEnd"/>
      <w:r w:rsidRPr="0062478F">
        <w:t>)，k=</w:t>
      </w:r>
      <w:proofErr w:type="gramStart"/>
      <w:r w:rsidRPr="0062478F">
        <w:t>0,1,...</w:t>
      </w:r>
      <w:proofErr w:type="gramEnd"/>
      <w:r w:rsidRPr="0062478F">
        <w:t>（λ&gt;0 为参数）；</w:t>
      </w:r>
    </w:p>
    <w:p w14:paraId="357A5A66" w14:textId="77777777" w:rsidR="0062478F" w:rsidRPr="0062478F" w:rsidRDefault="0062478F" w:rsidP="0062478F">
      <w:pPr>
        <w:numPr>
          <w:ilvl w:val="2"/>
          <w:numId w:val="109"/>
        </w:numPr>
      </w:pPr>
      <w:r w:rsidRPr="0062478F">
        <w:t>记为：X~P (λ)。</w:t>
      </w:r>
    </w:p>
    <w:p w14:paraId="31EABD4B" w14:textId="77777777" w:rsidR="0062478F" w:rsidRPr="0062478F" w:rsidRDefault="0062478F" w:rsidP="0062478F">
      <w:pPr>
        <w:numPr>
          <w:ilvl w:val="1"/>
          <w:numId w:val="110"/>
        </w:numPr>
      </w:pPr>
      <w:r w:rsidRPr="0062478F">
        <w:t>（4）几何分布</w:t>
      </w:r>
    </w:p>
    <w:p w14:paraId="156CAF9B" w14:textId="77777777" w:rsidR="0062478F" w:rsidRPr="0062478F" w:rsidRDefault="0062478F" w:rsidP="0062478F">
      <w:pPr>
        <w:numPr>
          <w:ilvl w:val="2"/>
          <w:numId w:val="111"/>
        </w:numPr>
      </w:pPr>
      <w:r w:rsidRPr="0062478F">
        <w:t>背景：伯努利试验中，首次成功时的试验次数 X 的分布；</w:t>
      </w:r>
    </w:p>
    <w:p w14:paraId="05997A1F" w14:textId="77777777" w:rsidR="0062478F" w:rsidRPr="0062478F" w:rsidRDefault="0062478F" w:rsidP="0062478F">
      <w:pPr>
        <w:numPr>
          <w:ilvl w:val="2"/>
          <w:numId w:val="112"/>
        </w:numPr>
      </w:pPr>
      <w:r w:rsidRPr="0062478F">
        <w:t>可能取值：</w:t>
      </w:r>
      <w:proofErr w:type="gramStart"/>
      <w:r w:rsidRPr="0062478F">
        <w:t>1,2,...</w:t>
      </w:r>
      <w:proofErr w:type="gramEnd"/>
      <w:r w:rsidRPr="0062478F">
        <w:t>；</w:t>
      </w:r>
    </w:p>
    <w:p w14:paraId="6BEE9C33" w14:textId="77777777" w:rsidR="0062478F" w:rsidRPr="0062478F" w:rsidRDefault="0062478F" w:rsidP="0062478F">
      <w:pPr>
        <w:numPr>
          <w:ilvl w:val="2"/>
          <w:numId w:val="113"/>
        </w:numPr>
      </w:pPr>
      <w:r w:rsidRPr="0062478F">
        <w:t>分布律：P (X=k)=(1-p)^{k-1} p，k=1,2,.</w:t>
      </w:r>
      <w:proofErr w:type="gramStart"/>
      <w:r w:rsidRPr="0062478F">
        <w:t>..</w:t>
      </w:r>
      <w:proofErr w:type="gramEnd"/>
      <w:r w:rsidRPr="0062478F">
        <w:t>（0&lt;p&lt;1）；</w:t>
      </w:r>
    </w:p>
    <w:p w14:paraId="3BEB3F6C" w14:textId="77777777" w:rsidR="0062478F" w:rsidRPr="0062478F" w:rsidRDefault="0062478F" w:rsidP="0062478F">
      <w:pPr>
        <w:numPr>
          <w:ilvl w:val="2"/>
          <w:numId w:val="114"/>
        </w:numPr>
      </w:pPr>
      <w:r w:rsidRPr="0062478F">
        <w:t>记为：X~G (p)；</w:t>
      </w:r>
    </w:p>
    <w:p w14:paraId="4AECE57B" w14:textId="77777777" w:rsidR="0062478F" w:rsidRPr="0062478F" w:rsidRDefault="0062478F" w:rsidP="0062478F">
      <w:pPr>
        <w:numPr>
          <w:ilvl w:val="2"/>
          <w:numId w:val="115"/>
        </w:numPr>
      </w:pPr>
      <w:r w:rsidRPr="0062478F">
        <w:t>无记忆性：P (X&gt;</w:t>
      </w:r>
      <w:proofErr w:type="spellStart"/>
      <w:r w:rsidRPr="0062478F">
        <w:t>m+n|X</w:t>
      </w:r>
      <w:proofErr w:type="spellEnd"/>
      <w:r w:rsidRPr="0062478F">
        <w:t>&gt;m)=P (X&gt;n)（m,n≥1）。</w:t>
      </w:r>
    </w:p>
    <w:p w14:paraId="7D2C71F4" w14:textId="77777777" w:rsidR="0062478F" w:rsidRPr="0062478F" w:rsidRDefault="0062478F" w:rsidP="0062478F">
      <w:pPr>
        <w:numPr>
          <w:ilvl w:val="1"/>
          <w:numId w:val="116"/>
        </w:numPr>
      </w:pPr>
      <w:r w:rsidRPr="0062478F">
        <w:t>（5）超几何分布</w:t>
      </w:r>
    </w:p>
    <w:p w14:paraId="2D1C886A" w14:textId="77777777" w:rsidR="0062478F" w:rsidRPr="0062478F" w:rsidRDefault="0062478F" w:rsidP="0062478F">
      <w:pPr>
        <w:numPr>
          <w:ilvl w:val="2"/>
          <w:numId w:val="117"/>
        </w:numPr>
      </w:pPr>
      <w:r w:rsidRPr="0062478F">
        <w:t xml:space="preserve">背景：从含 N </w:t>
      </w:r>
      <w:proofErr w:type="gramStart"/>
      <w:r w:rsidRPr="0062478F">
        <w:t>个</w:t>
      </w:r>
      <w:proofErr w:type="gramEnd"/>
      <w:r w:rsidRPr="0062478F">
        <w:t xml:space="preserve">元素的总体中（其中 M </w:t>
      </w:r>
      <w:proofErr w:type="gramStart"/>
      <w:r w:rsidRPr="0062478F">
        <w:t>个</w:t>
      </w:r>
      <w:proofErr w:type="gramEnd"/>
      <w:r w:rsidRPr="0062478F">
        <w:t xml:space="preserve"> “成功” 元素）</w:t>
      </w:r>
      <w:proofErr w:type="gramStart"/>
      <w:r w:rsidRPr="0062478F">
        <w:t>不</w:t>
      </w:r>
      <w:proofErr w:type="gramEnd"/>
      <w:r w:rsidRPr="0062478F">
        <w:t xml:space="preserve">放回抽取 n </w:t>
      </w:r>
      <w:proofErr w:type="gramStart"/>
      <w:r w:rsidRPr="0062478F">
        <w:t>个</w:t>
      </w:r>
      <w:proofErr w:type="gramEnd"/>
      <w:r w:rsidRPr="0062478F">
        <w:t>，成功元素个数 X 的分布；</w:t>
      </w:r>
    </w:p>
    <w:p w14:paraId="3AAA1E34" w14:textId="77777777" w:rsidR="0062478F" w:rsidRPr="0062478F" w:rsidRDefault="0062478F" w:rsidP="0062478F">
      <w:pPr>
        <w:numPr>
          <w:ilvl w:val="2"/>
          <w:numId w:val="118"/>
        </w:numPr>
      </w:pPr>
      <w:r w:rsidRPr="0062478F">
        <w:t>可能取值：max (</w:t>
      </w:r>
      <w:proofErr w:type="gramStart"/>
      <w:r w:rsidRPr="0062478F">
        <w:t>0,n</w:t>
      </w:r>
      <w:proofErr w:type="gramEnd"/>
      <w:r w:rsidRPr="0062478F">
        <w:t>+M-N</w:t>
      </w:r>
      <w:proofErr w:type="gramStart"/>
      <w:r w:rsidRPr="0062478F">
        <w:t>),...</w:t>
      </w:r>
      <w:proofErr w:type="gramEnd"/>
      <w:r w:rsidRPr="0062478F">
        <w:t>,min (</w:t>
      </w:r>
      <w:proofErr w:type="spellStart"/>
      <w:proofErr w:type="gramStart"/>
      <w:r w:rsidRPr="0062478F">
        <w:t>M,n</w:t>
      </w:r>
      <w:proofErr w:type="spellEnd"/>
      <w:proofErr w:type="gramEnd"/>
      <w:r w:rsidRPr="0062478F">
        <w:t>)；</w:t>
      </w:r>
    </w:p>
    <w:p w14:paraId="2B55869C" w14:textId="77777777" w:rsidR="0062478F" w:rsidRPr="0062478F" w:rsidRDefault="0062478F" w:rsidP="0062478F">
      <w:pPr>
        <w:numPr>
          <w:ilvl w:val="2"/>
          <w:numId w:val="119"/>
        </w:numPr>
      </w:pPr>
      <w:r w:rsidRPr="0062478F">
        <w:t>分布律：P (X=k)=\(\frac{</w:t>
      </w:r>
      <w:proofErr w:type="spellStart"/>
      <w:r w:rsidRPr="0062478F">
        <w:t>C_M^k</w:t>
      </w:r>
      <w:proofErr w:type="spellEnd"/>
      <w:r w:rsidRPr="0062478F">
        <w:t xml:space="preserve"> C_{N-M}^{n-k}}{</w:t>
      </w:r>
      <w:proofErr w:type="spellStart"/>
      <w:r w:rsidRPr="0062478F">
        <w:t>C_N^n</w:t>
      </w:r>
      <w:proofErr w:type="spellEnd"/>
      <w:r w:rsidRPr="0062478F">
        <w:t>}\)，k=0,1,.</w:t>
      </w:r>
      <w:proofErr w:type="gramStart"/>
      <w:r w:rsidRPr="0062478F">
        <w:t>..</w:t>
      </w:r>
      <w:proofErr w:type="gramEnd"/>
      <w:r w:rsidRPr="0062478F">
        <w:t>,min(</w:t>
      </w:r>
      <w:proofErr w:type="spellStart"/>
      <w:proofErr w:type="gramStart"/>
      <w:r w:rsidRPr="0062478F">
        <w:t>M,n</w:t>
      </w:r>
      <w:proofErr w:type="spellEnd"/>
      <w:proofErr w:type="gramEnd"/>
      <w:r w:rsidRPr="0062478F">
        <w:t>)；</w:t>
      </w:r>
    </w:p>
    <w:p w14:paraId="0B19E0B9" w14:textId="77777777" w:rsidR="0062478F" w:rsidRPr="0062478F" w:rsidRDefault="0062478F" w:rsidP="0062478F">
      <w:pPr>
        <w:numPr>
          <w:ilvl w:val="2"/>
          <w:numId w:val="120"/>
        </w:numPr>
      </w:pPr>
      <w:r w:rsidRPr="0062478F">
        <w:t>记为：X~H (</w:t>
      </w:r>
      <w:proofErr w:type="spellStart"/>
      <w:r w:rsidRPr="0062478F">
        <w:t>N,M,n</w:t>
      </w:r>
      <w:proofErr w:type="spellEnd"/>
      <w:r w:rsidRPr="0062478F">
        <w:t>)；</w:t>
      </w:r>
    </w:p>
    <w:p w14:paraId="7ACEC8B5" w14:textId="77777777" w:rsidR="0062478F" w:rsidRPr="0062478F" w:rsidRDefault="0062478F" w:rsidP="0062478F">
      <w:pPr>
        <w:numPr>
          <w:ilvl w:val="2"/>
          <w:numId w:val="121"/>
        </w:numPr>
      </w:pPr>
      <w:r w:rsidRPr="0062478F">
        <w:t>近似关系：当 N 很大，n 较小时（n/N≤0.1），超几何分布≈二项分布 B (</w:t>
      </w:r>
      <w:proofErr w:type="spellStart"/>
      <w:r w:rsidRPr="0062478F">
        <w:t>n,p</w:t>
      </w:r>
      <w:proofErr w:type="spellEnd"/>
      <w:r w:rsidRPr="0062478F">
        <w:t>)（p=M/N）。</w:t>
      </w:r>
    </w:p>
    <w:p w14:paraId="69F6CE19" w14:textId="77777777" w:rsidR="0062478F" w:rsidRPr="0062478F" w:rsidRDefault="0062478F" w:rsidP="0062478F">
      <w:pPr>
        <w:rPr>
          <w:b/>
          <w:bCs/>
        </w:rPr>
      </w:pPr>
      <w:r w:rsidRPr="0062478F">
        <w:rPr>
          <w:b/>
          <w:bCs/>
        </w:rPr>
        <w:t>（三）连续型随机变量及其分布</w:t>
      </w:r>
    </w:p>
    <w:p w14:paraId="3C4D8926" w14:textId="77777777" w:rsidR="0062478F" w:rsidRPr="0062478F" w:rsidRDefault="0062478F" w:rsidP="0062478F">
      <w:pPr>
        <w:numPr>
          <w:ilvl w:val="0"/>
          <w:numId w:val="122"/>
        </w:numPr>
      </w:pPr>
      <w:r w:rsidRPr="0062478F">
        <w:rPr>
          <w:b/>
          <w:bCs/>
        </w:rPr>
        <w:lastRenderedPageBreak/>
        <w:t>概率密度函数（简称密度函数）</w:t>
      </w:r>
      <w:r w:rsidRPr="0062478F">
        <w:t>：设 X 为随机变量，若存在非负可积函数 f (x)，使得对任意实数 x，有 F (x)=P (</w:t>
      </w:r>
      <w:proofErr w:type="spellStart"/>
      <w:r w:rsidRPr="0062478F">
        <w:t>X≤x</w:t>
      </w:r>
      <w:proofErr w:type="spellEnd"/>
      <w:r w:rsidRPr="0062478F">
        <w:t>)=\(\int_{-∞}^x f(t)dt\)，则称 X 为连续型随机变量，f (x) 为 X 的密度函数。</w:t>
      </w:r>
    </w:p>
    <w:p w14:paraId="05933825" w14:textId="77777777" w:rsidR="0062478F" w:rsidRPr="0062478F" w:rsidRDefault="0062478F" w:rsidP="0062478F">
      <w:pPr>
        <w:numPr>
          <w:ilvl w:val="1"/>
          <w:numId w:val="123"/>
        </w:numPr>
      </w:pPr>
      <w:r w:rsidRPr="0062478F">
        <w:t>性质：</w:t>
      </w:r>
    </w:p>
    <w:p w14:paraId="7BDDA5E6" w14:textId="77777777" w:rsidR="0062478F" w:rsidRPr="0062478F" w:rsidRDefault="0062478F" w:rsidP="0062478F">
      <w:pPr>
        <w:numPr>
          <w:ilvl w:val="2"/>
          <w:numId w:val="124"/>
        </w:numPr>
      </w:pPr>
      <w:r w:rsidRPr="0062478F">
        <w:t>f(x)≥0；</w:t>
      </w:r>
    </w:p>
    <w:p w14:paraId="01326D2F" w14:textId="77777777" w:rsidR="0062478F" w:rsidRPr="0062478F" w:rsidRDefault="0062478F" w:rsidP="0062478F">
      <w:pPr>
        <w:numPr>
          <w:ilvl w:val="2"/>
          <w:numId w:val="125"/>
        </w:numPr>
      </w:pPr>
      <w:r w:rsidRPr="0062478F">
        <w:t>\(\int_{-∞}^{+∞} f(x)dx\)=1；</w:t>
      </w:r>
    </w:p>
    <w:p w14:paraId="069344AC" w14:textId="77777777" w:rsidR="0062478F" w:rsidRPr="0062478F" w:rsidRDefault="0062478F" w:rsidP="0062478F">
      <w:pPr>
        <w:numPr>
          <w:ilvl w:val="2"/>
          <w:numId w:val="126"/>
        </w:numPr>
      </w:pPr>
      <w:r w:rsidRPr="0062478F">
        <w:t xml:space="preserve">对任意实数 </w:t>
      </w:r>
      <w:proofErr w:type="spellStart"/>
      <w:r w:rsidRPr="0062478F">
        <w:t>a,b</w:t>
      </w:r>
      <w:proofErr w:type="spellEnd"/>
      <w:r w:rsidRPr="0062478F">
        <w:t>（</w:t>
      </w:r>
      <w:proofErr w:type="spellStart"/>
      <w:r w:rsidRPr="0062478F">
        <w:t>a≤b</w:t>
      </w:r>
      <w:proofErr w:type="spellEnd"/>
      <w:r w:rsidRPr="0062478F">
        <w:t>），P (a&lt;</w:t>
      </w:r>
      <w:proofErr w:type="spellStart"/>
      <w:r w:rsidRPr="0062478F">
        <w:t>X≤b</w:t>
      </w:r>
      <w:proofErr w:type="spellEnd"/>
      <w:r w:rsidRPr="0062478F">
        <w:t>)=F (b)-F (a)=\(\</w:t>
      </w:r>
      <w:proofErr w:type="spellStart"/>
      <w:r w:rsidRPr="0062478F">
        <w:t>int_a^b</w:t>
      </w:r>
      <w:proofErr w:type="spellEnd"/>
      <w:r w:rsidRPr="0062478F">
        <w:t xml:space="preserve"> f(x)dx\)；</w:t>
      </w:r>
    </w:p>
    <w:p w14:paraId="5ABE2E7C" w14:textId="77777777" w:rsidR="0062478F" w:rsidRPr="0062478F" w:rsidRDefault="0062478F" w:rsidP="0062478F">
      <w:pPr>
        <w:numPr>
          <w:ilvl w:val="2"/>
          <w:numId w:val="127"/>
        </w:numPr>
      </w:pPr>
      <w:r w:rsidRPr="0062478F">
        <w:t>对任意单点 a，P (X=a)=0；</w:t>
      </w:r>
    </w:p>
    <w:p w14:paraId="4D0A32A1" w14:textId="77777777" w:rsidR="0062478F" w:rsidRPr="0062478F" w:rsidRDefault="0062478F" w:rsidP="0062478F">
      <w:pPr>
        <w:numPr>
          <w:ilvl w:val="2"/>
          <w:numId w:val="128"/>
        </w:numPr>
      </w:pPr>
      <w:r w:rsidRPr="0062478F">
        <w:t>若 f (x) 在 x 处连续，则 F</w:t>
      </w:r>
      <w:proofErr w:type="gramStart"/>
      <w:r w:rsidRPr="0062478F">
        <w:t>’</w:t>
      </w:r>
      <w:proofErr w:type="gramEnd"/>
      <w:r w:rsidRPr="0062478F">
        <w:t>(x)=f (x)。</w:t>
      </w:r>
    </w:p>
    <w:p w14:paraId="1B453470" w14:textId="77777777" w:rsidR="0062478F" w:rsidRPr="0062478F" w:rsidRDefault="0062478F" w:rsidP="0062478F">
      <w:pPr>
        <w:numPr>
          <w:ilvl w:val="0"/>
          <w:numId w:val="129"/>
        </w:numPr>
      </w:pPr>
      <w:r w:rsidRPr="0062478F">
        <w:rPr>
          <w:b/>
          <w:bCs/>
        </w:rPr>
        <w:t>分布函数</w:t>
      </w:r>
      <w:r w:rsidRPr="0062478F">
        <w:t>：对任意随机变量 X（离散型或连续型），称 F (x)=P (</w:t>
      </w:r>
      <w:proofErr w:type="spellStart"/>
      <w:r w:rsidRPr="0062478F">
        <w:t>X≤x</w:t>
      </w:r>
      <w:proofErr w:type="spellEnd"/>
      <w:r w:rsidRPr="0062478F">
        <w:t>)（</w:t>
      </w:r>
      <w:proofErr w:type="spellStart"/>
      <w:r w:rsidRPr="0062478F">
        <w:t>x∈R</w:t>
      </w:r>
      <w:proofErr w:type="spellEnd"/>
      <w:r w:rsidRPr="0062478F">
        <w:t>）为 X 的分布函数。</w:t>
      </w:r>
    </w:p>
    <w:p w14:paraId="48F98062" w14:textId="77777777" w:rsidR="0062478F" w:rsidRPr="0062478F" w:rsidRDefault="0062478F" w:rsidP="0062478F">
      <w:pPr>
        <w:numPr>
          <w:ilvl w:val="1"/>
          <w:numId w:val="130"/>
        </w:numPr>
      </w:pPr>
      <w:r w:rsidRPr="0062478F">
        <w:t>性质：</w:t>
      </w:r>
    </w:p>
    <w:p w14:paraId="26BF0552" w14:textId="77777777" w:rsidR="0062478F" w:rsidRPr="0062478F" w:rsidRDefault="0062478F" w:rsidP="0062478F">
      <w:pPr>
        <w:numPr>
          <w:ilvl w:val="2"/>
          <w:numId w:val="131"/>
        </w:numPr>
      </w:pPr>
      <w:r w:rsidRPr="0062478F">
        <w:t>单调不减性：若 x</w:t>
      </w:r>
      <w:r w:rsidRPr="0062478F">
        <w:rPr>
          <w:rFonts w:ascii="Cambria Math" w:hAnsi="Cambria Math" w:cs="Cambria Math"/>
        </w:rPr>
        <w:t>₁</w:t>
      </w:r>
      <w:r w:rsidRPr="0062478F">
        <w:t>&lt;x</w:t>
      </w:r>
      <w:r w:rsidRPr="0062478F">
        <w:rPr>
          <w:rFonts w:ascii="Cambria Math" w:hAnsi="Cambria Math" w:cs="Cambria Math"/>
        </w:rPr>
        <w:t>₂</w:t>
      </w:r>
      <w:r w:rsidRPr="0062478F">
        <w:t>，则 F (x</w:t>
      </w:r>
      <w:r w:rsidRPr="0062478F">
        <w:rPr>
          <w:rFonts w:ascii="Cambria Math" w:hAnsi="Cambria Math" w:cs="Cambria Math"/>
        </w:rPr>
        <w:t>₁</w:t>
      </w:r>
      <w:r w:rsidRPr="0062478F">
        <w:t>)</w:t>
      </w:r>
      <w:r w:rsidRPr="0062478F">
        <w:rPr>
          <w:rFonts w:ascii="等线" w:eastAsia="等线" w:hAnsi="等线" w:cs="等线" w:hint="eastAsia"/>
        </w:rPr>
        <w:t>≤</w:t>
      </w:r>
      <w:r w:rsidRPr="0062478F">
        <w:t>F (x</w:t>
      </w:r>
      <w:r w:rsidRPr="0062478F">
        <w:rPr>
          <w:rFonts w:ascii="Cambria Math" w:hAnsi="Cambria Math" w:cs="Cambria Math"/>
        </w:rPr>
        <w:t>₂</w:t>
      </w:r>
      <w:r w:rsidRPr="0062478F">
        <w:t>)；</w:t>
      </w:r>
    </w:p>
    <w:p w14:paraId="093BECD7" w14:textId="77777777" w:rsidR="0062478F" w:rsidRPr="0062478F" w:rsidRDefault="0062478F" w:rsidP="0062478F">
      <w:pPr>
        <w:numPr>
          <w:ilvl w:val="2"/>
          <w:numId w:val="132"/>
        </w:numPr>
      </w:pPr>
      <w:r w:rsidRPr="0062478F">
        <w:t>规范性：F (-∞)=0，F (+∞)=1；</w:t>
      </w:r>
    </w:p>
    <w:p w14:paraId="5AF9A39C" w14:textId="77777777" w:rsidR="0062478F" w:rsidRPr="0062478F" w:rsidRDefault="0062478F" w:rsidP="0062478F">
      <w:pPr>
        <w:numPr>
          <w:ilvl w:val="2"/>
          <w:numId w:val="133"/>
        </w:numPr>
      </w:pPr>
      <w:r w:rsidRPr="0062478F">
        <w:t>右连续性：F (x</w:t>
      </w:r>
      <w:r w:rsidRPr="0062478F">
        <w:rPr>
          <w:rFonts w:ascii="Cambria Math" w:hAnsi="Cambria Math" w:cs="Cambria Math"/>
        </w:rPr>
        <w:t>⁺</w:t>
      </w:r>
      <w:r w:rsidRPr="0062478F">
        <w:t xml:space="preserve">)=F (x)（对任意 </w:t>
      </w:r>
      <w:proofErr w:type="spellStart"/>
      <w:r w:rsidRPr="0062478F">
        <w:t>x∈R</w:t>
      </w:r>
      <w:proofErr w:type="spellEnd"/>
      <w:r w:rsidRPr="0062478F">
        <w:t>）；</w:t>
      </w:r>
    </w:p>
    <w:p w14:paraId="360677A8" w14:textId="77777777" w:rsidR="0062478F" w:rsidRPr="0062478F" w:rsidRDefault="0062478F" w:rsidP="0062478F">
      <w:pPr>
        <w:numPr>
          <w:ilvl w:val="2"/>
          <w:numId w:val="134"/>
        </w:numPr>
      </w:pPr>
      <w:r w:rsidRPr="0062478F">
        <w:t>P(a&lt;</w:t>
      </w:r>
      <w:proofErr w:type="spellStart"/>
      <w:r w:rsidRPr="0062478F">
        <w:t>X≤b</w:t>
      </w:r>
      <w:proofErr w:type="spellEnd"/>
      <w:r w:rsidRPr="0062478F">
        <w:t>)=F(b)-F(a)，P(X&gt;a)=1-F(a)。</w:t>
      </w:r>
    </w:p>
    <w:p w14:paraId="312935A8" w14:textId="77777777" w:rsidR="0062478F" w:rsidRPr="0062478F" w:rsidRDefault="0062478F" w:rsidP="0062478F">
      <w:pPr>
        <w:numPr>
          <w:ilvl w:val="0"/>
          <w:numId w:val="135"/>
        </w:numPr>
        <w:rPr>
          <w:b/>
          <w:bCs/>
        </w:rPr>
      </w:pPr>
      <w:r w:rsidRPr="0062478F">
        <w:rPr>
          <w:b/>
          <w:bCs/>
        </w:rPr>
        <w:t>常见连续型随机变量的分布</w:t>
      </w:r>
    </w:p>
    <w:p w14:paraId="14FC4EC4" w14:textId="77777777" w:rsidR="0062478F" w:rsidRPr="0062478F" w:rsidRDefault="0062478F" w:rsidP="0062478F">
      <w:pPr>
        <w:numPr>
          <w:ilvl w:val="1"/>
          <w:numId w:val="136"/>
        </w:numPr>
      </w:pPr>
      <w:r w:rsidRPr="0062478F">
        <w:t>（1）均匀分布</w:t>
      </w:r>
    </w:p>
    <w:p w14:paraId="2E667BC9" w14:textId="77777777" w:rsidR="0062478F" w:rsidRPr="0062478F" w:rsidRDefault="0062478F" w:rsidP="0062478F">
      <w:pPr>
        <w:numPr>
          <w:ilvl w:val="2"/>
          <w:numId w:val="137"/>
        </w:numPr>
      </w:pPr>
      <w:r w:rsidRPr="0062478F">
        <w:t>背景：X 在区间 [</w:t>
      </w:r>
      <w:proofErr w:type="spellStart"/>
      <w:r w:rsidRPr="0062478F">
        <w:t>a,b</w:t>
      </w:r>
      <w:proofErr w:type="spellEnd"/>
      <w:r w:rsidRPr="0062478F">
        <w:t>] 上均匀取值；</w:t>
      </w:r>
    </w:p>
    <w:p w14:paraId="2CA7ABE8" w14:textId="77777777" w:rsidR="0062478F" w:rsidRPr="0062478F" w:rsidRDefault="0062478F" w:rsidP="0062478F">
      <w:pPr>
        <w:numPr>
          <w:ilvl w:val="2"/>
          <w:numId w:val="138"/>
        </w:numPr>
      </w:pPr>
      <w:r w:rsidRPr="0062478F">
        <w:t xml:space="preserve">密度函数：f (x)=\(\begin{cases} \frac{1}{b-a}, &amp; </w:t>
      </w:r>
      <w:proofErr w:type="spellStart"/>
      <w:r w:rsidRPr="0062478F">
        <w:t>a≤x≤b</w:t>
      </w:r>
      <w:proofErr w:type="spellEnd"/>
      <w:r w:rsidRPr="0062478F">
        <w:t xml:space="preserve"> \\ 0, &amp; 其他 \end{cases}\)；</w:t>
      </w:r>
    </w:p>
    <w:p w14:paraId="377AAD9C" w14:textId="77777777" w:rsidR="0062478F" w:rsidRPr="0062478F" w:rsidRDefault="0062478F" w:rsidP="0062478F">
      <w:pPr>
        <w:numPr>
          <w:ilvl w:val="2"/>
          <w:numId w:val="139"/>
        </w:numPr>
      </w:pPr>
      <w:r w:rsidRPr="0062478F">
        <w:t xml:space="preserve">分布函数：F (x)=\(\begin{cases} 0, &amp; x&lt;a \\ \frac{x-a}{b-a}, &amp; </w:t>
      </w:r>
      <w:proofErr w:type="spellStart"/>
      <w:r w:rsidRPr="0062478F">
        <w:t>a≤x≤b</w:t>
      </w:r>
      <w:proofErr w:type="spellEnd"/>
      <w:r w:rsidRPr="0062478F">
        <w:t xml:space="preserve"> \\ 1, &amp; x&gt;b \end{cases}\)；</w:t>
      </w:r>
    </w:p>
    <w:p w14:paraId="78631AB3" w14:textId="77777777" w:rsidR="0062478F" w:rsidRPr="0062478F" w:rsidRDefault="0062478F" w:rsidP="0062478F">
      <w:pPr>
        <w:numPr>
          <w:ilvl w:val="2"/>
          <w:numId w:val="140"/>
        </w:numPr>
      </w:pPr>
      <w:r w:rsidRPr="0062478F">
        <w:t>记为：X~U (</w:t>
      </w:r>
      <w:proofErr w:type="spellStart"/>
      <w:r w:rsidRPr="0062478F">
        <w:t>a,b</w:t>
      </w:r>
      <w:proofErr w:type="spellEnd"/>
      <w:r w:rsidRPr="0062478F">
        <w:t>)。</w:t>
      </w:r>
    </w:p>
    <w:p w14:paraId="0D044DDA" w14:textId="77777777" w:rsidR="0062478F" w:rsidRPr="0062478F" w:rsidRDefault="0062478F" w:rsidP="0062478F">
      <w:pPr>
        <w:numPr>
          <w:ilvl w:val="1"/>
          <w:numId w:val="141"/>
        </w:numPr>
      </w:pPr>
      <w:r w:rsidRPr="0062478F">
        <w:t>（2）指数分布</w:t>
      </w:r>
    </w:p>
    <w:p w14:paraId="792B4B61" w14:textId="77777777" w:rsidR="0062478F" w:rsidRPr="0062478F" w:rsidRDefault="0062478F" w:rsidP="0062478F">
      <w:pPr>
        <w:numPr>
          <w:ilvl w:val="2"/>
          <w:numId w:val="142"/>
        </w:numPr>
      </w:pPr>
      <w:r w:rsidRPr="0062478F">
        <w:t>背景：描述寿命、等待时间等（如电子元件寿命、服务等待时间）；</w:t>
      </w:r>
    </w:p>
    <w:p w14:paraId="0CF7C85E" w14:textId="77777777" w:rsidR="0062478F" w:rsidRPr="0062478F" w:rsidRDefault="0062478F" w:rsidP="0062478F">
      <w:pPr>
        <w:numPr>
          <w:ilvl w:val="2"/>
          <w:numId w:val="143"/>
        </w:numPr>
      </w:pPr>
      <w:r w:rsidRPr="0062478F">
        <w:t xml:space="preserve">密度函数：f (x)=\(\begin{cases} </w:t>
      </w:r>
      <w:proofErr w:type="spellStart"/>
      <w:r w:rsidRPr="0062478F">
        <w:t>λe</w:t>
      </w:r>
      <w:proofErr w:type="spellEnd"/>
      <w:r w:rsidRPr="0062478F">
        <w:t>^{-</w:t>
      </w:r>
      <w:proofErr w:type="spellStart"/>
      <w:r w:rsidRPr="0062478F">
        <w:t>λx</w:t>
      </w:r>
      <w:proofErr w:type="spellEnd"/>
      <w:r w:rsidRPr="0062478F">
        <w:t>}, &amp; x&gt;0 \\ 0, &amp; x≤0 \end{cases}\)（λ&gt;0 为</w:t>
      </w:r>
    </w:p>
    <w:p w14:paraId="1F19775F" w14:textId="77777777" w:rsidR="00DE4308" w:rsidRDefault="00DE4308">
      <w:pPr>
        <w:rPr>
          <w:rFonts w:hint="eastAsia"/>
        </w:rPr>
      </w:pPr>
    </w:p>
    <w:sectPr w:rsidR="00DE4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9B4"/>
    <w:multiLevelType w:val="multilevel"/>
    <w:tmpl w:val="61DA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D53C4"/>
    <w:multiLevelType w:val="multilevel"/>
    <w:tmpl w:val="8386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02F10"/>
    <w:multiLevelType w:val="multilevel"/>
    <w:tmpl w:val="744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960E2"/>
    <w:multiLevelType w:val="multilevel"/>
    <w:tmpl w:val="FA6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83E87"/>
    <w:multiLevelType w:val="multilevel"/>
    <w:tmpl w:val="16F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E14B7"/>
    <w:multiLevelType w:val="multilevel"/>
    <w:tmpl w:val="A5E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5014"/>
    <w:multiLevelType w:val="multilevel"/>
    <w:tmpl w:val="B73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D32B7"/>
    <w:multiLevelType w:val="multilevel"/>
    <w:tmpl w:val="CD9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C59F1"/>
    <w:multiLevelType w:val="multilevel"/>
    <w:tmpl w:val="659A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8767B1"/>
    <w:multiLevelType w:val="multilevel"/>
    <w:tmpl w:val="901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E2E26"/>
    <w:multiLevelType w:val="multilevel"/>
    <w:tmpl w:val="648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667F2"/>
    <w:multiLevelType w:val="multilevel"/>
    <w:tmpl w:val="E61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134F9"/>
    <w:multiLevelType w:val="multilevel"/>
    <w:tmpl w:val="EFB6B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80C8C"/>
    <w:multiLevelType w:val="multilevel"/>
    <w:tmpl w:val="F6B2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C13DE"/>
    <w:multiLevelType w:val="multilevel"/>
    <w:tmpl w:val="A84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16914"/>
    <w:multiLevelType w:val="multilevel"/>
    <w:tmpl w:val="C0D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0D6774"/>
    <w:multiLevelType w:val="multilevel"/>
    <w:tmpl w:val="315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E2444"/>
    <w:multiLevelType w:val="multilevel"/>
    <w:tmpl w:val="F2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A3D87"/>
    <w:multiLevelType w:val="multilevel"/>
    <w:tmpl w:val="524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9D211B"/>
    <w:multiLevelType w:val="multilevel"/>
    <w:tmpl w:val="889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333BA"/>
    <w:multiLevelType w:val="multilevel"/>
    <w:tmpl w:val="5BB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25648"/>
    <w:multiLevelType w:val="multilevel"/>
    <w:tmpl w:val="868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94B4E"/>
    <w:multiLevelType w:val="multilevel"/>
    <w:tmpl w:val="623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E1FA4"/>
    <w:multiLevelType w:val="multilevel"/>
    <w:tmpl w:val="1B72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46BC1"/>
    <w:multiLevelType w:val="multilevel"/>
    <w:tmpl w:val="1F8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118FA"/>
    <w:multiLevelType w:val="multilevel"/>
    <w:tmpl w:val="D1006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A1061B"/>
    <w:multiLevelType w:val="multilevel"/>
    <w:tmpl w:val="C02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93836"/>
    <w:multiLevelType w:val="multilevel"/>
    <w:tmpl w:val="677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6730F"/>
    <w:multiLevelType w:val="multilevel"/>
    <w:tmpl w:val="9B0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C7014"/>
    <w:multiLevelType w:val="multilevel"/>
    <w:tmpl w:val="1F3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713105"/>
    <w:multiLevelType w:val="multilevel"/>
    <w:tmpl w:val="A67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0D77B9"/>
    <w:multiLevelType w:val="multilevel"/>
    <w:tmpl w:val="A7E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7178E7"/>
    <w:multiLevelType w:val="multilevel"/>
    <w:tmpl w:val="F3D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773BB6"/>
    <w:multiLevelType w:val="multilevel"/>
    <w:tmpl w:val="F6F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F63A8A"/>
    <w:multiLevelType w:val="multilevel"/>
    <w:tmpl w:val="F8B2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8F492F"/>
    <w:multiLevelType w:val="multilevel"/>
    <w:tmpl w:val="96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A4F98"/>
    <w:multiLevelType w:val="multilevel"/>
    <w:tmpl w:val="A6DC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AF4F92"/>
    <w:multiLevelType w:val="multilevel"/>
    <w:tmpl w:val="C61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05267"/>
    <w:multiLevelType w:val="multilevel"/>
    <w:tmpl w:val="F1E8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3818C5"/>
    <w:multiLevelType w:val="multilevel"/>
    <w:tmpl w:val="CAE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4F1714"/>
    <w:multiLevelType w:val="multilevel"/>
    <w:tmpl w:val="1C3E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C0BEA"/>
    <w:multiLevelType w:val="multilevel"/>
    <w:tmpl w:val="88C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EC6A6C"/>
    <w:multiLevelType w:val="multilevel"/>
    <w:tmpl w:val="07A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38414B"/>
    <w:multiLevelType w:val="multilevel"/>
    <w:tmpl w:val="425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183D68"/>
    <w:multiLevelType w:val="multilevel"/>
    <w:tmpl w:val="0F6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070EA8"/>
    <w:multiLevelType w:val="multilevel"/>
    <w:tmpl w:val="DFB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9C7500"/>
    <w:multiLevelType w:val="multilevel"/>
    <w:tmpl w:val="A5F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50D90"/>
    <w:multiLevelType w:val="multilevel"/>
    <w:tmpl w:val="108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9A011A"/>
    <w:multiLevelType w:val="multilevel"/>
    <w:tmpl w:val="EAE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DE3027"/>
    <w:multiLevelType w:val="multilevel"/>
    <w:tmpl w:val="11D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35751"/>
    <w:multiLevelType w:val="multilevel"/>
    <w:tmpl w:val="ECD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815F4"/>
    <w:multiLevelType w:val="multilevel"/>
    <w:tmpl w:val="C92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0C5FCB"/>
    <w:multiLevelType w:val="multilevel"/>
    <w:tmpl w:val="90D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5403B8"/>
    <w:multiLevelType w:val="multilevel"/>
    <w:tmpl w:val="ABA8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D344C2"/>
    <w:multiLevelType w:val="multilevel"/>
    <w:tmpl w:val="147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A2516A"/>
    <w:multiLevelType w:val="multilevel"/>
    <w:tmpl w:val="29C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952ED0"/>
    <w:multiLevelType w:val="multilevel"/>
    <w:tmpl w:val="2CFE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C986BCD"/>
    <w:multiLevelType w:val="multilevel"/>
    <w:tmpl w:val="C15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CF2EDF"/>
    <w:multiLevelType w:val="multilevel"/>
    <w:tmpl w:val="CED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F561CC"/>
    <w:multiLevelType w:val="multilevel"/>
    <w:tmpl w:val="373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064E71"/>
    <w:multiLevelType w:val="multilevel"/>
    <w:tmpl w:val="F30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5103BE"/>
    <w:multiLevelType w:val="multilevel"/>
    <w:tmpl w:val="9410C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995296"/>
    <w:multiLevelType w:val="multilevel"/>
    <w:tmpl w:val="137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1208DA"/>
    <w:multiLevelType w:val="multilevel"/>
    <w:tmpl w:val="A15CB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C13FFA"/>
    <w:multiLevelType w:val="multilevel"/>
    <w:tmpl w:val="39F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C564A2"/>
    <w:multiLevelType w:val="multilevel"/>
    <w:tmpl w:val="B5A6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5D4925"/>
    <w:multiLevelType w:val="multilevel"/>
    <w:tmpl w:val="B7920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DD7F69"/>
    <w:multiLevelType w:val="multilevel"/>
    <w:tmpl w:val="880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52389"/>
    <w:multiLevelType w:val="multilevel"/>
    <w:tmpl w:val="E53C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3A7ABE"/>
    <w:multiLevelType w:val="multilevel"/>
    <w:tmpl w:val="314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1E114C"/>
    <w:multiLevelType w:val="multilevel"/>
    <w:tmpl w:val="76480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257000"/>
    <w:multiLevelType w:val="multilevel"/>
    <w:tmpl w:val="02E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3B23F6"/>
    <w:multiLevelType w:val="multilevel"/>
    <w:tmpl w:val="A74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6C015F"/>
    <w:multiLevelType w:val="multilevel"/>
    <w:tmpl w:val="84E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9E6DC6"/>
    <w:multiLevelType w:val="multilevel"/>
    <w:tmpl w:val="42B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0D206C"/>
    <w:multiLevelType w:val="multilevel"/>
    <w:tmpl w:val="095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5B27B4"/>
    <w:multiLevelType w:val="multilevel"/>
    <w:tmpl w:val="ACE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BE75B3"/>
    <w:multiLevelType w:val="multilevel"/>
    <w:tmpl w:val="305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0A74E9"/>
    <w:multiLevelType w:val="multilevel"/>
    <w:tmpl w:val="D4E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377606"/>
    <w:multiLevelType w:val="multilevel"/>
    <w:tmpl w:val="460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975B3E"/>
    <w:multiLevelType w:val="multilevel"/>
    <w:tmpl w:val="318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C05318"/>
    <w:multiLevelType w:val="multilevel"/>
    <w:tmpl w:val="2E4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674BCA"/>
    <w:multiLevelType w:val="multilevel"/>
    <w:tmpl w:val="A2563B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0D7F8F"/>
    <w:multiLevelType w:val="multilevel"/>
    <w:tmpl w:val="E464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955DFF"/>
    <w:multiLevelType w:val="multilevel"/>
    <w:tmpl w:val="BA4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1F007A"/>
    <w:multiLevelType w:val="multilevel"/>
    <w:tmpl w:val="CB4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241088"/>
    <w:multiLevelType w:val="multilevel"/>
    <w:tmpl w:val="A464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C45EB9"/>
    <w:multiLevelType w:val="multilevel"/>
    <w:tmpl w:val="498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5D4693"/>
    <w:multiLevelType w:val="multilevel"/>
    <w:tmpl w:val="73CA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C01F41"/>
    <w:multiLevelType w:val="multilevel"/>
    <w:tmpl w:val="8A22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9C1314A"/>
    <w:multiLevelType w:val="multilevel"/>
    <w:tmpl w:val="434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1C48E7"/>
    <w:multiLevelType w:val="multilevel"/>
    <w:tmpl w:val="000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314A35"/>
    <w:multiLevelType w:val="multilevel"/>
    <w:tmpl w:val="4D7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2B44FA"/>
    <w:multiLevelType w:val="multilevel"/>
    <w:tmpl w:val="BA18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8826ED"/>
    <w:multiLevelType w:val="multilevel"/>
    <w:tmpl w:val="002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22339B"/>
    <w:multiLevelType w:val="multilevel"/>
    <w:tmpl w:val="118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4B4932"/>
    <w:multiLevelType w:val="multilevel"/>
    <w:tmpl w:val="7EC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C9302D"/>
    <w:multiLevelType w:val="multilevel"/>
    <w:tmpl w:val="D64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EB0580"/>
    <w:multiLevelType w:val="multilevel"/>
    <w:tmpl w:val="6AD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D17C49"/>
    <w:multiLevelType w:val="multilevel"/>
    <w:tmpl w:val="AA8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CF26F1"/>
    <w:multiLevelType w:val="multilevel"/>
    <w:tmpl w:val="630E6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306C6D"/>
    <w:multiLevelType w:val="multilevel"/>
    <w:tmpl w:val="C3A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B84E9F"/>
    <w:multiLevelType w:val="multilevel"/>
    <w:tmpl w:val="01BC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356A15"/>
    <w:multiLevelType w:val="multilevel"/>
    <w:tmpl w:val="02E2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AA1092"/>
    <w:multiLevelType w:val="multilevel"/>
    <w:tmpl w:val="DE0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9C3F54"/>
    <w:multiLevelType w:val="multilevel"/>
    <w:tmpl w:val="9A4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886EFF"/>
    <w:multiLevelType w:val="multilevel"/>
    <w:tmpl w:val="D4E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684E7B"/>
    <w:multiLevelType w:val="multilevel"/>
    <w:tmpl w:val="371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992079"/>
    <w:multiLevelType w:val="multilevel"/>
    <w:tmpl w:val="D7FC7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CE9335A"/>
    <w:multiLevelType w:val="multilevel"/>
    <w:tmpl w:val="A1E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6076FD"/>
    <w:multiLevelType w:val="multilevel"/>
    <w:tmpl w:val="4DA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616F4D"/>
    <w:multiLevelType w:val="multilevel"/>
    <w:tmpl w:val="598EF3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F662569"/>
    <w:multiLevelType w:val="multilevel"/>
    <w:tmpl w:val="C93822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CC4E32"/>
    <w:multiLevelType w:val="multilevel"/>
    <w:tmpl w:val="4A8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1A5C86"/>
    <w:multiLevelType w:val="multilevel"/>
    <w:tmpl w:val="7C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7D6ACA"/>
    <w:multiLevelType w:val="multilevel"/>
    <w:tmpl w:val="1B2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891AE6"/>
    <w:multiLevelType w:val="multilevel"/>
    <w:tmpl w:val="46B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E32510"/>
    <w:multiLevelType w:val="multilevel"/>
    <w:tmpl w:val="120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5C55AB"/>
    <w:multiLevelType w:val="multilevel"/>
    <w:tmpl w:val="8B2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3E1C88"/>
    <w:multiLevelType w:val="multilevel"/>
    <w:tmpl w:val="7B2850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6EF33E2"/>
    <w:multiLevelType w:val="multilevel"/>
    <w:tmpl w:val="3CD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664DDB"/>
    <w:multiLevelType w:val="multilevel"/>
    <w:tmpl w:val="21B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930942"/>
    <w:multiLevelType w:val="multilevel"/>
    <w:tmpl w:val="AD3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CA1964"/>
    <w:multiLevelType w:val="multilevel"/>
    <w:tmpl w:val="8AD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F03015"/>
    <w:multiLevelType w:val="multilevel"/>
    <w:tmpl w:val="B2E6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C56756C"/>
    <w:multiLevelType w:val="multilevel"/>
    <w:tmpl w:val="E67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8B3388"/>
    <w:multiLevelType w:val="multilevel"/>
    <w:tmpl w:val="683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5A42EA"/>
    <w:multiLevelType w:val="multilevel"/>
    <w:tmpl w:val="BBC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623D38"/>
    <w:multiLevelType w:val="multilevel"/>
    <w:tmpl w:val="77F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0B0E72"/>
    <w:multiLevelType w:val="multilevel"/>
    <w:tmpl w:val="E0A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A758CB"/>
    <w:multiLevelType w:val="multilevel"/>
    <w:tmpl w:val="555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24369"/>
    <w:multiLevelType w:val="multilevel"/>
    <w:tmpl w:val="C24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525DAF"/>
    <w:multiLevelType w:val="multilevel"/>
    <w:tmpl w:val="9C3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7F7BAE"/>
    <w:multiLevelType w:val="multilevel"/>
    <w:tmpl w:val="07B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827538"/>
    <w:multiLevelType w:val="multilevel"/>
    <w:tmpl w:val="4D8078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4D97E78"/>
    <w:multiLevelType w:val="multilevel"/>
    <w:tmpl w:val="4854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1777B8"/>
    <w:multiLevelType w:val="multilevel"/>
    <w:tmpl w:val="227A1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8424379"/>
    <w:multiLevelType w:val="multilevel"/>
    <w:tmpl w:val="742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9B338E"/>
    <w:multiLevelType w:val="multilevel"/>
    <w:tmpl w:val="2EE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881D6C"/>
    <w:multiLevelType w:val="multilevel"/>
    <w:tmpl w:val="DFEE5F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B473403"/>
    <w:multiLevelType w:val="multilevel"/>
    <w:tmpl w:val="2B1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0A6616"/>
    <w:multiLevelType w:val="multilevel"/>
    <w:tmpl w:val="7060A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F52CAD"/>
    <w:multiLevelType w:val="multilevel"/>
    <w:tmpl w:val="571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56458">
    <w:abstractNumId w:val="89"/>
  </w:num>
  <w:num w:numId="2" w16cid:durableId="1256402791">
    <w:abstractNumId w:val="13"/>
  </w:num>
  <w:num w:numId="3" w16cid:durableId="1959528022">
    <w:abstractNumId w:val="77"/>
  </w:num>
  <w:num w:numId="4" w16cid:durableId="392316158">
    <w:abstractNumId w:val="97"/>
  </w:num>
  <w:num w:numId="5" w16cid:durableId="1751612272">
    <w:abstractNumId w:val="33"/>
  </w:num>
  <w:num w:numId="6" w16cid:durableId="1107844038">
    <w:abstractNumId w:val="70"/>
    <w:lvlOverride w:ilvl="0">
      <w:lvl w:ilvl="0">
        <w:numFmt w:val="decimal"/>
        <w:lvlText w:val="%1."/>
        <w:lvlJc w:val="left"/>
      </w:lvl>
    </w:lvlOverride>
  </w:num>
  <w:num w:numId="7" w16cid:durableId="1715303545">
    <w:abstractNumId w:val="121"/>
  </w:num>
  <w:num w:numId="8" w16cid:durableId="351419583">
    <w:abstractNumId w:val="47"/>
  </w:num>
  <w:num w:numId="9" w16cid:durableId="135689194">
    <w:abstractNumId w:val="43"/>
  </w:num>
  <w:num w:numId="10" w16cid:durableId="770049970">
    <w:abstractNumId w:val="29"/>
  </w:num>
  <w:num w:numId="11" w16cid:durableId="1246721292">
    <w:abstractNumId w:val="107"/>
  </w:num>
  <w:num w:numId="12" w16cid:durableId="1878736034">
    <w:abstractNumId w:val="63"/>
    <w:lvlOverride w:ilvl="0">
      <w:lvl w:ilvl="0">
        <w:numFmt w:val="decimal"/>
        <w:lvlText w:val="%1."/>
        <w:lvlJc w:val="left"/>
      </w:lvl>
    </w:lvlOverride>
  </w:num>
  <w:num w:numId="13" w16cid:durableId="740296803">
    <w:abstractNumId w:val="117"/>
  </w:num>
  <w:num w:numId="14" w16cid:durableId="2038921220">
    <w:abstractNumId w:val="118"/>
  </w:num>
  <w:num w:numId="15" w16cid:durableId="1959755149">
    <w:abstractNumId w:val="9"/>
  </w:num>
  <w:num w:numId="16" w16cid:durableId="2039164611">
    <w:abstractNumId w:val="93"/>
  </w:num>
  <w:num w:numId="17" w16cid:durableId="1908565312">
    <w:abstractNumId w:val="69"/>
  </w:num>
  <w:num w:numId="18" w16cid:durableId="1300114736">
    <w:abstractNumId w:val="10"/>
  </w:num>
  <w:num w:numId="19" w16cid:durableId="1958366401">
    <w:abstractNumId w:val="87"/>
  </w:num>
  <w:num w:numId="20" w16cid:durableId="1396397324">
    <w:abstractNumId w:val="72"/>
  </w:num>
  <w:num w:numId="21" w16cid:durableId="200552417">
    <w:abstractNumId w:val="141"/>
    <w:lvlOverride w:ilvl="0">
      <w:lvl w:ilvl="0">
        <w:numFmt w:val="decimal"/>
        <w:lvlText w:val="%1."/>
        <w:lvlJc w:val="left"/>
      </w:lvl>
    </w:lvlOverride>
  </w:num>
  <w:num w:numId="22" w16cid:durableId="1031305169">
    <w:abstractNumId w:val="138"/>
  </w:num>
  <w:num w:numId="23" w16cid:durableId="111048839">
    <w:abstractNumId w:val="96"/>
  </w:num>
  <w:num w:numId="24" w16cid:durableId="852841429">
    <w:abstractNumId w:val="46"/>
  </w:num>
  <w:num w:numId="25" w16cid:durableId="204874563">
    <w:abstractNumId w:val="111"/>
    <w:lvlOverride w:ilvl="0">
      <w:lvl w:ilvl="0">
        <w:numFmt w:val="decimal"/>
        <w:lvlText w:val="%1."/>
        <w:lvlJc w:val="left"/>
      </w:lvl>
    </w:lvlOverride>
  </w:num>
  <w:num w:numId="26" w16cid:durableId="415976074">
    <w:abstractNumId w:val="113"/>
  </w:num>
  <w:num w:numId="27" w16cid:durableId="756093175">
    <w:abstractNumId w:val="116"/>
  </w:num>
  <w:num w:numId="28" w16cid:durableId="1863282085">
    <w:abstractNumId w:val="142"/>
  </w:num>
  <w:num w:numId="29" w16cid:durableId="460000548">
    <w:abstractNumId w:val="57"/>
  </w:num>
  <w:num w:numId="30" w16cid:durableId="1544750563">
    <w:abstractNumId w:val="86"/>
  </w:num>
  <w:num w:numId="31" w16cid:durableId="1520926291">
    <w:abstractNumId w:val="14"/>
  </w:num>
  <w:num w:numId="32" w16cid:durableId="2094159941">
    <w:abstractNumId w:val="30"/>
  </w:num>
  <w:num w:numId="33" w16cid:durableId="255795799">
    <w:abstractNumId w:val="41"/>
  </w:num>
  <w:num w:numId="34" w16cid:durableId="1585987730">
    <w:abstractNumId w:val="61"/>
    <w:lvlOverride w:ilvl="0">
      <w:lvl w:ilvl="0">
        <w:numFmt w:val="decimal"/>
        <w:lvlText w:val="%1."/>
        <w:lvlJc w:val="left"/>
      </w:lvl>
    </w:lvlOverride>
  </w:num>
  <w:num w:numId="35" w16cid:durableId="1781487580">
    <w:abstractNumId w:val="22"/>
  </w:num>
  <w:num w:numId="36" w16cid:durableId="515658535">
    <w:abstractNumId w:val="120"/>
  </w:num>
  <w:num w:numId="37" w16cid:durableId="945772163">
    <w:abstractNumId w:val="78"/>
  </w:num>
  <w:num w:numId="38" w16cid:durableId="1330060989">
    <w:abstractNumId w:val="51"/>
  </w:num>
  <w:num w:numId="39" w16cid:durableId="1129474038">
    <w:abstractNumId w:val="129"/>
  </w:num>
  <w:num w:numId="40" w16cid:durableId="1964267503">
    <w:abstractNumId w:val="17"/>
  </w:num>
  <w:num w:numId="41" w16cid:durableId="1186287847">
    <w:abstractNumId w:val="65"/>
  </w:num>
  <w:num w:numId="42" w16cid:durableId="1550527831">
    <w:abstractNumId w:val="8"/>
  </w:num>
  <w:num w:numId="43" w16cid:durableId="509561372">
    <w:abstractNumId w:val="50"/>
  </w:num>
  <w:num w:numId="44" w16cid:durableId="1055087075">
    <w:abstractNumId w:val="122"/>
  </w:num>
  <w:num w:numId="45" w16cid:durableId="63837380">
    <w:abstractNumId w:val="31"/>
  </w:num>
  <w:num w:numId="46" w16cid:durableId="1415008504">
    <w:abstractNumId w:val="105"/>
  </w:num>
  <w:num w:numId="47" w16cid:durableId="1364594102">
    <w:abstractNumId w:val="24"/>
  </w:num>
  <w:num w:numId="48" w16cid:durableId="697894887">
    <w:abstractNumId w:val="66"/>
    <w:lvlOverride w:ilvl="0">
      <w:lvl w:ilvl="0">
        <w:numFmt w:val="decimal"/>
        <w:lvlText w:val="%1."/>
        <w:lvlJc w:val="left"/>
      </w:lvl>
    </w:lvlOverride>
  </w:num>
  <w:num w:numId="49" w16cid:durableId="749548027">
    <w:abstractNumId w:val="109"/>
  </w:num>
  <w:num w:numId="50" w16cid:durableId="328799833">
    <w:abstractNumId w:val="45"/>
  </w:num>
  <w:num w:numId="51" w16cid:durableId="645089939">
    <w:abstractNumId w:val="38"/>
  </w:num>
  <w:num w:numId="52" w16cid:durableId="176848173">
    <w:abstractNumId w:val="67"/>
  </w:num>
  <w:num w:numId="53" w16cid:durableId="1381057587">
    <w:abstractNumId w:val="125"/>
  </w:num>
  <w:num w:numId="54" w16cid:durableId="732312427">
    <w:abstractNumId w:val="56"/>
  </w:num>
  <w:num w:numId="55" w16cid:durableId="1844273489">
    <w:abstractNumId w:val="100"/>
    <w:lvlOverride w:ilvl="0">
      <w:lvl w:ilvl="0">
        <w:numFmt w:val="decimal"/>
        <w:lvlText w:val="%1."/>
        <w:lvlJc w:val="left"/>
      </w:lvl>
    </w:lvlOverride>
  </w:num>
  <w:num w:numId="56" w16cid:durableId="1343167705">
    <w:abstractNumId w:val="94"/>
  </w:num>
  <w:num w:numId="57" w16cid:durableId="1627350184">
    <w:abstractNumId w:val="106"/>
  </w:num>
  <w:num w:numId="58" w16cid:durableId="947808234">
    <w:abstractNumId w:val="85"/>
  </w:num>
  <w:num w:numId="59" w16cid:durableId="389040564">
    <w:abstractNumId w:val="75"/>
  </w:num>
  <w:num w:numId="60" w16cid:durableId="1888562466">
    <w:abstractNumId w:val="82"/>
    <w:lvlOverride w:ilvl="0">
      <w:lvl w:ilvl="0">
        <w:numFmt w:val="decimal"/>
        <w:lvlText w:val="%1."/>
        <w:lvlJc w:val="left"/>
      </w:lvl>
    </w:lvlOverride>
  </w:num>
  <w:num w:numId="61" w16cid:durableId="1541280218">
    <w:abstractNumId w:val="7"/>
  </w:num>
  <w:num w:numId="62" w16cid:durableId="1724327614">
    <w:abstractNumId w:val="18"/>
  </w:num>
  <w:num w:numId="63" w16cid:durableId="1452213061">
    <w:abstractNumId w:val="0"/>
  </w:num>
  <w:num w:numId="64" w16cid:durableId="1323655758">
    <w:abstractNumId w:val="37"/>
  </w:num>
  <w:num w:numId="65" w16cid:durableId="238682908">
    <w:abstractNumId w:val="32"/>
  </w:num>
  <w:num w:numId="66" w16cid:durableId="1565262228">
    <w:abstractNumId w:val="136"/>
    <w:lvlOverride w:ilvl="0">
      <w:lvl w:ilvl="0">
        <w:numFmt w:val="decimal"/>
        <w:lvlText w:val="%1."/>
        <w:lvlJc w:val="left"/>
      </w:lvl>
    </w:lvlOverride>
  </w:num>
  <w:num w:numId="67" w16cid:durableId="115177626">
    <w:abstractNumId w:val="119"/>
    <w:lvlOverride w:ilvl="0">
      <w:lvl w:ilvl="0">
        <w:numFmt w:val="decimal"/>
        <w:lvlText w:val="%1."/>
        <w:lvlJc w:val="left"/>
      </w:lvl>
    </w:lvlOverride>
  </w:num>
  <w:num w:numId="68" w16cid:durableId="1241477811">
    <w:abstractNumId w:val="135"/>
  </w:num>
  <w:num w:numId="69" w16cid:durableId="2064673363">
    <w:abstractNumId w:val="36"/>
  </w:num>
  <w:num w:numId="70" w16cid:durableId="1407922086">
    <w:abstractNumId w:val="91"/>
  </w:num>
  <w:num w:numId="71" w16cid:durableId="455292569">
    <w:abstractNumId w:val="62"/>
  </w:num>
  <w:num w:numId="72" w16cid:durableId="236717248">
    <w:abstractNumId w:val="80"/>
  </w:num>
  <w:num w:numId="73" w16cid:durableId="583681768">
    <w:abstractNumId w:val="130"/>
  </w:num>
  <w:num w:numId="74" w16cid:durableId="1288703323">
    <w:abstractNumId w:val="139"/>
    <w:lvlOverride w:ilvl="0">
      <w:lvl w:ilvl="0">
        <w:numFmt w:val="decimal"/>
        <w:lvlText w:val="%1."/>
        <w:lvlJc w:val="left"/>
      </w:lvl>
    </w:lvlOverride>
  </w:num>
  <w:num w:numId="75" w16cid:durableId="2001881777">
    <w:abstractNumId w:val="21"/>
  </w:num>
  <w:num w:numId="76" w16cid:durableId="524490002">
    <w:abstractNumId w:val="73"/>
  </w:num>
  <w:num w:numId="77" w16cid:durableId="1205287620">
    <w:abstractNumId w:val="20"/>
  </w:num>
  <w:num w:numId="78" w16cid:durableId="44986055">
    <w:abstractNumId w:val="81"/>
  </w:num>
  <w:num w:numId="79" w16cid:durableId="876117052">
    <w:abstractNumId w:val="28"/>
  </w:num>
  <w:num w:numId="80" w16cid:durableId="1074620479">
    <w:abstractNumId w:val="112"/>
    <w:lvlOverride w:ilvl="0">
      <w:lvl w:ilvl="0">
        <w:numFmt w:val="decimal"/>
        <w:lvlText w:val="%1."/>
        <w:lvlJc w:val="left"/>
      </w:lvl>
    </w:lvlOverride>
  </w:num>
  <w:num w:numId="81" w16cid:durableId="932055313">
    <w:abstractNumId w:val="53"/>
  </w:num>
  <w:num w:numId="82" w16cid:durableId="626662687">
    <w:abstractNumId w:val="15"/>
  </w:num>
  <w:num w:numId="83" w16cid:durableId="1015156122">
    <w:abstractNumId w:val="124"/>
  </w:num>
  <w:num w:numId="84" w16cid:durableId="962418858">
    <w:abstractNumId w:val="12"/>
    <w:lvlOverride w:ilvl="0">
      <w:lvl w:ilvl="0">
        <w:numFmt w:val="decimal"/>
        <w:lvlText w:val="%1."/>
        <w:lvlJc w:val="left"/>
      </w:lvl>
    </w:lvlOverride>
  </w:num>
  <w:num w:numId="85" w16cid:durableId="1637103689">
    <w:abstractNumId w:val="95"/>
  </w:num>
  <w:num w:numId="86" w16cid:durableId="924532229">
    <w:abstractNumId w:val="26"/>
  </w:num>
  <w:num w:numId="87" w16cid:durableId="1633058368">
    <w:abstractNumId w:val="34"/>
  </w:num>
  <w:num w:numId="88" w16cid:durableId="1870333252">
    <w:abstractNumId w:val="71"/>
  </w:num>
  <w:num w:numId="89" w16cid:durableId="862596016">
    <w:abstractNumId w:val="55"/>
  </w:num>
  <w:num w:numId="90" w16cid:durableId="835534872">
    <w:abstractNumId w:val="76"/>
  </w:num>
  <w:num w:numId="91" w16cid:durableId="185409106">
    <w:abstractNumId w:val="44"/>
  </w:num>
  <w:num w:numId="92" w16cid:durableId="2106875738">
    <w:abstractNumId w:val="108"/>
    <w:lvlOverride w:ilvl="0">
      <w:lvl w:ilvl="0">
        <w:numFmt w:val="decimal"/>
        <w:lvlText w:val="%1."/>
        <w:lvlJc w:val="left"/>
      </w:lvl>
    </w:lvlOverride>
  </w:num>
  <w:num w:numId="93" w16cid:durableId="871499728">
    <w:abstractNumId w:val="42"/>
  </w:num>
  <w:num w:numId="94" w16cid:durableId="885750968">
    <w:abstractNumId w:val="131"/>
  </w:num>
  <w:num w:numId="95" w16cid:durableId="960501383">
    <w:abstractNumId w:val="127"/>
  </w:num>
  <w:num w:numId="96" w16cid:durableId="1371370297">
    <w:abstractNumId w:val="132"/>
  </w:num>
  <w:num w:numId="97" w16cid:durableId="2146464281">
    <w:abstractNumId w:val="58"/>
  </w:num>
  <w:num w:numId="98" w16cid:durableId="261769110">
    <w:abstractNumId w:val="5"/>
  </w:num>
  <w:num w:numId="99" w16cid:durableId="13042074">
    <w:abstractNumId w:val="23"/>
  </w:num>
  <w:num w:numId="100" w16cid:durableId="980235984">
    <w:abstractNumId w:val="19"/>
  </w:num>
  <w:num w:numId="101" w16cid:durableId="678508380">
    <w:abstractNumId w:val="16"/>
  </w:num>
  <w:num w:numId="102" w16cid:durableId="68772149">
    <w:abstractNumId w:val="27"/>
  </w:num>
  <w:num w:numId="103" w16cid:durableId="233668584">
    <w:abstractNumId w:val="140"/>
  </w:num>
  <w:num w:numId="104" w16cid:durableId="940840440">
    <w:abstractNumId w:val="59"/>
  </w:num>
  <w:num w:numId="105" w16cid:durableId="1852642429">
    <w:abstractNumId w:val="126"/>
  </w:num>
  <w:num w:numId="106" w16cid:durableId="1796680465">
    <w:abstractNumId w:val="54"/>
  </w:num>
  <w:num w:numId="107" w16cid:durableId="2118522127">
    <w:abstractNumId w:val="103"/>
  </w:num>
  <w:num w:numId="108" w16cid:durableId="1626161401">
    <w:abstractNumId w:val="39"/>
  </w:num>
  <w:num w:numId="109" w16cid:durableId="492113435">
    <w:abstractNumId w:val="115"/>
  </w:num>
  <w:num w:numId="110" w16cid:durableId="1709573215">
    <w:abstractNumId w:val="83"/>
  </w:num>
  <w:num w:numId="111" w16cid:durableId="777722372">
    <w:abstractNumId w:val="114"/>
  </w:num>
  <w:num w:numId="112" w16cid:durableId="66538395">
    <w:abstractNumId w:val="84"/>
  </w:num>
  <w:num w:numId="113" w16cid:durableId="1292173643">
    <w:abstractNumId w:val="92"/>
  </w:num>
  <w:num w:numId="114" w16cid:durableId="1279412358">
    <w:abstractNumId w:val="90"/>
  </w:num>
  <w:num w:numId="115" w16cid:durableId="753471465">
    <w:abstractNumId w:val="3"/>
  </w:num>
  <w:num w:numId="116" w16cid:durableId="1804157631">
    <w:abstractNumId w:val="40"/>
  </w:num>
  <w:num w:numId="117" w16cid:durableId="1287782499">
    <w:abstractNumId w:val="110"/>
  </w:num>
  <w:num w:numId="118" w16cid:durableId="568075908">
    <w:abstractNumId w:val="137"/>
  </w:num>
  <w:num w:numId="119" w16cid:durableId="845945506">
    <w:abstractNumId w:val="101"/>
  </w:num>
  <w:num w:numId="120" w16cid:durableId="2013796911">
    <w:abstractNumId w:val="128"/>
  </w:num>
  <w:num w:numId="121" w16cid:durableId="1548491995">
    <w:abstractNumId w:val="74"/>
  </w:num>
  <w:num w:numId="122" w16cid:durableId="1684554116">
    <w:abstractNumId w:val="68"/>
  </w:num>
  <w:num w:numId="123" w16cid:durableId="1056395168">
    <w:abstractNumId w:val="35"/>
  </w:num>
  <w:num w:numId="124" w16cid:durableId="341664022">
    <w:abstractNumId w:val="6"/>
  </w:num>
  <w:num w:numId="125" w16cid:durableId="45224357">
    <w:abstractNumId w:val="104"/>
  </w:num>
  <w:num w:numId="126" w16cid:durableId="1302812700">
    <w:abstractNumId w:val="48"/>
  </w:num>
  <w:num w:numId="127" w16cid:durableId="96681194">
    <w:abstractNumId w:val="133"/>
  </w:num>
  <w:num w:numId="128" w16cid:durableId="1230269240">
    <w:abstractNumId w:val="64"/>
  </w:num>
  <w:num w:numId="129" w16cid:durableId="2089115584">
    <w:abstractNumId w:val="25"/>
    <w:lvlOverride w:ilvl="0">
      <w:lvl w:ilvl="0">
        <w:numFmt w:val="decimal"/>
        <w:lvlText w:val="%1."/>
        <w:lvlJc w:val="left"/>
      </w:lvl>
    </w:lvlOverride>
  </w:num>
  <w:num w:numId="130" w16cid:durableId="67919170">
    <w:abstractNumId w:val="4"/>
  </w:num>
  <w:num w:numId="131" w16cid:durableId="751467596">
    <w:abstractNumId w:val="2"/>
  </w:num>
  <w:num w:numId="132" w16cid:durableId="1387484178">
    <w:abstractNumId w:val="79"/>
  </w:num>
  <w:num w:numId="133" w16cid:durableId="317073990">
    <w:abstractNumId w:val="1"/>
  </w:num>
  <w:num w:numId="134" w16cid:durableId="1277982073">
    <w:abstractNumId w:val="11"/>
  </w:num>
  <w:num w:numId="135" w16cid:durableId="697319531">
    <w:abstractNumId w:val="134"/>
    <w:lvlOverride w:ilvl="0">
      <w:lvl w:ilvl="0">
        <w:numFmt w:val="decimal"/>
        <w:lvlText w:val="%1."/>
        <w:lvlJc w:val="left"/>
      </w:lvl>
    </w:lvlOverride>
  </w:num>
  <w:num w:numId="136" w16cid:durableId="143474114">
    <w:abstractNumId w:val="49"/>
  </w:num>
  <w:num w:numId="137" w16cid:durableId="1240138342">
    <w:abstractNumId w:val="123"/>
  </w:num>
  <w:num w:numId="138" w16cid:durableId="883761375">
    <w:abstractNumId w:val="52"/>
  </w:num>
  <w:num w:numId="139" w16cid:durableId="159514888">
    <w:abstractNumId w:val="88"/>
  </w:num>
  <w:num w:numId="140" w16cid:durableId="1372655561">
    <w:abstractNumId w:val="60"/>
  </w:num>
  <w:num w:numId="141" w16cid:durableId="1584021753">
    <w:abstractNumId w:val="98"/>
  </w:num>
  <w:num w:numId="142" w16cid:durableId="1224026496">
    <w:abstractNumId w:val="99"/>
  </w:num>
  <w:num w:numId="143" w16cid:durableId="48084747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8F"/>
    <w:rsid w:val="0010788D"/>
    <w:rsid w:val="00521702"/>
    <w:rsid w:val="0062478F"/>
    <w:rsid w:val="00D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2B57"/>
  <w15:chartTrackingRefBased/>
  <w15:docId w15:val="{8E272484-A760-4FB6-8F53-676A769D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47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7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7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7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7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7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7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7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7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7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47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7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7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7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7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7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7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7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7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梨花 菠萝蜜多斩</dc:creator>
  <cp:keywords/>
  <dc:description/>
  <cp:lastModifiedBy>梨花 菠萝蜜多斩</cp:lastModifiedBy>
  <cp:revision>1</cp:revision>
  <dcterms:created xsi:type="dcterms:W3CDTF">2025-11-17T12:16:00Z</dcterms:created>
  <dcterms:modified xsi:type="dcterms:W3CDTF">2025-11-17T12:17:00Z</dcterms:modified>
</cp:coreProperties>
</file>