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4D94" w14:textId="77777777" w:rsidR="00CB0A4E" w:rsidRDefault="00CB0A4E" w:rsidP="00CB0A4E">
      <w:pPr>
        <w:pStyle w:val="Heading1"/>
      </w:pPr>
      <w:r>
        <w:t>Test Charter</w:t>
      </w:r>
    </w:p>
    <w:p w14:paraId="7AF117FB" w14:textId="24DD4443" w:rsidR="00CB0A4E" w:rsidRDefault="00CB0A4E" w:rsidP="00CB0A4E">
      <w:r>
        <w:t>Title: New</w:t>
      </w:r>
      <w:r w:rsidR="00BA614F">
        <w:t>PumpsAndPipes</w:t>
      </w:r>
    </w:p>
    <w:p w14:paraId="0E31E3A2" w14:textId="6D7C0744" w:rsidR="00CB0A4E" w:rsidRDefault="00CB0A4E" w:rsidP="00CB0A4E">
      <w:r>
        <w:t>Objective: Ciszternánál termelt pumpák és csövek használata, beépítése a csőrenszerbe</w:t>
      </w:r>
    </w:p>
    <w:p w14:paraId="2AF6839D" w14:textId="3BE1CF86" w:rsidR="00CB0A4E" w:rsidRDefault="00CB0A4E" w:rsidP="00CB0A4E">
      <w:r>
        <w:t xml:space="preserve">Scope: Pontok és vízfolyás változása új pumpákkal és csövekkel </w:t>
      </w:r>
    </w:p>
    <w:p w14:paraId="4E23D5A2" w14:textId="77777777" w:rsidR="00CB0A4E" w:rsidRDefault="00CB0A4E" w:rsidP="00CB0A4E">
      <w:r>
        <w:t>Tester's Name: Ignáth Dávid</w:t>
      </w:r>
    </w:p>
    <w:p w14:paraId="4FC77926" w14:textId="77777777" w:rsidR="00CB0A4E" w:rsidRDefault="00CB0A4E" w:rsidP="00CB0A4E">
      <w:r>
        <w:t>Date: 2024.05.20</w:t>
      </w:r>
    </w:p>
    <w:p w14:paraId="327F83B8" w14:textId="77777777" w:rsidR="00CB0A4E" w:rsidRDefault="00CB0A4E" w:rsidP="00CB0A4E"/>
    <w:p w14:paraId="60ECE64F" w14:textId="77777777" w:rsidR="00CB0A4E" w:rsidRDefault="00CB0A4E" w:rsidP="00CB0A4E">
      <w:pPr>
        <w:pStyle w:val="Heading1"/>
      </w:pPr>
      <w:r>
        <w:t>Session Details</w:t>
      </w:r>
    </w:p>
    <w:p w14:paraId="7B4C54F0" w14:textId="716A9BD9" w:rsidR="00CB0A4E" w:rsidRDefault="00CB0A4E" w:rsidP="00234822">
      <w:pPr>
        <w:pStyle w:val="ListParagraph"/>
        <w:numPr>
          <w:ilvl w:val="0"/>
          <w:numId w:val="3"/>
        </w:numPr>
      </w:pPr>
      <w:r>
        <w:t xml:space="preserve">Session Duration: </w:t>
      </w:r>
      <w:r w:rsidR="00AC2746">
        <w:t>60 perc</w:t>
      </w:r>
    </w:p>
    <w:p w14:paraId="3A637F23" w14:textId="794D41E6" w:rsidR="00CB0A4E" w:rsidRDefault="00CB0A4E" w:rsidP="00234822">
      <w:pPr>
        <w:pStyle w:val="ListParagraph"/>
        <w:numPr>
          <w:ilvl w:val="0"/>
          <w:numId w:val="3"/>
        </w:numPr>
      </w:pPr>
      <w:r>
        <w:t xml:space="preserve">Start Time: </w:t>
      </w:r>
      <w:r w:rsidR="00234822">
        <w:t>-</w:t>
      </w:r>
      <w:r w:rsidR="00AC2746">
        <w:t xml:space="preserve"> 10:30</w:t>
      </w:r>
    </w:p>
    <w:p w14:paraId="1611369D" w14:textId="7A4F2B6D" w:rsidR="00CB0A4E" w:rsidRDefault="00CB0A4E" w:rsidP="00234822">
      <w:pPr>
        <w:pStyle w:val="ListParagraph"/>
        <w:numPr>
          <w:ilvl w:val="0"/>
          <w:numId w:val="3"/>
        </w:numPr>
      </w:pPr>
      <w:r>
        <w:t xml:space="preserve">End Time: </w:t>
      </w:r>
      <w:r w:rsidR="00234822">
        <w:t>-</w:t>
      </w:r>
      <w:r w:rsidR="00AC2746">
        <w:t xml:space="preserve"> 11:30</w:t>
      </w:r>
    </w:p>
    <w:p w14:paraId="1EA9C6BB" w14:textId="77777777" w:rsidR="00234822" w:rsidRDefault="00234822" w:rsidP="00CB0A4E"/>
    <w:p w14:paraId="2A59677D" w14:textId="3077576B" w:rsidR="00234822" w:rsidRDefault="00234822" w:rsidP="00234822">
      <w:pPr>
        <w:pStyle w:val="Heading1"/>
      </w:pPr>
      <w:r>
        <w:t>Preconditions</w:t>
      </w:r>
    </w:p>
    <w:p w14:paraId="287DC6BD" w14:textId="7F3ACBA0" w:rsidR="00234822" w:rsidRPr="00234822" w:rsidRDefault="00234822" w:rsidP="00234822">
      <w:r>
        <w:t>A tesztek elvégzéséhez el kell menni a ciszternához és megvárni, míg spawnol egy új cső vagy pumpa, ami random történhet minden kör elején.</w:t>
      </w:r>
    </w:p>
    <w:p w14:paraId="2D68D0CB" w14:textId="77777777" w:rsidR="00CB0A4E" w:rsidRDefault="00CB0A4E" w:rsidP="00CB0A4E">
      <w:pPr>
        <w:pStyle w:val="Heading1"/>
      </w:pPr>
      <w:r>
        <w:t>Exploration notes</w:t>
      </w:r>
    </w:p>
    <w:p w14:paraId="094DBAAD" w14:textId="35555FF2" w:rsidR="00C53042" w:rsidRPr="0000492C" w:rsidRDefault="00C53042" w:rsidP="00C53042">
      <w:pPr>
        <w:rPr>
          <w:b/>
          <w:bCs/>
          <w:sz w:val="28"/>
          <w:szCs w:val="28"/>
        </w:rPr>
      </w:pPr>
      <w:r w:rsidRPr="0000492C">
        <w:rPr>
          <w:b/>
          <w:bCs/>
          <w:sz w:val="28"/>
          <w:szCs w:val="28"/>
        </w:rPr>
        <w:t xml:space="preserve">Scenario 1: </w:t>
      </w:r>
      <w:r>
        <w:rPr>
          <w:b/>
          <w:bCs/>
          <w:sz w:val="28"/>
          <w:szCs w:val="28"/>
        </w:rPr>
        <w:t>Új csövet le lehet-e tenni</w:t>
      </w:r>
    </w:p>
    <w:p w14:paraId="716B2ECD" w14:textId="5D50B786" w:rsidR="00C53042" w:rsidRDefault="00C53042" w:rsidP="00C53042">
      <w:pPr>
        <w:pStyle w:val="ListParagraph"/>
        <w:numPr>
          <w:ilvl w:val="0"/>
          <w:numId w:val="1"/>
        </w:numPr>
      </w:pPr>
      <w:r>
        <w:t>Steps Taken: Miután felvettem egy új csövet az „n” gomb megnyomásával, átmentem egy pumpára és leraktam az „a” gomb megnyomásával</w:t>
      </w:r>
    </w:p>
    <w:p w14:paraId="5E90038A" w14:textId="387A5691" w:rsidR="00C53042" w:rsidRDefault="00F57ADE" w:rsidP="00F57ADE">
      <w:pPr>
        <w:pStyle w:val="ListParagraph"/>
        <w:numPr>
          <w:ilvl w:val="0"/>
          <w:numId w:val="1"/>
        </w:numPr>
      </w:pPr>
      <w:r>
        <w:t xml:space="preserve">Observation: </w:t>
      </w:r>
      <w:r w:rsidR="00C53042">
        <w:t>Az új csövet le lehet tenni, hasonló módón, mintha egy már játék kezdete óta létrehozott csövet.</w:t>
      </w:r>
    </w:p>
    <w:p w14:paraId="4859F004" w14:textId="77777777" w:rsidR="00F57ADE" w:rsidRDefault="00F57ADE" w:rsidP="00F57ADE">
      <w:pPr>
        <w:pStyle w:val="ListParagraph"/>
      </w:pPr>
    </w:p>
    <w:p w14:paraId="0E599BF0" w14:textId="31E6D1B1" w:rsidR="00F57ADE" w:rsidRPr="0000492C" w:rsidRDefault="00F57ADE" w:rsidP="00F57ADE">
      <w:pPr>
        <w:rPr>
          <w:b/>
          <w:bCs/>
          <w:sz w:val="28"/>
          <w:szCs w:val="28"/>
        </w:rPr>
      </w:pPr>
      <w:r w:rsidRPr="0000492C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2</w:t>
      </w:r>
      <w:r w:rsidRPr="0000492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Új pumpát le lehet-e tenni</w:t>
      </w:r>
    </w:p>
    <w:p w14:paraId="1EBFFB2A" w14:textId="30EB8360" w:rsidR="00F57ADE" w:rsidRDefault="00F57ADE" w:rsidP="00F57ADE">
      <w:pPr>
        <w:pStyle w:val="ListParagraph"/>
        <w:numPr>
          <w:ilvl w:val="0"/>
          <w:numId w:val="1"/>
        </w:numPr>
      </w:pPr>
      <w:r>
        <w:t>Steps Taken: Miután felvettem egy új pumpát a„p” gomb megnyomásával, átmentem egy csőre és leraktam az „q” gomb megnyomásával</w:t>
      </w:r>
    </w:p>
    <w:p w14:paraId="36AB23FA" w14:textId="120CC9CB" w:rsidR="00C53042" w:rsidRDefault="00F57ADE" w:rsidP="005846FD">
      <w:pPr>
        <w:pStyle w:val="ListParagraph"/>
        <w:numPr>
          <w:ilvl w:val="0"/>
          <w:numId w:val="1"/>
        </w:numPr>
      </w:pPr>
      <w:r>
        <w:t>Observation: Az új pumpá</w:t>
      </w:r>
      <w:r w:rsidRPr="00F57ADE">
        <w:t xml:space="preserve"> </w:t>
      </w:r>
      <w:r>
        <w:t>le lehet tenni.</w:t>
      </w:r>
    </w:p>
    <w:p w14:paraId="291ED895" w14:textId="76C7EDD9" w:rsidR="00CB0A4E" w:rsidRPr="0000492C" w:rsidRDefault="00CB0A4E" w:rsidP="00CB0A4E">
      <w:pPr>
        <w:rPr>
          <w:b/>
          <w:bCs/>
          <w:sz w:val="28"/>
          <w:szCs w:val="28"/>
        </w:rPr>
      </w:pPr>
      <w:r w:rsidRPr="0000492C">
        <w:rPr>
          <w:b/>
          <w:bCs/>
          <w:sz w:val="28"/>
          <w:szCs w:val="28"/>
        </w:rPr>
        <w:t xml:space="preserve">Scenario </w:t>
      </w:r>
      <w:r w:rsidR="00F57ADE">
        <w:rPr>
          <w:b/>
          <w:bCs/>
          <w:sz w:val="28"/>
          <w:szCs w:val="28"/>
        </w:rPr>
        <w:t>3</w:t>
      </w:r>
      <w:r w:rsidRPr="0000492C">
        <w:rPr>
          <w:b/>
          <w:bCs/>
          <w:sz w:val="28"/>
          <w:szCs w:val="28"/>
        </w:rPr>
        <w:t xml:space="preserve">: </w:t>
      </w:r>
      <w:r w:rsidR="00234822">
        <w:rPr>
          <w:b/>
          <w:bCs/>
          <w:sz w:val="28"/>
          <w:szCs w:val="28"/>
        </w:rPr>
        <w:t>Vizet tároló pumpára új cső kötése</w:t>
      </w:r>
    </w:p>
    <w:p w14:paraId="1F67A7FE" w14:textId="453936AD" w:rsidR="00CB0A4E" w:rsidRDefault="00CB0A4E" w:rsidP="00CB0A4E">
      <w:pPr>
        <w:pStyle w:val="ListParagraph"/>
        <w:numPr>
          <w:ilvl w:val="0"/>
          <w:numId w:val="1"/>
        </w:numPr>
      </w:pPr>
      <w:r>
        <w:t xml:space="preserve">Steps Taken: </w:t>
      </w:r>
      <w:r w:rsidR="00234822">
        <w:t>Kicseréltem egy olyan csövet, ami eddig vizet szállított a ciszternába egy új a ciszternából készült csővel.</w:t>
      </w:r>
      <w:r w:rsidR="003922D5">
        <w:t xml:space="preserve"> A régi csövet egy másik útvonalra kötöttem, ami nem befolyásolja az új csövet.</w:t>
      </w:r>
    </w:p>
    <w:p w14:paraId="7F5FB145" w14:textId="77777777" w:rsidR="00234822" w:rsidRDefault="00234822" w:rsidP="00234822">
      <w:pPr>
        <w:pStyle w:val="ListParagraph"/>
      </w:pPr>
    </w:p>
    <w:p w14:paraId="51331FA4" w14:textId="5BFB9004" w:rsidR="00CB0A4E" w:rsidRDefault="00CB0A4E" w:rsidP="00CB0A4E">
      <w:pPr>
        <w:pStyle w:val="ListParagraph"/>
        <w:numPr>
          <w:ilvl w:val="0"/>
          <w:numId w:val="1"/>
        </w:numPr>
      </w:pPr>
      <w:r>
        <w:lastRenderedPageBreak/>
        <w:t>Observations:</w:t>
      </w:r>
      <w:r w:rsidR="003922D5">
        <w:t>Az új cső nem szállította a vizet a ciszternába.</w:t>
      </w:r>
      <w:r w:rsidR="00934E9B">
        <w:t xml:space="preserve"> Ennek az oka az, hogy nem állítottam át a víz folyását, az „i- input” vagy „o-output parancs használatval”. </w:t>
      </w:r>
    </w:p>
    <w:p w14:paraId="0703EC96" w14:textId="77777777" w:rsidR="002C4271" w:rsidRDefault="002C4271" w:rsidP="002C4271"/>
    <w:p w14:paraId="3151AEEB" w14:textId="684B1EDA" w:rsidR="00CB0A4E" w:rsidRPr="0000492C" w:rsidRDefault="00CB0A4E" w:rsidP="00CB0A4E">
      <w:pPr>
        <w:rPr>
          <w:b/>
          <w:bCs/>
          <w:sz w:val="28"/>
          <w:szCs w:val="28"/>
        </w:rPr>
      </w:pPr>
      <w:r w:rsidRPr="0000492C">
        <w:rPr>
          <w:b/>
          <w:bCs/>
          <w:sz w:val="28"/>
          <w:szCs w:val="28"/>
        </w:rPr>
        <w:t xml:space="preserve">Scenario </w:t>
      </w:r>
      <w:r w:rsidR="00F57ADE">
        <w:rPr>
          <w:b/>
          <w:bCs/>
          <w:sz w:val="28"/>
          <w:szCs w:val="28"/>
        </w:rPr>
        <w:t>4</w:t>
      </w:r>
      <w:r w:rsidRPr="0000492C">
        <w:rPr>
          <w:b/>
          <w:bCs/>
          <w:sz w:val="28"/>
          <w:szCs w:val="28"/>
        </w:rPr>
        <w:t xml:space="preserve">: </w:t>
      </w:r>
      <w:r w:rsidR="00C53042">
        <w:rPr>
          <w:b/>
          <w:bCs/>
          <w:sz w:val="28"/>
          <w:szCs w:val="28"/>
        </w:rPr>
        <w:t>Vizet szállító csőre új pumpát rakni.</w:t>
      </w:r>
    </w:p>
    <w:p w14:paraId="25B04D22" w14:textId="2710CB9D" w:rsidR="00CB0A4E" w:rsidRDefault="00CB0A4E" w:rsidP="00CB0A4E">
      <w:pPr>
        <w:pStyle w:val="ListParagraph"/>
        <w:numPr>
          <w:ilvl w:val="0"/>
          <w:numId w:val="2"/>
        </w:numPr>
      </w:pPr>
      <w:r>
        <w:t>Steps Taken</w:t>
      </w:r>
      <w:r w:rsidR="00C53042">
        <w:t>: Egy új pumpát raktam egy vizet szállító csőre.</w:t>
      </w:r>
    </w:p>
    <w:p w14:paraId="48D401A2" w14:textId="020C0B44" w:rsidR="00CB0A4E" w:rsidRDefault="002C4271" w:rsidP="00C53042">
      <w:pPr>
        <w:pStyle w:val="ListParagraph"/>
        <w:numPr>
          <w:ilvl w:val="0"/>
          <w:numId w:val="2"/>
        </w:numPr>
      </w:pPr>
      <w:r>
        <w:t>Observation:</w:t>
      </w:r>
      <w:r w:rsidR="00CB0A4E">
        <w:t xml:space="preserve"> </w:t>
      </w:r>
      <w:r w:rsidR="00C53042">
        <w:t>A vízáramlás megáll, ha új pumpát szerelünk egy vizet szállító, csőre. A szerelők nem kapnak pontokat.</w:t>
      </w:r>
      <w:r w:rsidR="00934E9B">
        <w:t xml:space="preserve"> </w:t>
      </w:r>
      <w:r w:rsidR="00934E9B">
        <w:t>Ennek az oka az, hogy nem állítottam át a víz folyását, az „i- input” vagy „o-output parancs használatval”.</w:t>
      </w:r>
    </w:p>
    <w:p w14:paraId="0DCE33FA" w14:textId="31DD692D" w:rsidR="00F57ADE" w:rsidRPr="00F57ADE" w:rsidRDefault="00F57ADE" w:rsidP="00F57ADE">
      <w:pPr>
        <w:rPr>
          <w:b/>
          <w:bCs/>
          <w:sz w:val="28"/>
          <w:szCs w:val="28"/>
        </w:rPr>
      </w:pPr>
      <w:r w:rsidRPr="00F57ADE">
        <w:rPr>
          <w:b/>
          <w:bCs/>
          <w:sz w:val="28"/>
          <w:szCs w:val="28"/>
        </w:rPr>
        <w:t>Scenario 5: Forrásra csatolt csőre lehet-e pumpát rakni</w:t>
      </w:r>
    </w:p>
    <w:p w14:paraId="7C0FF3CA" w14:textId="2957C08E" w:rsidR="00F57ADE" w:rsidRDefault="00F57ADE" w:rsidP="00F57ADE">
      <w:pPr>
        <w:pStyle w:val="ListParagraph"/>
        <w:numPr>
          <w:ilvl w:val="0"/>
          <w:numId w:val="2"/>
        </w:numPr>
      </w:pPr>
      <w:r>
        <w:t>Steps Taken: Egy új pumpát raktam egy forrásra csatolt csőre.</w:t>
      </w:r>
    </w:p>
    <w:p w14:paraId="0B0891FC" w14:textId="6168C96F" w:rsidR="00F57ADE" w:rsidRDefault="00F57ADE" w:rsidP="00F57ADE">
      <w:pPr>
        <w:pStyle w:val="ListParagraph"/>
        <w:numPr>
          <w:ilvl w:val="0"/>
          <w:numId w:val="2"/>
        </w:numPr>
      </w:pPr>
      <w:r>
        <w:t>Observation: A parancs nem hajtódik végbe. Ennek az oka az, hogy nem lehet pumpát rakni egy forrásra, csak csövet csatlakoztatni</w:t>
      </w:r>
    </w:p>
    <w:p w14:paraId="271210D7" w14:textId="77777777" w:rsidR="00CB0A4E" w:rsidRDefault="00CB0A4E" w:rsidP="00CB0A4E"/>
    <w:p w14:paraId="7B1CDB1F" w14:textId="77777777" w:rsidR="00CB0A4E" w:rsidRDefault="00CB0A4E" w:rsidP="00CB0A4E">
      <w:pPr>
        <w:pStyle w:val="Heading1"/>
      </w:pPr>
      <w:r>
        <w:t>Debrief</w:t>
      </w:r>
    </w:p>
    <w:p w14:paraId="31E2DC68" w14:textId="3963A49C" w:rsidR="008239BF" w:rsidRDefault="00F57ADE">
      <w:r>
        <w:t xml:space="preserve">A ciszternánál </w:t>
      </w:r>
      <w:r w:rsidR="002C4271">
        <w:t>felvett pumpákat csöveket le lehet helyezni a megfelelő tárgyakra.</w:t>
      </w:r>
      <w:r w:rsidR="00934E9B">
        <w:t xml:space="preserve"> Az újonnan felrakott csövek/ pumpák nem szállítanak/pumpálnak vizet alapból.</w:t>
      </w:r>
    </w:p>
    <w:p w14:paraId="51833CCA" w14:textId="7C1F45A8" w:rsidR="00934E9B" w:rsidRDefault="00934E9B">
      <w:r>
        <w:t xml:space="preserve">Discussion points: Csapattal megbeszélve ez a viselkedés nem egy hiba. Ha új csövet és pumpát helyezünk le a csőszerkezetve, azokra a víz folyását egy külön paranccsal („i – input”, „o – output”) kell beállítani. </w:t>
      </w:r>
    </w:p>
    <w:sectPr w:rsidR="00934E9B" w:rsidSect="00CB0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1189"/>
    <w:multiLevelType w:val="hybridMultilevel"/>
    <w:tmpl w:val="D592FE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D69C5"/>
    <w:multiLevelType w:val="hybridMultilevel"/>
    <w:tmpl w:val="12A6BA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22709"/>
    <w:multiLevelType w:val="hybridMultilevel"/>
    <w:tmpl w:val="59B4C1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103114">
    <w:abstractNumId w:val="0"/>
  </w:num>
  <w:num w:numId="2" w16cid:durableId="1842892340">
    <w:abstractNumId w:val="2"/>
  </w:num>
  <w:num w:numId="3" w16cid:durableId="1500191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4E"/>
    <w:rsid w:val="00234822"/>
    <w:rsid w:val="002C4271"/>
    <w:rsid w:val="003922D5"/>
    <w:rsid w:val="008239BF"/>
    <w:rsid w:val="00934E9B"/>
    <w:rsid w:val="009D1041"/>
    <w:rsid w:val="00AC2746"/>
    <w:rsid w:val="00BA614F"/>
    <w:rsid w:val="00BC6486"/>
    <w:rsid w:val="00C53042"/>
    <w:rsid w:val="00CB0A4E"/>
    <w:rsid w:val="00F5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B261"/>
  <w15:chartTrackingRefBased/>
  <w15:docId w15:val="{5AB47482-F214-4B38-9E05-169DE6BC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A4E"/>
  </w:style>
  <w:style w:type="paragraph" w:styleId="Heading1">
    <w:name w:val="heading 1"/>
    <w:basedOn w:val="Normal"/>
    <w:next w:val="Normal"/>
    <w:link w:val="Heading1Char"/>
    <w:uiPriority w:val="9"/>
    <w:qFormat/>
    <w:rsid w:val="00CB0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298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Ignáth</dc:creator>
  <cp:keywords/>
  <dc:description/>
  <cp:lastModifiedBy>Dávid Ignáth</cp:lastModifiedBy>
  <cp:revision>4</cp:revision>
  <dcterms:created xsi:type="dcterms:W3CDTF">2024-05-21T19:01:00Z</dcterms:created>
  <dcterms:modified xsi:type="dcterms:W3CDTF">2024-05-22T10:11:00Z</dcterms:modified>
</cp:coreProperties>
</file>