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975F9" w:rsidRDefault="007710D1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r>
        <w:rPr>
          <w:sz w:val="40"/>
          <w:szCs w:val="40"/>
        </w:rPr>
        <w:t xml:space="preserve">Házi feladat munkanapló: </w:t>
      </w:r>
      <w:r>
        <w:rPr>
          <w:color w:val="FF0000"/>
          <w:sz w:val="40"/>
          <w:szCs w:val="40"/>
        </w:rPr>
        <w:t>Csapatnév</w:t>
      </w:r>
    </w:p>
    <w:p w14:paraId="00000002" w14:textId="77777777" w:rsidR="003975F9" w:rsidRDefault="007710D1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r>
        <w:rPr>
          <w:sz w:val="24"/>
          <w:szCs w:val="24"/>
        </w:rPr>
        <w:t>Integrációs és ellenőrzési technikák (VIMIAC04)</w:t>
      </w:r>
    </w:p>
    <w:p w14:paraId="00000003" w14:textId="62565570" w:rsidR="003975F9" w:rsidRPr="007710D1" w:rsidRDefault="00BE052D">
      <w:pPr>
        <w:pStyle w:val="Cmsor5"/>
        <w:rPr>
          <w:color w:val="auto"/>
        </w:rPr>
      </w:pPr>
      <w:bookmarkStart w:id="2" w:name="_czd6kxzcywmw" w:colFirst="0" w:colLast="0"/>
      <w:bookmarkEnd w:id="2"/>
      <w:r w:rsidRPr="007710D1">
        <w:rPr>
          <w:color w:val="auto"/>
        </w:rPr>
        <w:t>Koltai Ádám, C4PSGB, koltaia30</w:t>
      </w:r>
    </w:p>
    <w:p w14:paraId="00000004" w14:textId="7FF99CDC" w:rsidR="003975F9" w:rsidRPr="00BE052D" w:rsidRDefault="00BE052D">
      <w:r w:rsidRPr="00BE052D">
        <w:t>Nem funkcionális tesztek elkészítése, futtatása és dokumentálása</w:t>
      </w:r>
      <w:r w:rsidR="007710D1" w:rsidRPr="00BE052D">
        <w:t xml:space="preserve"> (összesen kb. </w:t>
      </w:r>
      <w:r w:rsidRPr="00BE052D">
        <w:t>8</w:t>
      </w:r>
      <w:r w:rsidR="007710D1" w:rsidRPr="00BE052D">
        <w:t xml:space="preserve"> óra):</w:t>
      </w:r>
    </w:p>
    <w:p w14:paraId="004879E1" w14:textId="644A4DCB" w:rsidR="00BE052D" w:rsidRPr="00BE052D" w:rsidRDefault="00BE052D">
      <w:pPr>
        <w:numPr>
          <w:ilvl w:val="0"/>
          <w:numId w:val="1"/>
        </w:numPr>
      </w:pPr>
      <w:r w:rsidRPr="00BE052D">
        <w:t>Tanulmányoztam a dokumentációt.</w:t>
      </w:r>
    </w:p>
    <w:p w14:paraId="6B28B295" w14:textId="493E90DE" w:rsidR="00BE052D" w:rsidRPr="00BE052D" w:rsidRDefault="00BE052D">
      <w:pPr>
        <w:numPr>
          <w:ilvl w:val="0"/>
          <w:numId w:val="1"/>
        </w:numPr>
      </w:pPr>
      <w:r w:rsidRPr="00BE052D">
        <w:t>Létrhoztam a NemFunkcionálisTesztelés szerelvényt, ahol teszteletem a könyvtárnak a teljesítsmény az rdf gráf mentésében, betöltésében és lekérdezésében.</w:t>
      </w:r>
    </w:p>
    <w:p w14:paraId="00000006" w14:textId="0F422B63" w:rsidR="003975F9" w:rsidRPr="00BE052D" w:rsidRDefault="00BE052D" w:rsidP="00BE052D">
      <w:pPr>
        <w:numPr>
          <w:ilvl w:val="0"/>
          <w:numId w:val="1"/>
        </w:numPr>
      </w:pPr>
      <w:r w:rsidRPr="00BE052D">
        <w:t>Megírtam az ahhoz tartozó dokumentációt, ahol leírtam mit tapasztaltam a könyvtár tesztelésekor</w:t>
      </w:r>
    </w:p>
    <w:p w14:paraId="0000000A" w14:textId="77777777" w:rsidR="003975F9" w:rsidRDefault="007B5DFA">
      <w:r>
        <w:pict w14:anchorId="7EA09955">
          <v:rect id="_x0000_i1025" style="width:0;height:1.5pt" o:hralign="center" o:hrstd="t" o:hr="t" fillcolor="#a0a0a0" stroked="f"/>
        </w:pict>
      </w:r>
    </w:p>
    <w:p w14:paraId="0000000B" w14:textId="55DF5F30" w:rsidR="003975F9" w:rsidRPr="007B5DFA" w:rsidRDefault="007B5DFA">
      <w:pPr>
        <w:pStyle w:val="Cmsor5"/>
        <w:rPr>
          <w:color w:val="auto"/>
        </w:rPr>
      </w:pPr>
      <w:bookmarkStart w:id="3" w:name="_pa5yo4e1ves" w:colFirst="0" w:colLast="0"/>
      <w:bookmarkEnd w:id="3"/>
      <w:r w:rsidRPr="007B5DFA">
        <w:rPr>
          <w:color w:val="auto"/>
        </w:rPr>
        <w:t>Fábián Dóra</w:t>
      </w:r>
      <w:r w:rsidR="007710D1" w:rsidRPr="007B5DFA">
        <w:rPr>
          <w:color w:val="auto"/>
        </w:rPr>
        <w:t xml:space="preserve"> </w:t>
      </w:r>
      <w:r w:rsidRPr="007B5DFA">
        <w:rPr>
          <w:color w:val="auto"/>
        </w:rPr>
        <w:t>(XS1D9I</w:t>
      </w:r>
      <w:r w:rsidR="007710D1" w:rsidRPr="007B5DFA">
        <w:rPr>
          <w:color w:val="auto"/>
        </w:rPr>
        <w:t xml:space="preserve">, </w:t>
      </w:r>
      <w:r w:rsidRPr="007B5DFA">
        <w:rPr>
          <w:color w:val="auto"/>
        </w:rPr>
        <w:t>Fadora</w:t>
      </w:r>
      <w:r w:rsidR="007710D1" w:rsidRPr="007B5DFA">
        <w:rPr>
          <w:color w:val="auto"/>
        </w:rPr>
        <w:t>)</w:t>
      </w:r>
      <w:r w:rsidRPr="007B5DFA">
        <w:rPr>
          <w:color w:val="auto"/>
        </w:rPr>
        <w:t>, Simon Dorina Kíra (ZS0GBM, dorinasimon99)</w:t>
      </w:r>
    </w:p>
    <w:p w14:paraId="0000000C" w14:textId="48000EB1" w:rsidR="003975F9" w:rsidRPr="007B5DFA" w:rsidRDefault="007B5DFA">
      <w:r w:rsidRPr="007B5DFA">
        <w:t>Néhány osztály manuális ellenőrzése</w:t>
      </w:r>
      <w:r w:rsidR="007710D1" w:rsidRPr="007B5DFA">
        <w:t xml:space="preserve"> (összesen kb. </w:t>
      </w:r>
      <w:r w:rsidRPr="007B5DFA">
        <w:t>6</w:t>
      </w:r>
      <w:r w:rsidR="007710D1" w:rsidRPr="007B5DFA">
        <w:t xml:space="preserve"> óra):</w:t>
      </w:r>
    </w:p>
    <w:p w14:paraId="0000000E" w14:textId="6D5CF269" w:rsidR="003975F9" w:rsidRPr="007B5DFA" w:rsidRDefault="007B5DFA" w:rsidP="007B5DFA">
      <w:pPr>
        <w:numPr>
          <w:ilvl w:val="0"/>
          <w:numId w:val="1"/>
        </w:numPr>
      </w:pPr>
      <w:r w:rsidRPr="007B5DFA">
        <w:t xml:space="preserve">Kiválasztottuk a vizsgálandó osztályokat, és kerestünk kisebb hibákat, ezeket felvezettük </w:t>
      </w:r>
      <w:r>
        <w:t xml:space="preserve">magunknak </w:t>
      </w:r>
      <w:r w:rsidRPr="007B5DFA">
        <w:t>egy külön dokumentumba</w:t>
      </w:r>
    </w:p>
    <w:p w14:paraId="0000000F" w14:textId="35C30345" w:rsidR="003975F9" w:rsidRPr="007B5DFA" w:rsidRDefault="007B5DFA">
      <w:r w:rsidRPr="007B5DFA">
        <w:t>Statikus ellenőrzés</w:t>
      </w:r>
      <w:r w:rsidR="007710D1" w:rsidRPr="007B5DFA">
        <w:t xml:space="preserve"> (összesen kb. </w:t>
      </w:r>
      <w:r w:rsidRPr="007B5DFA">
        <w:t>3</w:t>
      </w:r>
      <w:r w:rsidR="007710D1" w:rsidRPr="007B5DFA">
        <w:t xml:space="preserve"> óra):</w:t>
      </w:r>
    </w:p>
    <w:p w14:paraId="00000010" w14:textId="0CDB15C4" w:rsidR="003975F9" w:rsidRPr="007B5DFA" w:rsidRDefault="007B5DFA">
      <w:pPr>
        <w:numPr>
          <w:ilvl w:val="0"/>
          <w:numId w:val="1"/>
        </w:numPr>
      </w:pPr>
      <w:r w:rsidRPr="007B5DFA">
        <w:t>SonarQube letöltése, az eredmények vizsgálata</w:t>
      </w:r>
    </w:p>
    <w:p w14:paraId="00000011" w14:textId="5EA9FBCE" w:rsidR="003975F9" w:rsidRDefault="007B5DFA">
      <w:pPr>
        <w:numPr>
          <w:ilvl w:val="0"/>
          <w:numId w:val="1"/>
        </w:numPr>
      </w:pPr>
      <w:r>
        <w:t>A vizsgálandó osztályokban a bug-ok, code smell-ek átnézése, ezek összeírása</w:t>
      </w:r>
    </w:p>
    <w:p w14:paraId="4770D50B" w14:textId="4F050CFB" w:rsidR="007B5DFA" w:rsidRDefault="007B5DFA" w:rsidP="007B5DFA">
      <w:r>
        <w:t>Hibák kijavítása (összesen kb. 2 óra):</w:t>
      </w:r>
    </w:p>
    <w:p w14:paraId="1C5FD177" w14:textId="77751645" w:rsidR="007B5DFA" w:rsidRDefault="007B5DFA" w:rsidP="007B5DFA">
      <w:pPr>
        <w:pStyle w:val="Listaszerbekezds"/>
        <w:numPr>
          <w:ilvl w:val="0"/>
          <w:numId w:val="2"/>
        </w:numPr>
      </w:pPr>
      <w:r>
        <w:t>Az összeírt hibák kijavítása, új Issue felvétele</w:t>
      </w:r>
    </w:p>
    <w:p w14:paraId="61E45F62" w14:textId="6D30E082" w:rsidR="007B5DFA" w:rsidRDefault="007B5DFA" w:rsidP="007B5DFA">
      <w:r>
        <w:t>A feladat dokumentálása (összesen kb. 2 óra)</w:t>
      </w:r>
    </w:p>
    <w:p w14:paraId="00000012" w14:textId="77777777" w:rsidR="003975F9" w:rsidRDefault="007B5DFA">
      <w:r>
        <w:pict w14:anchorId="1046033B">
          <v:rect id="_x0000_i1026" style="width:0;height:1.5pt" o:hralign="center" o:hrstd="t" o:hr="t" fillcolor="#a0a0a0" stroked="f"/>
        </w:pict>
      </w:r>
    </w:p>
    <w:p w14:paraId="00000013" w14:textId="77777777" w:rsidR="003975F9" w:rsidRDefault="007710D1">
      <w:pPr>
        <w:pStyle w:val="Cmsor4"/>
      </w:pPr>
      <w:bookmarkStart w:id="4" w:name="_lfawlbg1z31q" w:colFirst="0" w:colLast="0"/>
      <w:bookmarkEnd w:id="4"/>
      <w:r>
        <w:t>Csapattag 3 (</w:t>
      </w:r>
      <w:r>
        <w:rPr>
          <w:color w:val="FF0000"/>
        </w:rPr>
        <w:t>Név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4" w14:textId="77777777" w:rsidR="003975F9" w:rsidRDefault="007710D1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15" w14:textId="77777777" w:rsidR="003975F9" w:rsidRDefault="007710D1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00000016" w14:textId="77777777" w:rsidR="003975F9" w:rsidRDefault="007710D1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7" w14:textId="77777777" w:rsidR="003975F9" w:rsidRDefault="007710D1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18" w14:textId="77777777" w:rsidR="003975F9" w:rsidRDefault="007710D1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00000019" w14:textId="77777777" w:rsidR="003975F9" w:rsidRDefault="007710D1">
      <w:pPr>
        <w:numPr>
          <w:ilvl w:val="0"/>
          <w:numId w:val="1"/>
        </w:numPr>
      </w:pPr>
      <w:r>
        <w:t>…</w:t>
      </w:r>
    </w:p>
    <w:p w14:paraId="0000001A" w14:textId="77777777" w:rsidR="003975F9" w:rsidRDefault="007B5DFA">
      <w:r>
        <w:pict w14:anchorId="14325205">
          <v:rect id="_x0000_i1027" style="width:0;height:1.5pt" o:hralign="center" o:hrstd="t" o:hr="t" fillcolor="#a0a0a0" stroked="f"/>
        </w:pict>
      </w:r>
    </w:p>
    <w:p w14:paraId="0000001B" w14:textId="77777777" w:rsidR="003975F9" w:rsidRDefault="007710D1">
      <w:pPr>
        <w:pStyle w:val="Cmsor4"/>
      </w:pPr>
      <w:bookmarkStart w:id="5" w:name="_6kw3bxvxrbz0" w:colFirst="0" w:colLast="0"/>
      <w:bookmarkEnd w:id="5"/>
      <w:r>
        <w:t>Csapattag 4 (</w:t>
      </w:r>
      <w:r>
        <w:rPr>
          <w:color w:val="FF0000"/>
        </w:rPr>
        <w:t>Név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C" w14:textId="77777777" w:rsidR="003975F9" w:rsidRDefault="007710D1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1D" w14:textId="77777777" w:rsidR="003975F9" w:rsidRDefault="007710D1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0000001E" w14:textId="77777777" w:rsidR="003975F9" w:rsidRDefault="007710D1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77777777" w:rsidR="003975F9" w:rsidRDefault="007710D1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20" w14:textId="77777777" w:rsidR="003975F9" w:rsidRDefault="007710D1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00000021" w14:textId="77777777" w:rsidR="003975F9" w:rsidRDefault="007710D1">
      <w:pPr>
        <w:numPr>
          <w:ilvl w:val="0"/>
          <w:numId w:val="1"/>
        </w:numPr>
      </w:pPr>
      <w:r>
        <w:t>…</w:t>
      </w:r>
    </w:p>
    <w:p w14:paraId="00000022" w14:textId="77777777" w:rsidR="003975F9" w:rsidRDefault="007B5DFA">
      <w:r>
        <w:pict w14:anchorId="5937FAF0">
          <v:rect id="_x0000_i1028" style="width:0;height:1.5pt" o:hralign="center" o:hrstd="t" o:hr="t" fillcolor="#a0a0a0" stroked="f"/>
        </w:pict>
      </w:r>
    </w:p>
    <w:p w14:paraId="00000023" w14:textId="77777777" w:rsidR="003975F9" w:rsidRDefault="007710D1">
      <w:pPr>
        <w:rPr>
          <w:color w:val="FF0000"/>
        </w:rPr>
      </w:pPr>
      <w:r>
        <w:rPr>
          <w:color w:val="FF0000"/>
        </w:rPr>
        <w:t>2018. május. 5.</w:t>
      </w:r>
    </w:p>
    <w:p w14:paraId="00000024" w14:textId="77777777" w:rsidR="003975F9" w:rsidRDefault="007710D1">
      <w:r>
        <w:lastRenderedPageBreak/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3975F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E410D"/>
    <w:multiLevelType w:val="multilevel"/>
    <w:tmpl w:val="A630F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F37371"/>
    <w:multiLevelType w:val="hybridMultilevel"/>
    <w:tmpl w:val="256C23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5F9"/>
    <w:rsid w:val="003975F9"/>
    <w:rsid w:val="007710D1"/>
    <w:rsid w:val="007B5DFA"/>
    <w:rsid w:val="00BE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A96D9"/>
  <w15:docId w15:val="{D0B9454B-9DB3-4F54-876F-BF05FA70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7B5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202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Dorina Kíra</cp:lastModifiedBy>
  <cp:revision>4</cp:revision>
  <dcterms:created xsi:type="dcterms:W3CDTF">2021-05-16T10:45:00Z</dcterms:created>
  <dcterms:modified xsi:type="dcterms:W3CDTF">2021-05-16T12:37:00Z</dcterms:modified>
</cp:coreProperties>
</file>