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" w:right="85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-1904</wp:posOffset>
            </wp:positionH>
            <wp:positionV relativeFrom="paragraph">
              <wp:posOffset>0</wp:posOffset>
            </wp:positionV>
            <wp:extent cx="7575959" cy="10707326"/>
            <wp:effectExtent b="0" l="0" r="0" t="0"/>
            <wp:wrapNone/>
            <wp:docPr descr="bockinstitutes_back.tif" id="3" name="image2.png"/>
            <a:graphic>
              <a:graphicData uri="http://schemas.openxmlformats.org/drawingml/2006/picture">
                <pic:pic>
                  <pic:nvPicPr>
                    <pic:cNvPr descr="bockinstitutes_back.tif" id="0" name="image2.png"/>
                    <pic:cNvPicPr preferRelativeResize="0"/>
                  </pic:nvPicPr>
                  <pic:blipFill>
                    <a:blip r:embed="rId7"/>
                    <a:srcRect b="34580" l="6982" r="108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5959" cy="107073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BOCK </w:t>
      </w:r>
      <w:r w:rsidDel="00000000" w:rsidR="00000000" w:rsidRPr="00000000">
        <w:rPr>
          <w:rFonts w:ascii="Arial" w:cs="Arial" w:eastAsia="Arial" w:hAnsi="Arial"/>
          <w:color w:val="007400"/>
          <w:sz w:val="72"/>
          <w:szCs w:val="72"/>
          <w:rtl w:val="0"/>
        </w:rPr>
        <w:t xml:space="preserve">Institutes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before="0" w:lineRule="auto"/>
        <w:ind w:firstLine="358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5"/>
        </w:tabs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1"/>
          <w:szCs w:val="91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9">
      <w:pPr>
        <w:spacing w:before="3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{XLAMAX}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30"/>
        </w:tabs>
        <w:spacing w:after="0" w:before="7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modern {XVARIXBLEX}.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 {XVARIXBLEX}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6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{XOX} months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internship program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{XNOXNOXXXXOXX}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{YNOXNOXXXXOXY}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51"/>
        </w:tabs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-related projects. I hope you have the most enjoyable and rewarding internship program ever.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7"/>
        </w:tabs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1506" cy="419632"/>
            <wp:effectExtent b="0" l="0" r="0" t="0"/>
            <wp:docPr descr="rs2.png" id="4" name="image1.png"/>
            <a:graphic>
              <a:graphicData uri="http://schemas.openxmlformats.org/drawingml/2006/picture">
                <pic:pic>
                  <pic:nvPicPr>
                    <pic:cNvPr descr="rs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506" cy="4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Institutes,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Director/Founder</w:t>
      </w:r>
    </w:p>
    <w:sectPr>
      <w:pgSz w:h="16839" w:w="11907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58" w:right="265"/>
      <w:jc w:val="center"/>
    </w:pPr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79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7918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226C25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226C25"/>
    <w:rPr>
      <w:rFonts w:ascii="Arial MT" w:cs="Arial MT" w:eastAsia="Arial MT" w:hAnsi="Arial MT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226C25"/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A0mXMnojZOijLfKey++RCgufg==">CgMxLjA4AHIhMWRLa05hNC1NdWxGejFhWFNOSW94SmlGTVpIWXBlWFBK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2024-03-27T16:00:00Z</dcterms:created>
  <dc:creator>MAYUR</dc:creator>
</cp:coreProperties>
</file>