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CC0" w:rsidRPr="000F07C0" w:rsidRDefault="000F07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0F07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SOLUTION</w:t>
      </w:r>
      <w:r w:rsidR="00AF28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</w:t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Q1. Display the states, gender affected and the confirmed cases in their respective states where confirmed cases are more than 100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State,Gender,Confirmed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INNER JOIN statewisedata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death_and_recovery.State=statewisedata.State_UT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Confirmed&gt;100;</w:t>
      </w:r>
    </w:p>
    <w:p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382982" cy="20833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1529" r="79453"/>
                    <a:stretch/>
                  </pic:blipFill>
                  <pic:spPr bwMode="auto">
                    <a:xfrm>
                      <a:off x="0" y="0"/>
                      <a:ext cx="2395379" cy="20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232CFC">
      <w:pPr>
        <w:tabs>
          <w:tab w:val="right" w:pos="9026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Q2. Display the states which collected more than 1000 samples in day.</w:t>
      </w:r>
      <w:r w:rsidR="00232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statewisedata.sno as 'Serial No.', statewisedata.State_UT,icmrtestingdata.TotalSamplesTested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statewisedata</w:t>
      </w:r>
    </w:p>
    <w:p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statewisedata.sno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=icmrtestingdata.sno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icmrtestingdata.TotalSamplesTested&gt;1000;</w:t>
      </w: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3202163" cy="36991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03" cy="37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Q3. Retrieve the state with maximum population, their density per sq km and group by descending order with respect to population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Rank, State_UT, Population, Density_per_sqkm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(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 Population) IN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(SELECT State_UT, MAX(Population)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GROUP BY Population);</w:t>
      </w: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2816386" cy="387234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00" cy="38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Q4. Display the hospital beds along with their location where patients have recovered from covid-19 and those beds are made available to the needy patients waiting in the queue to get admitted.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death_and_recovery.Patient_status as 'Patient Status', death_and_recovery.State,death_and_recovery.City,hospitalbeds.Beds_Available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hospitalbeds</w:t>
      </w:r>
    </w:p>
    <w:p w:rsidR="000033EA" w:rsidRPr="00444336" w:rsidRDefault="0028582D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death_and_recovery.State=hospitalbeds.State_UT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death_and_recovery.Patient_status='Recovered';</w:t>
      </w: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3534325" cy="354676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33" cy="355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Q5. Display the total number of people in assam who have recovered</w:t>
      </w:r>
    </w:p>
    <w:p w:rsidR="000033EA" w:rsidRPr="00444336" w:rsidRDefault="003370D4" w:rsidP="003370D4">
      <w:pPr>
        <w:tabs>
          <w:tab w:val="left" w:pos="741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ab/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COUNT(Patient_status)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State="Assam";</w:t>
      </w:r>
    </w:p>
    <w:p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801091" cy="633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0211" r="86943" b="51527"/>
                    <a:stretch/>
                  </pic:blipFill>
                  <pic:spPr bwMode="auto">
                    <a:xfrm>
                      <a:off x="0" y="0"/>
                      <a:ext cx="1818010" cy="63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Q6. Show the state, hospitals and beds available where beds and hospitals available are more than 1000.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State_UT,Hospitals_Available,Beds_Available</w:t>
      </w:r>
    </w:p>
    <w:p w:rsidR="000033EA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hospitalbeds WHERE Hospitals_Available&gt;1000 AND Population_beds&gt;1000;</w:t>
      </w:r>
    </w:p>
    <w:p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3117273" cy="1947488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2210" r="69422" b="9935"/>
                    <a:stretch/>
                  </pic:blipFill>
                  <pic:spPr bwMode="auto">
                    <a:xfrm>
                      <a:off x="0" y="0"/>
                      <a:ext cx="3126606" cy="1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Q7. Show states where active cases are less</w:t>
      </w:r>
      <w:r w:rsidR="00444336"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than 50</w:t>
      </w:r>
    </w:p>
    <w:p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 FROM statewisedata WHERE Active&lt;50;</w:t>
      </w:r>
    </w:p>
    <w:p w:rsidR="000F07C0" w:rsidRDefault="000F07C0" w:rsidP="00444336">
      <w:pPr>
        <w:ind w:firstLine="720"/>
        <w:rPr>
          <w:noProof/>
          <w:bdr w:val="none" w:sz="0" w:space="0" w:color="auto" w:frame="1"/>
        </w:rPr>
      </w:pPr>
    </w:p>
    <w:p w:rsidR="000F07C0" w:rsidRPr="00444336" w:rsidRDefault="000F07C0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noProof/>
          <w:bdr w:val="none" w:sz="0" w:space="0" w:color="auto" w:frame="1"/>
          <w:lang w:val="en-US"/>
        </w:rPr>
        <w:drawing>
          <wp:inline distT="0" distB="0" distL="0" distR="0">
            <wp:extent cx="1745673" cy="5045762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901" r="85013"/>
                    <a:stretch/>
                  </pic:blipFill>
                  <pic:spPr bwMode="auto">
                    <a:xfrm>
                      <a:off x="0" y="0"/>
                      <a:ext cx="1756350" cy="50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 xml:space="preserve">Q8. Show the dates when the beds are available 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datewisepatients.Date,hospitalbeds.Beds_Available</w:t>
      </w:r>
    </w:p>
    <w:p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</w:t>
      </w:r>
      <w:r w:rsidR="00932342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datewisepatients, hospitalbeds</w:t>
      </w:r>
      <w:r w:rsidR="000F07C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676400" cy="51446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520" r="85857"/>
                    <a:stretch/>
                  </pic:blipFill>
                  <pic:spPr bwMode="auto">
                    <a:xfrm>
                      <a:off x="0" y="0"/>
                      <a:ext cx="1680941" cy="51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Q9. Show the details of the number of samples tested across each timestamp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distinct UpdatedTimeStamp, TotalSamplesTested </w:t>
      </w:r>
    </w:p>
    <w:p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 where TotalSamplesTested&lt;&gt;"";</w:t>
      </w:r>
    </w:p>
    <w:p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0F07C0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2382982" cy="40659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36" t="34386" r="70023" b="6933"/>
                    <a:stretch/>
                  </pic:blipFill>
                  <pic:spPr bwMode="auto">
                    <a:xfrm>
                      <a:off x="0" y="0"/>
                      <a:ext cx="2386552" cy="40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Q10. Display the number of males and females who have recovered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Gender, count(Gender) as 'Count'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`death_and_recovery` </w:t>
      </w:r>
    </w:p>
    <w:p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Patient_status='Recovered' group by Gender;</w:t>
      </w:r>
    </w:p>
    <w:p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364673" cy="859932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36" t="49802" r="80541" b="40280"/>
                    <a:stretch/>
                  </pic:blipFill>
                  <pic:spPr bwMode="auto">
                    <a:xfrm>
                      <a:off x="0" y="0"/>
                      <a:ext cx="1381477" cy="8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Q11. List the states where the population is greater than the number of beds available in descending order of serial number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State_UT,Beds_Available 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`hospitalbeds`</w:t>
      </w:r>
    </w:p>
    <w:p w:rsidR="00444336" w:rsidRDefault="00444336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Beds_Available&lt;Population_beds order by sno desc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E44E47" w:rsidRDefault="00E44E47" w:rsidP="00444336">
      <w:pPr>
        <w:tabs>
          <w:tab w:val="left" w:pos="5618"/>
        </w:tabs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444336" w:rsidRDefault="00E44E47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2182091" cy="110503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36" t="49421" r="70503" b="33598"/>
                    <a:stretch/>
                  </pic:blipFill>
                  <pic:spPr bwMode="auto">
                    <a:xfrm>
                      <a:off x="0" y="0"/>
                      <a:ext cx="2193911" cy="11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Q12. Display the number of patients who have recovered along with their dates.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Daily_confirmed as 'Dates', Total_recovered, status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casetime join datewisepatients 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on datewisepatients.Date=casetime.Daily_confirmed</w:t>
      </w:r>
    </w:p>
    <w:p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where status='Recovered';</w:t>
      </w:r>
    </w:p>
    <w:p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348345" cy="69640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515" t="49626" r="71958" b="41135"/>
                    <a:stretch/>
                  </pic:blipFill>
                  <pic:spPr bwMode="auto">
                    <a:xfrm>
                      <a:off x="0" y="0"/>
                      <a:ext cx="2367639" cy="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Q13. Show the ratio of male and female to the whole population for all states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sum(Male)/sum(population) as male_ratio,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sum(Female)/sum(population) as female_ratio</w:t>
      </w:r>
    </w:p>
    <w:p w:rsidR="00844CC0" w:rsidRDefault="00444336" w:rsidP="004443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FROM populationdistribution_2011census_;</w:t>
      </w:r>
    </w:p>
    <w:p w:rsidR="00444336" w:rsidRPr="00444336" w:rsidRDefault="00E44E47" w:rsidP="00444336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243010" cy="5334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36" t="49431" r="69535" b="42184"/>
                    <a:stretch/>
                  </pic:blipFill>
                  <pic:spPr bwMode="auto">
                    <a:xfrm>
                      <a:off x="0" y="0"/>
                      <a:ext cx="2266617" cy="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Q14. Display the total number of beds available in Tamil Nadu </w:t>
      </w:r>
    </w:p>
    <w:p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Beds_Available FROM `hospitalbeds` WHERE State_UT=’Tamil Nadu’;</w:t>
      </w:r>
    </w:p>
    <w:p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427018" cy="5409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5895" r="88639"/>
                    <a:stretch/>
                  </pic:blipFill>
                  <pic:spPr bwMode="auto">
                    <a:xfrm>
                      <a:off x="0" y="0"/>
                      <a:ext cx="1447611" cy="5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Q15. Display the total number of beds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SUM(Beds_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Available) FROM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`hospitalbeds`;</w:t>
      </w:r>
    </w:p>
    <w:p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1427018" cy="634358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4181" r="88760"/>
                    <a:stretch/>
                  </pic:blipFill>
                  <pic:spPr bwMode="auto">
                    <a:xfrm>
                      <a:off x="0" y="0"/>
                      <a:ext cx="1435397" cy="6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336" w:rsidRPr="00444336" w:rsidRDefault="00444336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Q16. Find out the Patients who tested negative after collection of sample</w:t>
      </w:r>
      <w:r w:rsidR="001D6F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s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.</w:t>
      </w:r>
    </w:p>
    <w:p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9"/>
          <w:szCs w:val="19"/>
          <w:highlight w:val="white"/>
        </w:rPr>
      </w:pP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SELECT i.TotalSamplesTested , i.TotalPositiveCases, i.TotalSamplesTested- i.TotalPositiveCases AS Difference</w:t>
      </w:r>
    </w:p>
    <w:p w:rsidR="00E44E47" w:rsidRDefault="00E44E47" w:rsidP="00E44E4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E44E47">
        <w:rPr>
          <w:color w:val="000000"/>
        </w:rPr>
        <w:t>FROM   icmrtestingdata as i</w:t>
      </w:r>
    </w:p>
    <w:p w:rsidR="00E44E47" w:rsidRDefault="00E44E47" w:rsidP="00E44E47">
      <w:pPr>
        <w:pStyle w:val="NormalWeb"/>
        <w:spacing w:before="0" w:beforeAutospacing="0" w:after="0" w:afterAutospacing="0"/>
        <w:ind w:left="720"/>
      </w:pPr>
    </w:p>
    <w:p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867660" cy="41560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Q17. Show TotalSamplesTested and TotalPositiveCases with date and time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i.TotalSamplesTested ,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i.TotalPositiveCases, i.TotalSamplesTested- i.TotalPositiveCases AS Difference FROM icmrtestingdata as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i;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3632437" cy="3997036"/>
            <wp:effectExtent l="0" t="0" r="635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95" cy="40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Q18. Display the total number of hospitals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3553E2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TotalSamplesTested,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TotalPositiveCases, UpdatedTimeStamp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icmrtestingdata;</w:t>
      </w:r>
    </w:p>
    <w:p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1704109" cy="533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71042" r="86097" b="17435"/>
                    <a:stretch/>
                  </pic:blipFill>
                  <pic:spPr bwMode="auto">
                    <a:xfrm>
                      <a:off x="0" y="0"/>
                      <a:ext cx="1720433" cy="5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Q19. Show the total population and active cases and the states.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SELECT populationdistribution_2011census_.Population</w:t>
      </w:r>
      <w:proofErr w:type="gramStart"/>
      <w:r w:rsidRPr="00E44E47">
        <w:rPr>
          <w:color w:val="000000"/>
        </w:rPr>
        <w:t>,statewisedata.Active,populationdistribution</w:t>
      </w:r>
      <w:proofErr w:type="gramEnd"/>
      <w:r w:rsidRPr="00E44E47">
        <w:rPr>
          <w:color w:val="000000"/>
        </w:rPr>
        <w:t>_2011census_.State_UT</w:t>
      </w:r>
    </w:p>
    <w:p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FROM populationdistribution_2011census_</w:t>
      </w:r>
    </w:p>
    <w:p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JOIN statewisedata</w:t>
      </w:r>
    </w:p>
    <w:p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WHERE populationdistribution_2011census_.State_UT=statewisedata.State_UT;</w:t>
      </w:r>
    </w:p>
    <w:p w:rsidR="000033EA" w:rsidRDefault="000033EA" w:rsidP="000033E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E47" w:rsidRDefault="00E44E47" w:rsidP="00E44E47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E44E47" w:rsidRPr="003553E2" w:rsidRDefault="00E44E47" w:rsidP="00E44E47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2022764" cy="455197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199" r="75827"/>
                    <a:stretch/>
                  </pic:blipFill>
                  <pic:spPr bwMode="auto">
                    <a:xfrm>
                      <a:off x="0" y="0"/>
                      <a:ext cx="2026404" cy="456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Q20. Find the 3rd minimum population in the population_distribution table and also find out the State and area per sq km.</w:t>
      </w:r>
    </w:p>
    <w:p w:rsidR="007A74D0" w:rsidRPr="003553E2" w:rsidRDefault="007A74D0" w:rsidP="007A74D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DISTINCT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,Population</w:t>
      </w:r>
      <w:proofErr w:type="spellEnd"/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,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Area_sqkm</w:t>
      </w:r>
      <w:proofErr w:type="spellEnd"/>
    </w:p>
    <w:p w:rsidR="007A74D0" w:rsidRDefault="007A74D0" w:rsidP="007A74D0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populationdistribution_2011census_ p1 where 3 = (select count (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Population) from populationdistribution_2011census_  p2 where p1.Population &gt;= p2.Population);</w:t>
      </w:r>
    </w:p>
    <w:p w:rsidR="007A74D0" w:rsidRDefault="007A74D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902585" cy="588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Q21.Show the Active Cases that are falling under the even dates of </w:t>
      </w:r>
      <w:proofErr w:type="gramStart"/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march</w:t>
      </w:r>
      <w:proofErr w:type="gramEnd"/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and April in their respective states</w:t>
      </w:r>
    </w:p>
    <w:p w:rsidR="007A74D0" w:rsidRPr="003553E2" w:rsidRDefault="007A74D0" w:rsidP="007A74D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populationdistribution_2011census_.Population,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statewisedata.Active</w:t>
      </w:r>
      <w:proofErr w:type="spell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populationdistribution_2011census_.State_UT FROM populationdistribution_2011census_</w:t>
      </w:r>
    </w:p>
    <w:p w:rsidR="007A74D0" w:rsidRDefault="007A74D0" w:rsidP="007A74D0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JOIN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</w:t>
      </w:r>
      <w:proofErr w:type="spell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populationdistribution_2011census_.State_UT=statewisedata.State_UT;</w:t>
      </w:r>
    </w:p>
    <w:p w:rsidR="007A74D0" w:rsidRPr="003553E2" w:rsidRDefault="007A74D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101320" cy="43849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32" cy="43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Q22. Display the total confirmed cases till 31-March in Maharashtra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484F0C" w:rsidRPr="003553E2" w:rsidRDefault="00484F0C" w:rsidP="00484F0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Confirmed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</w:t>
      </w:r>
      <w:proofErr w:type="spellEnd"/>
    </w:p>
    <w:p w:rsidR="00484F0C" w:rsidRPr="003553E2" w:rsidRDefault="00484F0C" w:rsidP="00484F0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</w:t>
      </w:r>
      <w:proofErr w:type="spellEnd"/>
    </w:p>
    <w:p w:rsidR="00484F0C" w:rsidRDefault="00484F0C" w:rsidP="00484F0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statewisedata.Last_updad_time</w:t>
      </w:r>
      <w:proofErr w:type="spell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&lt;='31/03/2020 23:07:28' AND </w:t>
      </w:r>
      <w:proofErr w:type="spell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statewisedata.State_UT</w:t>
      </w:r>
      <w:proofErr w:type="spell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='Maharashtra';</w:t>
      </w:r>
    </w:p>
    <w:p w:rsidR="00E44E47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E44E47" w:rsidRPr="003553E2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1870075" cy="56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B1369B" w:rsidP="00B1369B">
      <w:pPr>
        <w:tabs>
          <w:tab w:val="left" w:pos="6915"/>
        </w:tabs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  <w:tab/>
      </w: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Q23. Find the ratio of female to male between the age group of 50-54</w:t>
      </w:r>
    </w:p>
    <w:p w:rsidR="000033EA" w:rsidRDefault="00484F0C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Select Female/Male from agedistribution_2016_estimates_’ Where Age-group=”50-54”;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1835727" cy="5816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0579" r="53653"/>
                    <a:stretch/>
                  </pic:blipFill>
                  <pic:spPr bwMode="auto">
                    <a:xfrm>
                      <a:off x="0" y="0"/>
                      <a:ext cx="1836456" cy="5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Q24. Display the total percentage of male and female being affected by covid-19 ranging between ‘0-50’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SUM(Female),SUM(Male)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agedistribution_2016_estimates_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Age_group BETWEEN '0-4' AND '45-50';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209800" cy="540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25. Display the States,</w:t>
      </w:r>
      <w:r w:rsidR="00E75C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r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ecovered cases and their population living under where area is less than 4000 sq km.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populationdistribution_2011census_.State_UT, statewisedata.Recovered, populationdistribution_2011census_.Population 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 LEFT JOIN statewisedata ON populationdistribution_2011census_.State_UT=statewisedata.State_UT WHERE Area_sqkm&lt; 4000;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971800" cy="18840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26. Find out the recovery rate among the states and display it along with the names of the states and the number of recovered &amp; active cases.</w:t>
      </w:r>
    </w:p>
    <w:p w:rsidR="000033EA" w:rsidRDefault="000033EA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Recovered, Active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,State_UT,(Recovered/Active)*100 FROM `statewisedata`;</w:t>
      </w:r>
    </w:p>
    <w:p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3719499" cy="4024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69" cy="40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27. Display the age and the origin of those who recovered from covid-19 and is of masculine gender.</w:t>
      </w:r>
    </w:p>
    <w:p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death_and_recovery.Age,death_and_recovery.State FROM `death_and_recovery` 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ON death_and_recovery.State=statewisedata_.State_UT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death_and_recovery.Gender="M";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1493918" cy="23137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38" cy="23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 28. Display the states along with the ratio of Beds available against the total population beds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State_UT,Beds_Available,Population_beds,Beds_Available/Population_beds FROM `hospitalbeds`;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4419600" cy="4215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2889"/>
                    <a:stretch/>
                  </pic:blipFill>
                  <pic:spPr bwMode="auto">
                    <a:xfrm>
                      <a:off x="0" y="0"/>
                      <a:ext cx="4419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Q29. Display the status of the patients in all the cities</w:t>
      </w:r>
    </w:p>
    <w:p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death_and_recovery.Patient_status,death_and_recovery.City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death_and_recovery JOIN statewisedata ON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 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=death_and_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recovery.State</w:t>
      </w:r>
    </w:p>
    <w:p w:rsidR="00844CC0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Age= ANY (SELECT Age FROM death_and_recovery);</w:t>
      </w:r>
    </w:p>
    <w:p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1482436" cy="423349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394" t="21466" r="77035" b="14773"/>
                    <a:stretch/>
                  </pic:blipFill>
                  <pic:spPr bwMode="auto">
                    <a:xfrm>
                      <a:off x="0" y="0"/>
                      <a:ext cx="1489816" cy="425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336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Q30. Display the death ratio of each state</w:t>
      </w:r>
    </w:p>
    <w:p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State_UT,death/confirmed as 'Death ratio' from statewisedata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436163" cy="3746991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36" t="28142" r="65548" b="6747"/>
                    <a:stretch/>
                  </pic:blipFill>
                  <pic:spPr bwMode="auto">
                    <a:xfrm>
                      <a:off x="0" y="0"/>
                      <a:ext cx="2449553" cy="37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Q31. Display the population, hospital beds, ratio of hospital beds to population in every state</w:t>
      </w:r>
    </w:p>
    <w:p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3553E2" w:rsidRPr="00444336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populationdistribution_2011census_.Population, hospitalbeds.Hospitals_Available, hospitalbeds.Hospitals_Available/populationdistribution_2011census_.Population</w:t>
      </w:r>
    </w:p>
    <w:p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hospitalbeds ON populationdistribution_2011census_.State_UT=hospitalbeds.State_UT;</w:t>
      </w: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382491" cy="411543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038" r="6086"/>
                    <a:stretch/>
                  </pic:blipFill>
                  <pic:spPr bwMode="auto">
                    <a:xfrm>
                      <a:off x="0" y="0"/>
                      <a:ext cx="5382717" cy="411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Q32. Display the ratio of affected people in every state</w:t>
      </w:r>
    </w:p>
    <w:p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844CC0" w:rsidRDefault="003553E2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statewisedata.State_UT</w:t>
      </w:r>
      <w:proofErr w:type="gramStart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,confirmed</w:t>
      </w:r>
      <w:proofErr w:type="gramEnd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/population as 'Ratio of affected people' from statewisedata join populationdistribution_2011census_ on populationdistribution_2011census_.State_UT=statewisedata.State_UT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2459182" cy="41352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153" t="25614" r="68208" b="9580"/>
                    <a:stretch/>
                  </pic:blipFill>
                  <pic:spPr bwMode="auto">
                    <a:xfrm>
                      <a:off x="0" y="0"/>
                      <a:ext cx="2465202" cy="41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CF002F" w:rsidRPr="00844CC0" w:rsidRDefault="00CF002F" w:rsidP="00844CC0">
      <w:pPr>
        <w:rPr>
          <w:rFonts w:ascii="Times New Roman" w:hAnsi="Times New Roman" w:cs="Times New Roman"/>
          <w:color w:val="000000" w:themeColor="text1"/>
        </w:rPr>
      </w:pPr>
    </w:p>
    <w:sectPr w:rsidR="00CF002F" w:rsidRPr="00844CC0" w:rsidSect="00691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F002F"/>
    <w:rsid w:val="000033EA"/>
    <w:rsid w:val="000973D3"/>
    <w:rsid w:val="000A73DE"/>
    <w:rsid w:val="000F07C0"/>
    <w:rsid w:val="00114C00"/>
    <w:rsid w:val="00162ACC"/>
    <w:rsid w:val="001D6F63"/>
    <w:rsid w:val="00232CFC"/>
    <w:rsid w:val="0028582D"/>
    <w:rsid w:val="003370D4"/>
    <w:rsid w:val="0034727A"/>
    <w:rsid w:val="003553E2"/>
    <w:rsid w:val="003F5C73"/>
    <w:rsid w:val="00444336"/>
    <w:rsid w:val="00484F0C"/>
    <w:rsid w:val="00691955"/>
    <w:rsid w:val="007A74D0"/>
    <w:rsid w:val="00844CC0"/>
    <w:rsid w:val="008D1181"/>
    <w:rsid w:val="00932342"/>
    <w:rsid w:val="009976E4"/>
    <w:rsid w:val="009E4B0F"/>
    <w:rsid w:val="00A405DB"/>
    <w:rsid w:val="00AF282B"/>
    <w:rsid w:val="00B1369B"/>
    <w:rsid w:val="00CF002F"/>
    <w:rsid w:val="00D0750E"/>
    <w:rsid w:val="00D804A0"/>
    <w:rsid w:val="00E44E47"/>
    <w:rsid w:val="00E75C46"/>
    <w:rsid w:val="00F41E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0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CF002F"/>
  </w:style>
  <w:style w:type="paragraph" w:styleId="BalloonText">
    <w:name w:val="Balloon Text"/>
    <w:basedOn w:val="Normal"/>
    <w:link w:val="BalloonTextChar"/>
    <w:uiPriority w:val="99"/>
    <w:semiHidden/>
    <w:unhideWhenUsed/>
    <w:rsid w:val="00232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C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1179</Words>
  <Characters>6722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Ravichandran Kanniappan</dc:creator>
  <cp:lastModifiedBy>Lenovo</cp:lastModifiedBy>
  <cp:revision>2</cp:revision>
  <dcterms:created xsi:type="dcterms:W3CDTF">2021-05-09T19:27:00Z</dcterms:created>
  <dcterms:modified xsi:type="dcterms:W3CDTF">2021-05-09T19:27:00Z</dcterms:modified>
</cp:coreProperties>
</file>