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https://github.com/pawarisa-13/Magnetic-Resonance-Network-MRN-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WEB: https://magnetic-resonance-network-mrn.onrender.com/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warisa-13/Magnetic-Resonance-Network-MRN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