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D9A9" w14:textId="77777777" w:rsidR="005B4DB3" w:rsidRDefault="00000000">
      <w:pPr>
        <w:spacing w:before="58"/>
        <w:ind w:left="356" w:right="360"/>
        <w:jc w:val="center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BUKU CATATAN HARIAN </w:t>
      </w:r>
      <w:r>
        <w:rPr>
          <w:b/>
          <w:i/>
          <w:sz w:val="32"/>
          <w:szCs w:val="32"/>
        </w:rPr>
        <w:t>(LOGBOOK)</w:t>
      </w:r>
    </w:p>
    <w:p w14:paraId="26F3F98B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b/>
          <w:i/>
          <w:color w:val="000000"/>
          <w:sz w:val="32"/>
          <w:szCs w:val="32"/>
        </w:rPr>
      </w:pPr>
    </w:p>
    <w:p w14:paraId="78B91878" w14:textId="77777777" w:rsidR="005B4DB3" w:rsidRDefault="00000000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KULIAH KERJA NYATA (KKN) </w:t>
      </w:r>
    </w:p>
    <w:p w14:paraId="6FEC9EAA" w14:textId="77777777" w:rsidR="005B4DB3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UNIVERSITAS MARITIM RAJA ALI HAJI</w:t>
      </w:r>
    </w:p>
    <w:p w14:paraId="638FCF53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F118ED4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0CFA848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977ACE6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b/>
          <w:color w:val="000000"/>
          <w:sz w:val="20"/>
          <w:szCs w:val="20"/>
        </w:rPr>
      </w:pPr>
    </w:p>
    <w:tbl>
      <w:tblPr>
        <w:tblStyle w:val="a"/>
        <w:tblW w:w="935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7"/>
      </w:tblGrid>
      <w:tr w:rsidR="005B4DB3" w14:paraId="32A39204" w14:textId="77777777">
        <w:trPr>
          <w:trHeight w:val="365"/>
        </w:trPr>
        <w:tc>
          <w:tcPr>
            <w:tcW w:w="4677" w:type="dxa"/>
          </w:tcPr>
          <w:p w14:paraId="1F30A5C2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</w:t>
            </w:r>
          </w:p>
        </w:tc>
        <w:tc>
          <w:tcPr>
            <w:tcW w:w="4677" w:type="dxa"/>
          </w:tcPr>
          <w:p w14:paraId="2853D1C7" w14:textId="77777777" w:rsidR="005B4DB3" w:rsidRDefault="005B4DB3">
            <w:r>
              <w:rPr>
                <w:rFonts w:ascii="Times New Roman" w:hAnsi="Times New Roman"/>
                <w:sz w:val="22"/>
                <w:b/>
              </w:rPr>
              <w:t>{full_name}</w:t>
            </w:r>
          </w:p>
        </w:tc>
      </w:tr>
      <w:tr w:rsidR="005B4DB3" w14:paraId="38B60601" w14:textId="77777777">
        <w:trPr>
          <w:trHeight w:val="366"/>
        </w:trPr>
        <w:tc>
          <w:tcPr>
            <w:tcW w:w="4677" w:type="dxa"/>
          </w:tcPr>
          <w:p w14:paraId="48256B4F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NIM</w:t>
            </w:r>
          </w:p>
        </w:tc>
        <w:tc>
          <w:tcPr>
            <w:tcW w:w="4677" w:type="dxa"/>
          </w:tcPr>
          <w:p w14:paraId="5E9296F4" w14:textId="77777777" w:rsidR="005B4DB3" w:rsidRDefault="005B4DB3">
            <w:r>
              <w:rPr>
                <w:rFonts w:ascii="Times New Roman" w:hAnsi="Times New Roman"/>
                <w:sz w:val="22"/>
                <w:b/>
              </w:rPr>
              <w:t>{student_id}</w:t>
            </w:r>
          </w:p>
        </w:tc>
      </w:tr>
      <w:tr w:rsidR="005B4DB3" w14:paraId="042F4DE5" w14:textId="77777777">
        <w:trPr>
          <w:trHeight w:val="370"/>
        </w:trPr>
        <w:tc>
          <w:tcPr>
            <w:tcW w:w="4677" w:type="dxa"/>
          </w:tcPr>
          <w:p w14:paraId="3A111567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FAKULTAS/PRODI</w:t>
            </w:r>
          </w:p>
        </w:tc>
        <w:tc>
          <w:tcPr>
            <w:tcW w:w="4677" w:type="dxa"/>
          </w:tcPr>
          <w:p w14:paraId="3C6EDD5F" w14:textId="77777777" w:rsidR="005B4DB3" w:rsidRDefault="005B4DB3">
            <w:r>
              <w:rPr>
                <w:rFonts w:ascii="Times New Roman" w:hAnsi="Times New Roman"/>
                <w:sz w:val="22"/>
                <w:b/>
              </w:rPr>
              <w:t>{faculty_prodi}</w:t>
            </w:r>
          </w:p>
        </w:tc>
      </w:tr>
      <w:tr w:rsidR="005B4DB3" w14:paraId="3C51691D" w14:textId="77777777">
        <w:trPr>
          <w:trHeight w:val="366"/>
        </w:trPr>
        <w:tc>
          <w:tcPr>
            <w:tcW w:w="4677" w:type="dxa"/>
          </w:tcPr>
          <w:p w14:paraId="25CC0F81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 LOKASI KKN</w:t>
            </w:r>
          </w:p>
        </w:tc>
        <w:tc>
          <w:tcPr>
            <w:tcW w:w="4677" w:type="dxa"/>
          </w:tcPr>
          <w:p w14:paraId="207B7C04" w14:textId="77777777" w:rsidR="005B4DB3" w:rsidRDefault="005B4DB3">
            <w:r>
              <w:rPr>
                <w:rFonts w:ascii="Times New Roman" w:hAnsi="Times New Roman"/>
                <w:sz w:val="22"/>
                <w:b/>
              </w:rPr>
              <w:t>{group_location}</w:t>
            </w:r>
          </w:p>
        </w:tc>
      </w:tr>
      <w:tr w:rsidR="005B4DB3" w14:paraId="4DCB940C" w14:textId="77777777">
        <w:trPr>
          <w:trHeight w:val="362"/>
        </w:trPr>
        <w:tc>
          <w:tcPr>
            <w:tcW w:w="4677" w:type="dxa"/>
          </w:tcPr>
          <w:p w14:paraId="1A3A5833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 DOSEN PENDAMPING LAPANGAN</w:t>
            </w:r>
          </w:p>
        </w:tc>
        <w:tc>
          <w:tcPr>
            <w:tcW w:w="4677" w:type="dxa"/>
          </w:tcPr>
          <w:p w14:paraId="4B566E20" w14:textId="77777777" w:rsidR="005B4DB3" w:rsidRDefault="005B4DB3">
            <w:r>
              <w:rPr>
                <w:rFonts w:ascii="Times New Roman" w:hAnsi="Times New Roman"/>
                <w:sz w:val="22"/>
                <w:b/>
              </w:rPr>
              <w:t>{dosen_name}</w:t>
            </w:r>
          </w:p>
        </w:tc>
      </w:tr>
    </w:tbl>
    <w:p w14:paraId="15FB62B5" w14:textId="77777777" w:rsidR="005B4DB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68DF41D" wp14:editId="0EDAA620">
            <wp:simplePos x="0" y="0"/>
            <wp:positionH relativeFrom="column">
              <wp:posOffset>1955482</wp:posOffset>
            </wp:positionH>
            <wp:positionV relativeFrom="paragraph">
              <wp:posOffset>215900</wp:posOffset>
            </wp:positionV>
            <wp:extent cx="2032635" cy="2035175"/>
            <wp:effectExtent l="0" t="0" r="0" b="0"/>
            <wp:wrapTopAndBottom distT="0" distB="0"/>
            <wp:docPr id="19002905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203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068521" w14:textId="77777777" w:rsidR="005B4DB3" w:rsidRDefault="005B4DB3">
      <w:pPr>
        <w:spacing w:before="2"/>
        <w:ind w:left="2880" w:right="3233"/>
        <w:jc w:val="center"/>
        <w:rPr>
          <w:sz w:val="26"/>
          <w:szCs w:val="26"/>
        </w:rPr>
      </w:pPr>
    </w:p>
    <w:p w14:paraId="5D2E38D9" w14:textId="77777777" w:rsidR="005B4DB3" w:rsidRDefault="005B4DB3">
      <w:pPr>
        <w:jc w:val="center"/>
        <w:rPr>
          <w:sz w:val="26"/>
          <w:szCs w:val="26"/>
        </w:rPr>
      </w:pPr>
    </w:p>
    <w:p w14:paraId="5147D252" w14:textId="77777777" w:rsidR="005B4DB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6"/>
          <w:szCs w:val="26"/>
        </w:rPr>
      </w:pPr>
      <w:r>
        <w:rPr>
          <w:sz w:val="26"/>
          <w:szCs w:val="26"/>
        </w:rPr>
        <w:t>LEMBAGA PENELITIAN DAN PENGABDIAN KEPADA MASYARAKAT</w:t>
      </w:r>
    </w:p>
    <w:p w14:paraId="4B5C666F" w14:textId="77777777" w:rsidR="005B4DB3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UNIVERSITAS MARITIM RAJA ALI HAJI</w:t>
      </w:r>
    </w:p>
    <w:p w14:paraId="32D29794" w14:textId="77777777" w:rsidR="005B4DB3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2025</w:t>
      </w:r>
    </w:p>
    <w:tbl>
      <w:tblPr>
        <w:tblStyle w:val="a0"/>
        <w:tblW w:w="10365" w:type="dxa"/>
        <w:tblInd w:w="-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5"/>
        <w:gridCol w:w="1250"/>
        <w:gridCol w:w="950"/>
        <w:gridCol w:w="2415"/>
        <w:gridCol w:w="2415"/>
        <w:gridCol w:w="900"/>
        <w:gridCol w:w="900"/>
        <w:gridCol w:w="900"/>
      </w:tblGrid>
      <w:tr w:rsidR="005B4DB3" w14:paraId="255B35DF" w14:textId="77777777">
        <w:trPr>
          <w:trHeight w:val="1955"/>
        </w:trPr>
        <w:tc>
          <w:tcPr>
            <w:tcW w:w="393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0DC7C8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1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hidden="0" allowOverlap="1" wp14:anchorId="7523C5D4" wp14:editId="78695CA9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43180</wp:posOffset>
                  </wp:positionV>
                  <wp:extent cx="1156335" cy="1157605"/>
                  <wp:effectExtent l="0" t="0" r="0" b="0"/>
                  <wp:wrapTopAndBottom distT="0" distB="0"/>
                  <wp:docPr id="190029053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1157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B61448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LOGBOOK</w:t>
            </w:r>
          </w:p>
          <w:p w14:paraId="7734D2B6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360" w:lineRule="auto"/>
              <w:ind w:left="106" w:right="26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KULIAH KERJA NYATA UNIVERSITAS MARITIM RAJA ALI HAJI</w:t>
            </w:r>
          </w:p>
        </w:tc>
        <w:tc>
          <w:tcPr>
            <w:tcW w:w="2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84980A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39C97E4A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0"/>
              <w:rPr>
                <w:color w:val="000000"/>
                <w:sz w:val="24"/>
                <w:szCs w:val="24"/>
              </w:rPr>
            </w:pPr>
          </w:p>
          <w:p w14:paraId="01FEC1BE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4" w:right="99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{week_label}</w:t>
            </w:r>
          </w:p>
        </w:tc>
      </w:tr>
      <w:tr w:rsidR="005B4DB3" w14:paraId="0A347A07" w14:textId="77777777">
        <w:trPr>
          <w:trHeight w:val="274"/>
        </w:trPr>
        <w:tc>
          <w:tcPr>
            <w:tcW w:w="10365" w:type="dxa"/>
            <w:gridSpan w:val="8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E670F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NAMA MAHASISWA/NIM/KELOMPOK: {group_info}</w:t>
            </w:r>
          </w:p>
        </w:tc>
      </w:tr>
      <w:tr w:rsidR="005B4DB3" w14:paraId="404261F4" w14:textId="77777777">
        <w:trPr>
          <w:trHeight w:val="278"/>
        </w:trPr>
        <w:tc>
          <w:tcPr>
            <w:tcW w:w="1036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A0E46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A. JADWAL:</w:t>
            </w:r>
          </w:p>
        </w:tc>
      </w:tr>
      <w:tr w:rsidR="005B4DB3" w14:paraId="12B36CAA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4B544" w14:textId="77777777" w:rsidR="005B4DB3" w:rsidRPr="00314EFC" w:rsidRDefault="00000000" w:rsidP="00314EF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14EFC">
              <w:rPr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AD390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TANGGAL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2F754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4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JAM</w:t>
            </w:r>
          </w:p>
        </w:tc>
        <w:tc>
          <w:tcPr>
            <w:tcW w:w="4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3E50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4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KEGIATAN</w:t>
            </w:r>
          </w:p>
        </w:tc>
        <w:tc>
          <w:tcPr>
            <w:tcW w:w="27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E5303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1"/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Dokumentasi</w:t>
            </w:r>
          </w:p>
        </w:tc>
      </w:tr>
      <w:tr w:rsidR="005B4DB3" w14:paraId="0D53EB82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C6FAE" w14:textId="5319A5E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</w:rPr>
              <w:t>{#entries}{day_name}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52958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</w:rPr>
              <w:t>{entry_date}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00B94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</w:rPr>
              <w:t>{time_range}</w:t>
            </w:r>
          </w:p>
        </w:tc>
        <w:tc>
          <w:tcPr>
            <w:tcW w:w="4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91B35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</w:rPr>
              <w:t>{activity_description}</w:t>
            </w:r>
          </w:p>
        </w:tc>
        <w:tc>
          <w:tcPr>
            <w:tcW w:w="27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5B66B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</w:rPr>
              <w:t>{documentation}{/entries}</w:t>
            </w:r>
          </w:p>
        </w:tc>
      </w:tr>
      <w:tr w:rsidR="005B4DB3" w14:paraId="2EF9248B" w14:textId="77777777">
        <w:trPr>
          <w:trHeight w:val="230"/>
        </w:trPr>
        <w:tc>
          <w:tcPr>
            <w:tcW w:w="1036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73CEE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CATATAN PENTING HARIAN</w:t>
            </w:r>
          </w:p>
        </w:tc>
      </w:tr>
      <w:tr w:rsidR="005B4DB3" w14:paraId="63E90BA1" w14:textId="77777777">
        <w:trPr>
          <w:trHeight w:val="1838"/>
        </w:trPr>
        <w:tc>
          <w:tcPr>
            <w:tcW w:w="1036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20" w:lineRule="auto"/>
              <w:ind w:left="10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1. {note_1}</w:t>
            </w:r>
          </w:p>
          <w:p>
            <w:pPr>
              <w:spacing w:line="220" w:lineRule="auto"/>
              <w:ind w:left="10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2. {note_2}</w:t>
            </w:r>
          </w:p>
          <w:p>
            <w:pPr>
              <w:spacing w:line="220" w:lineRule="auto"/>
              <w:ind w:left="10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3. {note_3}</w:t>
            </w:r>
          </w:p>
          <w:p w14:paraId="12628912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2.</w:t>
            </w:r>
          </w:p>
          <w:p w14:paraId="693136ED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rPr>
                <w:color w:val="000000"/>
                <w:sz w:val="20"/>
                <w:szCs w:val="20"/>
              </w:rPr>
            </w:pPr>
          </w:p>
          <w:p w14:paraId="20151590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3.</w:t>
            </w:r>
          </w:p>
        </w:tc>
      </w:tr>
      <w:tr w:rsidR="005B4DB3" w14:paraId="2A2CCCA3" w14:textId="77777777">
        <w:trPr>
          <w:trHeight w:val="1579"/>
        </w:trPr>
        <w:tc>
          <w:tcPr>
            <w:tcW w:w="10365" w:type="dxa"/>
            <w:gridSpan w:val="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002EA" w14:textId="77777777" w:rsidR="005B4DB3" w:rsidRDefault="00000000">
            <w:pPr>
              <w:spacing w:line="275" w:lineRule="auto"/>
              <w:ind w:left="10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D. PENGESAHAN</w:t>
            </w:r>
          </w:p>
        </w:tc>
      </w:tr>
      <w:tr w:rsidR="005B4DB3" w14:paraId="5F9093EF" w14:textId="77777777">
        <w:trPr>
          <w:trHeight w:val="276"/>
        </w:trPr>
        <w:tc>
          <w:tcPr>
            <w:tcW w:w="10365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345FC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</w:tr>
      <w:tr w:rsidR="005B4DB3" w14:paraId="0F9C63F6" w14:textId="77777777">
        <w:trPr>
          <w:trHeight w:val="1634"/>
        </w:trPr>
        <w:tc>
          <w:tcPr>
            <w:tcW w:w="525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82B4A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{lurah_head_title}</w:t>
            </w:r>
          </w:p>
          <w:p>
            <w:pPr>
              <w:jc w:val="center"/>
            </w:pPr>
            <w:r>
              <w:t xml:space="preserve">
{lurah_head_name}</w:t>
            </w:r>
          </w:p>
        </w:tc>
        <w:tc>
          <w:tcPr>
            <w:tcW w:w="51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18C34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0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TANDA TANGAN MAHASISWA</w:t>
            </w:r>
          </w:p>
          <w:p>
            <w:pPr>
              <w:jc w:val="center"/>
            </w:pPr>
            <w:r>
              <w:t xml:space="preserve">
( {full_name} )</w:t>
            </w:r>
          </w:p>
        </w:tc>
      </w:tr>
    </w:tbl>
    <w:p w14:paraId="6BA5D8AE" w14:textId="77777777" w:rsidR="005B4DB3" w:rsidRDefault="00000000">
      <w:pPr>
        <w:spacing w:before="240" w:after="2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Petunjuk Pengisian:</w:t>
      </w:r>
    </w:p>
    <w:p w14:paraId="54768977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Logbook adalah buku catatan harian bagi peserta KKN yang wajib diisi setiap hari dan dilaporkan kepada Dosen Pembimbing Lapangan (DPL) setiap minggu Ling google form. </w:t>
      </w:r>
    </w:p>
    <w:p w14:paraId="6284769E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Logbook hanya boleh diisi dengan aktivitas yang berkaitan dengan program KKN.</w:t>
      </w:r>
    </w:p>
    <w:p w14:paraId="0EC763D1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Setiap logbook harus ditempelkan pas foto berwarna terbaru dengan ukuran 4x6 cm.</w:t>
      </w:r>
    </w:p>
    <w:p w14:paraId="124D094B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Isi logbook mencakup kegiatan harian, catatan penting, serta dokumentasi seperti foto, tautan video, dan lain-lain.</w:t>
      </w:r>
    </w:p>
    <w:p w14:paraId="306A36D9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Penulisan logbook harus menggunakan bahasa Indonesia yang baik dan benar sesuai kaidah baku.</w:t>
      </w:r>
    </w:p>
    <w:p w14:paraId="75C6E9F0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Pada bagian kolom pengesahan, mahasiswa wajib menandatangani serta menuliskan nama lengkapnya, kemudian nama lurah, kepala desa, atau pihak berwenang lainnya.</w:t>
      </w:r>
    </w:p>
    <w:p w14:paraId="6B09847C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Selanjutnya, lurah, kepala desa, atau pihak berwenang terkait diminta untuk memberikan tanda tangan pada logbook mingguan tersebut.</w:t>
      </w:r>
    </w:p>
    <w:p w14:paraId="672C8341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Mahasiswa kemudian mengirimkan logbook mingguan secara daring kepada DPL masing-masing.</w:t>
      </w:r>
    </w:p>
    <w:p w14:paraId="31B43858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DPL akan memeriksa dan memberikan tanggapan terhadap logbook setiap minggu.</w:t>
      </w:r>
      <w:r>
        <w:rPr>
          <w:sz w:val="24"/>
          <w:szCs w:val="24"/>
        </w:rPr>
        <w:br/>
      </w:r>
    </w:p>
    <w:p w14:paraId="69E258BD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sz w:val="24"/>
          <w:szCs w:val="24"/>
        </w:rPr>
      </w:pPr>
    </w:p>
    <w:sectPr w:rsidR="005B4DB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532B1"/>
    <w:multiLevelType w:val="multilevel"/>
    <w:tmpl w:val="A75C1E3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13845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DB3"/>
    <w:rsid w:val="00314EFC"/>
    <w:rsid w:val="00560BB1"/>
    <w:rsid w:val="005B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1CE01"/>
  <w15:docId w15:val="{5898CF92-02ED-49B8-B93A-D3FB7C9E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C66"/>
    <w:pPr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1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1C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F1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6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F1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1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6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F1C6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F1C66"/>
    <w:rPr>
      <w:rFonts w:ascii="Times New Roman" w:eastAsia="Times New Roman" w:hAnsi="Times New Roman" w:cs="Times New Roman"/>
      <w:kern w:val="0"/>
      <w:lang w:val="id"/>
    </w:rPr>
  </w:style>
  <w:style w:type="paragraph" w:customStyle="1" w:styleId="TableParagraph">
    <w:name w:val="Table Paragraph"/>
    <w:basedOn w:val="Normal"/>
    <w:uiPriority w:val="1"/>
    <w:qFormat/>
    <w:rsid w:val="004F1C66"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2txOAYVZtFcfEPQByuxw1F6OPA==">CgMxLjA4AHIhMUh4dUZZTHMybWpncUJaYkFpR2JBUTZZc2xiRUQ3N0xG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Shaveira Pramudya</dc:creator>
  <cp:lastModifiedBy>Call Me Brynn_</cp:lastModifiedBy>
  <cp:revision>3</cp:revision>
  <dcterms:created xsi:type="dcterms:W3CDTF">2025-05-10T07:04:00Z</dcterms:created>
  <dcterms:modified xsi:type="dcterms:W3CDTF">2026-07-30T14:45:00Z</dcterms:modified>
</cp:coreProperties>
</file>