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A588" w14:textId="77777777" w:rsidR="00280F6B" w:rsidRPr="00280F6B" w:rsidRDefault="00280F6B" w:rsidP="00280F6B">
      <w:pPr>
        <w:jc w:val="center"/>
        <w:rPr>
          <w:b/>
          <w:bCs/>
        </w:rPr>
      </w:pPr>
      <w:r w:rsidRPr="00280F6B">
        <w:rPr>
          <w:b/>
          <w:bCs/>
        </w:rPr>
        <w:t>“</w:t>
      </w:r>
      <w:proofErr w:type="spellStart"/>
      <w:r w:rsidRPr="00280F6B">
        <w:rPr>
          <w:b/>
          <w:bCs/>
        </w:rPr>
        <w:t>SentinelGPT</w:t>
      </w:r>
      <w:proofErr w:type="spellEnd"/>
      <w:r w:rsidRPr="00280F6B">
        <w:rPr>
          <w:b/>
          <w:bCs/>
        </w:rPr>
        <w:t>: A Deep Learning–Driven Self-Healing Defense Architecture for Real-Time Prompt Injection and AI Agent Exploitation Detection”</w:t>
      </w:r>
    </w:p>
    <w:p w14:paraId="30EF1C31" w14:textId="77777777" w:rsidR="00280F6B" w:rsidRDefault="00280F6B" w:rsidP="00280F6B"/>
    <w:p w14:paraId="36ACA93D" w14:textId="724A8C23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>Problem Statement</w:t>
      </w:r>
    </w:p>
    <w:p w14:paraId="18E558ED" w14:textId="77777777" w:rsidR="00280F6B" w:rsidRPr="00280F6B" w:rsidRDefault="00280F6B" w:rsidP="00280F6B">
      <w:r w:rsidRPr="00280F6B">
        <w:t xml:space="preserve">With the rapid deployment of </w:t>
      </w:r>
      <w:r w:rsidRPr="00280F6B">
        <w:rPr>
          <w:b/>
          <w:bCs/>
        </w:rPr>
        <w:t>custom GPTs and AI agents</w:t>
      </w:r>
      <w:r w:rsidRPr="00280F6B">
        <w:t xml:space="preserve">, these systems have become highly vulnerable to </w:t>
      </w:r>
      <w:r w:rsidRPr="00280F6B">
        <w:rPr>
          <w:b/>
          <w:bCs/>
        </w:rPr>
        <w:t>prompt injection, jailbreaks, indirect instruction attacks, knowledge poisoning, and agent hijacking</w:t>
      </w:r>
      <w:r w:rsidRPr="00280F6B">
        <w:t>. Existing defenses rely mostly on:</w:t>
      </w:r>
    </w:p>
    <w:p w14:paraId="31912A1B" w14:textId="77777777" w:rsidR="00280F6B" w:rsidRPr="00280F6B" w:rsidRDefault="00280F6B" w:rsidP="00280F6B">
      <w:pPr>
        <w:numPr>
          <w:ilvl w:val="0"/>
          <w:numId w:val="1"/>
        </w:numPr>
      </w:pPr>
      <w:r w:rsidRPr="00280F6B">
        <w:t xml:space="preserve">Static </w:t>
      </w:r>
      <w:r w:rsidRPr="00280F6B">
        <w:rPr>
          <w:b/>
          <w:bCs/>
        </w:rPr>
        <w:t>prompt hardening</w:t>
      </w:r>
    </w:p>
    <w:p w14:paraId="29091584" w14:textId="77777777" w:rsidR="00280F6B" w:rsidRPr="00280F6B" w:rsidRDefault="00280F6B" w:rsidP="00280F6B">
      <w:pPr>
        <w:numPr>
          <w:ilvl w:val="0"/>
          <w:numId w:val="1"/>
        </w:numPr>
      </w:pPr>
      <w:r w:rsidRPr="00280F6B">
        <w:t xml:space="preserve">Rule-based </w:t>
      </w:r>
      <w:r w:rsidRPr="00280F6B">
        <w:rPr>
          <w:b/>
          <w:bCs/>
        </w:rPr>
        <w:t>filtering</w:t>
      </w:r>
    </w:p>
    <w:p w14:paraId="5C8B3C46" w14:textId="77777777" w:rsidR="00280F6B" w:rsidRPr="00280F6B" w:rsidRDefault="00280F6B" w:rsidP="00280F6B">
      <w:pPr>
        <w:numPr>
          <w:ilvl w:val="0"/>
          <w:numId w:val="1"/>
        </w:numPr>
      </w:pPr>
      <w:r w:rsidRPr="00280F6B">
        <w:t xml:space="preserve">Manual </w:t>
      </w:r>
      <w:r w:rsidRPr="00280F6B">
        <w:rPr>
          <w:b/>
          <w:bCs/>
        </w:rPr>
        <w:t>red teaming</w:t>
      </w:r>
    </w:p>
    <w:p w14:paraId="649422AB" w14:textId="77777777" w:rsidR="00280F6B" w:rsidRPr="00280F6B" w:rsidRDefault="00280F6B" w:rsidP="00280F6B">
      <w:r w:rsidRPr="00280F6B">
        <w:t xml:space="preserve">These approaches </w:t>
      </w:r>
      <w:r w:rsidRPr="00280F6B">
        <w:rPr>
          <w:b/>
          <w:bCs/>
        </w:rPr>
        <w:t>fail against adaptive adversaries</w:t>
      </w:r>
      <w:r w:rsidRPr="00280F6B">
        <w:t xml:space="preserve">, unseen attack variants, and multi-stage indirect prompt injections. The empirical work by Wu et al. demonstrates that even top GPT Store agents leak </w:t>
      </w:r>
      <w:r w:rsidRPr="00280F6B">
        <w:rPr>
          <w:b/>
          <w:bCs/>
        </w:rPr>
        <w:t>system prompts, privileged logic, and behavioral constraints</w:t>
      </w:r>
      <w:r w:rsidRPr="00280F6B">
        <w:t xml:space="preserve">, proving that </w:t>
      </w:r>
      <w:r w:rsidRPr="00280F6B">
        <w:rPr>
          <w:b/>
          <w:bCs/>
        </w:rPr>
        <w:t>current defenses lack learning-based adaptability</w:t>
      </w:r>
      <w:r w:rsidRPr="00280F6B">
        <w:t>.</w:t>
      </w:r>
    </w:p>
    <w:p w14:paraId="2202E0C6" w14:textId="601958D8" w:rsidR="00280F6B" w:rsidRPr="00280F6B" w:rsidRDefault="00280F6B" w:rsidP="00280F6B">
      <w:r w:rsidRPr="00280F6B">
        <w:t xml:space="preserve"> </w:t>
      </w:r>
      <w:r w:rsidRPr="00280F6B">
        <w:rPr>
          <w:b/>
          <w:bCs/>
        </w:rPr>
        <w:t>There is currently no end-to-end deep learning system capable of:</w:t>
      </w:r>
    </w:p>
    <w:p w14:paraId="6375DFEC" w14:textId="77777777" w:rsidR="00280F6B" w:rsidRPr="00280F6B" w:rsidRDefault="00280F6B" w:rsidP="00280F6B">
      <w:pPr>
        <w:numPr>
          <w:ilvl w:val="0"/>
          <w:numId w:val="2"/>
        </w:numPr>
      </w:pPr>
      <w:r w:rsidRPr="00280F6B">
        <w:t xml:space="preserve">Learning </w:t>
      </w:r>
      <w:r w:rsidRPr="00280F6B">
        <w:rPr>
          <w:b/>
          <w:bCs/>
        </w:rPr>
        <w:t>attack behavior in real time</w:t>
      </w:r>
    </w:p>
    <w:p w14:paraId="3C1C5254" w14:textId="77777777" w:rsidR="00280F6B" w:rsidRPr="00280F6B" w:rsidRDefault="00280F6B" w:rsidP="00280F6B">
      <w:pPr>
        <w:numPr>
          <w:ilvl w:val="0"/>
          <w:numId w:val="2"/>
        </w:numPr>
      </w:pPr>
      <w:r w:rsidRPr="00280F6B">
        <w:t xml:space="preserve">Adapting dynamically to </w:t>
      </w:r>
      <w:r w:rsidRPr="00280F6B">
        <w:rPr>
          <w:b/>
          <w:bCs/>
        </w:rPr>
        <w:t>zero-day prompt attacks</w:t>
      </w:r>
    </w:p>
    <w:p w14:paraId="258F2214" w14:textId="77777777" w:rsidR="00280F6B" w:rsidRPr="00280F6B" w:rsidRDefault="00280F6B" w:rsidP="00280F6B">
      <w:pPr>
        <w:numPr>
          <w:ilvl w:val="0"/>
          <w:numId w:val="2"/>
        </w:numPr>
      </w:pPr>
      <w:r w:rsidRPr="00280F6B">
        <w:t xml:space="preserve">Recovering automatically after </w:t>
      </w:r>
      <w:r w:rsidRPr="00280F6B">
        <w:rPr>
          <w:b/>
          <w:bCs/>
        </w:rPr>
        <w:t>compromise</w:t>
      </w:r>
    </w:p>
    <w:p w14:paraId="7F1B30A1" w14:textId="77777777" w:rsidR="00280F6B" w:rsidRPr="00280F6B" w:rsidRDefault="00280F6B" w:rsidP="00280F6B">
      <w:r w:rsidRPr="00280F6B">
        <w:t xml:space="preserve">Thus, a </w:t>
      </w:r>
      <w:r w:rsidRPr="00280F6B">
        <w:rPr>
          <w:b/>
          <w:bCs/>
        </w:rPr>
        <w:t>self-learning, self-healing deep neural defense system</w:t>
      </w:r>
      <w:r w:rsidRPr="00280F6B">
        <w:t xml:space="preserve"> is urgently required.</w:t>
      </w:r>
    </w:p>
    <w:p w14:paraId="427D69AC" w14:textId="77777777" w:rsidR="00280F6B" w:rsidRDefault="00280F6B" w:rsidP="00280F6B">
      <w:pPr>
        <w:rPr>
          <w:b/>
          <w:bCs/>
        </w:rPr>
      </w:pPr>
    </w:p>
    <w:p w14:paraId="27FBF5C2" w14:textId="501EA3C4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>Research Objectives</w:t>
      </w:r>
    </w:p>
    <w:p w14:paraId="080FDC50" w14:textId="77777777" w:rsidR="00280F6B" w:rsidRPr="00280F6B" w:rsidRDefault="00280F6B" w:rsidP="00280F6B">
      <w:r w:rsidRPr="00280F6B">
        <w:t xml:space="preserve">The main goal is to develop a </w:t>
      </w:r>
      <w:r w:rsidRPr="00280F6B">
        <w:rPr>
          <w:b/>
          <w:bCs/>
        </w:rPr>
        <w:t>Deep Learning–powered AI Firewall for GPTs and AI Agents</w:t>
      </w:r>
      <w:r w:rsidRPr="00280F6B">
        <w:t>. Specifically, this study aims to:</w:t>
      </w:r>
    </w:p>
    <w:p w14:paraId="63838B74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Design a Deep Prompt Intrusion Detection Network (DP-IDN)</w:t>
      </w:r>
      <w:r w:rsidRPr="00280F6B">
        <w:t xml:space="preserve"> using Transformer + CNN + </w:t>
      </w:r>
      <w:proofErr w:type="spellStart"/>
      <w:r w:rsidRPr="00280F6B">
        <w:t>BiLSTM</w:t>
      </w:r>
      <w:proofErr w:type="spellEnd"/>
      <w:r w:rsidRPr="00280F6B">
        <w:t>.</w:t>
      </w:r>
    </w:p>
    <w:p w14:paraId="4889C94A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Detect known and zero-day prompt injection attacks</w:t>
      </w:r>
      <w:r w:rsidRPr="00280F6B">
        <w:t xml:space="preserve"> in real time.</w:t>
      </w:r>
    </w:p>
    <w:p w14:paraId="68FC0827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Classify attacks into categories</w:t>
      </w:r>
      <w:r w:rsidRPr="00280F6B">
        <w:t>:</w:t>
      </w:r>
    </w:p>
    <w:p w14:paraId="27D1AC11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Jailbreak</w:t>
      </w:r>
    </w:p>
    <w:p w14:paraId="31C2D13B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System Prompt Extraction</w:t>
      </w:r>
    </w:p>
    <w:p w14:paraId="19E1A219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Role Confusion</w:t>
      </w:r>
    </w:p>
    <w:p w14:paraId="00144E83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Knowledge Override</w:t>
      </w:r>
    </w:p>
    <w:p w14:paraId="26149843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Tool Hijacking</w:t>
      </w:r>
    </w:p>
    <w:p w14:paraId="7F21FD4E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Implement a Self-Healing Prompt Defense Engine (SHPDE)</w:t>
      </w:r>
      <w:r w:rsidRPr="00280F6B">
        <w:t xml:space="preserve"> that:</w:t>
      </w:r>
    </w:p>
    <w:p w14:paraId="55FFA54D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Automatically repairs compromised system prompts</w:t>
      </w:r>
    </w:p>
    <w:p w14:paraId="4B756080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lastRenderedPageBreak/>
        <w:t>Reinforces weakened defense prompts</w:t>
      </w:r>
    </w:p>
    <w:p w14:paraId="7103ED0F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Deploy Reinforcement Learning (RL)</w:t>
      </w:r>
      <w:r w:rsidRPr="00280F6B">
        <w:t xml:space="preserve"> for:</w:t>
      </w:r>
    </w:p>
    <w:p w14:paraId="3EAA3B21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Adaptive defense strategy generation</w:t>
      </w:r>
    </w:p>
    <w:p w14:paraId="23AB435F" w14:textId="77777777" w:rsidR="00280F6B" w:rsidRPr="00280F6B" w:rsidRDefault="00280F6B" w:rsidP="00280F6B">
      <w:pPr>
        <w:numPr>
          <w:ilvl w:val="1"/>
          <w:numId w:val="3"/>
        </w:numPr>
      </w:pPr>
      <w:r w:rsidRPr="00280F6B">
        <w:t>Dynamic prompt hardening</w:t>
      </w:r>
    </w:p>
    <w:p w14:paraId="7C4459F1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Explain attack decisions using SHAP + Attention Visualization</w:t>
      </w:r>
      <w:r w:rsidRPr="00280F6B">
        <w:t>.</w:t>
      </w:r>
    </w:p>
    <w:p w14:paraId="653B68DC" w14:textId="77777777" w:rsidR="00280F6B" w:rsidRPr="00280F6B" w:rsidRDefault="00280F6B" w:rsidP="00280F6B">
      <w:pPr>
        <w:numPr>
          <w:ilvl w:val="0"/>
          <w:numId w:val="3"/>
        </w:numPr>
      </w:pPr>
      <w:r w:rsidRPr="00280F6B">
        <w:rPr>
          <w:b/>
          <w:bCs/>
        </w:rPr>
        <w:t>Benchmark against traditional rule-based and regex defenses</w:t>
      </w:r>
      <w:r w:rsidRPr="00280F6B">
        <w:t>.</w:t>
      </w:r>
    </w:p>
    <w:p w14:paraId="66E36294" w14:textId="77777777" w:rsidR="00280F6B" w:rsidRDefault="00280F6B" w:rsidP="00280F6B">
      <w:pPr>
        <w:rPr>
          <w:b/>
          <w:bCs/>
        </w:rPr>
      </w:pPr>
    </w:p>
    <w:p w14:paraId="3BED69B6" w14:textId="57DD7BCE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>Proposed Deep Learning Architecture (High-Level)</w:t>
      </w:r>
    </w:p>
    <w:p w14:paraId="1DFD507F" w14:textId="77777777" w:rsidR="00280F6B" w:rsidRPr="00280F6B" w:rsidRDefault="00280F6B" w:rsidP="00280F6B">
      <w:r w:rsidRPr="00280F6B">
        <w:t>User Prompt → Token Encoder → CNN Feature Extractor</w:t>
      </w:r>
    </w:p>
    <w:p w14:paraId="1A05E8C3" w14:textId="77777777" w:rsidR="00280F6B" w:rsidRPr="00280F6B" w:rsidRDefault="00280F6B" w:rsidP="00280F6B">
      <w:r w:rsidRPr="00280F6B">
        <w:t xml:space="preserve">             → </w:t>
      </w:r>
      <w:proofErr w:type="spellStart"/>
      <w:r w:rsidRPr="00280F6B">
        <w:t>BiLSTM</w:t>
      </w:r>
      <w:proofErr w:type="spellEnd"/>
      <w:r w:rsidRPr="00280F6B">
        <w:t xml:space="preserve"> Context Analyzer</w:t>
      </w:r>
    </w:p>
    <w:p w14:paraId="6FBF4566" w14:textId="77777777" w:rsidR="00280F6B" w:rsidRPr="00280F6B" w:rsidRDefault="00280F6B" w:rsidP="00280F6B">
      <w:r w:rsidRPr="00280F6B">
        <w:t xml:space="preserve">             → Transformer Attention Layer</w:t>
      </w:r>
    </w:p>
    <w:p w14:paraId="17D63B9D" w14:textId="77777777" w:rsidR="00280F6B" w:rsidRPr="00280F6B" w:rsidRDefault="00280F6B" w:rsidP="00280F6B">
      <w:r w:rsidRPr="00280F6B">
        <w:t xml:space="preserve">             → Threat Classifier (Softmax)</w:t>
      </w:r>
    </w:p>
    <w:p w14:paraId="10B9BCB2" w14:textId="77777777" w:rsidR="00280F6B" w:rsidRPr="00280F6B" w:rsidRDefault="00280F6B" w:rsidP="00280F6B">
      <w:r w:rsidRPr="00280F6B">
        <w:t xml:space="preserve">             → RL-based Defense Generator</w:t>
      </w:r>
    </w:p>
    <w:p w14:paraId="4088B728" w14:textId="77777777" w:rsidR="00280F6B" w:rsidRPr="00280F6B" w:rsidRDefault="00280F6B" w:rsidP="00280F6B">
      <w:r w:rsidRPr="00280F6B">
        <w:t xml:space="preserve">             → Secure GPT Inference</w:t>
      </w:r>
    </w:p>
    <w:p w14:paraId="57E73FBD" w14:textId="77777777" w:rsidR="00280F6B" w:rsidRPr="00280F6B" w:rsidRDefault="00280F6B" w:rsidP="00280F6B">
      <w:r w:rsidRPr="00280F6B">
        <w:rPr>
          <w:b/>
          <w:bCs/>
        </w:rPr>
        <w:t>Models Used:</w:t>
      </w:r>
    </w:p>
    <w:p w14:paraId="5D851711" w14:textId="77777777" w:rsidR="00280F6B" w:rsidRPr="00280F6B" w:rsidRDefault="00280F6B" w:rsidP="00280F6B">
      <w:pPr>
        <w:numPr>
          <w:ilvl w:val="0"/>
          <w:numId w:val="4"/>
        </w:numPr>
      </w:pPr>
      <w:r w:rsidRPr="00280F6B">
        <w:t>CNN for local token exploitation</w:t>
      </w:r>
    </w:p>
    <w:p w14:paraId="55D2C61C" w14:textId="77777777" w:rsidR="00280F6B" w:rsidRPr="00280F6B" w:rsidRDefault="00280F6B" w:rsidP="00280F6B">
      <w:pPr>
        <w:numPr>
          <w:ilvl w:val="0"/>
          <w:numId w:val="4"/>
        </w:numPr>
      </w:pPr>
      <w:proofErr w:type="spellStart"/>
      <w:r w:rsidRPr="00280F6B">
        <w:t>BiLSTM</w:t>
      </w:r>
      <w:proofErr w:type="spellEnd"/>
      <w:r w:rsidRPr="00280F6B">
        <w:t xml:space="preserve"> for contextual flow</w:t>
      </w:r>
    </w:p>
    <w:p w14:paraId="1206FF55" w14:textId="77777777" w:rsidR="00280F6B" w:rsidRPr="00280F6B" w:rsidRDefault="00280F6B" w:rsidP="00280F6B">
      <w:pPr>
        <w:numPr>
          <w:ilvl w:val="0"/>
          <w:numId w:val="4"/>
        </w:numPr>
      </w:pPr>
      <w:r w:rsidRPr="00280F6B">
        <w:t>Transformers for global intent detection</w:t>
      </w:r>
    </w:p>
    <w:p w14:paraId="317E2D95" w14:textId="77777777" w:rsidR="00280F6B" w:rsidRPr="00280F6B" w:rsidRDefault="00280F6B" w:rsidP="00280F6B">
      <w:pPr>
        <w:numPr>
          <w:ilvl w:val="0"/>
          <w:numId w:val="4"/>
        </w:numPr>
      </w:pPr>
      <w:r w:rsidRPr="00280F6B">
        <w:t>Deep Q-Learning / PPO for defense policy learning</w:t>
      </w:r>
    </w:p>
    <w:p w14:paraId="71BE6085" w14:textId="77777777" w:rsidR="00280F6B" w:rsidRDefault="00280F6B" w:rsidP="00280F6B"/>
    <w:p w14:paraId="4245B40E" w14:textId="02E6F7D5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>Proposed Datasets</w:t>
      </w:r>
    </w:p>
    <w:p w14:paraId="07195B59" w14:textId="77777777" w:rsidR="00280F6B" w:rsidRPr="00280F6B" w:rsidRDefault="00280F6B" w:rsidP="00280F6B">
      <w:r w:rsidRPr="00280F6B">
        <w:t xml:space="preserve">You can build a </w:t>
      </w:r>
      <w:r w:rsidRPr="00280F6B">
        <w:rPr>
          <w:b/>
          <w:bCs/>
        </w:rPr>
        <w:t>hybrid benchmark dataset</w:t>
      </w:r>
      <w:r w:rsidRPr="00280F6B">
        <w:t xml:space="preserve"> as follows:</w:t>
      </w:r>
    </w:p>
    <w:p w14:paraId="72D22C23" w14:textId="6CCE6116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 xml:space="preserve"> 1. From Wu et al.’s Repository</w:t>
      </w:r>
    </w:p>
    <w:p w14:paraId="03F42D82" w14:textId="77777777" w:rsidR="00280F6B" w:rsidRPr="00280F6B" w:rsidRDefault="00280F6B" w:rsidP="00280F6B">
      <w:pPr>
        <w:numPr>
          <w:ilvl w:val="0"/>
          <w:numId w:val="5"/>
        </w:numPr>
      </w:pPr>
      <w:r w:rsidRPr="00280F6B">
        <w:t>results.csv → leaked system prompts</w:t>
      </w:r>
    </w:p>
    <w:p w14:paraId="49829231" w14:textId="77777777" w:rsidR="00280F6B" w:rsidRPr="00280F6B" w:rsidRDefault="00280F6B" w:rsidP="00280F6B">
      <w:pPr>
        <w:numPr>
          <w:ilvl w:val="0"/>
          <w:numId w:val="5"/>
        </w:numPr>
      </w:pPr>
      <w:r w:rsidRPr="00280F6B">
        <w:t>results_from_variants.csv → expert attack prompts</w:t>
      </w:r>
    </w:p>
    <w:p w14:paraId="312F43F5" w14:textId="77777777" w:rsidR="00280F6B" w:rsidRPr="00280F6B" w:rsidRDefault="00280F6B" w:rsidP="00280F6B">
      <w:pPr>
        <w:numPr>
          <w:ilvl w:val="0"/>
          <w:numId w:val="5"/>
        </w:numPr>
      </w:pPr>
      <w:r w:rsidRPr="00280F6B">
        <w:t>attacks.txt → adversarial attack corpus</w:t>
      </w:r>
    </w:p>
    <w:p w14:paraId="7D4EE5E4" w14:textId="51D829F4" w:rsidR="00280F6B" w:rsidRPr="00280F6B" w:rsidRDefault="00280F6B" w:rsidP="00280F6B">
      <w:r w:rsidRPr="00280F6B">
        <w:t xml:space="preserve"> These become your </w:t>
      </w:r>
      <w:r w:rsidRPr="00280F6B">
        <w:rPr>
          <w:b/>
          <w:bCs/>
        </w:rPr>
        <w:t>Ground Truth Attack Dataset</w:t>
      </w:r>
      <w:r w:rsidRPr="00280F6B">
        <w:t>.</w:t>
      </w:r>
    </w:p>
    <w:p w14:paraId="78F44C4F" w14:textId="059575E3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>2. Custom Generated Dataset (Recommended)</w:t>
      </w:r>
    </w:p>
    <w:p w14:paraId="4F205D8C" w14:textId="77777777" w:rsidR="00280F6B" w:rsidRPr="00280F6B" w:rsidRDefault="00280F6B" w:rsidP="00280F6B">
      <w:r w:rsidRPr="00280F6B">
        <w:t>You generate:</w:t>
      </w:r>
    </w:p>
    <w:p w14:paraId="27B19E99" w14:textId="77777777" w:rsidR="00280F6B" w:rsidRPr="00280F6B" w:rsidRDefault="00280F6B" w:rsidP="00280F6B">
      <w:pPr>
        <w:numPr>
          <w:ilvl w:val="0"/>
          <w:numId w:val="6"/>
        </w:numPr>
      </w:pPr>
      <w:r w:rsidRPr="00280F6B">
        <w:t>50,000+ synthetic adversarial prompts using:</w:t>
      </w:r>
    </w:p>
    <w:p w14:paraId="641E2C25" w14:textId="77777777" w:rsidR="00280F6B" w:rsidRPr="00280F6B" w:rsidRDefault="00280F6B" w:rsidP="00280F6B">
      <w:pPr>
        <w:numPr>
          <w:ilvl w:val="1"/>
          <w:numId w:val="6"/>
        </w:numPr>
      </w:pPr>
      <w:r w:rsidRPr="00280F6B">
        <w:t>GPT-4 / Claude</w:t>
      </w:r>
    </w:p>
    <w:p w14:paraId="74907C1A" w14:textId="77777777" w:rsidR="00280F6B" w:rsidRPr="00280F6B" w:rsidRDefault="00280F6B" w:rsidP="00280F6B">
      <w:pPr>
        <w:numPr>
          <w:ilvl w:val="1"/>
          <w:numId w:val="6"/>
        </w:numPr>
      </w:pPr>
      <w:r w:rsidRPr="00280F6B">
        <w:lastRenderedPageBreak/>
        <w:t>Mutation-based Prompt Fuzzing</w:t>
      </w:r>
    </w:p>
    <w:p w14:paraId="65F5EA87" w14:textId="77777777" w:rsidR="00280F6B" w:rsidRPr="00280F6B" w:rsidRDefault="00280F6B" w:rsidP="00280F6B">
      <w:pPr>
        <w:numPr>
          <w:ilvl w:val="0"/>
          <w:numId w:val="6"/>
        </w:numPr>
      </w:pPr>
      <w:r w:rsidRPr="00280F6B">
        <w:t>Attack Types:</w:t>
      </w:r>
    </w:p>
    <w:p w14:paraId="26332B44" w14:textId="77777777" w:rsidR="00280F6B" w:rsidRPr="00280F6B" w:rsidRDefault="00280F6B" w:rsidP="00280F6B">
      <w:pPr>
        <w:numPr>
          <w:ilvl w:val="1"/>
          <w:numId w:val="6"/>
        </w:numPr>
      </w:pPr>
      <w:r w:rsidRPr="00280F6B">
        <w:t>Indirect injection</w:t>
      </w:r>
    </w:p>
    <w:p w14:paraId="140F8A9A" w14:textId="77777777" w:rsidR="00280F6B" w:rsidRPr="00280F6B" w:rsidRDefault="00280F6B" w:rsidP="00280F6B">
      <w:pPr>
        <w:numPr>
          <w:ilvl w:val="1"/>
          <w:numId w:val="6"/>
        </w:numPr>
      </w:pPr>
      <w:r w:rsidRPr="00280F6B">
        <w:t>Chain-of-thought hijack</w:t>
      </w:r>
    </w:p>
    <w:p w14:paraId="3344E095" w14:textId="77777777" w:rsidR="00280F6B" w:rsidRPr="00280F6B" w:rsidRDefault="00280F6B" w:rsidP="00280F6B">
      <w:pPr>
        <w:numPr>
          <w:ilvl w:val="1"/>
          <w:numId w:val="6"/>
        </w:numPr>
      </w:pPr>
      <w:r w:rsidRPr="00280F6B">
        <w:t>Tool invocation override</w:t>
      </w:r>
    </w:p>
    <w:p w14:paraId="7468752A" w14:textId="77777777" w:rsidR="00280F6B" w:rsidRPr="00280F6B" w:rsidRDefault="00280F6B" w:rsidP="00280F6B">
      <w:pPr>
        <w:numPr>
          <w:ilvl w:val="1"/>
          <w:numId w:val="6"/>
        </w:numPr>
      </w:pPr>
      <w:r w:rsidRPr="00280F6B">
        <w:t>Memory poisoning</w:t>
      </w:r>
    </w:p>
    <w:p w14:paraId="6663BF92" w14:textId="5330797F" w:rsidR="00280F6B" w:rsidRPr="00280F6B" w:rsidRDefault="00280F6B" w:rsidP="00280F6B"/>
    <w:p w14:paraId="1BB932DC" w14:textId="12C8B620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 xml:space="preserve"> 3. Defensive Prompt Dataset</w:t>
      </w:r>
    </w:p>
    <w:p w14:paraId="2AE0EE33" w14:textId="77777777" w:rsidR="00280F6B" w:rsidRPr="00280F6B" w:rsidRDefault="00280F6B" w:rsidP="00280F6B">
      <w:r w:rsidRPr="00280F6B">
        <w:t>From:</w:t>
      </w:r>
    </w:p>
    <w:p w14:paraId="121EF0EC" w14:textId="77777777" w:rsidR="00280F6B" w:rsidRPr="00280F6B" w:rsidRDefault="00280F6B" w:rsidP="00280F6B">
      <w:pPr>
        <w:numPr>
          <w:ilvl w:val="0"/>
          <w:numId w:val="7"/>
        </w:numPr>
      </w:pPr>
      <w:r w:rsidRPr="00280F6B">
        <w:t>defensive_prompts.md</w:t>
      </w:r>
    </w:p>
    <w:p w14:paraId="480D51C5" w14:textId="77777777" w:rsidR="00280F6B" w:rsidRPr="00280F6B" w:rsidRDefault="00280F6B" w:rsidP="00280F6B">
      <w:pPr>
        <w:numPr>
          <w:ilvl w:val="0"/>
          <w:numId w:val="7"/>
        </w:numPr>
      </w:pPr>
      <w:r w:rsidRPr="00280F6B">
        <w:t>Reverse engineered secure prompts</w:t>
      </w:r>
    </w:p>
    <w:p w14:paraId="4206C9B5" w14:textId="38FF94EF" w:rsidR="00280F6B" w:rsidRPr="00280F6B" w:rsidRDefault="00280F6B" w:rsidP="00280F6B"/>
    <w:p w14:paraId="1975081D" w14:textId="5B634475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 xml:space="preserve"> 4. Final Dataset Composition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1095"/>
      </w:tblGrid>
      <w:tr w:rsidR="00280F6B" w:rsidRPr="00280F6B" w14:paraId="5680BE52" w14:textId="77777777" w:rsidTr="00280F6B">
        <w:tc>
          <w:tcPr>
            <w:tcW w:w="0" w:type="auto"/>
            <w:hideMark/>
          </w:tcPr>
          <w:p w14:paraId="39C4EE78" w14:textId="77777777" w:rsidR="00280F6B" w:rsidRPr="00280F6B" w:rsidRDefault="00280F6B" w:rsidP="00280F6B">
            <w:pPr>
              <w:spacing w:after="160" w:line="259" w:lineRule="auto"/>
              <w:rPr>
                <w:b/>
                <w:bCs/>
              </w:rPr>
            </w:pPr>
            <w:r w:rsidRPr="00280F6B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2FD3255" w14:textId="77777777" w:rsidR="00280F6B" w:rsidRPr="00280F6B" w:rsidRDefault="00280F6B" w:rsidP="00280F6B">
            <w:pPr>
              <w:spacing w:after="160" w:line="259" w:lineRule="auto"/>
              <w:rPr>
                <w:b/>
                <w:bCs/>
              </w:rPr>
            </w:pPr>
            <w:r w:rsidRPr="00280F6B">
              <w:rPr>
                <w:b/>
                <w:bCs/>
              </w:rPr>
              <w:t>Samples</w:t>
            </w:r>
          </w:p>
        </w:tc>
      </w:tr>
      <w:tr w:rsidR="00280F6B" w:rsidRPr="00280F6B" w14:paraId="2B5EB8B5" w14:textId="77777777" w:rsidTr="00280F6B">
        <w:tc>
          <w:tcPr>
            <w:tcW w:w="0" w:type="auto"/>
            <w:hideMark/>
          </w:tcPr>
          <w:p w14:paraId="241228A8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Clean Prompts</w:t>
            </w:r>
          </w:p>
        </w:tc>
        <w:tc>
          <w:tcPr>
            <w:tcW w:w="0" w:type="auto"/>
            <w:hideMark/>
          </w:tcPr>
          <w:p w14:paraId="67AE78D7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30,000</w:t>
            </w:r>
          </w:p>
        </w:tc>
      </w:tr>
      <w:tr w:rsidR="00280F6B" w:rsidRPr="00280F6B" w14:paraId="17FB556D" w14:textId="77777777" w:rsidTr="00280F6B">
        <w:tc>
          <w:tcPr>
            <w:tcW w:w="0" w:type="auto"/>
            <w:hideMark/>
          </w:tcPr>
          <w:p w14:paraId="6BE0C11B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Known Attacks</w:t>
            </w:r>
          </w:p>
        </w:tc>
        <w:tc>
          <w:tcPr>
            <w:tcW w:w="0" w:type="auto"/>
            <w:hideMark/>
          </w:tcPr>
          <w:p w14:paraId="285D2258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25,000</w:t>
            </w:r>
          </w:p>
        </w:tc>
      </w:tr>
      <w:tr w:rsidR="00280F6B" w:rsidRPr="00280F6B" w14:paraId="3270BFB7" w14:textId="77777777" w:rsidTr="00280F6B">
        <w:tc>
          <w:tcPr>
            <w:tcW w:w="0" w:type="auto"/>
            <w:hideMark/>
          </w:tcPr>
          <w:p w14:paraId="2008E6B4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Zero-day Synthetic Attacks</w:t>
            </w:r>
          </w:p>
        </w:tc>
        <w:tc>
          <w:tcPr>
            <w:tcW w:w="0" w:type="auto"/>
            <w:hideMark/>
          </w:tcPr>
          <w:p w14:paraId="10875266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25,000</w:t>
            </w:r>
          </w:p>
        </w:tc>
      </w:tr>
      <w:tr w:rsidR="00280F6B" w:rsidRPr="00280F6B" w14:paraId="4372D9CE" w14:textId="77777777" w:rsidTr="00280F6B">
        <w:tc>
          <w:tcPr>
            <w:tcW w:w="0" w:type="auto"/>
            <w:hideMark/>
          </w:tcPr>
          <w:p w14:paraId="2A778CD9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Defensive Prompts</w:t>
            </w:r>
          </w:p>
        </w:tc>
        <w:tc>
          <w:tcPr>
            <w:tcW w:w="0" w:type="auto"/>
            <w:hideMark/>
          </w:tcPr>
          <w:p w14:paraId="4763319B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10,000</w:t>
            </w:r>
          </w:p>
        </w:tc>
      </w:tr>
      <w:tr w:rsidR="00280F6B" w:rsidRPr="00280F6B" w14:paraId="7E6C9D78" w14:textId="77777777" w:rsidTr="00280F6B">
        <w:tc>
          <w:tcPr>
            <w:tcW w:w="0" w:type="auto"/>
            <w:hideMark/>
          </w:tcPr>
          <w:p w14:paraId="281A8D27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Agent Tool Attacks</w:t>
            </w:r>
          </w:p>
        </w:tc>
        <w:tc>
          <w:tcPr>
            <w:tcW w:w="0" w:type="auto"/>
            <w:hideMark/>
          </w:tcPr>
          <w:p w14:paraId="1DA5D86D" w14:textId="77777777" w:rsidR="00280F6B" w:rsidRPr="00280F6B" w:rsidRDefault="00280F6B" w:rsidP="00280F6B">
            <w:pPr>
              <w:spacing w:after="160" w:line="259" w:lineRule="auto"/>
            </w:pPr>
            <w:r w:rsidRPr="00280F6B">
              <w:t>10,000</w:t>
            </w:r>
          </w:p>
        </w:tc>
      </w:tr>
    </w:tbl>
    <w:p w14:paraId="27E1F690" w14:textId="3F4C8EB3" w:rsidR="00280F6B" w:rsidRPr="00280F6B" w:rsidRDefault="00280F6B" w:rsidP="00280F6B">
      <w:r w:rsidRPr="00280F6B">
        <w:t xml:space="preserve"> Final Dataset Size: </w:t>
      </w:r>
      <w:r w:rsidRPr="00280F6B">
        <w:rPr>
          <w:b/>
          <w:bCs/>
        </w:rPr>
        <w:t>~100,000 samples</w:t>
      </w:r>
    </w:p>
    <w:p w14:paraId="22BCB06E" w14:textId="0A46202A" w:rsidR="00280F6B" w:rsidRPr="00280F6B" w:rsidRDefault="00280F6B" w:rsidP="00280F6B"/>
    <w:p w14:paraId="3BC935B1" w14:textId="770B3FA4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 xml:space="preserve"> Expected Outcomes</w:t>
      </w:r>
    </w:p>
    <w:p w14:paraId="311D96F3" w14:textId="77777777" w:rsidR="00280F6B" w:rsidRPr="00280F6B" w:rsidRDefault="00280F6B" w:rsidP="00280F6B">
      <w:pPr>
        <w:numPr>
          <w:ilvl w:val="0"/>
          <w:numId w:val="8"/>
        </w:numPr>
      </w:pPr>
      <w:r w:rsidRPr="00280F6B">
        <w:rPr>
          <w:b/>
          <w:bCs/>
        </w:rPr>
        <w:t>&gt;98% Prompt Attack Detection Accuracy</w:t>
      </w:r>
    </w:p>
    <w:p w14:paraId="5734C556" w14:textId="77777777" w:rsidR="00280F6B" w:rsidRPr="00280F6B" w:rsidRDefault="00280F6B" w:rsidP="00280F6B">
      <w:pPr>
        <w:numPr>
          <w:ilvl w:val="0"/>
          <w:numId w:val="8"/>
        </w:numPr>
      </w:pPr>
      <w:r w:rsidRPr="00280F6B">
        <w:t>Successful detection of:</w:t>
      </w:r>
    </w:p>
    <w:p w14:paraId="1E836503" w14:textId="77777777" w:rsidR="00280F6B" w:rsidRPr="00280F6B" w:rsidRDefault="00280F6B" w:rsidP="00280F6B">
      <w:pPr>
        <w:numPr>
          <w:ilvl w:val="1"/>
          <w:numId w:val="8"/>
        </w:numPr>
      </w:pPr>
      <w:r w:rsidRPr="00280F6B">
        <w:t>Hidden indirect attacks</w:t>
      </w:r>
    </w:p>
    <w:p w14:paraId="31C6E5BA" w14:textId="77777777" w:rsidR="00280F6B" w:rsidRPr="00280F6B" w:rsidRDefault="00280F6B" w:rsidP="00280F6B">
      <w:pPr>
        <w:numPr>
          <w:ilvl w:val="1"/>
          <w:numId w:val="8"/>
        </w:numPr>
      </w:pPr>
      <w:r w:rsidRPr="00280F6B">
        <w:t>Tool-based exploit chains</w:t>
      </w:r>
    </w:p>
    <w:p w14:paraId="3667EEE8" w14:textId="77777777" w:rsidR="00280F6B" w:rsidRPr="00280F6B" w:rsidRDefault="00280F6B" w:rsidP="00280F6B">
      <w:pPr>
        <w:numPr>
          <w:ilvl w:val="1"/>
          <w:numId w:val="8"/>
        </w:numPr>
      </w:pPr>
      <w:r w:rsidRPr="00280F6B">
        <w:t>Knowledge override attempts</w:t>
      </w:r>
    </w:p>
    <w:p w14:paraId="4C45080E" w14:textId="77777777" w:rsidR="00280F6B" w:rsidRPr="00280F6B" w:rsidRDefault="00280F6B" w:rsidP="00280F6B">
      <w:pPr>
        <w:numPr>
          <w:ilvl w:val="0"/>
          <w:numId w:val="8"/>
        </w:numPr>
      </w:pPr>
      <w:r w:rsidRPr="00280F6B">
        <w:t xml:space="preserve">Fully automated </w:t>
      </w:r>
      <w:r w:rsidRPr="00280F6B">
        <w:rPr>
          <w:b/>
          <w:bCs/>
        </w:rPr>
        <w:t>self-healing GPT defense mechanism</w:t>
      </w:r>
    </w:p>
    <w:p w14:paraId="0F52EFC2" w14:textId="77777777" w:rsidR="00280F6B" w:rsidRPr="00280F6B" w:rsidRDefault="00280F6B" w:rsidP="00280F6B">
      <w:pPr>
        <w:numPr>
          <w:ilvl w:val="0"/>
          <w:numId w:val="8"/>
        </w:numPr>
      </w:pPr>
      <w:r w:rsidRPr="00280F6B">
        <w:t>Real-time deployment suitability for:</w:t>
      </w:r>
    </w:p>
    <w:p w14:paraId="7BC4A3D0" w14:textId="77777777" w:rsidR="00280F6B" w:rsidRPr="00280F6B" w:rsidRDefault="00280F6B" w:rsidP="00280F6B">
      <w:pPr>
        <w:numPr>
          <w:ilvl w:val="1"/>
          <w:numId w:val="8"/>
        </w:numPr>
      </w:pPr>
      <w:r w:rsidRPr="00280F6B">
        <w:t>GPT Store</w:t>
      </w:r>
    </w:p>
    <w:p w14:paraId="41CD678F" w14:textId="77777777" w:rsidR="00280F6B" w:rsidRPr="00280F6B" w:rsidRDefault="00280F6B" w:rsidP="00280F6B">
      <w:pPr>
        <w:numPr>
          <w:ilvl w:val="1"/>
          <w:numId w:val="8"/>
        </w:numPr>
      </w:pPr>
      <w:r w:rsidRPr="00280F6B">
        <w:t>Enterprise AI Agents</w:t>
      </w:r>
    </w:p>
    <w:p w14:paraId="000AC2AD" w14:textId="77777777" w:rsidR="00280F6B" w:rsidRPr="00280F6B" w:rsidRDefault="00280F6B" w:rsidP="00280F6B">
      <w:pPr>
        <w:numPr>
          <w:ilvl w:val="1"/>
          <w:numId w:val="8"/>
        </w:numPr>
      </w:pPr>
      <w:r w:rsidRPr="00280F6B">
        <w:lastRenderedPageBreak/>
        <w:t>Government LLMs</w:t>
      </w:r>
    </w:p>
    <w:p w14:paraId="6D3FC04C" w14:textId="7BFDD064" w:rsidR="00280F6B" w:rsidRPr="00280F6B" w:rsidRDefault="00280F6B" w:rsidP="00280F6B">
      <w:pPr>
        <w:rPr>
          <w:b/>
          <w:bCs/>
        </w:rPr>
      </w:pPr>
      <w:r w:rsidRPr="00280F6B">
        <w:rPr>
          <w:b/>
          <w:bCs/>
        </w:rPr>
        <w:t xml:space="preserve"> Evaluation Metrics</w:t>
      </w:r>
    </w:p>
    <w:p w14:paraId="41C1022B" w14:textId="77777777" w:rsidR="00280F6B" w:rsidRPr="00280F6B" w:rsidRDefault="00280F6B" w:rsidP="00280F6B">
      <w:pPr>
        <w:numPr>
          <w:ilvl w:val="0"/>
          <w:numId w:val="9"/>
        </w:numPr>
      </w:pPr>
      <w:r w:rsidRPr="00280F6B">
        <w:t>Accuracy, Precision, Recall, F1-Score</w:t>
      </w:r>
    </w:p>
    <w:p w14:paraId="247D0E74" w14:textId="77777777" w:rsidR="00280F6B" w:rsidRPr="00280F6B" w:rsidRDefault="00280F6B" w:rsidP="00280F6B">
      <w:pPr>
        <w:numPr>
          <w:ilvl w:val="0"/>
          <w:numId w:val="9"/>
        </w:numPr>
      </w:pPr>
      <w:r w:rsidRPr="00280F6B">
        <w:t>ROC-AUC</w:t>
      </w:r>
    </w:p>
    <w:p w14:paraId="6CA04204" w14:textId="77777777" w:rsidR="00280F6B" w:rsidRPr="00280F6B" w:rsidRDefault="00280F6B" w:rsidP="00280F6B">
      <w:pPr>
        <w:numPr>
          <w:ilvl w:val="0"/>
          <w:numId w:val="9"/>
        </w:numPr>
      </w:pPr>
      <w:r w:rsidRPr="00280F6B">
        <w:t>Detection Latency</w:t>
      </w:r>
    </w:p>
    <w:p w14:paraId="5B119767" w14:textId="77777777" w:rsidR="00280F6B" w:rsidRPr="00280F6B" w:rsidRDefault="00280F6B" w:rsidP="00280F6B">
      <w:pPr>
        <w:numPr>
          <w:ilvl w:val="0"/>
          <w:numId w:val="9"/>
        </w:numPr>
      </w:pPr>
      <w:r w:rsidRPr="00280F6B">
        <w:t>Leakage Reduction %</w:t>
      </w:r>
    </w:p>
    <w:p w14:paraId="4CEA1F50" w14:textId="77777777" w:rsidR="00280F6B" w:rsidRPr="00280F6B" w:rsidRDefault="00280F6B" w:rsidP="00280F6B">
      <w:pPr>
        <w:numPr>
          <w:ilvl w:val="0"/>
          <w:numId w:val="9"/>
        </w:numPr>
      </w:pPr>
      <w:r w:rsidRPr="00280F6B">
        <w:t>Defense Survival Rate</w:t>
      </w:r>
    </w:p>
    <w:p w14:paraId="4CC0122F" w14:textId="77777777" w:rsidR="00280F6B" w:rsidRPr="00280F6B" w:rsidRDefault="00280F6B" w:rsidP="00280F6B">
      <w:pPr>
        <w:numPr>
          <w:ilvl w:val="0"/>
          <w:numId w:val="9"/>
        </w:numPr>
      </w:pPr>
      <w:r w:rsidRPr="00280F6B">
        <w:t>Explainability Trust Score (SHAP)</w:t>
      </w:r>
    </w:p>
    <w:p w14:paraId="49724203" w14:textId="77777777" w:rsidR="00322BA8" w:rsidRDefault="00322BA8"/>
    <w:sectPr w:rsidR="0032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C1B"/>
    <w:multiLevelType w:val="multilevel"/>
    <w:tmpl w:val="D8F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0ED6"/>
    <w:multiLevelType w:val="multilevel"/>
    <w:tmpl w:val="B4A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0A9D"/>
    <w:multiLevelType w:val="multilevel"/>
    <w:tmpl w:val="A8E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875E8"/>
    <w:multiLevelType w:val="multilevel"/>
    <w:tmpl w:val="09B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2393F"/>
    <w:multiLevelType w:val="multilevel"/>
    <w:tmpl w:val="CFF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E3C5C"/>
    <w:multiLevelType w:val="multilevel"/>
    <w:tmpl w:val="AAC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17E0E"/>
    <w:multiLevelType w:val="multilevel"/>
    <w:tmpl w:val="4F7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B2EEF"/>
    <w:multiLevelType w:val="multilevel"/>
    <w:tmpl w:val="7C00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775D1"/>
    <w:multiLevelType w:val="multilevel"/>
    <w:tmpl w:val="54F0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758336">
    <w:abstractNumId w:val="6"/>
  </w:num>
  <w:num w:numId="2" w16cid:durableId="366220114">
    <w:abstractNumId w:val="8"/>
  </w:num>
  <w:num w:numId="3" w16cid:durableId="1402214075">
    <w:abstractNumId w:val="7"/>
  </w:num>
  <w:num w:numId="4" w16cid:durableId="1227301924">
    <w:abstractNumId w:val="4"/>
  </w:num>
  <w:num w:numId="5" w16cid:durableId="83065941">
    <w:abstractNumId w:val="5"/>
  </w:num>
  <w:num w:numId="6" w16cid:durableId="671105061">
    <w:abstractNumId w:val="2"/>
  </w:num>
  <w:num w:numId="7" w16cid:durableId="825825604">
    <w:abstractNumId w:val="1"/>
  </w:num>
  <w:num w:numId="8" w16cid:durableId="302390487">
    <w:abstractNumId w:val="3"/>
  </w:num>
  <w:num w:numId="9" w16cid:durableId="57096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6B"/>
    <w:rsid w:val="00280F6B"/>
    <w:rsid w:val="00322BA8"/>
    <w:rsid w:val="003A57AA"/>
    <w:rsid w:val="00FA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2343"/>
  <w15:chartTrackingRefBased/>
  <w15:docId w15:val="{20B44E16-A37C-4EF6-BCFB-EAC87C4F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F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Zunnurain Hussain BULC</dc:creator>
  <cp:keywords/>
  <dc:description/>
  <cp:lastModifiedBy>Zunnurain Hussain BULC</cp:lastModifiedBy>
  <cp:revision>1</cp:revision>
  <dcterms:created xsi:type="dcterms:W3CDTF">2025-12-07T06:39:00Z</dcterms:created>
  <dcterms:modified xsi:type="dcterms:W3CDTF">2025-12-07T06:40:00Z</dcterms:modified>
</cp:coreProperties>
</file>